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FC9C3" w14:textId="77777777" w:rsidR="0033508B" w:rsidRPr="0025129B" w:rsidRDefault="0033508B" w:rsidP="0033508B">
      <w:pPr>
        <w:spacing w:line="276" w:lineRule="auto"/>
        <w:rPr>
          <w:rFonts w:cstheme="minorHAnsi"/>
        </w:rPr>
      </w:pPr>
    </w:p>
    <w:p w14:paraId="533C09AB" w14:textId="77777777" w:rsidR="0033508B" w:rsidRPr="0025129B" w:rsidRDefault="0033508B" w:rsidP="0033508B">
      <w:pPr>
        <w:spacing w:line="276" w:lineRule="auto"/>
        <w:rPr>
          <w:rFonts w:cstheme="minorHAnsi"/>
        </w:rPr>
      </w:pPr>
    </w:p>
    <w:p w14:paraId="414BB811" w14:textId="77777777" w:rsidR="0033508B" w:rsidRPr="0025129B" w:rsidRDefault="0033508B" w:rsidP="0033508B">
      <w:pPr>
        <w:spacing w:line="276" w:lineRule="auto"/>
        <w:rPr>
          <w:rFonts w:cstheme="minorHAnsi"/>
        </w:rPr>
      </w:pPr>
    </w:p>
    <w:p w14:paraId="10E140F1" w14:textId="77777777" w:rsidR="0033508B" w:rsidRPr="0025129B" w:rsidRDefault="0033508B" w:rsidP="0033508B">
      <w:pPr>
        <w:spacing w:line="276" w:lineRule="auto"/>
        <w:rPr>
          <w:rFonts w:cstheme="minorHAnsi"/>
        </w:rPr>
      </w:pPr>
    </w:p>
    <w:p w14:paraId="2C850C15" w14:textId="77777777" w:rsidR="0033508B" w:rsidRPr="0025129B" w:rsidRDefault="0033508B" w:rsidP="0033508B">
      <w:pPr>
        <w:spacing w:line="276" w:lineRule="auto"/>
        <w:rPr>
          <w:rFonts w:cstheme="minorHAnsi"/>
        </w:rPr>
      </w:pPr>
    </w:p>
    <w:p w14:paraId="072D53C1" w14:textId="77777777" w:rsidR="0033508B" w:rsidRPr="0025129B" w:rsidRDefault="0033508B" w:rsidP="0033508B">
      <w:pPr>
        <w:spacing w:line="276" w:lineRule="auto"/>
        <w:rPr>
          <w:rFonts w:cstheme="minorHAnsi"/>
        </w:rPr>
      </w:pPr>
    </w:p>
    <w:p w14:paraId="70F2C995" w14:textId="77777777" w:rsidR="0033508B" w:rsidRPr="0025129B" w:rsidRDefault="0033508B" w:rsidP="0033508B">
      <w:pPr>
        <w:spacing w:line="276" w:lineRule="auto"/>
        <w:rPr>
          <w:rFonts w:cstheme="minorHAnsi"/>
        </w:rPr>
      </w:pPr>
    </w:p>
    <w:p w14:paraId="2D2C5B5B" w14:textId="77777777" w:rsidR="0033508B" w:rsidRPr="0025129B" w:rsidRDefault="0033508B" w:rsidP="0033508B">
      <w:pPr>
        <w:spacing w:line="276" w:lineRule="auto"/>
        <w:rPr>
          <w:rFonts w:cstheme="minorHAnsi"/>
        </w:rPr>
      </w:pPr>
    </w:p>
    <w:p w14:paraId="19B98036" w14:textId="77777777" w:rsidR="0033508B" w:rsidRPr="0025129B" w:rsidRDefault="0033508B" w:rsidP="0033508B">
      <w:pPr>
        <w:spacing w:line="276" w:lineRule="auto"/>
        <w:rPr>
          <w:rFonts w:cstheme="minorHAnsi"/>
        </w:rPr>
      </w:pPr>
    </w:p>
    <w:p w14:paraId="7C785C66" w14:textId="77777777" w:rsidR="0033508B" w:rsidRPr="0025129B" w:rsidRDefault="0033508B" w:rsidP="0033508B">
      <w:pPr>
        <w:spacing w:line="276" w:lineRule="auto"/>
        <w:rPr>
          <w:rFonts w:cstheme="minorHAnsi"/>
        </w:rPr>
      </w:pPr>
    </w:p>
    <w:p w14:paraId="307DAB85" w14:textId="77777777" w:rsidR="0033508B" w:rsidRPr="0025129B" w:rsidRDefault="0033508B" w:rsidP="0033508B">
      <w:pPr>
        <w:spacing w:line="276" w:lineRule="auto"/>
        <w:rPr>
          <w:rFonts w:cstheme="minorHAnsi"/>
        </w:rPr>
      </w:pPr>
    </w:p>
    <w:p w14:paraId="6029C789" w14:textId="77777777" w:rsidR="0033508B" w:rsidRPr="0025129B" w:rsidRDefault="0033508B" w:rsidP="0033508B">
      <w:pPr>
        <w:spacing w:line="276" w:lineRule="auto"/>
        <w:rPr>
          <w:rFonts w:cstheme="minorHAnsi"/>
        </w:rPr>
      </w:pPr>
    </w:p>
    <w:p w14:paraId="3DD8B1C7" w14:textId="77777777" w:rsidR="0033508B" w:rsidRPr="0025129B" w:rsidRDefault="0033508B" w:rsidP="0033508B">
      <w:pPr>
        <w:spacing w:line="276" w:lineRule="auto"/>
        <w:rPr>
          <w:rFonts w:cstheme="minorHAnsi"/>
        </w:rPr>
      </w:pPr>
    </w:p>
    <w:p w14:paraId="3D29056C" w14:textId="77777777" w:rsidR="0033508B" w:rsidRPr="0025129B" w:rsidRDefault="0033508B" w:rsidP="0033508B">
      <w:pPr>
        <w:spacing w:line="276" w:lineRule="auto"/>
        <w:rPr>
          <w:rFonts w:cstheme="minorHAnsi"/>
        </w:rPr>
      </w:pPr>
    </w:p>
    <w:p w14:paraId="69C1C9D0" w14:textId="77777777" w:rsidR="0033508B" w:rsidRPr="0025129B" w:rsidRDefault="0033508B" w:rsidP="0033508B">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4A6818A3" w14:textId="77777777" w:rsidR="0033508B" w:rsidRPr="0025129B" w:rsidRDefault="0033508B" w:rsidP="0033508B">
      <w:pPr>
        <w:spacing w:line="276" w:lineRule="auto"/>
        <w:jc w:val="center"/>
        <w:rPr>
          <w:rFonts w:cstheme="minorHAnsi"/>
          <w:b/>
        </w:rPr>
      </w:pPr>
    </w:p>
    <w:p w14:paraId="16860A85" w14:textId="77777777" w:rsidR="0033508B" w:rsidRPr="0025129B" w:rsidRDefault="0033508B" w:rsidP="0033508B">
      <w:pPr>
        <w:spacing w:line="276" w:lineRule="auto"/>
        <w:jc w:val="center"/>
        <w:rPr>
          <w:rFonts w:cstheme="minorHAnsi"/>
          <w:b/>
        </w:rPr>
      </w:pPr>
    </w:p>
    <w:p w14:paraId="2F4E59F9" w14:textId="77777777" w:rsidR="0033508B" w:rsidRPr="0025129B" w:rsidRDefault="0033508B" w:rsidP="0033508B">
      <w:pPr>
        <w:jc w:val="center"/>
        <w:rPr>
          <w:b/>
        </w:rPr>
      </w:pPr>
      <w:bookmarkStart w:id="4" w:name="_Toc350847215"/>
      <w:bookmarkStart w:id="5" w:name="_Toc350928659"/>
      <w:bookmarkStart w:id="6" w:name="_Toc350937996"/>
      <w:bookmarkStart w:id="7" w:name="_Toc351623558"/>
      <w:r w:rsidRPr="0025129B">
        <w:rPr>
          <w:b/>
        </w:rPr>
        <w:t>INSPECCIÓN AMBIENTAL</w:t>
      </w:r>
      <w:bookmarkEnd w:id="4"/>
      <w:bookmarkEnd w:id="5"/>
      <w:bookmarkEnd w:id="6"/>
      <w:bookmarkEnd w:id="7"/>
    </w:p>
    <w:p w14:paraId="6BDE6E23" w14:textId="77777777" w:rsidR="0033508B" w:rsidRPr="0025129B" w:rsidRDefault="0033508B" w:rsidP="0033508B">
      <w:pPr>
        <w:spacing w:line="276" w:lineRule="auto"/>
        <w:jc w:val="center"/>
        <w:rPr>
          <w:rFonts w:cstheme="minorHAnsi"/>
          <w:b/>
        </w:rPr>
      </w:pPr>
    </w:p>
    <w:p w14:paraId="4F3415E5" w14:textId="77777777" w:rsidR="0033508B" w:rsidRPr="0025129B" w:rsidRDefault="0033508B" w:rsidP="0033508B">
      <w:pPr>
        <w:spacing w:line="276" w:lineRule="auto"/>
        <w:jc w:val="center"/>
        <w:rPr>
          <w:rFonts w:cstheme="minorHAnsi"/>
          <w:b/>
        </w:rPr>
      </w:pPr>
    </w:p>
    <w:p w14:paraId="1C38E2A9" w14:textId="77777777" w:rsidR="0033508B" w:rsidRPr="0025129B" w:rsidRDefault="0033508B" w:rsidP="0033508B">
      <w:pPr>
        <w:spacing w:line="276" w:lineRule="auto"/>
        <w:jc w:val="center"/>
        <w:rPr>
          <w:rFonts w:cstheme="minorHAnsi"/>
          <w:b/>
        </w:rPr>
      </w:pPr>
    </w:p>
    <w:p w14:paraId="4D5C3985" w14:textId="4D18E936" w:rsidR="0033508B" w:rsidRPr="004D3996" w:rsidRDefault="004D3996" w:rsidP="0033508B">
      <w:pPr>
        <w:jc w:val="center"/>
        <w:rPr>
          <w:b/>
        </w:rPr>
      </w:pPr>
      <w:r w:rsidRPr="004D3996">
        <w:rPr>
          <w:b/>
        </w:rPr>
        <w:t>FERRONOR</w:t>
      </w:r>
    </w:p>
    <w:p w14:paraId="66179222" w14:textId="77777777" w:rsidR="0033508B" w:rsidRPr="004D3996" w:rsidRDefault="0033508B" w:rsidP="0033508B">
      <w:pPr>
        <w:spacing w:line="276" w:lineRule="auto"/>
        <w:jc w:val="center"/>
        <w:rPr>
          <w:rFonts w:cstheme="minorHAnsi"/>
          <w:b/>
          <w:sz w:val="32"/>
          <w:szCs w:val="32"/>
        </w:rPr>
      </w:pPr>
    </w:p>
    <w:p w14:paraId="314E14FE" w14:textId="77777777" w:rsidR="0033508B" w:rsidRPr="004D3996" w:rsidRDefault="0033508B" w:rsidP="0033508B">
      <w:pPr>
        <w:spacing w:line="276" w:lineRule="auto"/>
        <w:jc w:val="center"/>
        <w:rPr>
          <w:rFonts w:cstheme="minorHAnsi"/>
          <w:b/>
          <w:sz w:val="32"/>
          <w:szCs w:val="32"/>
        </w:rPr>
      </w:pPr>
    </w:p>
    <w:p w14:paraId="1B882AAB" w14:textId="77777777" w:rsidR="0033508B" w:rsidRPr="004D3996" w:rsidRDefault="0033508B" w:rsidP="0033508B">
      <w:pPr>
        <w:jc w:val="center"/>
        <w:rPr>
          <w:b/>
          <w:szCs w:val="28"/>
        </w:rPr>
      </w:pPr>
      <w:bookmarkStart w:id="8" w:name="_Toc350847217"/>
      <w:bookmarkStart w:id="9" w:name="_Toc350928661"/>
      <w:bookmarkStart w:id="10" w:name="_Toc350937998"/>
      <w:bookmarkStart w:id="11" w:name="_Toc351623560"/>
      <w:r w:rsidRPr="004D3996">
        <w:rPr>
          <w:b/>
        </w:rPr>
        <w:t>DFZ-</w:t>
      </w:r>
      <w:bookmarkEnd w:id="8"/>
      <w:bookmarkEnd w:id="9"/>
      <w:bookmarkEnd w:id="10"/>
      <w:bookmarkEnd w:id="11"/>
      <w:r w:rsidRPr="004D3996">
        <w:rPr>
          <w:b/>
        </w:rPr>
        <w:t>2015-460-III-RCA-IA</w:t>
      </w:r>
    </w:p>
    <w:p w14:paraId="51D9A628" w14:textId="77777777" w:rsidR="0033508B" w:rsidRPr="004D3996" w:rsidRDefault="0033508B" w:rsidP="0033508B">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3508B" w:rsidRPr="0025129B" w14:paraId="0EA1EC29" w14:textId="77777777" w:rsidTr="00BB2AC6">
        <w:trPr>
          <w:trHeight w:val="567"/>
          <w:jc w:val="center"/>
        </w:trPr>
        <w:tc>
          <w:tcPr>
            <w:tcW w:w="1210" w:type="dxa"/>
            <w:shd w:val="clear" w:color="auto" w:fill="D9D9D9" w:themeFill="background1" w:themeFillShade="D9"/>
            <w:vAlign w:val="center"/>
          </w:tcPr>
          <w:p w14:paraId="25C823AD" w14:textId="77777777" w:rsidR="0033508B" w:rsidRPr="009F3293" w:rsidRDefault="0033508B" w:rsidP="00BB2AC6">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0A0D60D8" w14:textId="77777777" w:rsidR="0033508B" w:rsidRPr="0025129B" w:rsidRDefault="0033508B" w:rsidP="00BB2AC6">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3E48EC66" w14:textId="77777777" w:rsidR="0033508B" w:rsidRPr="0025129B" w:rsidRDefault="0033508B" w:rsidP="00BB2AC6">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33508B" w:rsidRPr="0025129B" w14:paraId="0F8412B6" w14:textId="77777777" w:rsidTr="00BB2AC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4ED91F8" w14:textId="77777777" w:rsidR="0033508B" w:rsidRPr="0025129B" w:rsidRDefault="0033508B" w:rsidP="00BB2AC6">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905D652" w14:textId="6F8153D2" w:rsidR="0033508B" w:rsidRPr="0025129B" w:rsidRDefault="00AE78A2" w:rsidP="00BB2AC6">
            <w:pPr>
              <w:spacing w:line="276" w:lineRule="auto"/>
              <w:jc w:val="center"/>
              <w:rPr>
                <w:rFonts w:cstheme="minorHAnsi"/>
                <w:b/>
                <w:sz w:val="18"/>
                <w:szCs w:val="18"/>
                <w:lang w:val="es-ES_tradnl"/>
              </w:rPr>
            </w:pPr>
            <w:r>
              <w:rPr>
                <w:rFonts w:cstheme="minorHAnsi"/>
                <w:b/>
                <w:sz w:val="18"/>
                <w:szCs w:val="18"/>
                <w:lang w:val="es-ES_tradnl"/>
              </w:rPr>
              <w:t>Haidy Toledo Pino</w:t>
            </w:r>
          </w:p>
        </w:tc>
        <w:tc>
          <w:tcPr>
            <w:tcW w:w="2662" w:type="dxa"/>
            <w:tcBorders>
              <w:top w:val="single" w:sz="4" w:space="0" w:color="auto"/>
              <w:left w:val="single" w:sz="4" w:space="0" w:color="auto"/>
              <w:bottom w:val="single" w:sz="4" w:space="0" w:color="auto"/>
              <w:right w:val="single" w:sz="4" w:space="0" w:color="auto"/>
            </w:tcBorders>
            <w:vAlign w:val="center"/>
          </w:tcPr>
          <w:p w14:paraId="4FFBF21D" w14:textId="58778187" w:rsidR="0033508B" w:rsidRPr="0025129B" w:rsidRDefault="0079404D" w:rsidP="00F00554">
            <w:pPr>
              <w:spacing w:line="276" w:lineRule="auto"/>
              <w:rPr>
                <w:rFonts w:cs="Calibri"/>
                <w:sz w:val="18"/>
                <w:szCs w:val="18"/>
                <w:lang w:val="es-ES_tradnl"/>
              </w:rPr>
            </w:pPr>
            <w:r>
              <w:rPr>
                <w:rFonts w:cs="Calibri"/>
                <w:sz w:val="18"/>
                <w:szCs w:val="18"/>
                <w:lang w:val="es-ES_tradnl"/>
              </w:rPr>
              <w:pict w14:anchorId="2AAE1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3.25pt;height:55pt">
                  <v:imagedata r:id="rId7" o:title=""/>
                  <o:lock v:ext="edit" ungrouping="t" rotation="t" cropping="t" verticies="t" text="t" grouping="t"/>
                  <o:signatureline v:ext="edit" id="{30DA9FC4-F422-43E4-8953-AFA066D31942}" provid="{00000000-0000-0000-0000-000000000000}" o:suggestedsigner="Haidy Toledo Pino" o:suggestedsigner2="Jefa (S) Región de Atacama" issignatureline="t"/>
                </v:shape>
              </w:pict>
            </w:r>
          </w:p>
        </w:tc>
      </w:tr>
      <w:tr w:rsidR="0033508B" w:rsidRPr="0025129B" w14:paraId="5EA1D0E1" w14:textId="77777777" w:rsidTr="00354B09">
        <w:trPr>
          <w:trHeight w:val="1222"/>
          <w:jc w:val="center"/>
        </w:trPr>
        <w:tc>
          <w:tcPr>
            <w:tcW w:w="1210" w:type="dxa"/>
            <w:tcBorders>
              <w:top w:val="single" w:sz="4" w:space="0" w:color="auto"/>
              <w:left w:val="single" w:sz="4" w:space="0" w:color="auto"/>
              <w:bottom w:val="single" w:sz="4" w:space="0" w:color="auto"/>
              <w:right w:val="single" w:sz="4" w:space="0" w:color="auto"/>
            </w:tcBorders>
            <w:vAlign w:val="center"/>
          </w:tcPr>
          <w:p w14:paraId="6D3902F2" w14:textId="77777777" w:rsidR="0033508B" w:rsidRPr="0025129B" w:rsidRDefault="0033508B" w:rsidP="00BB2AC6">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F32F9B2" w14:textId="60EA1100" w:rsidR="0033508B" w:rsidRPr="0025129B" w:rsidRDefault="00AE78A2" w:rsidP="00BB2AC6">
            <w:pPr>
              <w:spacing w:line="276" w:lineRule="auto"/>
              <w:jc w:val="center"/>
              <w:rPr>
                <w:rFonts w:cstheme="minorHAnsi"/>
                <w:b/>
                <w:sz w:val="18"/>
                <w:szCs w:val="18"/>
                <w:lang w:val="es-ES_tradnl"/>
              </w:rPr>
            </w:pPr>
            <w:r>
              <w:rPr>
                <w:rFonts w:cstheme="minorHAnsi"/>
                <w:b/>
                <w:sz w:val="18"/>
                <w:szCs w:val="18"/>
                <w:lang w:val="es-ES_tradnl"/>
              </w:rPr>
              <w:t>Danilo Gutiérrez Bornes</w:t>
            </w:r>
          </w:p>
        </w:tc>
        <w:tc>
          <w:tcPr>
            <w:tcW w:w="2662" w:type="dxa"/>
            <w:tcBorders>
              <w:top w:val="single" w:sz="4" w:space="0" w:color="auto"/>
              <w:left w:val="single" w:sz="4" w:space="0" w:color="auto"/>
              <w:bottom w:val="single" w:sz="4" w:space="0" w:color="auto"/>
              <w:right w:val="single" w:sz="4" w:space="0" w:color="auto"/>
            </w:tcBorders>
            <w:vAlign w:val="center"/>
          </w:tcPr>
          <w:p w14:paraId="21A1FE34" w14:textId="296AC4E7" w:rsidR="00F00554" w:rsidRDefault="0079404D" w:rsidP="00F00554">
            <w:pPr>
              <w:spacing w:line="276" w:lineRule="auto"/>
              <w:rPr>
                <w:rFonts w:cs="Calibri"/>
                <w:sz w:val="18"/>
                <w:szCs w:val="18"/>
              </w:rPr>
            </w:pPr>
            <w:bookmarkStart w:id="12" w:name="_GoBack"/>
            <w:r>
              <w:rPr>
                <w:rFonts w:cs="Calibri"/>
                <w:sz w:val="18"/>
                <w:szCs w:val="18"/>
              </w:rPr>
              <w:pict w14:anchorId="74943046">
                <v:shape id="_x0000_i1026" type="#_x0000_t75" alt="Línea de firma de Microsoft Office..." style="width:103.25pt;height:50.95pt">
                  <v:imagedata r:id="rId8" o:title=""/>
                  <o:lock v:ext="edit" ungrouping="t" rotation="t" cropping="t" verticies="t" text="t" grouping="t"/>
                  <o:signatureline v:ext="edit" id="{0F7AC3C6-FFA2-4910-88DE-E7E1D81FF667}" provid="{00000000-0000-0000-0000-000000000000}" o:suggestedsigner="Danilo Gutiérrez Bornes" o:suggestedsigner2="Fiscalizador DFZ" issignatureline="t"/>
                </v:shape>
              </w:pict>
            </w:r>
            <w:bookmarkEnd w:id="12"/>
          </w:p>
        </w:tc>
      </w:tr>
    </w:tbl>
    <w:p w14:paraId="00D7263A" w14:textId="77777777" w:rsidR="0033508B" w:rsidRPr="0025129B" w:rsidRDefault="0033508B" w:rsidP="0033508B">
      <w:pPr>
        <w:jc w:val="left"/>
      </w:pPr>
      <w:bookmarkStart w:id="13" w:name="_Toc205640089"/>
      <w:r w:rsidRPr="0025129B">
        <w:br w:type="page"/>
      </w:r>
    </w:p>
    <w:p w14:paraId="58E2346B" w14:textId="77777777" w:rsidR="0033508B" w:rsidRPr="0068460C" w:rsidRDefault="0033508B" w:rsidP="0033508B">
      <w:pPr>
        <w:pStyle w:val="Ttulo1"/>
        <w:numPr>
          <w:ilvl w:val="0"/>
          <w:numId w:val="0"/>
        </w:numPr>
        <w:jc w:val="center"/>
        <w:rPr>
          <w:szCs w:val="24"/>
        </w:rPr>
      </w:pPr>
      <w:bookmarkStart w:id="14" w:name="_Toc352940725"/>
      <w:bookmarkStart w:id="15" w:name="_Toc353998174"/>
      <w:bookmarkStart w:id="16" w:name="_Toc441163759"/>
      <w:bookmarkEnd w:id="13"/>
      <w:r w:rsidRPr="0068460C">
        <w:rPr>
          <w:szCs w:val="24"/>
        </w:rPr>
        <w:lastRenderedPageBreak/>
        <w:t>TABLA DE CONTENIDOS</w:t>
      </w:r>
      <w:bookmarkEnd w:id="14"/>
      <w:bookmarkEnd w:id="15"/>
      <w:bookmarkEnd w:id="16"/>
    </w:p>
    <w:p w14:paraId="356683CA" w14:textId="55EB4FF4" w:rsidR="00DA3D4C" w:rsidRDefault="0033508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p>
    <w:p w14:paraId="38DABBD8" w14:textId="77777777" w:rsidR="00DA3D4C" w:rsidRDefault="0079404D">
      <w:pPr>
        <w:pStyle w:val="TDC1"/>
        <w:rPr>
          <w:rFonts w:eastAsiaTheme="minorEastAsia" w:cstheme="minorBidi"/>
          <w:b w:val="0"/>
          <w:bCs w:val="0"/>
          <w:caps w:val="0"/>
          <w:noProof/>
          <w:sz w:val="22"/>
          <w:szCs w:val="22"/>
          <w:lang w:eastAsia="es-CL"/>
        </w:rPr>
      </w:pPr>
      <w:hyperlink w:anchor="_Toc441163760" w:history="1">
        <w:r w:rsidR="00DA3D4C" w:rsidRPr="000134A2">
          <w:rPr>
            <w:rStyle w:val="Hipervnculo"/>
            <w:noProof/>
          </w:rPr>
          <w:t>1.</w:t>
        </w:r>
        <w:r w:rsidR="00DA3D4C">
          <w:rPr>
            <w:rFonts w:eastAsiaTheme="minorEastAsia" w:cstheme="minorBidi"/>
            <w:b w:val="0"/>
            <w:bCs w:val="0"/>
            <w:caps w:val="0"/>
            <w:noProof/>
            <w:sz w:val="22"/>
            <w:szCs w:val="22"/>
            <w:lang w:eastAsia="es-CL"/>
          </w:rPr>
          <w:tab/>
        </w:r>
        <w:r w:rsidR="00DA3D4C" w:rsidRPr="000134A2">
          <w:rPr>
            <w:rStyle w:val="Hipervnculo"/>
            <w:noProof/>
          </w:rPr>
          <w:t>RESUMEN.</w:t>
        </w:r>
        <w:r w:rsidR="00DA3D4C">
          <w:rPr>
            <w:noProof/>
            <w:webHidden/>
          </w:rPr>
          <w:tab/>
        </w:r>
        <w:r w:rsidR="00DA3D4C">
          <w:rPr>
            <w:noProof/>
            <w:webHidden/>
          </w:rPr>
          <w:fldChar w:fldCharType="begin"/>
        </w:r>
        <w:r w:rsidR="00DA3D4C">
          <w:rPr>
            <w:noProof/>
            <w:webHidden/>
          </w:rPr>
          <w:instrText xml:space="preserve"> PAGEREF _Toc441163760 \h </w:instrText>
        </w:r>
        <w:r w:rsidR="00DA3D4C">
          <w:rPr>
            <w:noProof/>
            <w:webHidden/>
          </w:rPr>
        </w:r>
        <w:r w:rsidR="00DA3D4C">
          <w:rPr>
            <w:noProof/>
            <w:webHidden/>
          </w:rPr>
          <w:fldChar w:fldCharType="separate"/>
        </w:r>
        <w:r>
          <w:rPr>
            <w:noProof/>
            <w:webHidden/>
          </w:rPr>
          <w:t>3</w:t>
        </w:r>
        <w:r w:rsidR="00DA3D4C">
          <w:rPr>
            <w:noProof/>
            <w:webHidden/>
          </w:rPr>
          <w:fldChar w:fldCharType="end"/>
        </w:r>
      </w:hyperlink>
    </w:p>
    <w:p w14:paraId="3A6510AE" w14:textId="77777777" w:rsidR="00DA3D4C" w:rsidRDefault="0079404D">
      <w:pPr>
        <w:pStyle w:val="TDC1"/>
        <w:rPr>
          <w:rFonts w:eastAsiaTheme="minorEastAsia" w:cstheme="minorBidi"/>
          <w:b w:val="0"/>
          <w:bCs w:val="0"/>
          <w:caps w:val="0"/>
          <w:noProof/>
          <w:sz w:val="22"/>
          <w:szCs w:val="22"/>
          <w:lang w:eastAsia="es-CL"/>
        </w:rPr>
      </w:pPr>
      <w:hyperlink w:anchor="_Toc441163761" w:history="1">
        <w:r w:rsidR="00DA3D4C" w:rsidRPr="000134A2">
          <w:rPr>
            <w:rStyle w:val="Hipervnculo"/>
            <w:noProof/>
          </w:rPr>
          <w:t>2.</w:t>
        </w:r>
        <w:r w:rsidR="00DA3D4C">
          <w:rPr>
            <w:rFonts w:eastAsiaTheme="minorEastAsia" w:cstheme="minorBidi"/>
            <w:b w:val="0"/>
            <w:bCs w:val="0"/>
            <w:caps w:val="0"/>
            <w:noProof/>
            <w:sz w:val="22"/>
            <w:szCs w:val="22"/>
            <w:lang w:eastAsia="es-CL"/>
          </w:rPr>
          <w:tab/>
        </w:r>
        <w:r w:rsidR="00DA3D4C" w:rsidRPr="000134A2">
          <w:rPr>
            <w:rStyle w:val="Hipervnculo"/>
            <w:noProof/>
          </w:rPr>
          <w:t>IDENTIFICACIÓN DEL PROYECTO, INSTALACIÓN, ACTIVIDAD O FUENTE FISCALIZADA.</w:t>
        </w:r>
        <w:r w:rsidR="00DA3D4C">
          <w:rPr>
            <w:noProof/>
            <w:webHidden/>
          </w:rPr>
          <w:tab/>
        </w:r>
        <w:r w:rsidR="00DA3D4C">
          <w:rPr>
            <w:noProof/>
            <w:webHidden/>
          </w:rPr>
          <w:fldChar w:fldCharType="begin"/>
        </w:r>
        <w:r w:rsidR="00DA3D4C">
          <w:rPr>
            <w:noProof/>
            <w:webHidden/>
          </w:rPr>
          <w:instrText xml:space="preserve"> PAGEREF _Toc441163761 \h </w:instrText>
        </w:r>
        <w:r w:rsidR="00DA3D4C">
          <w:rPr>
            <w:noProof/>
            <w:webHidden/>
          </w:rPr>
        </w:r>
        <w:r w:rsidR="00DA3D4C">
          <w:rPr>
            <w:noProof/>
            <w:webHidden/>
          </w:rPr>
          <w:fldChar w:fldCharType="separate"/>
        </w:r>
        <w:r>
          <w:rPr>
            <w:noProof/>
            <w:webHidden/>
          </w:rPr>
          <w:t>4</w:t>
        </w:r>
        <w:r w:rsidR="00DA3D4C">
          <w:rPr>
            <w:noProof/>
            <w:webHidden/>
          </w:rPr>
          <w:fldChar w:fldCharType="end"/>
        </w:r>
      </w:hyperlink>
    </w:p>
    <w:p w14:paraId="523DBA6D" w14:textId="77777777" w:rsidR="00DA3D4C" w:rsidRDefault="0079404D" w:rsidP="0079404D">
      <w:pPr>
        <w:pStyle w:val="TDC2"/>
        <w:rPr>
          <w:noProof/>
        </w:rPr>
      </w:pPr>
      <w:hyperlink w:anchor="_Toc441163762" w:history="1">
        <w:r w:rsidR="00DA3D4C" w:rsidRPr="000134A2">
          <w:rPr>
            <w:rStyle w:val="Hipervnculo"/>
            <w:noProof/>
          </w:rPr>
          <w:t>2.1.</w:t>
        </w:r>
        <w:r w:rsidR="00DA3D4C">
          <w:rPr>
            <w:noProof/>
          </w:rPr>
          <w:tab/>
        </w:r>
        <w:r w:rsidR="00DA3D4C" w:rsidRPr="000134A2">
          <w:rPr>
            <w:rStyle w:val="Hipervnculo"/>
            <w:noProof/>
          </w:rPr>
          <w:t>Antecedentes Generales.</w:t>
        </w:r>
        <w:r w:rsidR="00DA3D4C">
          <w:rPr>
            <w:noProof/>
            <w:webHidden/>
          </w:rPr>
          <w:tab/>
        </w:r>
        <w:r w:rsidR="00DA3D4C">
          <w:rPr>
            <w:noProof/>
            <w:webHidden/>
          </w:rPr>
          <w:fldChar w:fldCharType="begin"/>
        </w:r>
        <w:r w:rsidR="00DA3D4C">
          <w:rPr>
            <w:noProof/>
            <w:webHidden/>
          </w:rPr>
          <w:instrText xml:space="preserve"> PAGEREF _Toc441163762 \h </w:instrText>
        </w:r>
        <w:r w:rsidR="00DA3D4C">
          <w:rPr>
            <w:noProof/>
            <w:webHidden/>
          </w:rPr>
        </w:r>
        <w:r w:rsidR="00DA3D4C">
          <w:rPr>
            <w:noProof/>
            <w:webHidden/>
          </w:rPr>
          <w:fldChar w:fldCharType="separate"/>
        </w:r>
        <w:r>
          <w:rPr>
            <w:noProof/>
            <w:webHidden/>
          </w:rPr>
          <w:t>4</w:t>
        </w:r>
        <w:r w:rsidR="00DA3D4C">
          <w:rPr>
            <w:noProof/>
            <w:webHidden/>
          </w:rPr>
          <w:fldChar w:fldCharType="end"/>
        </w:r>
      </w:hyperlink>
    </w:p>
    <w:p w14:paraId="2525D1EC" w14:textId="77777777" w:rsidR="00DA3D4C" w:rsidRDefault="0079404D" w:rsidP="0079404D">
      <w:pPr>
        <w:pStyle w:val="TDC2"/>
        <w:rPr>
          <w:noProof/>
        </w:rPr>
      </w:pPr>
      <w:hyperlink w:anchor="_Toc441163763" w:history="1">
        <w:r w:rsidR="00DA3D4C" w:rsidRPr="000134A2">
          <w:rPr>
            <w:rStyle w:val="Hipervnculo"/>
            <w:noProof/>
          </w:rPr>
          <w:t>2.2.</w:t>
        </w:r>
        <w:r w:rsidR="00DA3D4C">
          <w:rPr>
            <w:noProof/>
          </w:rPr>
          <w:tab/>
        </w:r>
        <w:r w:rsidR="00DA3D4C" w:rsidRPr="000134A2">
          <w:rPr>
            <w:rStyle w:val="Hipervnculo"/>
            <w:noProof/>
          </w:rPr>
          <w:t>Ubicación y Layout.</w:t>
        </w:r>
        <w:r w:rsidR="00DA3D4C">
          <w:rPr>
            <w:noProof/>
            <w:webHidden/>
          </w:rPr>
          <w:tab/>
        </w:r>
        <w:r w:rsidR="00DA3D4C">
          <w:rPr>
            <w:noProof/>
            <w:webHidden/>
          </w:rPr>
          <w:fldChar w:fldCharType="begin"/>
        </w:r>
        <w:r w:rsidR="00DA3D4C">
          <w:rPr>
            <w:noProof/>
            <w:webHidden/>
          </w:rPr>
          <w:instrText xml:space="preserve"> PAGEREF _Toc441163763 \h </w:instrText>
        </w:r>
        <w:r w:rsidR="00DA3D4C">
          <w:rPr>
            <w:noProof/>
            <w:webHidden/>
          </w:rPr>
        </w:r>
        <w:r w:rsidR="00DA3D4C">
          <w:rPr>
            <w:noProof/>
            <w:webHidden/>
          </w:rPr>
          <w:fldChar w:fldCharType="separate"/>
        </w:r>
        <w:r>
          <w:rPr>
            <w:noProof/>
            <w:webHidden/>
          </w:rPr>
          <w:t>5</w:t>
        </w:r>
        <w:r w:rsidR="00DA3D4C">
          <w:rPr>
            <w:noProof/>
            <w:webHidden/>
          </w:rPr>
          <w:fldChar w:fldCharType="end"/>
        </w:r>
      </w:hyperlink>
    </w:p>
    <w:p w14:paraId="36F31AE9" w14:textId="77777777" w:rsidR="00DA3D4C" w:rsidRDefault="0079404D">
      <w:pPr>
        <w:pStyle w:val="TDC1"/>
        <w:rPr>
          <w:rFonts w:eastAsiaTheme="minorEastAsia" w:cstheme="minorBidi"/>
          <w:b w:val="0"/>
          <w:bCs w:val="0"/>
          <w:caps w:val="0"/>
          <w:noProof/>
          <w:sz w:val="22"/>
          <w:szCs w:val="22"/>
          <w:lang w:eastAsia="es-CL"/>
        </w:rPr>
      </w:pPr>
      <w:hyperlink w:anchor="_Toc441163764" w:history="1">
        <w:r w:rsidR="00DA3D4C" w:rsidRPr="000134A2">
          <w:rPr>
            <w:rStyle w:val="Hipervnculo"/>
            <w:noProof/>
          </w:rPr>
          <w:t>3.</w:t>
        </w:r>
        <w:r w:rsidR="00DA3D4C">
          <w:rPr>
            <w:rFonts w:eastAsiaTheme="minorEastAsia" w:cstheme="minorBidi"/>
            <w:b w:val="0"/>
            <w:bCs w:val="0"/>
            <w:caps w:val="0"/>
            <w:noProof/>
            <w:sz w:val="22"/>
            <w:szCs w:val="22"/>
            <w:lang w:eastAsia="es-CL"/>
          </w:rPr>
          <w:tab/>
        </w:r>
        <w:r w:rsidR="00DA3D4C" w:rsidRPr="000134A2">
          <w:rPr>
            <w:rStyle w:val="Hipervnculo"/>
            <w:noProof/>
          </w:rPr>
          <w:t>INSTRUMENTOS DE CARÁCTER AMBIENTAL QUE REGULAN LA ACTIVIDAD FISCALIZADA.</w:t>
        </w:r>
        <w:r w:rsidR="00DA3D4C">
          <w:rPr>
            <w:noProof/>
            <w:webHidden/>
          </w:rPr>
          <w:tab/>
        </w:r>
        <w:r w:rsidR="00DA3D4C">
          <w:rPr>
            <w:noProof/>
            <w:webHidden/>
          </w:rPr>
          <w:fldChar w:fldCharType="begin"/>
        </w:r>
        <w:r w:rsidR="00DA3D4C">
          <w:rPr>
            <w:noProof/>
            <w:webHidden/>
          </w:rPr>
          <w:instrText xml:space="preserve"> PAGEREF _Toc441163764 \h </w:instrText>
        </w:r>
        <w:r w:rsidR="00DA3D4C">
          <w:rPr>
            <w:noProof/>
            <w:webHidden/>
          </w:rPr>
        </w:r>
        <w:r w:rsidR="00DA3D4C">
          <w:rPr>
            <w:noProof/>
            <w:webHidden/>
          </w:rPr>
          <w:fldChar w:fldCharType="separate"/>
        </w:r>
        <w:r>
          <w:rPr>
            <w:noProof/>
            <w:webHidden/>
          </w:rPr>
          <w:t>6</w:t>
        </w:r>
        <w:r w:rsidR="00DA3D4C">
          <w:rPr>
            <w:noProof/>
            <w:webHidden/>
          </w:rPr>
          <w:fldChar w:fldCharType="end"/>
        </w:r>
      </w:hyperlink>
    </w:p>
    <w:p w14:paraId="275C1DC2" w14:textId="77777777" w:rsidR="00DA3D4C" w:rsidRDefault="0079404D">
      <w:pPr>
        <w:pStyle w:val="TDC1"/>
        <w:rPr>
          <w:rFonts w:eastAsiaTheme="minorEastAsia" w:cstheme="minorBidi"/>
          <w:b w:val="0"/>
          <w:bCs w:val="0"/>
          <w:caps w:val="0"/>
          <w:noProof/>
          <w:sz w:val="22"/>
          <w:szCs w:val="22"/>
          <w:lang w:eastAsia="es-CL"/>
        </w:rPr>
      </w:pPr>
      <w:hyperlink w:anchor="_Toc441163765" w:history="1">
        <w:r w:rsidR="00DA3D4C" w:rsidRPr="000134A2">
          <w:rPr>
            <w:rStyle w:val="Hipervnculo"/>
            <w:noProof/>
          </w:rPr>
          <w:t>4.</w:t>
        </w:r>
        <w:r w:rsidR="00DA3D4C">
          <w:rPr>
            <w:rFonts w:eastAsiaTheme="minorEastAsia" w:cstheme="minorBidi"/>
            <w:b w:val="0"/>
            <w:bCs w:val="0"/>
            <w:caps w:val="0"/>
            <w:noProof/>
            <w:sz w:val="22"/>
            <w:szCs w:val="22"/>
            <w:lang w:eastAsia="es-CL"/>
          </w:rPr>
          <w:tab/>
        </w:r>
        <w:r w:rsidR="00DA3D4C" w:rsidRPr="000134A2">
          <w:rPr>
            <w:rStyle w:val="Hipervnculo"/>
            <w:noProof/>
          </w:rPr>
          <w:t>Hallazgos</w:t>
        </w:r>
        <w:r w:rsidR="00DA3D4C">
          <w:rPr>
            <w:noProof/>
            <w:webHidden/>
          </w:rPr>
          <w:tab/>
        </w:r>
        <w:r w:rsidR="00DA3D4C">
          <w:rPr>
            <w:noProof/>
            <w:webHidden/>
          </w:rPr>
          <w:fldChar w:fldCharType="begin"/>
        </w:r>
        <w:r w:rsidR="00DA3D4C">
          <w:rPr>
            <w:noProof/>
            <w:webHidden/>
          </w:rPr>
          <w:instrText xml:space="preserve"> PAGEREF _Toc441163765 \h </w:instrText>
        </w:r>
        <w:r w:rsidR="00DA3D4C">
          <w:rPr>
            <w:noProof/>
            <w:webHidden/>
          </w:rPr>
        </w:r>
        <w:r w:rsidR="00DA3D4C">
          <w:rPr>
            <w:noProof/>
            <w:webHidden/>
          </w:rPr>
          <w:fldChar w:fldCharType="separate"/>
        </w:r>
        <w:r>
          <w:rPr>
            <w:noProof/>
            <w:webHidden/>
          </w:rPr>
          <w:t>7</w:t>
        </w:r>
        <w:r w:rsidR="00DA3D4C">
          <w:rPr>
            <w:noProof/>
            <w:webHidden/>
          </w:rPr>
          <w:fldChar w:fldCharType="end"/>
        </w:r>
      </w:hyperlink>
    </w:p>
    <w:p w14:paraId="13EE6F66" w14:textId="77777777" w:rsidR="00DA3D4C" w:rsidRDefault="0079404D">
      <w:pPr>
        <w:pStyle w:val="TDC1"/>
        <w:rPr>
          <w:rFonts w:eastAsiaTheme="minorEastAsia" w:cstheme="minorBidi"/>
          <w:b w:val="0"/>
          <w:bCs w:val="0"/>
          <w:caps w:val="0"/>
          <w:noProof/>
          <w:sz w:val="22"/>
          <w:szCs w:val="22"/>
          <w:lang w:eastAsia="es-CL"/>
        </w:rPr>
      </w:pPr>
      <w:hyperlink w:anchor="_Toc441163766" w:history="1">
        <w:r w:rsidR="00DA3D4C" w:rsidRPr="000134A2">
          <w:rPr>
            <w:rStyle w:val="Hipervnculo"/>
            <w:noProof/>
          </w:rPr>
          <w:t>5.</w:t>
        </w:r>
        <w:r w:rsidR="00DA3D4C">
          <w:rPr>
            <w:rFonts w:eastAsiaTheme="minorEastAsia" w:cstheme="minorBidi"/>
            <w:b w:val="0"/>
            <w:bCs w:val="0"/>
            <w:caps w:val="0"/>
            <w:noProof/>
            <w:sz w:val="22"/>
            <w:szCs w:val="22"/>
            <w:lang w:eastAsia="es-CL"/>
          </w:rPr>
          <w:tab/>
        </w:r>
        <w:r w:rsidR="00DA3D4C" w:rsidRPr="000134A2">
          <w:rPr>
            <w:rStyle w:val="Hipervnculo"/>
            <w:noProof/>
          </w:rPr>
          <w:t>Conclusiones</w:t>
        </w:r>
        <w:r w:rsidR="00DA3D4C">
          <w:rPr>
            <w:noProof/>
            <w:webHidden/>
          </w:rPr>
          <w:tab/>
        </w:r>
        <w:r w:rsidR="00DA3D4C">
          <w:rPr>
            <w:noProof/>
            <w:webHidden/>
          </w:rPr>
          <w:fldChar w:fldCharType="begin"/>
        </w:r>
        <w:r w:rsidR="00DA3D4C">
          <w:rPr>
            <w:noProof/>
            <w:webHidden/>
          </w:rPr>
          <w:instrText xml:space="preserve"> PAGEREF _Toc441163766 \h </w:instrText>
        </w:r>
        <w:r w:rsidR="00DA3D4C">
          <w:rPr>
            <w:noProof/>
            <w:webHidden/>
          </w:rPr>
        </w:r>
        <w:r w:rsidR="00DA3D4C">
          <w:rPr>
            <w:noProof/>
            <w:webHidden/>
          </w:rPr>
          <w:fldChar w:fldCharType="separate"/>
        </w:r>
        <w:r>
          <w:rPr>
            <w:noProof/>
            <w:webHidden/>
          </w:rPr>
          <w:t>8</w:t>
        </w:r>
        <w:r w:rsidR="00DA3D4C">
          <w:rPr>
            <w:noProof/>
            <w:webHidden/>
          </w:rPr>
          <w:fldChar w:fldCharType="end"/>
        </w:r>
      </w:hyperlink>
    </w:p>
    <w:p w14:paraId="3D346051" w14:textId="77777777" w:rsidR="00DA3D4C" w:rsidRDefault="0079404D">
      <w:pPr>
        <w:pStyle w:val="TDC1"/>
        <w:rPr>
          <w:rFonts w:eastAsiaTheme="minorEastAsia" w:cstheme="minorBidi"/>
          <w:b w:val="0"/>
          <w:bCs w:val="0"/>
          <w:caps w:val="0"/>
          <w:noProof/>
          <w:sz w:val="22"/>
          <w:szCs w:val="22"/>
          <w:lang w:eastAsia="es-CL"/>
        </w:rPr>
      </w:pPr>
      <w:hyperlink w:anchor="_Toc441163767" w:history="1">
        <w:r w:rsidR="00DA3D4C" w:rsidRPr="000134A2">
          <w:rPr>
            <w:rStyle w:val="Hipervnculo"/>
            <w:noProof/>
          </w:rPr>
          <w:t>6.</w:t>
        </w:r>
        <w:r w:rsidR="00DA3D4C">
          <w:rPr>
            <w:rFonts w:eastAsiaTheme="minorEastAsia" w:cstheme="minorBidi"/>
            <w:b w:val="0"/>
            <w:bCs w:val="0"/>
            <w:caps w:val="0"/>
            <w:noProof/>
            <w:sz w:val="22"/>
            <w:szCs w:val="22"/>
            <w:lang w:eastAsia="es-CL"/>
          </w:rPr>
          <w:tab/>
        </w:r>
        <w:r w:rsidR="00DA3D4C" w:rsidRPr="000134A2">
          <w:rPr>
            <w:rStyle w:val="Hipervnculo"/>
            <w:noProof/>
          </w:rPr>
          <w:t>ANEXOS.</w:t>
        </w:r>
        <w:r w:rsidR="00DA3D4C">
          <w:rPr>
            <w:noProof/>
            <w:webHidden/>
          </w:rPr>
          <w:tab/>
        </w:r>
        <w:r w:rsidR="00DA3D4C">
          <w:rPr>
            <w:noProof/>
            <w:webHidden/>
          </w:rPr>
          <w:fldChar w:fldCharType="begin"/>
        </w:r>
        <w:r w:rsidR="00DA3D4C">
          <w:rPr>
            <w:noProof/>
            <w:webHidden/>
          </w:rPr>
          <w:instrText xml:space="preserve"> PAGEREF _Toc441163767 \h </w:instrText>
        </w:r>
        <w:r w:rsidR="00DA3D4C">
          <w:rPr>
            <w:noProof/>
            <w:webHidden/>
          </w:rPr>
        </w:r>
        <w:r w:rsidR="00DA3D4C">
          <w:rPr>
            <w:noProof/>
            <w:webHidden/>
          </w:rPr>
          <w:fldChar w:fldCharType="separate"/>
        </w:r>
        <w:r>
          <w:rPr>
            <w:noProof/>
            <w:webHidden/>
          </w:rPr>
          <w:t>9</w:t>
        </w:r>
        <w:r w:rsidR="00DA3D4C">
          <w:rPr>
            <w:noProof/>
            <w:webHidden/>
          </w:rPr>
          <w:fldChar w:fldCharType="end"/>
        </w:r>
      </w:hyperlink>
    </w:p>
    <w:p w14:paraId="5CC4A3D8" w14:textId="77777777" w:rsidR="0033508B" w:rsidRPr="0025129B" w:rsidRDefault="0033508B" w:rsidP="0033508B">
      <w:r w:rsidRPr="0025129B">
        <w:fldChar w:fldCharType="end"/>
      </w:r>
    </w:p>
    <w:p w14:paraId="7ECE8482" w14:textId="77777777" w:rsidR="0033508B" w:rsidRPr="0025129B" w:rsidRDefault="0033508B" w:rsidP="0033508B">
      <w:pPr>
        <w:jc w:val="left"/>
        <w:sectPr w:rsidR="0033508B" w:rsidRPr="0025129B" w:rsidSect="0079404D">
          <w:footerReference w:type="default" r:id="rId9"/>
          <w:headerReference w:type="first" r:id="rId10"/>
          <w:footerReference w:type="first" r:id="rId11"/>
          <w:pgSz w:w="12240" w:h="15840" w:code="1"/>
          <w:pgMar w:top="1134" w:right="1750" w:bottom="1134" w:left="1134" w:header="709" w:footer="709" w:gutter="0"/>
          <w:cols w:space="708"/>
          <w:titlePg/>
          <w:docGrid w:linePitch="360"/>
        </w:sectPr>
      </w:pPr>
      <w:r w:rsidRPr="0025129B">
        <w:br w:type="page"/>
      </w:r>
    </w:p>
    <w:p w14:paraId="53BE76C5" w14:textId="77777777" w:rsidR="0033508B" w:rsidRPr="0025129B" w:rsidRDefault="0033508B" w:rsidP="0033508B">
      <w:pPr>
        <w:pStyle w:val="Ttulo1"/>
      </w:pPr>
      <w:bookmarkStart w:id="17" w:name="_Toc352840376"/>
      <w:bookmarkStart w:id="18" w:name="_Toc352841436"/>
      <w:bookmarkStart w:id="19" w:name="_Toc441163760"/>
      <w:r w:rsidRPr="0025129B">
        <w:lastRenderedPageBreak/>
        <w:t>RESUMEN.</w:t>
      </w:r>
      <w:bookmarkEnd w:id="17"/>
      <w:bookmarkEnd w:id="18"/>
      <w:bookmarkEnd w:id="19"/>
    </w:p>
    <w:p w14:paraId="4CDF5409" w14:textId="77777777" w:rsidR="0033508B" w:rsidRPr="0025129B" w:rsidRDefault="0033508B" w:rsidP="0033508B">
      <w:pPr>
        <w:jc w:val="left"/>
        <w:rPr>
          <w:rFonts w:cstheme="minorHAnsi"/>
          <w:b/>
          <w:sz w:val="20"/>
          <w:szCs w:val="20"/>
        </w:rPr>
      </w:pPr>
    </w:p>
    <w:p w14:paraId="2EA7A966" w14:textId="5DEECB22" w:rsidR="0033508B" w:rsidRPr="00945F2C" w:rsidRDefault="0033508B" w:rsidP="0033508B">
      <w:pPr>
        <w:rPr>
          <w:rFonts w:cstheme="minorHAnsi"/>
          <w:b/>
          <w:color w:val="FF0000"/>
          <w:sz w:val="20"/>
          <w:szCs w:val="20"/>
        </w:rPr>
      </w:pPr>
      <w:r w:rsidRPr="0025129B">
        <w:rPr>
          <w:rFonts w:cstheme="minorHAnsi"/>
          <w:sz w:val="20"/>
          <w:szCs w:val="20"/>
        </w:rPr>
        <w:t xml:space="preserve">El presente documento da cuenta de los resultados de la actividad de </w:t>
      </w:r>
      <w:r>
        <w:rPr>
          <w:rFonts w:cstheme="minorHAnsi"/>
          <w:sz w:val="20"/>
          <w:szCs w:val="20"/>
        </w:rPr>
        <w:t>fiscaliz</w:t>
      </w:r>
      <w:r w:rsidRPr="0025129B">
        <w:rPr>
          <w:rFonts w:cstheme="minorHAnsi"/>
          <w:sz w:val="20"/>
          <w:szCs w:val="20"/>
        </w:rPr>
        <w:t xml:space="preserve">ación ambiental realizada por </w:t>
      </w:r>
      <w:r w:rsidR="007C22A6">
        <w:rPr>
          <w:rFonts w:cstheme="minorHAnsi"/>
          <w:sz w:val="20"/>
          <w:szCs w:val="20"/>
        </w:rPr>
        <w:t>la Superintendencia del Medio Ambiente</w:t>
      </w:r>
      <w:r w:rsidRPr="0025129B">
        <w:rPr>
          <w:rFonts w:cstheme="minorHAnsi"/>
          <w:sz w:val="20"/>
          <w:szCs w:val="20"/>
        </w:rPr>
        <w:t xml:space="preserve">, junto a </w:t>
      </w:r>
      <w:r w:rsidR="007C22A6">
        <w:rPr>
          <w:rFonts w:cstheme="minorHAnsi"/>
          <w:sz w:val="20"/>
          <w:szCs w:val="20"/>
        </w:rPr>
        <w:t>la  Seremi de Salud y el Servicio Nacional de Geología y Minería (SERNAGEOMIN)</w:t>
      </w:r>
      <w:r>
        <w:rPr>
          <w:rFonts w:cstheme="minorHAnsi"/>
          <w:color w:val="FF0000"/>
          <w:sz w:val="20"/>
          <w:szCs w:val="20"/>
        </w:rPr>
        <w:t xml:space="preserve"> </w:t>
      </w:r>
      <w:r w:rsidRPr="00F15D52">
        <w:rPr>
          <w:rFonts w:cstheme="minorHAnsi"/>
          <w:sz w:val="20"/>
          <w:szCs w:val="20"/>
        </w:rPr>
        <w:t>de la región de</w:t>
      </w:r>
      <w:r w:rsidR="007C22A6">
        <w:rPr>
          <w:rFonts w:cstheme="minorHAnsi"/>
          <w:sz w:val="20"/>
          <w:szCs w:val="20"/>
        </w:rPr>
        <w:t xml:space="preserve"> Atacama,</w:t>
      </w:r>
      <w:r>
        <w:rPr>
          <w:rFonts w:cstheme="minorHAnsi"/>
          <w:sz w:val="20"/>
          <w:szCs w:val="20"/>
        </w:rPr>
        <w:t xml:space="preserve"> a la unidad fiscalizable</w:t>
      </w:r>
      <w:r w:rsidRPr="0025129B">
        <w:rPr>
          <w:rFonts w:cstheme="minorHAnsi"/>
          <w:sz w:val="20"/>
          <w:szCs w:val="20"/>
        </w:rPr>
        <w:t xml:space="preserve"> “</w:t>
      </w:r>
      <w:r w:rsidR="007C22A6">
        <w:rPr>
          <w:rFonts w:cstheme="minorHAnsi"/>
          <w:sz w:val="20"/>
          <w:szCs w:val="20"/>
        </w:rPr>
        <w:t>FERRONOR</w:t>
      </w:r>
      <w:r>
        <w:rPr>
          <w:rFonts w:cstheme="minorHAnsi"/>
          <w:color w:val="FF0000"/>
          <w:sz w:val="20"/>
          <w:szCs w:val="20"/>
        </w:rPr>
        <w:t xml:space="preserve"> </w:t>
      </w:r>
      <w:r w:rsidRPr="00F15D52">
        <w:rPr>
          <w:rFonts w:cstheme="minorHAnsi"/>
          <w:sz w:val="20"/>
          <w:szCs w:val="20"/>
        </w:rPr>
        <w:t>(RCA</w:t>
      </w:r>
      <w:r>
        <w:rPr>
          <w:rFonts w:cstheme="minorHAnsi"/>
          <w:sz w:val="20"/>
          <w:szCs w:val="20"/>
        </w:rPr>
        <w:t xml:space="preserve"> </w:t>
      </w:r>
      <w:r w:rsidR="007C22A6">
        <w:rPr>
          <w:rFonts w:cstheme="minorHAnsi"/>
          <w:sz w:val="20"/>
          <w:szCs w:val="20"/>
        </w:rPr>
        <w:t>N°84</w:t>
      </w:r>
      <w:r>
        <w:rPr>
          <w:rFonts w:cstheme="minorHAnsi"/>
          <w:sz w:val="20"/>
          <w:szCs w:val="20"/>
        </w:rPr>
        <w:t>/</w:t>
      </w:r>
      <w:r w:rsidR="007C22A6">
        <w:rPr>
          <w:rFonts w:cstheme="minorHAnsi"/>
          <w:sz w:val="20"/>
          <w:szCs w:val="20"/>
        </w:rPr>
        <w:t>2002 y RCA N°1816/2008</w:t>
      </w:r>
      <w:r>
        <w:rPr>
          <w:rFonts w:cstheme="minorHAnsi"/>
          <w:sz w:val="20"/>
          <w:szCs w:val="20"/>
        </w:rPr>
        <w:t>)</w:t>
      </w:r>
      <w:r w:rsidRPr="0025129B">
        <w:rPr>
          <w:rFonts w:cstheme="minorHAnsi"/>
          <w:sz w:val="20"/>
          <w:szCs w:val="20"/>
        </w:rPr>
        <w:t>”. La actividad</w:t>
      </w:r>
      <w:r>
        <w:rPr>
          <w:rFonts w:cstheme="minorHAnsi"/>
          <w:sz w:val="20"/>
          <w:szCs w:val="20"/>
        </w:rPr>
        <w:t xml:space="preserve"> de inspecció</w:t>
      </w:r>
      <w:r w:rsidRPr="0025129B">
        <w:rPr>
          <w:rFonts w:cstheme="minorHAnsi"/>
          <w:sz w:val="20"/>
          <w:szCs w:val="20"/>
        </w:rPr>
        <w:t>n</w:t>
      </w:r>
      <w:r w:rsidR="00445201">
        <w:rPr>
          <w:rFonts w:cstheme="minorHAnsi"/>
          <w:sz w:val="20"/>
          <w:szCs w:val="20"/>
        </w:rPr>
        <w:t xml:space="preserve"> (</w:t>
      </w:r>
      <w:r w:rsidR="00716DB7">
        <w:rPr>
          <w:rFonts w:cstheme="minorHAnsi"/>
          <w:sz w:val="20"/>
          <w:szCs w:val="20"/>
        </w:rPr>
        <w:t>A</w:t>
      </w:r>
      <w:r w:rsidR="00445201">
        <w:rPr>
          <w:rFonts w:cstheme="minorHAnsi"/>
          <w:sz w:val="20"/>
          <w:szCs w:val="20"/>
        </w:rPr>
        <w:t>nexo 1)</w:t>
      </w:r>
      <w:r w:rsidRPr="0025129B">
        <w:rPr>
          <w:rFonts w:cstheme="minorHAnsi"/>
          <w:sz w:val="20"/>
          <w:szCs w:val="20"/>
        </w:rPr>
        <w:t xml:space="preserve"> fue desarrollada durante </w:t>
      </w:r>
      <w:r w:rsidR="007C22A6">
        <w:rPr>
          <w:rFonts w:cstheme="minorHAnsi"/>
          <w:sz w:val="20"/>
          <w:szCs w:val="20"/>
        </w:rPr>
        <w:t>el 07 de abril de 2015.</w:t>
      </w:r>
    </w:p>
    <w:p w14:paraId="711A7682" w14:textId="77777777" w:rsidR="0033508B" w:rsidRDefault="0033508B" w:rsidP="0033508B">
      <w:pPr>
        <w:rPr>
          <w:rFonts w:cstheme="minorHAnsi"/>
          <w:sz w:val="20"/>
          <w:szCs w:val="20"/>
        </w:rPr>
      </w:pPr>
    </w:p>
    <w:p w14:paraId="1F414BDF" w14:textId="3F6FE820" w:rsidR="0033508B" w:rsidRDefault="0033508B" w:rsidP="0033508B">
      <w:pPr>
        <w:rPr>
          <w:rFonts w:cstheme="minorHAnsi"/>
          <w:sz w:val="20"/>
          <w:szCs w:val="20"/>
        </w:rPr>
      </w:pPr>
      <w:r>
        <w:rPr>
          <w:rFonts w:cstheme="minorHAnsi"/>
          <w:sz w:val="20"/>
          <w:szCs w:val="20"/>
        </w:rPr>
        <w:t xml:space="preserve">El motivo de la actividad de inspección ambiental correspondió a </w:t>
      </w:r>
      <w:r w:rsidR="007C22A6">
        <w:rPr>
          <w:rFonts w:cstheme="minorHAnsi"/>
          <w:sz w:val="20"/>
          <w:szCs w:val="20"/>
        </w:rPr>
        <w:t xml:space="preserve">la situación de emergencia ocurrida en la Región de Atacama producto del evento </w:t>
      </w:r>
      <w:proofErr w:type="spellStart"/>
      <w:r w:rsidR="007C22A6">
        <w:rPr>
          <w:rFonts w:cstheme="minorHAnsi"/>
          <w:sz w:val="20"/>
          <w:szCs w:val="20"/>
        </w:rPr>
        <w:t>hidrometeorológico</w:t>
      </w:r>
      <w:proofErr w:type="spellEnd"/>
      <w:r w:rsidR="007C22A6">
        <w:rPr>
          <w:rFonts w:cstheme="minorHAnsi"/>
          <w:sz w:val="20"/>
          <w:szCs w:val="20"/>
        </w:rPr>
        <w:t xml:space="preserve"> ocurrido el </w:t>
      </w:r>
      <w:r w:rsidR="00F040A5">
        <w:rPr>
          <w:rFonts w:cstheme="minorHAnsi"/>
          <w:sz w:val="20"/>
          <w:szCs w:val="20"/>
        </w:rPr>
        <w:t xml:space="preserve">24 y </w:t>
      </w:r>
      <w:r w:rsidR="007C22A6">
        <w:rPr>
          <w:rFonts w:cstheme="minorHAnsi"/>
          <w:sz w:val="20"/>
          <w:szCs w:val="20"/>
        </w:rPr>
        <w:t>25 de marzo de 2015.</w:t>
      </w:r>
    </w:p>
    <w:p w14:paraId="27085A31" w14:textId="77777777" w:rsidR="0033508B" w:rsidRPr="0025129B" w:rsidRDefault="0033508B" w:rsidP="0033508B">
      <w:pPr>
        <w:rPr>
          <w:rFonts w:cstheme="minorHAnsi"/>
          <w:sz w:val="20"/>
          <w:szCs w:val="20"/>
        </w:rPr>
      </w:pPr>
    </w:p>
    <w:p w14:paraId="0678DBC7" w14:textId="61F745CC" w:rsidR="0033508B" w:rsidRDefault="0033508B" w:rsidP="0033508B">
      <w:pPr>
        <w:rPr>
          <w:rFonts w:cstheme="minorHAnsi"/>
          <w:sz w:val="20"/>
          <w:szCs w:val="20"/>
        </w:rPr>
      </w:pPr>
      <w:r w:rsidRPr="0025129B">
        <w:rPr>
          <w:rFonts w:cstheme="minorHAnsi"/>
          <w:sz w:val="20"/>
          <w:szCs w:val="20"/>
        </w:rPr>
        <w:t xml:space="preserve">El proyecto </w:t>
      </w:r>
      <w:r w:rsidR="00F040A5">
        <w:rPr>
          <w:rFonts w:cstheme="minorHAnsi"/>
          <w:sz w:val="20"/>
          <w:szCs w:val="20"/>
        </w:rPr>
        <w:t xml:space="preserve">“Transporte Bimodal de Ácido Sulfúrico” RCA N°84/2002 </w:t>
      </w:r>
      <w:r w:rsidRPr="0025129B">
        <w:rPr>
          <w:rFonts w:cstheme="minorHAnsi"/>
          <w:sz w:val="20"/>
          <w:szCs w:val="20"/>
        </w:rPr>
        <w:t xml:space="preserve">consiste en </w:t>
      </w:r>
      <w:r w:rsidR="00F040A5">
        <w:rPr>
          <w:rFonts w:cstheme="minorHAnsi"/>
          <w:sz w:val="20"/>
          <w:szCs w:val="20"/>
        </w:rPr>
        <w:t xml:space="preserve">el transporte de ácido sulfúrico por ferrocarril, aprovechando la capacidad ociosa, existente en el tren, y en la construcción de una estación de transferencia en la localidad de Llanta, dentro de las instalaciones existentes. Respecto del transporte, el Proyecto contempla transportar 620.000 </w:t>
      </w:r>
      <w:proofErr w:type="gramStart"/>
      <w:r w:rsidR="00F040A5">
        <w:rPr>
          <w:rFonts w:cstheme="minorHAnsi"/>
          <w:sz w:val="20"/>
          <w:szCs w:val="20"/>
        </w:rPr>
        <w:t>ton</w:t>
      </w:r>
      <w:proofErr w:type="gramEnd"/>
      <w:r w:rsidR="00F040A5">
        <w:rPr>
          <w:rFonts w:cstheme="minorHAnsi"/>
          <w:sz w:val="20"/>
          <w:szCs w:val="20"/>
        </w:rPr>
        <w:t xml:space="preserve"> de ácido sulfúrico producido por la Planta de ácido de la Fundición Potrerillos (</w:t>
      </w:r>
      <w:proofErr w:type="spellStart"/>
      <w:r w:rsidR="00F040A5">
        <w:rPr>
          <w:rFonts w:cstheme="minorHAnsi"/>
          <w:sz w:val="20"/>
          <w:szCs w:val="20"/>
        </w:rPr>
        <w:t>Div</w:t>
      </w:r>
      <w:proofErr w:type="spellEnd"/>
      <w:r w:rsidR="00F040A5">
        <w:rPr>
          <w:rFonts w:cstheme="minorHAnsi"/>
          <w:sz w:val="20"/>
          <w:szCs w:val="20"/>
        </w:rPr>
        <w:t xml:space="preserve">. Salvador, Codelco Chile) hacia distintos consumidores finales dentro de la Región. La operación, desde Potrerillos y Paipote, se hará mediante trenes y, en menor medida, de camiones, transitando por las mismas rutas que se utilizan actualmente, es decir, la ruta C-209 hacia Monteverde, y la ruta C-13 hacia </w:t>
      </w:r>
      <w:proofErr w:type="spellStart"/>
      <w:r w:rsidR="00F040A5">
        <w:rPr>
          <w:rFonts w:cstheme="minorHAnsi"/>
          <w:sz w:val="20"/>
          <w:szCs w:val="20"/>
        </w:rPr>
        <w:t>Damiana</w:t>
      </w:r>
      <w:proofErr w:type="spellEnd"/>
      <w:r w:rsidR="00F040A5">
        <w:rPr>
          <w:rFonts w:cstheme="minorHAnsi"/>
          <w:sz w:val="20"/>
          <w:szCs w:val="20"/>
        </w:rPr>
        <w:t xml:space="preserve"> Norte.</w:t>
      </w:r>
    </w:p>
    <w:p w14:paraId="08964749" w14:textId="77777777" w:rsidR="00F040A5" w:rsidRDefault="00F040A5" w:rsidP="0033508B">
      <w:pPr>
        <w:rPr>
          <w:rFonts w:cstheme="minorHAnsi"/>
          <w:sz w:val="20"/>
          <w:szCs w:val="20"/>
        </w:rPr>
      </w:pPr>
    </w:p>
    <w:p w14:paraId="083973CB" w14:textId="38DAA26A" w:rsidR="00F040A5" w:rsidRPr="0025129B" w:rsidRDefault="00F040A5" w:rsidP="0033508B">
      <w:pPr>
        <w:rPr>
          <w:rFonts w:cstheme="minorHAnsi"/>
          <w:color w:val="FF0000"/>
          <w:sz w:val="20"/>
          <w:szCs w:val="20"/>
        </w:rPr>
      </w:pPr>
      <w:r>
        <w:rPr>
          <w:rFonts w:cstheme="minorHAnsi"/>
          <w:sz w:val="20"/>
          <w:szCs w:val="20"/>
        </w:rPr>
        <w:t xml:space="preserve">Por otra parte, el proyecto “Trasporte Ácido Sulfúrico </w:t>
      </w:r>
      <w:proofErr w:type="spellStart"/>
      <w:r>
        <w:rPr>
          <w:rFonts w:cstheme="minorHAnsi"/>
          <w:sz w:val="20"/>
          <w:szCs w:val="20"/>
        </w:rPr>
        <w:t>Ferronor</w:t>
      </w:r>
      <w:proofErr w:type="spellEnd"/>
      <w:r>
        <w:rPr>
          <w:rFonts w:cstheme="minorHAnsi"/>
          <w:sz w:val="20"/>
          <w:szCs w:val="20"/>
        </w:rPr>
        <w:t xml:space="preserve">” RCA N°1816/2008, consiste </w:t>
      </w:r>
      <w:r w:rsidR="00E54350">
        <w:rPr>
          <w:rFonts w:cstheme="minorHAnsi"/>
          <w:sz w:val="20"/>
          <w:szCs w:val="20"/>
        </w:rPr>
        <w:t xml:space="preserve">en el transporte de ácido sulfúrico y cátodos de cobre, para el titular </w:t>
      </w:r>
      <w:r>
        <w:rPr>
          <w:rFonts w:cstheme="minorHAnsi"/>
          <w:sz w:val="20"/>
          <w:szCs w:val="20"/>
        </w:rPr>
        <w:t>utilizar</w:t>
      </w:r>
      <w:r w:rsidR="00E54350">
        <w:rPr>
          <w:rFonts w:cstheme="minorHAnsi"/>
          <w:sz w:val="20"/>
          <w:szCs w:val="20"/>
        </w:rPr>
        <w:t>á</w:t>
      </w:r>
      <w:r>
        <w:rPr>
          <w:rFonts w:cstheme="minorHAnsi"/>
          <w:sz w:val="20"/>
          <w:szCs w:val="20"/>
        </w:rPr>
        <w:t xml:space="preserve"> la infraestructura ferroviaria existente (estaciones, líneas férreas e instalaciones anexas), </w:t>
      </w:r>
      <w:r w:rsidR="00E54350">
        <w:rPr>
          <w:rFonts w:cstheme="minorHAnsi"/>
          <w:sz w:val="20"/>
          <w:szCs w:val="20"/>
        </w:rPr>
        <w:t xml:space="preserve">sin embargo, se efectuarán algunas adecuaciones y/o modificaciones de la línea férrea, consistentes en la habilitación de algunos desvíos para las maniobras de carga y descarga y, por motivos de seguridad, se desplazará la vía férrea en el sector J.J. Pérez (km 49 de la ruta), dado que ésta se encuentra cercana al borde de una quebrada. Además se construirán dos tramos nuevos: un </w:t>
      </w:r>
      <w:proofErr w:type="spellStart"/>
      <w:r w:rsidR="00E54350">
        <w:rPr>
          <w:rFonts w:cstheme="minorHAnsi"/>
          <w:sz w:val="20"/>
          <w:szCs w:val="20"/>
        </w:rPr>
        <w:t>by-pass</w:t>
      </w:r>
      <w:proofErr w:type="spellEnd"/>
      <w:r w:rsidR="00E54350">
        <w:rPr>
          <w:rFonts w:cstheme="minorHAnsi"/>
          <w:sz w:val="20"/>
          <w:szCs w:val="20"/>
        </w:rPr>
        <w:t xml:space="preserve"> a la localidad de Diego de Almagro y un desvío de la vía férrea en el sector del área del Proyecto </w:t>
      </w:r>
      <w:proofErr w:type="spellStart"/>
      <w:r w:rsidR="00E54350">
        <w:rPr>
          <w:rFonts w:cstheme="minorHAnsi"/>
          <w:sz w:val="20"/>
          <w:szCs w:val="20"/>
        </w:rPr>
        <w:t>Franke</w:t>
      </w:r>
      <w:proofErr w:type="spellEnd"/>
      <w:r w:rsidR="00E54350">
        <w:rPr>
          <w:rFonts w:cstheme="minorHAnsi"/>
          <w:sz w:val="20"/>
          <w:szCs w:val="20"/>
        </w:rPr>
        <w:t>.</w:t>
      </w:r>
    </w:p>
    <w:p w14:paraId="659409D4" w14:textId="77777777" w:rsidR="0033508B" w:rsidRPr="0025129B" w:rsidRDefault="0033508B" w:rsidP="0033508B">
      <w:pPr>
        <w:rPr>
          <w:rFonts w:cstheme="minorHAnsi"/>
          <w:sz w:val="20"/>
          <w:szCs w:val="20"/>
        </w:rPr>
      </w:pPr>
    </w:p>
    <w:p w14:paraId="10A2F907" w14:textId="3C2A5A00" w:rsidR="00AC7CA9" w:rsidRPr="00716DB7" w:rsidRDefault="00AC7CA9" w:rsidP="00AC7CA9">
      <w:pPr>
        <w:rPr>
          <w:rFonts w:cstheme="minorHAnsi"/>
          <w:sz w:val="20"/>
          <w:szCs w:val="20"/>
        </w:rPr>
      </w:pPr>
      <w:r w:rsidRPr="00716DB7">
        <w:rPr>
          <w:rFonts w:cstheme="minorHAnsi"/>
          <w:sz w:val="20"/>
          <w:szCs w:val="20"/>
        </w:rPr>
        <w:t>Previo a la inspección en terreno, mediante Res. Ex. 2</w:t>
      </w:r>
      <w:r w:rsidR="00C157CA" w:rsidRPr="00716DB7">
        <w:rPr>
          <w:rFonts w:cstheme="minorHAnsi"/>
          <w:sz w:val="20"/>
          <w:szCs w:val="20"/>
        </w:rPr>
        <w:t>53</w:t>
      </w:r>
      <w:r w:rsidRPr="00716DB7">
        <w:rPr>
          <w:rFonts w:cstheme="minorHAnsi"/>
          <w:sz w:val="20"/>
          <w:szCs w:val="20"/>
        </w:rPr>
        <w:t xml:space="preserve"> de fecha </w:t>
      </w:r>
      <w:r w:rsidR="00C157CA" w:rsidRPr="00716DB7">
        <w:rPr>
          <w:rFonts w:cstheme="minorHAnsi"/>
          <w:sz w:val="20"/>
          <w:szCs w:val="20"/>
        </w:rPr>
        <w:t>02</w:t>
      </w:r>
      <w:r w:rsidRPr="00716DB7">
        <w:rPr>
          <w:rFonts w:cstheme="minorHAnsi"/>
          <w:sz w:val="20"/>
          <w:szCs w:val="20"/>
        </w:rPr>
        <w:t xml:space="preserve"> de </w:t>
      </w:r>
      <w:r w:rsidR="00C157CA" w:rsidRPr="00716DB7">
        <w:rPr>
          <w:rFonts w:cstheme="minorHAnsi"/>
          <w:sz w:val="20"/>
          <w:szCs w:val="20"/>
        </w:rPr>
        <w:t>abril</w:t>
      </w:r>
      <w:r w:rsidRPr="00716DB7">
        <w:rPr>
          <w:rFonts w:cstheme="minorHAnsi"/>
          <w:sz w:val="20"/>
          <w:szCs w:val="20"/>
        </w:rPr>
        <w:t xml:space="preserve"> de 2015 (Anexo </w:t>
      </w:r>
      <w:r w:rsidR="00D506A4" w:rsidRPr="00716DB7">
        <w:rPr>
          <w:rFonts w:cstheme="minorHAnsi"/>
          <w:sz w:val="20"/>
          <w:szCs w:val="20"/>
        </w:rPr>
        <w:t>2</w:t>
      </w:r>
      <w:r w:rsidRPr="00716DB7">
        <w:rPr>
          <w:rFonts w:cstheme="minorHAnsi"/>
          <w:sz w:val="20"/>
          <w:szCs w:val="20"/>
        </w:rPr>
        <w:t>), esta Superintendencia solicitó con carácter de urgencia al Titular, informar</w:t>
      </w:r>
      <w:r w:rsidR="00C157CA" w:rsidRPr="00716DB7">
        <w:rPr>
          <w:rFonts w:cstheme="minorHAnsi"/>
          <w:sz w:val="20"/>
          <w:szCs w:val="20"/>
        </w:rPr>
        <w:t>, adjuntando fotografías, de la ejecución del plan de acción inmediato respecto del retiro de camiones en riesgo, limpieza de áreas, comunicaciones con organismos de emergencia y plan de acción post contingencia (medidas adoptadas), todo ello conforme lo señalado en las respectivas resoluciones de calificación ambiental</w:t>
      </w:r>
      <w:r w:rsidRPr="00716DB7">
        <w:rPr>
          <w:rFonts w:cstheme="minorHAnsi"/>
          <w:sz w:val="20"/>
          <w:szCs w:val="20"/>
        </w:rPr>
        <w:t xml:space="preserve">. Al respecto mediante carta </w:t>
      </w:r>
      <w:r w:rsidR="00C157CA" w:rsidRPr="00716DB7">
        <w:rPr>
          <w:rFonts w:cstheme="minorHAnsi"/>
          <w:sz w:val="20"/>
          <w:szCs w:val="20"/>
        </w:rPr>
        <w:t>JJDA</w:t>
      </w:r>
      <w:r w:rsidRPr="00716DB7">
        <w:rPr>
          <w:rFonts w:cstheme="minorHAnsi"/>
          <w:sz w:val="20"/>
          <w:szCs w:val="20"/>
        </w:rPr>
        <w:t xml:space="preserve"> de fecha </w:t>
      </w:r>
      <w:r w:rsidR="00C157CA" w:rsidRPr="00716DB7">
        <w:rPr>
          <w:rFonts w:cstheme="minorHAnsi"/>
          <w:sz w:val="20"/>
          <w:szCs w:val="20"/>
        </w:rPr>
        <w:t>10</w:t>
      </w:r>
      <w:r w:rsidRPr="00716DB7">
        <w:rPr>
          <w:rFonts w:cstheme="minorHAnsi"/>
          <w:sz w:val="20"/>
          <w:szCs w:val="20"/>
        </w:rPr>
        <w:t xml:space="preserve"> de abril de 2015, el Titular remitió Informe de </w:t>
      </w:r>
      <w:r w:rsidR="00D506A4" w:rsidRPr="00716DB7">
        <w:rPr>
          <w:rFonts w:cstheme="minorHAnsi"/>
          <w:sz w:val="20"/>
          <w:szCs w:val="20"/>
        </w:rPr>
        <w:t xml:space="preserve">situación de las plantas de transferencias utilizadas por el titular en el marco de lo solicitado por dicha resolución </w:t>
      </w:r>
      <w:r w:rsidRPr="00716DB7">
        <w:rPr>
          <w:rFonts w:cstheme="minorHAnsi"/>
          <w:sz w:val="20"/>
          <w:szCs w:val="20"/>
        </w:rPr>
        <w:t xml:space="preserve">(Anexo </w:t>
      </w:r>
      <w:r w:rsidR="00D506A4" w:rsidRPr="00716DB7">
        <w:rPr>
          <w:rFonts w:cstheme="minorHAnsi"/>
          <w:sz w:val="20"/>
          <w:szCs w:val="20"/>
        </w:rPr>
        <w:t>3</w:t>
      </w:r>
      <w:r w:rsidRPr="00716DB7">
        <w:rPr>
          <w:rFonts w:cstheme="minorHAnsi"/>
          <w:sz w:val="20"/>
          <w:szCs w:val="20"/>
        </w:rPr>
        <w:t>).</w:t>
      </w:r>
    </w:p>
    <w:p w14:paraId="1AE5CF5A" w14:textId="77777777" w:rsidR="00AC7CA9" w:rsidRDefault="00AC7CA9" w:rsidP="00395630">
      <w:pPr>
        <w:rPr>
          <w:rFonts w:cstheme="minorHAnsi"/>
          <w:sz w:val="20"/>
          <w:szCs w:val="20"/>
        </w:rPr>
      </w:pPr>
    </w:p>
    <w:p w14:paraId="7B49EE1E" w14:textId="4DF9D8E4" w:rsidR="0033508B" w:rsidRPr="00F040A5" w:rsidRDefault="00F040A5" w:rsidP="00395630">
      <w:pPr>
        <w:rPr>
          <w:rFonts w:cstheme="minorHAnsi"/>
          <w:sz w:val="20"/>
          <w:szCs w:val="20"/>
        </w:rPr>
      </w:pPr>
      <w:r>
        <w:rPr>
          <w:rFonts w:cstheme="minorHAnsi"/>
          <w:sz w:val="20"/>
          <w:szCs w:val="20"/>
        </w:rPr>
        <w:t>La materia</w:t>
      </w:r>
      <w:r w:rsidR="0033508B" w:rsidRPr="0025129B">
        <w:rPr>
          <w:rFonts w:cstheme="minorHAnsi"/>
          <w:sz w:val="20"/>
          <w:szCs w:val="20"/>
        </w:rPr>
        <w:t xml:space="preserve"> relevante objeto d</w:t>
      </w:r>
      <w:r>
        <w:rPr>
          <w:rFonts w:cstheme="minorHAnsi"/>
          <w:sz w:val="20"/>
          <w:szCs w:val="20"/>
        </w:rPr>
        <w:t>e la fis</w:t>
      </w:r>
      <w:r w:rsidR="00395630">
        <w:rPr>
          <w:rFonts w:cstheme="minorHAnsi"/>
          <w:sz w:val="20"/>
          <w:szCs w:val="20"/>
        </w:rPr>
        <w:t xml:space="preserve">calización fue </w:t>
      </w:r>
      <w:r w:rsidR="00AE78A2">
        <w:rPr>
          <w:rFonts w:cstheme="minorHAnsi"/>
          <w:sz w:val="20"/>
          <w:szCs w:val="20"/>
        </w:rPr>
        <w:t>Manejo</w:t>
      </w:r>
      <w:r w:rsidR="00785499">
        <w:rPr>
          <w:rFonts w:cstheme="minorHAnsi"/>
          <w:sz w:val="20"/>
          <w:szCs w:val="20"/>
        </w:rPr>
        <w:t xml:space="preserve"> de Sustancias Peligrosas</w:t>
      </w:r>
      <w:r w:rsidR="00395630">
        <w:rPr>
          <w:rFonts w:cstheme="minorHAnsi"/>
          <w:sz w:val="20"/>
          <w:szCs w:val="20"/>
        </w:rPr>
        <w:t>.</w:t>
      </w:r>
    </w:p>
    <w:p w14:paraId="5E40E883" w14:textId="77777777" w:rsidR="0033508B" w:rsidRDefault="0033508B" w:rsidP="0033508B">
      <w:pPr>
        <w:rPr>
          <w:rFonts w:cstheme="minorHAnsi"/>
          <w:color w:val="FF0000"/>
          <w:sz w:val="20"/>
          <w:szCs w:val="20"/>
        </w:rPr>
      </w:pPr>
    </w:p>
    <w:p w14:paraId="13042812" w14:textId="54903ABD" w:rsidR="00E54350" w:rsidRDefault="0033508B" w:rsidP="0033508B">
      <w:pPr>
        <w:rPr>
          <w:rFonts w:cstheme="minorHAnsi"/>
          <w:sz w:val="20"/>
          <w:szCs w:val="20"/>
        </w:rPr>
      </w:pPr>
      <w:r w:rsidRPr="0025129B">
        <w:rPr>
          <w:rFonts w:cstheme="minorHAnsi"/>
          <w:sz w:val="20"/>
          <w:szCs w:val="20"/>
        </w:rPr>
        <w:t xml:space="preserve">Entre </w:t>
      </w:r>
      <w:r>
        <w:rPr>
          <w:rFonts w:cstheme="minorHAnsi"/>
          <w:sz w:val="20"/>
          <w:szCs w:val="20"/>
        </w:rPr>
        <w:t>el/los</w:t>
      </w:r>
      <w:r w:rsidRPr="0025129B">
        <w:rPr>
          <w:rFonts w:cstheme="minorHAnsi"/>
          <w:sz w:val="20"/>
          <w:szCs w:val="20"/>
        </w:rPr>
        <w:t xml:space="preserve"> hecho</w:t>
      </w:r>
      <w:r>
        <w:rPr>
          <w:rFonts w:cstheme="minorHAnsi"/>
          <w:sz w:val="20"/>
          <w:szCs w:val="20"/>
        </w:rPr>
        <w:t>(</w:t>
      </w:r>
      <w:r w:rsidRPr="0025129B">
        <w:rPr>
          <w:rFonts w:cstheme="minorHAnsi"/>
          <w:sz w:val="20"/>
          <w:szCs w:val="20"/>
        </w:rPr>
        <w:t>s</w:t>
      </w:r>
      <w:r>
        <w:rPr>
          <w:rFonts w:cstheme="minorHAnsi"/>
          <w:sz w:val="20"/>
          <w:szCs w:val="20"/>
        </w:rPr>
        <w:t>)</w:t>
      </w:r>
      <w:r w:rsidRPr="0025129B">
        <w:rPr>
          <w:rFonts w:cstheme="minorHAnsi"/>
          <w:sz w:val="20"/>
          <w:szCs w:val="20"/>
        </w:rPr>
        <w:t xml:space="preserve"> constatado</w:t>
      </w:r>
      <w:r>
        <w:rPr>
          <w:rFonts w:cstheme="minorHAnsi"/>
          <w:sz w:val="20"/>
          <w:szCs w:val="20"/>
        </w:rPr>
        <w:t>(</w:t>
      </w:r>
      <w:r w:rsidRPr="0025129B">
        <w:rPr>
          <w:rFonts w:cstheme="minorHAnsi"/>
          <w:sz w:val="20"/>
          <w:szCs w:val="20"/>
        </w:rPr>
        <w:t>s</w:t>
      </w:r>
      <w:r>
        <w:rPr>
          <w:rFonts w:cstheme="minorHAnsi"/>
          <w:sz w:val="20"/>
          <w:szCs w:val="20"/>
        </w:rPr>
        <w:t>) que representa(n) hallazgo(s)</w:t>
      </w:r>
      <w:r w:rsidRPr="0025129B">
        <w:rPr>
          <w:rFonts w:cstheme="minorHAnsi"/>
          <w:sz w:val="20"/>
          <w:szCs w:val="20"/>
        </w:rPr>
        <w:t xml:space="preserve"> se encuentra</w:t>
      </w:r>
      <w:r>
        <w:rPr>
          <w:rFonts w:cstheme="minorHAnsi"/>
          <w:sz w:val="20"/>
          <w:szCs w:val="20"/>
        </w:rPr>
        <w:t>(</w:t>
      </w:r>
      <w:r w:rsidRPr="0025129B">
        <w:rPr>
          <w:rFonts w:cstheme="minorHAnsi"/>
          <w:sz w:val="20"/>
          <w:szCs w:val="20"/>
        </w:rPr>
        <w:t>n</w:t>
      </w:r>
      <w:r>
        <w:rPr>
          <w:rFonts w:cstheme="minorHAnsi"/>
          <w:sz w:val="20"/>
          <w:szCs w:val="20"/>
        </w:rPr>
        <w:t>)</w:t>
      </w:r>
      <w:r w:rsidRPr="0025129B">
        <w:rPr>
          <w:rFonts w:cstheme="minorHAnsi"/>
          <w:sz w:val="20"/>
          <w:szCs w:val="20"/>
        </w:rPr>
        <w:t>:</w:t>
      </w:r>
      <w:r w:rsidR="00E54350">
        <w:rPr>
          <w:rFonts w:cstheme="minorHAnsi"/>
          <w:sz w:val="20"/>
          <w:szCs w:val="20"/>
        </w:rPr>
        <w:t xml:space="preserve"> el incumplimiento de la medida de contingencia respecto a comunicar a las autoridades correspondientes tal como está establecido en los dos instrumentos de carácter ambiental que regulan esta actividad</w:t>
      </w:r>
      <w:r w:rsidR="00886B91">
        <w:rPr>
          <w:rFonts w:cstheme="minorHAnsi"/>
          <w:sz w:val="20"/>
          <w:szCs w:val="20"/>
        </w:rPr>
        <w:t>, así como el retraso en la entrega de la información solicitada durante la actividad de inspección sobre todo considerando el contexto en que se dio dicha inspección.</w:t>
      </w:r>
    </w:p>
    <w:p w14:paraId="1232CE81" w14:textId="77777777" w:rsidR="00E54350" w:rsidRDefault="00E54350" w:rsidP="0033508B">
      <w:pPr>
        <w:rPr>
          <w:rFonts w:cstheme="minorHAnsi"/>
          <w:sz w:val="20"/>
          <w:szCs w:val="20"/>
        </w:rPr>
      </w:pPr>
    </w:p>
    <w:p w14:paraId="08A06E3F" w14:textId="13B3686A" w:rsidR="00AE78A2" w:rsidRPr="00C932FE" w:rsidRDefault="00AE78A2" w:rsidP="00AE78A2">
      <w:pPr>
        <w:rPr>
          <w:rFonts w:cstheme="minorHAnsi"/>
          <w:sz w:val="20"/>
          <w:szCs w:val="20"/>
        </w:rPr>
      </w:pPr>
      <w:r w:rsidRPr="00C932FE">
        <w:rPr>
          <w:rFonts w:cstheme="minorHAnsi"/>
          <w:sz w:val="20"/>
          <w:szCs w:val="20"/>
        </w:rPr>
        <w:t>Considerando lo anterior</w:t>
      </w:r>
      <w:r>
        <w:rPr>
          <w:rFonts w:cstheme="minorHAnsi"/>
          <w:sz w:val="20"/>
          <w:szCs w:val="20"/>
        </w:rPr>
        <w:t>,</w:t>
      </w:r>
      <w:r w:rsidRPr="00C932FE">
        <w:rPr>
          <w:rFonts w:cstheme="minorHAnsi"/>
          <w:sz w:val="20"/>
          <w:szCs w:val="20"/>
        </w:rPr>
        <w:t xml:space="preserve"> se puede concluir que a pesar de encontrarse hallazgos, </w:t>
      </w:r>
      <w:r w:rsidR="00796406">
        <w:rPr>
          <w:rFonts w:cstheme="minorHAnsi"/>
          <w:sz w:val="20"/>
          <w:szCs w:val="20"/>
        </w:rPr>
        <w:t>y dado a que según lo constatado en terreno no existieron situaciones que pudiesen poner en riesgo la salud de las personas o el medioambiente</w:t>
      </w:r>
      <w:r w:rsidRPr="00C932FE">
        <w:rPr>
          <w:rFonts w:cstheme="minorHAnsi"/>
          <w:sz w:val="20"/>
          <w:szCs w:val="20"/>
        </w:rPr>
        <w:t xml:space="preserve">, en relación a </w:t>
      </w:r>
      <w:r>
        <w:rPr>
          <w:rFonts w:cstheme="minorHAnsi"/>
          <w:sz w:val="20"/>
          <w:szCs w:val="20"/>
        </w:rPr>
        <w:t>m</w:t>
      </w:r>
      <w:r w:rsidRPr="00C932FE">
        <w:rPr>
          <w:rFonts w:cstheme="minorHAnsi"/>
          <w:sz w:val="20"/>
          <w:szCs w:val="20"/>
        </w:rPr>
        <w:t>anejo</w:t>
      </w:r>
      <w:r>
        <w:rPr>
          <w:rFonts w:cstheme="minorHAnsi"/>
          <w:sz w:val="20"/>
          <w:szCs w:val="20"/>
        </w:rPr>
        <w:t xml:space="preserve"> de sustancias peligrosas</w:t>
      </w:r>
      <w:r w:rsidRPr="00C932FE">
        <w:rPr>
          <w:rFonts w:cstheme="minorHAnsi"/>
          <w:sz w:val="20"/>
          <w:szCs w:val="20"/>
        </w:rPr>
        <w:t xml:space="preserve">, se verifica conformidad </w:t>
      </w:r>
      <w:r w:rsidRPr="00751101">
        <w:rPr>
          <w:rFonts w:cstheme="minorHAnsi"/>
          <w:color w:val="000000" w:themeColor="text1"/>
          <w:sz w:val="20"/>
          <w:szCs w:val="20"/>
        </w:rPr>
        <w:t>respecto</w:t>
      </w:r>
      <w:r>
        <w:rPr>
          <w:rFonts w:cstheme="minorHAnsi"/>
          <w:sz w:val="20"/>
          <w:szCs w:val="20"/>
        </w:rPr>
        <w:t xml:space="preserve"> </w:t>
      </w:r>
      <w:r w:rsidRPr="00C932FE">
        <w:rPr>
          <w:rFonts w:cstheme="minorHAnsi"/>
          <w:sz w:val="20"/>
          <w:szCs w:val="20"/>
        </w:rPr>
        <w:t>a las materias relevantes objeto de la fiscalización.</w:t>
      </w:r>
    </w:p>
    <w:p w14:paraId="4DFC9287" w14:textId="77777777" w:rsidR="0033508B" w:rsidRDefault="0033508B" w:rsidP="0033508B">
      <w:pPr>
        <w:rPr>
          <w:rFonts w:cstheme="minorHAnsi"/>
          <w:color w:val="FF0000"/>
          <w:sz w:val="20"/>
          <w:szCs w:val="20"/>
        </w:rPr>
      </w:pPr>
    </w:p>
    <w:p w14:paraId="6D8E1D15" w14:textId="77777777" w:rsidR="0033508B" w:rsidRDefault="0033508B" w:rsidP="0033508B">
      <w:pPr>
        <w:rPr>
          <w:rFonts w:cstheme="minorHAnsi"/>
          <w:color w:val="FF0000"/>
          <w:sz w:val="20"/>
          <w:szCs w:val="20"/>
        </w:rPr>
      </w:pPr>
    </w:p>
    <w:p w14:paraId="7FFE98E0" w14:textId="77777777" w:rsidR="0033508B" w:rsidRDefault="0033508B" w:rsidP="0033508B">
      <w:pPr>
        <w:rPr>
          <w:rFonts w:cstheme="minorHAnsi"/>
          <w:color w:val="FF0000"/>
          <w:sz w:val="20"/>
          <w:szCs w:val="20"/>
        </w:rPr>
      </w:pPr>
    </w:p>
    <w:p w14:paraId="653BB917" w14:textId="77777777" w:rsidR="0033508B" w:rsidRPr="0025129B" w:rsidRDefault="0033508B" w:rsidP="0033508B">
      <w:pPr>
        <w:rPr>
          <w:rFonts w:cstheme="minorHAnsi"/>
          <w:sz w:val="20"/>
          <w:szCs w:val="20"/>
        </w:rPr>
      </w:pPr>
    </w:p>
    <w:p w14:paraId="3F38A0F7" w14:textId="77777777" w:rsidR="0033508B" w:rsidRPr="0025129B" w:rsidRDefault="0033508B" w:rsidP="0033508B">
      <w:pPr>
        <w:jc w:val="left"/>
        <w:rPr>
          <w:rFonts w:cstheme="minorHAnsi"/>
          <w:b/>
          <w:sz w:val="20"/>
          <w:szCs w:val="20"/>
        </w:rPr>
      </w:pPr>
      <w:r w:rsidRPr="0025129B">
        <w:rPr>
          <w:rFonts w:cstheme="minorHAnsi"/>
          <w:b/>
          <w:sz w:val="20"/>
          <w:szCs w:val="20"/>
        </w:rPr>
        <w:br w:type="page"/>
      </w:r>
    </w:p>
    <w:p w14:paraId="7A83F600" w14:textId="77777777" w:rsidR="0033508B" w:rsidRPr="0025129B" w:rsidRDefault="0033508B" w:rsidP="0033508B">
      <w:pPr>
        <w:pStyle w:val="Ttulo1"/>
      </w:pPr>
      <w:bookmarkStart w:id="20" w:name="_Toc441163761"/>
      <w:r w:rsidRPr="0025129B">
        <w:lastRenderedPageBreak/>
        <w:t>IDENTIFICACIÓN DEL PROYECTO,</w:t>
      </w:r>
      <w:r>
        <w:t xml:space="preserve"> INSTALACIÓN, </w:t>
      </w:r>
      <w:r w:rsidRPr="0025129B">
        <w:t>ACTIVIDAD O FUENTE FISCALIZADA</w:t>
      </w:r>
      <w:r>
        <w:t>.</w:t>
      </w:r>
      <w:bookmarkEnd w:id="20"/>
    </w:p>
    <w:p w14:paraId="338148C6" w14:textId="77777777" w:rsidR="0033508B" w:rsidRPr="0025129B" w:rsidRDefault="0033508B" w:rsidP="0033508B"/>
    <w:p w14:paraId="01D1A7A1" w14:textId="77777777" w:rsidR="0033508B" w:rsidRPr="0025129B" w:rsidRDefault="0033508B" w:rsidP="0033508B">
      <w:pPr>
        <w:pStyle w:val="Ttulo2"/>
      </w:pPr>
      <w:bookmarkStart w:id="21" w:name="_Toc352840378"/>
      <w:bookmarkStart w:id="22" w:name="_Toc352841438"/>
      <w:bookmarkStart w:id="23" w:name="_Toc353998104"/>
      <w:bookmarkStart w:id="24" w:name="_Toc353998177"/>
      <w:bookmarkStart w:id="25" w:name="_Toc382383532"/>
      <w:bookmarkStart w:id="26" w:name="_Toc382472354"/>
      <w:bookmarkStart w:id="27" w:name="_Toc390184266"/>
      <w:bookmarkStart w:id="28" w:name="_Toc390359997"/>
      <w:bookmarkStart w:id="29" w:name="_Toc390777018"/>
      <w:bookmarkStart w:id="30" w:name="_Toc441163762"/>
      <w:r w:rsidRPr="0025129B">
        <w:t>Antecedentes Generales</w:t>
      </w:r>
      <w:bookmarkEnd w:id="21"/>
      <w:bookmarkEnd w:id="22"/>
      <w:bookmarkEnd w:id="23"/>
      <w:bookmarkEnd w:id="24"/>
      <w:bookmarkEnd w:id="25"/>
      <w:bookmarkEnd w:id="26"/>
      <w:bookmarkEnd w:id="27"/>
      <w:bookmarkEnd w:id="28"/>
      <w:bookmarkEnd w:id="29"/>
      <w:r>
        <w:t>.</w:t>
      </w:r>
      <w:bookmarkEnd w:id="30"/>
    </w:p>
    <w:p w14:paraId="63187AD7" w14:textId="77777777" w:rsidR="0033508B" w:rsidRPr="0025129B" w:rsidRDefault="0033508B" w:rsidP="0033508B">
      <w:pPr>
        <w:jc w:val="left"/>
        <w:rPr>
          <w:rFonts w:cstheme="minorHAnsi"/>
          <w:b/>
          <w:sz w:val="24"/>
          <w:szCs w:val="20"/>
        </w:rPr>
      </w:pPr>
      <w:bookmarkStart w:id="31" w:name="_Toc353998105"/>
      <w:bookmarkStart w:id="32" w:name="_Toc353998178"/>
      <w:bookmarkEnd w:id="31"/>
      <w:bookmarkEnd w:id="32"/>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33508B" w:rsidRPr="0025129B" w14:paraId="707AEB91" w14:textId="77777777" w:rsidTr="00BB2AC6">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D2D8285" w14:textId="77777777" w:rsidR="0033508B" w:rsidRDefault="0033508B" w:rsidP="00BB2AC6">
            <w:pPr>
              <w:rPr>
                <w:rFonts w:cstheme="minorHAnsi"/>
                <w:sz w:val="20"/>
                <w:szCs w:val="20"/>
              </w:rPr>
            </w:pPr>
            <w:r w:rsidRPr="0025129B">
              <w:rPr>
                <w:rFonts w:cstheme="minorHAnsi"/>
                <w:b/>
                <w:sz w:val="20"/>
                <w:szCs w:val="20"/>
              </w:rPr>
              <w:t xml:space="preserve">Identificación de la actividad, </w:t>
            </w:r>
            <w:r>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14:paraId="15F4EED4" w14:textId="77777777" w:rsidR="0033508B" w:rsidRPr="0025129B" w:rsidRDefault="0033508B" w:rsidP="0033508B">
            <w:pPr>
              <w:rPr>
                <w:rFonts w:cstheme="minorHAnsi"/>
                <w:sz w:val="20"/>
                <w:szCs w:val="20"/>
                <w:lang w:eastAsia="es-ES"/>
              </w:rPr>
            </w:pPr>
            <w:proofErr w:type="spellStart"/>
            <w:r w:rsidRPr="0033508B">
              <w:rPr>
                <w:rFonts w:cstheme="minorHAnsi"/>
                <w:sz w:val="20"/>
                <w:szCs w:val="20"/>
              </w:rPr>
              <w:t>Ferronor</w:t>
            </w:r>
            <w:proofErr w:type="spellEnd"/>
            <w:r w:rsidRPr="0025129B">
              <w:rPr>
                <w:rFonts w:cstheme="minorHAnsi"/>
                <w:sz w:val="20"/>
                <w:szCs w:val="20"/>
                <w:lang w:eastAsia="es-ES"/>
              </w:rPr>
              <w:t xml:space="preserve"> </w:t>
            </w:r>
          </w:p>
        </w:tc>
      </w:tr>
      <w:tr w:rsidR="0033508B" w:rsidRPr="0025129B" w14:paraId="22FA6038" w14:textId="77777777" w:rsidTr="00BB2AC6">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6AC0E7D" w14:textId="77777777" w:rsidR="0033508B" w:rsidRPr="0025129B" w:rsidRDefault="0033508B" w:rsidP="00BB2AC6">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p>
          <w:p w14:paraId="01B4B226" w14:textId="77777777" w:rsidR="0033508B" w:rsidRPr="0025129B" w:rsidRDefault="0033508B" w:rsidP="00BB2AC6">
            <w:pPr>
              <w:rPr>
                <w:rFonts w:cstheme="minorHAnsi"/>
                <w:b/>
                <w:sz w:val="20"/>
                <w:szCs w:val="20"/>
              </w:rPr>
            </w:pPr>
            <w:r>
              <w:rPr>
                <w:rFonts w:cstheme="minorHAnsi"/>
                <w:b/>
                <w:sz w:val="20"/>
                <w:szCs w:val="20"/>
              </w:rPr>
              <w:t>Atacama</w:t>
            </w:r>
          </w:p>
        </w:tc>
        <w:tc>
          <w:tcPr>
            <w:tcW w:w="2296" w:type="pct"/>
            <w:vMerge w:val="restart"/>
            <w:tcBorders>
              <w:top w:val="single" w:sz="4" w:space="0" w:color="auto"/>
              <w:left w:val="single" w:sz="4" w:space="0" w:color="auto"/>
              <w:right w:val="single" w:sz="4" w:space="0" w:color="auto"/>
            </w:tcBorders>
            <w:shd w:val="clear" w:color="auto" w:fill="FFFFFF"/>
            <w:hideMark/>
          </w:tcPr>
          <w:p w14:paraId="0C22FC07" w14:textId="77777777" w:rsidR="0033508B" w:rsidRDefault="0033508B" w:rsidP="00BB2AC6">
            <w:pPr>
              <w:spacing w:after="100" w:line="276" w:lineRule="auto"/>
              <w:ind w:left="46"/>
              <w:rPr>
                <w:rFonts w:cstheme="minorHAnsi"/>
                <w:sz w:val="20"/>
                <w:szCs w:val="20"/>
              </w:rPr>
            </w:pPr>
            <w:r w:rsidRPr="0025129B">
              <w:rPr>
                <w:rFonts w:cstheme="minorHAnsi"/>
                <w:b/>
                <w:sz w:val="20"/>
                <w:szCs w:val="20"/>
              </w:rPr>
              <w:t xml:space="preserve">Ubicación </w:t>
            </w:r>
            <w:r>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14:paraId="352B5011" w14:textId="3FCB76B6" w:rsidR="0033508B" w:rsidRPr="0025129B" w:rsidRDefault="0033508B" w:rsidP="00BB2AC6">
            <w:pPr>
              <w:spacing w:after="100" w:line="276" w:lineRule="auto"/>
              <w:ind w:left="46"/>
              <w:rPr>
                <w:rFonts w:cstheme="minorHAnsi"/>
                <w:b/>
                <w:sz w:val="20"/>
                <w:szCs w:val="20"/>
              </w:rPr>
            </w:pPr>
            <w:r>
              <w:rPr>
                <w:rFonts w:cstheme="minorHAnsi"/>
                <w:sz w:val="20"/>
                <w:szCs w:val="20"/>
              </w:rPr>
              <w:t>Localidad de Llanta</w:t>
            </w:r>
            <w:r w:rsidR="00AC7CA9">
              <w:rPr>
                <w:rFonts w:cstheme="minorHAnsi"/>
                <w:sz w:val="20"/>
                <w:szCs w:val="20"/>
              </w:rPr>
              <w:t xml:space="preserve"> y El Salado</w:t>
            </w:r>
          </w:p>
          <w:p w14:paraId="59AB7D7F" w14:textId="77777777" w:rsidR="0033508B" w:rsidRPr="0025129B" w:rsidRDefault="0033508B" w:rsidP="00BB2AC6">
            <w:pPr>
              <w:ind w:left="188"/>
              <w:rPr>
                <w:rFonts w:cstheme="minorHAnsi"/>
                <w:sz w:val="20"/>
                <w:szCs w:val="20"/>
              </w:rPr>
            </w:pPr>
          </w:p>
        </w:tc>
      </w:tr>
      <w:tr w:rsidR="0033508B" w:rsidRPr="0025129B" w14:paraId="47DDA3E2" w14:textId="77777777" w:rsidTr="00BB2AC6">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A4A15DD" w14:textId="77777777" w:rsidR="0033508B" w:rsidRPr="0025129B" w:rsidRDefault="0033508B" w:rsidP="00BB2AC6">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p>
          <w:p w14:paraId="0735B11B" w14:textId="77777777" w:rsidR="0033508B" w:rsidRPr="0025129B" w:rsidRDefault="0033508B" w:rsidP="00BB2AC6">
            <w:pPr>
              <w:rPr>
                <w:rFonts w:cstheme="minorHAnsi"/>
                <w:sz w:val="20"/>
                <w:szCs w:val="20"/>
              </w:rPr>
            </w:pPr>
            <w:proofErr w:type="spellStart"/>
            <w:r>
              <w:rPr>
                <w:rFonts w:cstheme="minorHAnsi"/>
                <w:sz w:val="20"/>
                <w:szCs w:val="20"/>
              </w:rPr>
              <w:t>Chañaral</w:t>
            </w:r>
            <w:proofErr w:type="spellEnd"/>
          </w:p>
        </w:tc>
        <w:tc>
          <w:tcPr>
            <w:tcW w:w="2296" w:type="pct"/>
            <w:vMerge/>
            <w:tcBorders>
              <w:left w:val="single" w:sz="4" w:space="0" w:color="auto"/>
              <w:right w:val="single" w:sz="4" w:space="0" w:color="auto"/>
            </w:tcBorders>
            <w:shd w:val="clear" w:color="auto" w:fill="FFFFFF"/>
          </w:tcPr>
          <w:p w14:paraId="31D808FD" w14:textId="77777777" w:rsidR="0033508B" w:rsidRPr="0025129B" w:rsidRDefault="0033508B" w:rsidP="00BB2AC6">
            <w:pPr>
              <w:ind w:left="188"/>
              <w:rPr>
                <w:rFonts w:cstheme="minorHAnsi"/>
                <w:b/>
                <w:sz w:val="20"/>
                <w:szCs w:val="20"/>
              </w:rPr>
            </w:pPr>
          </w:p>
        </w:tc>
      </w:tr>
      <w:tr w:rsidR="0033508B" w:rsidRPr="0025129B" w14:paraId="1C6F70B5" w14:textId="77777777" w:rsidTr="00BB2AC6">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CE4E401" w14:textId="77777777" w:rsidR="0033508B" w:rsidRDefault="0033508B" w:rsidP="0033508B">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p>
          <w:p w14:paraId="140BB81B" w14:textId="77777777" w:rsidR="0033508B" w:rsidRPr="0025129B" w:rsidRDefault="0033508B" w:rsidP="0033508B">
            <w:pPr>
              <w:spacing w:after="100" w:line="276" w:lineRule="auto"/>
              <w:rPr>
                <w:rFonts w:cstheme="minorHAnsi"/>
                <w:sz w:val="20"/>
                <w:szCs w:val="20"/>
              </w:rPr>
            </w:pPr>
            <w:r>
              <w:rPr>
                <w:rFonts w:cstheme="minorHAnsi"/>
                <w:sz w:val="20"/>
                <w:szCs w:val="20"/>
              </w:rPr>
              <w:t>Diego de Almagro</w:t>
            </w:r>
          </w:p>
        </w:tc>
        <w:tc>
          <w:tcPr>
            <w:tcW w:w="2296" w:type="pct"/>
            <w:vMerge/>
            <w:tcBorders>
              <w:left w:val="single" w:sz="4" w:space="0" w:color="auto"/>
              <w:bottom w:val="single" w:sz="4" w:space="0" w:color="auto"/>
              <w:right w:val="single" w:sz="4" w:space="0" w:color="auto"/>
            </w:tcBorders>
            <w:shd w:val="clear" w:color="auto" w:fill="FFFFFF"/>
          </w:tcPr>
          <w:p w14:paraId="20A2B110" w14:textId="77777777" w:rsidR="0033508B" w:rsidRPr="0025129B" w:rsidRDefault="0033508B" w:rsidP="00BB2AC6">
            <w:pPr>
              <w:ind w:left="188"/>
              <w:rPr>
                <w:rFonts w:cstheme="minorHAnsi"/>
                <w:b/>
                <w:sz w:val="20"/>
                <w:szCs w:val="20"/>
              </w:rPr>
            </w:pPr>
          </w:p>
        </w:tc>
      </w:tr>
      <w:tr w:rsidR="0033508B" w:rsidRPr="0025129B" w14:paraId="1F6E53A9" w14:textId="77777777" w:rsidTr="00BB2AC6">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A438493" w14:textId="77777777" w:rsidR="0033508B" w:rsidRPr="0025129B" w:rsidRDefault="0033508B" w:rsidP="00BB2AC6">
            <w:pPr>
              <w:spacing w:after="100" w:line="276" w:lineRule="auto"/>
              <w:rPr>
                <w:rFonts w:cstheme="minorHAnsi"/>
                <w:b/>
                <w:sz w:val="20"/>
                <w:szCs w:val="20"/>
              </w:rPr>
            </w:pPr>
            <w:r w:rsidRPr="0025129B">
              <w:rPr>
                <w:rFonts w:cstheme="minorHAnsi"/>
                <w:b/>
                <w:sz w:val="20"/>
                <w:szCs w:val="20"/>
              </w:rPr>
              <w:t>Titular de la actividad,</w:t>
            </w:r>
            <w:r>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14:paraId="0B41FDC8" w14:textId="77777777" w:rsidR="0033508B" w:rsidRPr="00D235C7" w:rsidRDefault="0033508B" w:rsidP="00BB2AC6">
            <w:pPr>
              <w:rPr>
                <w:rFonts w:cstheme="minorHAnsi"/>
                <w:sz w:val="20"/>
                <w:szCs w:val="20"/>
                <w:lang w:eastAsia="es-ES"/>
              </w:rPr>
            </w:pPr>
            <w:r>
              <w:rPr>
                <w:rFonts w:cstheme="minorHAnsi"/>
                <w:sz w:val="20"/>
                <w:szCs w:val="20"/>
                <w:lang w:eastAsia="es-ES"/>
              </w:rPr>
              <w:t>Empresa de Transporte Ferroviario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DB1973A" w14:textId="77777777" w:rsidR="0033508B" w:rsidRPr="0033508B" w:rsidRDefault="0033508B" w:rsidP="00BB2AC6">
            <w:pPr>
              <w:spacing w:after="100" w:line="276" w:lineRule="auto"/>
              <w:rPr>
                <w:rFonts w:cstheme="minorHAnsi"/>
                <w:sz w:val="20"/>
                <w:szCs w:val="20"/>
              </w:rPr>
            </w:pPr>
            <w:r w:rsidRPr="0025129B">
              <w:rPr>
                <w:rFonts w:cstheme="minorHAnsi"/>
                <w:b/>
                <w:sz w:val="20"/>
                <w:szCs w:val="20"/>
              </w:rPr>
              <w:t>RUT o RUN:</w:t>
            </w:r>
          </w:p>
          <w:p w14:paraId="21038768" w14:textId="77777777" w:rsidR="0033508B" w:rsidRPr="0025129B" w:rsidRDefault="0033508B" w:rsidP="00BB2AC6">
            <w:pPr>
              <w:rPr>
                <w:rFonts w:cstheme="minorHAnsi"/>
                <w:sz w:val="20"/>
                <w:szCs w:val="20"/>
                <w:lang w:val="es-ES" w:eastAsia="es-ES"/>
              </w:rPr>
            </w:pPr>
            <w:r>
              <w:rPr>
                <w:rFonts w:cstheme="minorHAnsi"/>
                <w:sz w:val="20"/>
                <w:szCs w:val="20"/>
                <w:lang w:val="es-ES" w:eastAsia="es-ES"/>
              </w:rPr>
              <w:t>96.545.600-7</w:t>
            </w:r>
          </w:p>
        </w:tc>
      </w:tr>
      <w:tr w:rsidR="0033508B" w:rsidRPr="0025129B" w14:paraId="400A56DB" w14:textId="77777777" w:rsidTr="00BB2AC6">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8C3AAE" w14:textId="77777777" w:rsidR="0033508B" w:rsidRPr="0025129B" w:rsidRDefault="0033508B" w:rsidP="00BB2AC6">
            <w:pPr>
              <w:spacing w:after="100" w:line="276" w:lineRule="auto"/>
              <w:rPr>
                <w:rFonts w:cstheme="minorHAnsi"/>
                <w:b/>
                <w:sz w:val="20"/>
                <w:szCs w:val="20"/>
              </w:rPr>
            </w:pPr>
            <w:r>
              <w:rPr>
                <w:rFonts w:cstheme="minorHAnsi"/>
                <w:b/>
                <w:sz w:val="20"/>
                <w:szCs w:val="20"/>
              </w:rPr>
              <w:t>Domicilio t</w:t>
            </w:r>
            <w:r w:rsidRPr="0025129B">
              <w:rPr>
                <w:rFonts w:cstheme="minorHAnsi"/>
                <w:b/>
                <w:sz w:val="20"/>
                <w:szCs w:val="20"/>
              </w:rPr>
              <w:t>itular:</w:t>
            </w:r>
            <w:r w:rsidRPr="0025129B">
              <w:rPr>
                <w:rFonts w:cstheme="minorHAnsi"/>
                <w:sz w:val="20"/>
                <w:szCs w:val="20"/>
              </w:rPr>
              <w:t xml:space="preserve"> </w:t>
            </w:r>
          </w:p>
          <w:p w14:paraId="2CB41F92" w14:textId="77777777" w:rsidR="0033508B" w:rsidRPr="0025129B" w:rsidRDefault="0033508B" w:rsidP="00BB2AC6">
            <w:pPr>
              <w:rPr>
                <w:rFonts w:cstheme="minorHAnsi"/>
                <w:sz w:val="20"/>
                <w:szCs w:val="20"/>
              </w:rPr>
            </w:pPr>
            <w:r>
              <w:rPr>
                <w:rFonts w:cstheme="minorHAnsi"/>
                <w:sz w:val="20"/>
                <w:szCs w:val="20"/>
              </w:rPr>
              <w:t>Huérfanos N°587, Of. 301,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52BEF45" w14:textId="77777777" w:rsidR="0033508B" w:rsidRPr="0025129B" w:rsidRDefault="0033508B" w:rsidP="00BB2AC6">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14:paraId="5186EBA1" w14:textId="77777777" w:rsidR="0033508B" w:rsidRPr="0025129B" w:rsidRDefault="0033508B" w:rsidP="00BB2AC6">
            <w:pPr>
              <w:rPr>
                <w:rFonts w:cstheme="minorHAnsi"/>
                <w:sz w:val="20"/>
                <w:szCs w:val="20"/>
              </w:rPr>
            </w:pPr>
            <w:r>
              <w:rPr>
                <w:rFonts w:cstheme="minorHAnsi"/>
                <w:sz w:val="20"/>
                <w:szCs w:val="20"/>
              </w:rPr>
              <w:t>jcgarciahuidibro@ferronor.cl</w:t>
            </w:r>
          </w:p>
        </w:tc>
      </w:tr>
      <w:tr w:rsidR="0033508B" w:rsidRPr="0025129B" w14:paraId="6C7C4519" w14:textId="77777777" w:rsidTr="00BB2AC6">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7B2E174" w14:textId="77777777" w:rsidR="0033508B" w:rsidRPr="0025129B" w:rsidRDefault="0033508B" w:rsidP="00BB2AC6">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4800D6F" w14:textId="77777777" w:rsidR="0033508B" w:rsidRPr="0025129B" w:rsidRDefault="0033508B" w:rsidP="00BB2AC6">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p>
          <w:p w14:paraId="4F90438D" w14:textId="77777777" w:rsidR="0033508B" w:rsidRPr="0025129B" w:rsidRDefault="0033508B" w:rsidP="00BB2AC6">
            <w:pPr>
              <w:rPr>
                <w:rFonts w:cstheme="minorHAnsi"/>
                <w:sz w:val="20"/>
                <w:szCs w:val="20"/>
              </w:rPr>
            </w:pPr>
            <w:r>
              <w:rPr>
                <w:rFonts w:cstheme="minorHAnsi"/>
                <w:sz w:val="20"/>
                <w:szCs w:val="20"/>
              </w:rPr>
              <w:t>02-29383170</w:t>
            </w:r>
          </w:p>
        </w:tc>
      </w:tr>
      <w:tr w:rsidR="0033508B" w:rsidRPr="0025129B" w14:paraId="740F3118" w14:textId="77777777" w:rsidTr="00BB2AC6">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673B7DB" w14:textId="77777777" w:rsidR="0033508B" w:rsidRPr="0025129B" w:rsidRDefault="0033508B" w:rsidP="00BB2AC6">
            <w:pPr>
              <w:spacing w:after="100" w:line="276" w:lineRule="auto"/>
              <w:rPr>
                <w:rFonts w:cstheme="minorHAnsi"/>
                <w:b/>
                <w:sz w:val="20"/>
                <w:szCs w:val="20"/>
                <w:lang w:val="es-ES" w:eastAsia="es-ES"/>
              </w:rPr>
            </w:pPr>
            <w:r>
              <w:rPr>
                <w:rFonts w:cstheme="minorHAnsi"/>
                <w:b/>
                <w:sz w:val="20"/>
                <w:szCs w:val="20"/>
              </w:rPr>
              <w:t>Identificación del representante l</w:t>
            </w:r>
            <w:r w:rsidRPr="0025129B">
              <w:rPr>
                <w:rFonts w:cstheme="minorHAnsi"/>
                <w:b/>
                <w:sz w:val="20"/>
                <w:szCs w:val="20"/>
              </w:rPr>
              <w:t>egal:</w:t>
            </w:r>
            <w:r w:rsidRPr="0025129B">
              <w:rPr>
                <w:rFonts w:cstheme="minorHAnsi"/>
                <w:sz w:val="20"/>
                <w:szCs w:val="20"/>
              </w:rPr>
              <w:t xml:space="preserve"> </w:t>
            </w:r>
          </w:p>
          <w:p w14:paraId="50613C6D" w14:textId="77777777" w:rsidR="0033508B" w:rsidRPr="0025129B" w:rsidRDefault="0033508B" w:rsidP="00BB2AC6">
            <w:pPr>
              <w:rPr>
                <w:rFonts w:cstheme="minorHAnsi"/>
                <w:sz w:val="20"/>
                <w:szCs w:val="20"/>
              </w:rPr>
            </w:pPr>
            <w:r>
              <w:rPr>
                <w:rFonts w:cstheme="minorHAnsi"/>
                <w:sz w:val="20"/>
                <w:szCs w:val="20"/>
              </w:rPr>
              <w:t>Juan Carlos García-Huidobro Baeza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D5802C8" w14:textId="77777777" w:rsidR="0033508B" w:rsidRPr="0025129B" w:rsidRDefault="0033508B" w:rsidP="00BB2AC6">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14:paraId="746F7CAF" w14:textId="77777777" w:rsidR="0033508B" w:rsidRPr="0025129B" w:rsidRDefault="0033508B" w:rsidP="00BB2AC6">
            <w:pPr>
              <w:spacing w:after="100"/>
              <w:jc w:val="left"/>
              <w:rPr>
                <w:rFonts w:cstheme="minorHAnsi"/>
                <w:sz w:val="20"/>
                <w:szCs w:val="20"/>
                <w:lang w:val="es-ES" w:eastAsia="es-ES"/>
              </w:rPr>
            </w:pPr>
            <w:r>
              <w:rPr>
                <w:rFonts w:cstheme="minorHAnsi"/>
                <w:sz w:val="20"/>
                <w:szCs w:val="20"/>
                <w:lang w:val="es-ES" w:eastAsia="es-ES"/>
              </w:rPr>
              <w:t>8.663.564 - k</w:t>
            </w:r>
          </w:p>
        </w:tc>
      </w:tr>
      <w:tr w:rsidR="0033508B" w:rsidRPr="0025129B" w14:paraId="1669DF6B" w14:textId="77777777" w:rsidTr="00BB2AC6">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DB58BD" w14:textId="77777777" w:rsidR="0033508B" w:rsidRPr="0025129B" w:rsidRDefault="0033508B" w:rsidP="00BB2AC6">
            <w:pPr>
              <w:spacing w:after="100" w:line="276" w:lineRule="auto"/>
              <w:rPr>
                <w:rFonts w:cstheme="minorHAnsi"/>
                <w:b/>
                <w:sz w:val="20"/>
                <w:szCs w:val="20"/>
              </w:rPr>
            </w:pPr>
            <w:r>
              <w:rPr>
                <w:rFonts w:cstheme="minorHAnsi"/>
                <w:b/>
                <w:sz w:val="20"/>
                <w:szCs w:val="20"/>
              </w:rPr>
              <w:t>Domicilio representante l</w:t>
            </w:r>
            <w:r w:rsidRPr="0025129B">
              <w:rPr>
                <w:rFonts w:cstheme="minorHAnsi"/>
                <w:b/>
                <w:sz w:val="20"/>
                <w:szCs w:val="20"/>
              </w:rPr>
              <w:t>egal:</w:t>
            </w:r>
            <w:r w:rsidRPr="0025129B">
              <w:rPr>
                <w:rFonts w:cstheme="minorHAnsi"/>
                <w:sz w:val="20"/>
                <w:szCs w:val="20"/>
              </w:rPr>
              <w:t xml:space="preserve"> </w:t>
            </w:r>
          </w:p>
          <w:p w14:paraId="4AE7F73E" w14:textId="77777777" w:rsidR="0033508B" w:rsidRPr="0025129B" w:rsidRDefault="0033508B" w:rsidP="00BB2AC6">
            <w:pPr>
              <w:rPr>
                <w:rFonts w:cstheme="minorHAnsi"/>
                <w:sz w:val="20"/>
                <w:szCs w:val="20"/>
                <w:lang w:val="es-ES" w:eastAsia="es-ES"/>
              </w:rPr>
            </w:pPr>
            <w:r>
              <w:rPr>
                <w:rFonts w:cstheme="minorHAnsi"/>
                <w:sz w:val="20"/>
                <w:szCs w:val="20"/>
                <w:lang w:val="es-ES" w:eastAsia="es-ES"/>
              </w:rPr>
              <w:t>Huérfanos N°587, Of. 301,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004E249" w14:textId="77777777" w:rsidR="0033508B" w:rsidRPr="0025129B" w:rsidRDefault="0033508B" w:rsidP="00BB2AC6">
            <w:pPr>
              <w:spacing w:after="100" w:line="276" w:lineRule="auto"/>
              <w:rPr>
                <w:rFonts w:cstheme="minorHAnsi"/>
                <w:sz w:val="20"/>
                <w:szCs w:val="20"/>
                <w:lang w:val="es-ES" w:eastAsia="es-ES"/>
              </w:rPr>
            </w:pPr>
            <w:r w:rsidRPr="0025129B">
              <w:rPr>
                <w:rFonts w:cstheme="minorHAnsi"/>
                <w:b/>
                <w:sz w:val="20"/>
                <w:szCs w:val="20"/>
              </w:rPr>
              <w:t>Correo electrónico:</w:t>
            </w:r>
            <w:r w:rsidRPr="0025129B">
              <w:rPr>
                <w:rFonts w:cstheme="minorHAnsi"/>
                <w:sz w:val="20"/>
                <w:szCs w:val="20"/>
              </w:rPr>
              <w:t xml:space="preserve"> </w:t>
            </w:r>
            <w:r>
              <w:rPr>
                <w:rFonts w:cstheme="minorHAnsi"/>
                <w:sz w:val="20"/>
                <w:szCs w:val="20"/>
              </w:rPr>
              <w:t>jcgarciahuidibro@ferronor.cl</w:t>
            </w:r>
          </w:p>
        </w:tc>
      </w:tr>
      <w:tr w:rsidR="0033508B" w:rsidRPr="0025129B" w14:paraId="2ECDE417" w14:textId="77777777" w:rsidTr="00BB2AC6">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6ACB7A0" w14:textId="77777777" w:rsidR="0033508B" w:rsidRPr="0025129B" w:rsidRDefault="0033508B" w:rsidP="00BB2AC6">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B0D7853" w14:textId="77777777" w:rsidR="0033508B" w:rsidRPr="0025129B" w:rsidRDefault="0033508B" w:rsidP="00BB2AC6">
            <w:pPr>
              <w:spacing w:after="100" w:line="276" w:lineRule="auto"/>
              <w:rPr>
                <w:rFonts w:cstheme="minorHAnsi"/>
                <w:sz w:val="20"/>
                <w:szCs w:val="20"/>
                <w:lang w:val="es-ES" w:eastAsia="es-ES"/>
              </w:rPr>
            </w:pPr>
            <w:r w:rsidRPr="0025129B">
              <w:rPr>
                <w:rFonts w:cstheme="minorHAnsi"/>
                <w:b/>
                <w:sz w:val="20"/>
                <w:szCs w:val="20"/>
              </w:rPr>
              <w:t>Teléfono:</w:t>
            </w:r>
            <w:r w:rsidRPr="0025129B">
              <w:rPr>
                <w:rFonts w:cstheme="minorHAnsi"/>
                <w:sz w:val="20"/>
                <w:szCs w:val="20"/>
              </w:rPr>
              <w:t xml:space="preserve"> </w:t>
            </w:r>
            <w:r>
              <w:rPr>
                <w:rFonts w:cstheme="minorHAnsi"/>
                <w:sz w:val="20"/>
                <w:szCs w:val="20"/>
              </w:rPr>
              <w:t>02-29383170</w:t>
            </w:r>
          </w:p>
        </w:tc>
      </w:tr>
      <w:tr w:rsidR="0033508B" w:rsidRPr="0025129B" w14:paraId="2173DB3E" w14:textId="77777777" w:rsidTr="00BB2AC6">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B41B53" w14:textId="77777777" w:rsidR="0033508B" w:rsidRPr="0025129B" w:rsidRDefault="0033508B" w:rsidP="00BB2AC6">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p>
          <w:p w14:paraId="3789183E" w14:textId="77777777" w:rsidR="0033508B" w:rsidRPr="0025129B" w:rsidRDefault="0033508B" w:rsidP="00BB2AC6">
            <w:pPr>
              <w:rPr>
                <w:rFonts w:cstheme="minorHAnsi"/>
                <w:sz w:val="20"/>
                <w:szCs w:val="20"/>
              </w:rPr>
            </w:pPr>
            <w:r>
              <w:rPr>
                <w:rFonts w:cstheme="minorHAnsi"/>
                <w:sz w:val="20"/>
                <w:szCs w:val="20"/>
              </w:rPr>
              <w:t>Operación</w:t>
            </w:r>
          </w:p>
        </w:tc>
      </w:tr>
    </w:tbl>
    <w:p w14:paraId="74AE8F65" w14:textId="77777777" w:rsidR="0033508B" w:rsidRPr="0025129B" w:rsidRDefault="0033508B" w:rsidP="0033508B">
      <w:pPr>
        <w:pStyle w:val="Ttulo2"/>
        <w:numPr>
          <w:ilvl w:val="0"/>
          <w:numId w:val="0"/>
        </w:numPr>
        <w:ind w:left="576"/>
        <w:sectPr w:rsidR="0033508B" w:rsidRPr="0025129B" w:rsidSect="00E349AF">
          <w:type w:val="continuous"/>
          <w:pgSz w:w="12240" w:h="15840" w:code="1"/>
          <w:pgMar w:top="1134" w:right="1134" w:bottom="1134" w:left="1134" w:header="709" w:footer="709" w:gutter="0"/>
          <w:cols w:space="708"/>
          <w:docGrid w:linePitch="360"/>
        </w:sectPr>
      </w:pPr>
    </w:p>
    <w:p w14:paraId="67C00688" w14:textId="77777777" w:rsidR="0033508B" w:rsidRPr="0025129B" w:rsidRDefault="0033508B" w:rsidP="0033508B">
      <w:pPr>
        <w:pStyle w:val="Ttulo2"/>
      </w:pPr>
      <w:bookmarkStart w:id="33" w:name="_Toc352840379"/>
      <w:bookmarkStart w:id="34" w:name="_Toc352841439"/>
      <w:bookmarkStart w:id="35" w:name="_Toc353998106"/>
      <w:bookmarkStart w:id="36" w:name="_Toc353998179"/>
      <w:bookmarkStart w:id="37" w:name="_Toc382383533"/>
      <w:bookmarkStart w:id="38" w:name="_Toc382472355"/>
      <w:bookmarkStart w:id="39" w:name="_Toc390184267"/>
      <w:bookmarkStart w:id="40" w:name="_Toc390359998"/>
      <w:bookmarkStart w:id="41" w:name="_Toc390777019"/>
      <w:bookmarkStart w:id="42" w:name="_Toc441163763"/>
      <w:r w:rsidRPr="0025129B">
        <w:lastRenderedPageBreak/>
        <w:t>Ubicación</w:t>
      </w:r>
      <w:bookmarkEnd w:id="33"/>
      <w:bookmarkEnd w:id="34"/>
      <w:bookmarkEnd w:id="35"/>
      <w:bookmarkEnd w:id="36"/>
      <w:bookmarkEnd w:id="37"/>
      <w:bookmarkEnd w:id="38"/>
      <w:r>
        <w:t xml:space="preserve"> y Layout</w:t>
      </w:r>
      <w:bookmarkEnd w:id="39"/>
      <w:bookmarkEnd w:id="40"/>
      <w:bookmarkEnd w:id="41"/>
      <w:r>
        <w:t>.</w:t>
      </w:r>
      <w:bookmarkEnd w:id="42"/>
    </w:p>
    <w:p w14:paraId="4CC77E86" w14:textId="77777777" w:rsidR="0033508B" w:rsidRPr="0025129B" w:rsidRDefault="0033508B" w:rsidP="0033508B">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4"/>
        <w:gridCol w:w="1763"/>
        <w:gridCol w:w="2500"/>
        <w:gridCol w:w="2815"/>
      </w:tblGrid>
      <w:tr w:rsidR="0033508B" w:rsidRPr="0025129B" w14:paraId="7BE17B6A" w14:textId="77777777" w:rsidTr="00BB2AC6">
        <w:trPr>
          <w:trHeight w:val="7075"/>
          <w:jc w:val="center"/>
        </w:trPr>
        <w:tc>
          <w:tcPr>
            <w:tcW w:w="5000" w:type="pct"/>
            <w:gridSpan w:val="4"/>
            <w:shd w:val="clear" w:color="auto" w:fill="FFFFFF"/>
            <w:tcMar>
              <w:top w:w="58" w:type="dxa"/>
              <w:left w:w="58" w:type="dxa"/>
              <w:bottom w:w="58" w:type="dxa"/>
              <w:right w:w="58" w:type="dxa"/>
            </w:tcMar>
            <w:hideMark/>
          </w:tcPr>
          <w:p w14:paraId="1C4DC2D5" w14:textId="5FFF97B5" w:rsidR="0033508B" w:rsidRPr="00F26F0D" w:rsidRDefault="0033508B" w:rsidP="00BB2AC6">
            <w:pPr>
              <w:rPr>
                <w:sz w:val="20"/>
                <w:szCs w:val="20"/>
              </w:rPr>
            </w:pPr>
            <w:bookmarkStart w:id="43" w:name="_Toc352840382"/>
            <w:bookmarkStart w:id="44" w:name="_Toc352841442"/>
            <w:bookmarkStart w:id="45" w:name="_Toc352940732"/>
            <w:bookmarkStart w:id="46" w:name="_Toc353998108"/>
            <w:bookmarkStart w:id="47" w:name="_Toc353998181"/>
            <w:r w:rsidRPr="0025129B">
              <w:rPr>
                <w:b/>
              </w:rPr>
              <w:t xml:space="preserve">Figura </w:t>
            </w:r>
            <w:r>
              <w:rPr>
                <w:b/>
              </w:rPr>
              <w:t>1</w:t>
            </w:r>
            <w:r w:rsidRPr="0025129B">
              <w:rPr>
                <w:b/>
              </w:rPr>
              <w:t xml:space="preserve">. </w:t>
            </w:r>
            <w:r>
              <w:rPr>
                <w:b/>
              </w:rPr>
              <w:t>Mapa de ubicación l</w:t>
            </w:r>
            <w:r w:rsidRPr="0025129B">
              <w:rPr>
                <w:b/>
              </w:rPr>
              <w:t xml:space="preserve">ocal </w:t>
            </w:r>
            <w:r w:rsidRPr="0025129B">
              <w:rPr>
                <w:b/>
                <w:sz w:val="20"/>
                <w:szCs w:val="20"/>
              </w:rPr>
              <w:t>(</w:t>
            </w:r>
            <w:r w:rsidRPr="007E2D5C">
              <w:rPr>
                <w:sz w:val="20"/>
                <w:szCs w:val="20"/>
              </w:rPr>
              <w:t xml:space="preserve">Fuente: </w:t>
            </w:r>
            <w:r w:rsidR="00F26F0D">
              <w:rPr>
                <w:sz w:val="20"/>
                <w:szCs w:val="20"/>
              </w:rPr>
              <w:t xml:space="preserve">Google </w:t>
            </w:r>
            <w:proofErr w:type="spellStart"/>
            <w:r w:rsidR="00F26F0D">
              <w:rPr>
                <w:sz w:val="20"/>
                <w:szCs w:val="20"/>
              </w:rPr>
              <w:t>Earth</w:t>
            </w:r>
            <w:proofErr w:type="spellEnd"/>
            <w:r w:rsidRPr="007E2D5C">
              <w:rPr>
                <w:sz w:val="20"/>
                <w:szCs w:val="20"/>
              </w:rPr>
              <w:t>)</w:t>
            </w:r>
            <w:bookmarkEnd w:id="43"/>
            <w:bookmarkEnd w:id="44"/>
            <w:r w:rsidRPr="007E2D5C">
              <w:rPr>
                <w:sz w:val="20"/>
                <w:szCs w:val="20"/>
              </w:rPr>
              <w:t xml:space="preserve">. </w:t>
            </w:r>
            <w:r w:rsidRPr="00F26F0D">
              <w:rPr>
                <w:sz w:val="20"/>
                <w:szCs w:val="20"/>
              </w:rPr>
              <w:t xml:space="preserve">Mapa </w:t>
            </w:r>
            <w:bookmarkEnd w:id="45"/>
            <w:bookmarkEnd w:id="46"/>
            <w:bookmarkEnd w:id="47"/>
            <w:r w:rsidR="00F26F0D">
              <w:rPr>
                <w:sz w:val="20"/>
                <w:szCs w:val="20"/>
              </w:rPr>
              <w:t>de las instalaciones</w:t>
            </w:r>
            <w:r w:rsidR="00183D69">
              <w:rPr>
                <w:sz w:val="20"/>
                <w:szCs w:val="20"/>
              </w:rPr>
              <w:t xml:space="preserve"> de </w:t>
            </w:r>
            <w:proofErr w:type="spellStart"/>
            <w:r w:rsidR="00183D69">
              <w:rPr>
                <w:sz w:val="20"/>
                <w:szCs w:val="20"/>
              </w:rPr>
              <w:t>Ferronor</w:t>
            </w:r>
            <w:proofErr w:type="spellEnd"/>
            <w:r w:rsidR="00183D69">
              <w:rPr>
                <w:sz w:val="20"/>
                <w:szCs w:val="20"/>
              </w:rPr>
              <w:t xml:space="preserve"> en el sector de Llanta, comuna de Diego de Almagro.</w:t>
            </w:r>
          </w:p>
          <w:p w14:paraId="6E382B49" w14:textId="77777777" w:rsidR="0033508B" w:rsidRPr="003714C8" w:rsidRDefault="0033508B" w:rsidP="00BB2AC6">
            <w:pPr>
              <w:jc w:val="center"/>
              <w:rPr>
                <w:rFonts w:cstheme="minorHAnsi"/>
                <w:b/>
                <w:noProof/>
                <w:sz w:val="24"/>
                <w:szCs w:val="20"/>
                <w:lang w:eastAsia="es-CL"/>
              </w:rPr>
            </w:pPr>
            <w:r w:rsidRPr="0025129B">
              <w:rPr>
                <w:noProof/>
                <w:lang w:eastAsia="es-CL"/>
              </w:rPr>
              <w:drawing>
                <wp:inline distT="0" distB="0" distL="0" distR="0" wp14:anchorId="4C4DD2EC" wp14:editId="60A1835F">
                  <wp:extent cx="6706160" cy="3960000"/>
                  <wp:effectExtent l="0" t="0" r="0" b="254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6706160" cy="3960000"/>
                          </a:xfrm>
                          <a:prstGeom prst="rect">
                            <a:avLst/>
                          </a:prstGeom>
                        </pic:spPr>
                      </pic:pic>
                    </a:graphicData>
                  </a:graphic>
                </wp:inline>
              </w:drawing>
            </w:r>
          </w:p>
        </w:tc>
      </w:tr>
      <w:tr w:rsidR="0033508B" w:rsidRPr="0025129B" w14:paraId="3C86E1D5" w14:textId="77777777" w:rsidTr="00BB2AC6">
        <w:trPr>
          <w:trHeight w:val="229"/>
          <w:jc w:val="center"/>
        </w:trPr>
        <w:tc>
          <w:tcPr>
            <w:tcW w:w="5000" w:type="pct"/>
            <w:gridSpan w:val="4"/>
            <w:shd w:val="clear" w:color="auto" w:fill="FFFFFF"/>
            <w:tcMar>
              <w:top w:w="58" w:type="dxa"/>
              <w:left w:w="58" w:type="dxa"/>
              <w:bottom w:w="58" w:type="dxa"/>
              <w:right w:w="58" w:type="dxa"/>
            </w:tcMar>
          </w:tcPr>
          <w:p w14:paraId="144880EE" w14:textId="77777777" w:rsidR="0033508B" w:rsidRPr="0025129B" w:rsidRDefault="0033508B" w:rsidP="00BB2AC6">
            <w:pPr>
              <w:jc w:val="left"/>
              <w:rPr>
                <w:rFonts w:cstheme="minorHAnsi"/>
                <w:b/>
                <w:sz w:val="20"/>
                <w:szCs w:val="16"/>
              </w:rPr>
            </w:pPr>
            <w:r>
              <w:rPr>
                <w:rFonts w:cstheme="minorHAnsi"/>
                <w:b/>
                <w:sz w:val="20"/>
                <w:szCs w:val="18"/>
              </w:rPr>
              <w:t>Coordenadas UTM de r</w:t>
            </w:r>
            <w:r w:rsidRPr="0025129B">
              <w:rPr>
                <w:rFonts w:cstheme="minorHAnsi"/>
                <w:b/>
                <w:sz w:val="20"/>
                <w:szCs w:val="18"/>
              </w:rPr>
              <w:t xml:space="preserve">eferencia </w:t>
            </w:r>
          </w:p>
        </w:tc>
      </w:tr>
      <w:tr w:rsidR="0033508B" w:rsidRPr="0025129B" w14:paraId="6F194353" w14:textId="77777777" w:rsidTr="00BB2AC6">
        <w:trPr>
          <w:trHeight w:val="229"/>
          <w:jc w:val="center"/>
        </w:trPr>
        <w:tc>
          <w:tcPr>
            <w:tcW w:w="1447" w:type="pct"/>
            <w:shd w:val="clear" w:color="auto" w:fill="FFFFFF"/>
            <w:tcMar>
              <w:top w:w="58" w:type="dxa"/>
              <w:left w:w="58" w:type="dxa"/>
              <w:bottom w:w="58" w:type="dxa"/>
              <w:right w:w="58" w:type="dxa"/>
            </w:tcMar>
            <w:hideMark/>
          </w:tcPr>
          <w:p w14:paraId="1D928B23" w14:textId="77777777" w:rsidR="0033508B" w:rsidRPr="0025129B" w:rsidRDefault="0033508B" w:rsidP="00BB2AC6">
            <w:pPr>
              <w:rPr>
                <w:rFonts w:cstheme="minorHAnsi"/>
                <w:b/>
                <w:sz w:val="20"/>
                <w:szCs w:val="18"/>
              </w:rPr>
            </w:pPr>
            <w:r w:rsidRPr="0025129B">
              <w:rPr>
                <w:rFonts w:cstheme="minorHAnsi"/>
                <w:b/>
                <w:sz w:val="20"/>
                <w:szCs w:val="18"/>
              </w:rPr>
              <w:t>Datum:</w:t>
            </w:r>
            <w:r>
              <w:rPr>
                <w:rFonts w:cstheme="minorHAnsi"/>
                <w:b/>
                <w:sz w:val="20"/>
                <w:szCs w:val="18"/>
              </w:rPr>
              <w:t xml:space="preserve"> </w:t>
            </w:r>
            <w:r w:rsidRPr="00F36778">
              <w:rPr>
                <w:rFonts w:cstheme="minorHAnsi"/>
                <w:sz w:val="20"/>
                <w:szCs w:val="18"/>
              </w:rPr>
              <w:t>WGS 84</w:t>
            </w:r>
          </w:p>
        </w:tc>
        <w:tc>
          <w:tcPr>
            <w:tcW w:w="885" w:type="pct"/>
            <w:shd w:val="clear" w:color="auto" w:fill="FFFFFF"/>
          </w:tcPr>
          <w:p w14:paraId="19F080A1" w14:textId="52CEB724" w:rsidR="0033508B" w:rsidRPr="0025129B" w:rsidRDefault="0033508B" w:rsidP="00BB2AC6">
            <w:pPr>
              <w:rPr>
                <w:rFonts w:cstheme="minorHAnsi"/>
                <w:b/>
                <w:sz w:val="20"/>
                <w:szCs w:val="18"/>
              </w:rPr>
            </w:pPr>
            <w:r w:rsidRPr="0025129B">
              <w:rPr>
                <w:rFonts w:cstheme="minorHAnsi"/>
                <w:b/>
                <w:sz w:val="20"/>
                <w:szCs w:val="18"/>
              </w:rPr>
              <w:t>Huso:</w:t>
            </w:r>
            <w:r w:rsidR="00122712">
              <w:rPr>
                <w:rFonts w:cstheme="minorHAnsi"/>
                <w:b/>
                <w:sz w:val="20"/>
                <w:szCs w:val="18"/>
              </w:rPr>
              <w:t xml:space="preserve"> 19</w:t>
            </w:r>
            <w:r w:rsidR="00716DB7">
              <w:rPr>
                <w:rFonts w:cstheme="minorHAnsi"/>
                <w:b/>
                <w:sz w:val="20"/>
                <w:szCs w:val="18"/>
              </w:rPr>
              <w:t xml:space="preserve"> S</w:t>
            </w:r>
          </w:p>
        </w:tc>
        <w:tc>
          <w:tcPr>
            <w:tcW w:w="1255" w:type="pct"/>
            <w:shd w:val="clear" w:color="auto" w:fill="FFFFFF"/>
          </w:tcPr>
          <w:p w14:paraId="3A835BD5" w14:textId="77777777" w:rsidR="0033508B" w:rsidRPr="0025129B" w:rsidRDefault="0033508B" w:rsidP="00BB2AC6">
            <w:pPr>
              <w:rPr>
                <w:rFonts w:cstheme="minorHAnsi"/>
                <w:b/>
                <w:sz w:val="20"/>
                <w:szCs w:val="18"/>
              </w:rPr>
            </w:pPr>
            <w:r w:rsidRPr="0025129B">
              <w:rPr>
                <w:rFonts w:cstheme="minorHAnsi"/>
                <w:b/>
                <w:sz w:val="20"/>
                <w:szCs w:val="18"/>
              </w:rPr>
              <w:t>UTM N</w:t>
            </w:r>
            <w:r>
              <w:rPr>
                <w:rFonts w:cstheme="minorHAnsi"/>
                <w:b/>
                <w:sz w:val="20"/>
                <w:szCs w:val="18"/>
              </w:rPr>
              <w:t xml:space="preserve"> (m)</w:t>
            </w:r>
            <w:r w:rsidRPr="0025129B">
              <w:rPr>
                <w:rFonts w:cstheme="minorHAnsi"/>
                <w:b/>
                <w:sz w:val="20"/>
                <w:szCs w:val="18"/>
              </w:rPr>
              <w:t>:</w:t>
            </w:r>
            <w:r w:rsidR="00122712">
              <w:rPr>
                <w:rFonts w:cstheme="minorHAnsi"/>
                <w:b/>
                <w:sz w:val="20"/>
                <w:szCs w:val="18"/>
              </w:rPr>
              <w:t xml:space="preserve"> 7087146</w:t>
            </w:r>
          </w:p>
        </w:tc>
        <w:tc>
          <w:tcPr>
            <w:tcW w:w="1413" w:type="pct"/>
            <w:shd w:val="clear" w:color="auto" w:fill="FFFFFF"/>
          </w:tcPr>
          <w:p w14:paraId="5C66CED2" w14:textId="77777777" w:rsidR="0033508B" w:rsidRPr="0025129B" w:rsidRDefault="0033508B" w:rsidP="00BB2AC6">
            <w:pPr>
              <w:rPr>
                <w:rFonts w:cstheme="minorHAnsi"/>
                <w:b/>
                <w:sz w:val="20"/>
                <w:szCs w:val="16"/>
              </w:rPr>
            </w:pPr>
            <w:r w:rsidRPr="0025129B">
              <w:rPr>
                <w:rFonts w:cstheme="minorHAnsi"/>
                <w:b/>
                <w:sz w:val="20"/>
                <w:szCs w:val="16"/>
              </w:rPr>
              <w:t>UTM E</w:t>
            </w:r>
            <w:r>
              <w:rPr>
                <w:rFonts w:cstheme="minorHAnsi"/>
                <w:b/>
                <w:sz w:val="20"/>
                <w:szCs w:val="16"/>
              </w:rPr>
              <w:t xml:space="preserve"> (m)</w:t>
            </w:r>
            <w:r w:rsidRPr="0025129B">
              <w:rPr>
                <w:rFonts w:cstheme="minorHAnsi"/>
                <w:b/>
                <w:sz w:val="20"/>
                <w:szCs w:val="16"/>
              </w:rPr>
              <w:t>:</w:t>
            </w:r>
            <w:r w:rsidR="00122712">
              <w:rPr>
                <w:rFonts w:cstheme="minorHAnsi"/>
                <w:b/>
                <w:sz w:val="20"/>
                <w:szCs w:val="16"/>
              </w:rPr>
              <w:t xml:space="preserve"> 418659</w:t>
            </w:r>
          </w:p>
        </w:tc>
      </w:tr>
    </w:tbl>
    <w:p w14:paraId="16AC922C" w14:textId="77777777" w:rsidR="0033508B" w:rsidRDefault="0033508B" w:rsidP="0033508B">
      <w:bookmarkStart w:id="48" w:name="_Toc352162448"/>
      <w:bookmarkStart w:id="49" w:name="_Toc352162785"/>
      <w:bookmarkStart w:id="50" w:name="_Toc352840384"/>
      <w:bookmarkStart w:id="51" w:name="_Toc352841444"/>
    </w:p>
    <w:p w14:paraId="757065B7" w14:textId="77777777" w:rsidR="0033508B" w:rsidRDefault="0033508B" w:rsidP="0033508B"/>
    <w:p w14:paraId="73FB2579" w14:textId="77777777" w:rsidR="0033508B" w:rsidRDefault="0033508B" w:rsidP="0033508B"/>
    <w:p w14:paraId="04D986E0" w14:textId="77777777" w:rsidR="0033508B" w:rsidRDefault="0033508B" w:rsidP="0033508B"/>
    <w:p w14:paraId="2817F2DA" w14:textId="77777777" w:rsidR="0033508B" w:rsidRDefault="0033508B" w:rsidP="0033508B"/>
    <w:p w14:paraId="39CC66DE" w14:textId="77777777" w:rsidR="0033508B" w:rsidRDefault="0033508B" w:rsidP="0033508B"/>
    <w:p w14:paraId="71932C09" w14:textId="77777777" w:rsidR="0033508B" w:rsidRDefault="0033508B" w:rsidP="0033508B"/>
    <w:p w14:paraId="360D49DC" w14:textId="77777777" w:rsidR="0033508B" w:rsidRDefault="0033508B" w:rsidP="0033508B"/>
    <w:p w14:paraId="36D748AD" w14:textId="77777777" w:rsidR="0033508B" w:rsidRDefault="0033508B" w:rsidP="0033508B"/>
    <w:p w14:paraId="7C0BE0D2" w14:textId="77777777" w:rsidR="0033508B" w:rsidRDefault="0033508B" w:rsidP="0033508B"/>
    <w:p w14:paraId="6EBCDF88" w14:textId="77777777" w:rsidR="0033508B" w:rsidRDefault="0033508B" w:rsidP="0033508B"/>
    <w:p w14:paraId="5ED85F5D" w14:textId="77777777" w:rsidR="0033508B" w:rsidRDefault="0033508B" w:rsidP="0033508B"/>
    <w:p w14:paraId="2DCF4F79" w14:textId="77777777" w:rsidR="0033508B" w:rsidRDefault="0033508B" w:rsidP="0033508B"/>
    <w:p w14:paraId="1733B171" w14:textId="77777777" w:rsidR="0079404D" w:rsidRDefault="0079404D" w:rsidP="0033508B"/>
    <w:p w14:paraId="352AEB8E" w14:textId="77777777" w:rsidR="0079404D" w:rsidRDefault="0079404D" w:rsidP="0033508B"/>
    <w:p w14:paraId="0528A2E3" w14:textId="77777777" w:rsidR="0033508B" w:rsidRDefault="0033508B" w:rsidP="0033508B"/>
    <w:p w14:paraId="02FD8E59" w14:textId="77777777" w:rsidR="0033508B" w:rsidRPr="000B51F7" w:rsidRDefault="0033508B" w:rsidP="0033508B"/>
    <w:p w14:paraId="544AA26E" w14:textId="77777777" w:rsidR="0033508B" w:rsidRPr="0025129B" w:rsidRDefault="0033508B" w:rsidP="0033508B">
      <w:pPr>
        <w:pStyle w:val="Ttulo1"/>
      </w:pPr>
      <w:bookmarkStart w:id="52" w:name="_Toc441163764"/>
      <w:r w:rsidRPr="0025129B">
        <w:lastRenderedPageBreak/>
        <w:t xml:space="preserve">INSTRUMENTOS DE </w:t>
      </w:r>
      <w:r>
        <w:t xml:space="preserve">CARÁCTER AMBIENTAL QUE REGULAN </w:t>
      </w:r>
      <w:r w:rsidRPr="0025129B">
        <w:t>LA ACTIVIDAD FISCALIZADA.</w:t>
      </w:r>
      <w:bookmarkEnd w:id="48"/>
      <w:bookmarkEnd w:id="49"/>
      <w:bookmarkEnd w:id="50"/>
      <w:bookmarkEnd w:id="51"/>
      <w:bookmarkEnd w:id="52"/>
    </w:p>
    <w:p w14:paraId="4E463559" w14:textId="77777777" w:rsidR="0033508B" w:rsidRPr="0025129B" w:rsidRDefault="0033508B" w:rsidP="0033508B">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
        <w:gridCol w:w="1267"/>
        <w:gridCol w:w="1092"/>
        <w:gridCol w:w="978"/>
        <w:gridCol w:w="1397"/>
        <w:gridCol w:w="1815"/>
        <w:gridCol w:w="1536"/>
        <w:gridCol w:w="1233"/>
      </w:tblGrid>
      <w:tr w:rsidR="0033508B" w:rsidRPr="0025129B" w14:paraId="675B7E31" w14:textId="77777777" w:rsidTr="0077799D">
        <w:trPr>
          <w:trHeight w:val="498"/>
          <w:jc w:val="center"/>
        </w:trPr>
        <w:tc>
          <w:tcPr>
            <w:tcW w:w="5000" w:type="pct"/>
            <w:gridSpan w:val="8"/>
            <w:shd w:val="clear" w:color="000000" w:fill="D9D9D9"/>
            <w:noWrap/>
          </w:tcPr>
          <w:p w14:paraId="76796A93" w14:textId="77777777" w:rsidR="0033508B" w:rsidRPr="0025129B" w:rsidRDefault="0033508B" w:rsidP="00BB2AC6">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p w14:paraId="2AFA820A" w14:textId="77777777" w:rsidR="0033508B" w:rsidRPr="0025129B" w:rsidRDefault="0033508B" w:rsidP="00BB2AC6">
            <w:pPr>
              <w:spacing w:line="0" w:lineRule="atLeast"/>
              <w:jc w:val="left"/>
              <w:rPr>
                <w:rFonts w:eastAsia="Times New Roman" w:cs="Calibri"/>
                <w:b/>
                <w:bCs/>
                <w:color w:val="000000"/>
                <w:sz w:val="20"/>
                <w:szCs w:val="20"/>
                <w:lang w:eastAsia="es-CL"/>
              </w:rPr>
            </w:pPr>
          </w:p>
        </w:tc>
      </w:tr>
      <w:tr w:rsidR="0033508B" w:rsidRPr="0025129B" w14:paraId="0F0EC809" w14:textId="77777777" w:rsidTr="0077799D">
        <w:trPr>
          <w:trHeight w:val="498"/>
          <w:jc w:val="center"/>
        </w:trPr>
        <w:tc>
          <w:tcPr>
            <w:tcW w:w="323" w:type="pct"/>
            <w:shd w:val="clear" w:color="auto" w:fill="auto"/>
            <w:vAlign w:val="center"/>
            <w:hideMark/>
          </w:tcPr>
          <w:p w14:paraId="3C04FF5C" w14:textId="77777777" w:rsidR="0033508B" w:rsidRPr="0025129B" w:rsidRDefault="0033508B" w:rsidP="00BB2AC6">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14:paraId="26C532EE" w14:textId="77777777" w:rsidR="0033508B" w:rsidRPr="0025129B" w:rsidRDefault="0033508B" w:rsidP="00BB2AC6">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Pr="0025129B">
              <w:rPr>
                <w:rFonts w:eastAsia="Times New Roman" w:cs="Calibri"/>
                <w:b/>
                <w:bCs/>
                <w:sz w:val="20"/>
                <w:szCs w:val="20"/>
                <w:lang w:eastAsia="es-CL"/>
              </w:rPr>
              <w:t>nstrumento</w:t>
            </w:r>
          </w:p>
        </w:tc>
        <w:tc>
          <w:tcPr>
            <w:tcW w:w="548" w:type="pct"/>
            <w:shd w:val="clear" w:color="auto" w:fill="auto"/>
            <w:vAlign w:val="center"/>
            <w:hideMark/>
          </w:tcPr>
          <w:p w14:paraId="763FAB60" w14:textId="77777777" w:rsidR="0033508B" w:rsidRDefault="0033508B" w:rsidP="00BB2AC6">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039E76B1" w14:textId="77777777" w:rsidR="0033508B" w:rsidRPr="00603ED1" w:rsidRDefault="0033508B" w:rsidP="00BB2AC6">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14:paraId="713C1EAB" w14:textId="77777777" w:rsidR="0033508B" w:rsidRPr="0025129B" w:rsidRDefault="0033508B" w:rsidP="00BB2AC6">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14:paraId="2A717312" w14:textId="77777777" w:rsidR="0033508B" w:rsidRPr="0025129B" w:rsidRDefault="0033508B" w:rsidP="00BB2AC6">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14:paraId="5D583136" w14:textId="77777777" w:rsidR="0033508B" w:rsidRPr="0025129B" w:rsidRDefault="0033508B" w:rsidP="00BB2AC6">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Pr="0025129B">
              <w:rPr>
                <w:rFonts w:eastAsia="Times New Roman" w:cs="Calibri"/>
                <w:b/>
                <w:bCs/>
                <w:sz w:val="20"/>
                <w:szCs w:val="20"/>
                <w:lang w:eastAsia="es-CL"/>
              </w:rPr>
              <w:t xml:space="preserve">uente </w:t>
            </w:r>
            <w:r>
              <w:rPr>
                <w:rFonts w:eastAsia="Times New Roman" w:cs="Calibri"/>
                <w:b/>
                <w:bCs/>
                <w:sz w:val="20"/>
                <w:szCs w:val="20"/>
                <w:lang w:eastAsia="es-CL"/>
              </w:rPr>
              <w:t>regulada</w:t>
            </w:r>
          </w:p>
        </w:tc>
        <w:tc>
          <w:tcPr>
            <w:tcW w:w="771" w:type="pct"/>
            <w:shd w:val="clear" w:color="auto" w:fill="auto"/>
            <w:vAlign w:val="center"/>
            <w:hideMark/>
          </w:tcPr>
          <w:p w14:paraId="1B64BCE3" w14:textId="77777777" w:rsidR="0033508B" w:rsidRPr="0025129B" w:rsidRDefault="0033508B" w:rsidP="0077799D">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619" w:type="pct"/>
            <w:vAlign w:val="center"/>
          </w:tcPr>
          <w:p w14:paraId="02AF02E5" w14:textId="77777777" w:rsidR="0033508B" w:rsidRPr="0025129B" w:rsidRDefault="0033508B" w:rsidP="00BB2AC6">
            <w:pPr>
              <w:spacing w:line="0" w:lineRule="atLeast"/>
              <w:jc w:val="center"/>
              <w:rPr>
                <w:rFonts w:eastAsia="Times New Roman" w:cs="Calibri"/>
                <w:b/>
                <w:bCs/>
                <w:sz w:val="20"/>
                <w:szCs w:val="20"/>
                <w:lang w:eastAsia="es-CL"/>
              </w:rPr>
            </w:pPr>
            <w:r>
              <w:rPr>
                <w:rFonts w:eastAsia="Times New Roman" w:cs="Calibri"/>
                <w:b/>
                <w:bCs/>
                <w:sz w:val="20"/>
                <w:szCs w:val="20"/>
                <w:lang w:eastAsia="es-CL"/>
              </w:rPr>
              <w:t xml:space="preserve">Instrumento fiscalizado </w:t>
            </w:r>
          </w:p>
        </w:tc>
      </w:tr>
      <w:tr w:rsidR="0033508B" w:rsidRPr="0025129B" w14:paraId="776FB802" w14:textId="77777777" w:rsidTr="0077799D">
        <w:trPr>
          <w:trHeight w:val="498"/>
          <w:jc w:val="center"/>
        </w:trPr>
        <w:tc>
          <w:tcPr>
            <w:tcW w:w="323" w:type="pct"/>
            <w:shd w:val="clear" w:color="auto" w:fill="auto"/>
            <w:noWrap/>
            <w:vAlign w:val="center"/>
            <w:hideMark/>
          </w:tcPr>
          <w:p w14:paraId="451CC7A1" w14:textId="77777777" w:rsidR="0033508B" w:rsidRPr="007C60EE" w:rsidRDefault="00F26F0D" w:rsidP="00BB2AC6">
            <w:pPr>
              <w:spacing w:line="0" w:lineRule="atLeast"/>
              <w:jc w:val="center"/>
              <w:rPr>
                <w:color w:val="000000"/>
                <w:sz w:val="20"/>
              </w:rPr>
            </w:pPr>
            <w:r>
              <w:rPr>
                <w:color w:val="000000"/>
                <w:sz w:val="20"/>
              </w:rPr>
              <w:t>1</w:t>
            </w:r>
          </w:p>
        </w:tc>
        <w:tc>
          <w:tcPr>
            <w:tcW w:w="636" w:type="pct"/>
            <w:shd w:val="clear" w:color="auto" w:fill="auto"/>
            <w:noWrap/>
            <w:vAlign w:val="center"/>
          </w:tcPr>
          <w:p w14:paraId="7C234B78" w14:textId="77777777" w:rsidR="0033508B" w:rsidRPr="007C60EE" w:rsidRDefault="00F26F0D" w:rsidP="00BB2AC6">
            <w:pPr>
              <w:spacing w:line="0" w:lineRule="atLeast"/>
              <w:jc w:val="center"/>
              <w:rPr>
                <w:color w:val="000000"/>
                <w:sz w:val="20"/>
              </w:rPr>
            </w:pPr>
            <w:r>
              <w:rPr>
                <w:color w:val="000000"/>
                <w:sz w:val="20"/>
              </w:rPr>
              <w:t>RCA</w:t>
            </w:r>
          </w:p>
        </w:tc>
        <w:tc>
          <w:tcPr>
            <w:tcW w:w="548" w:type="pct"/>
            <w:shd w:val="clear" w:color="auto" w:fill="auto"/>
            <w:noWrap/>
            <w:vAlign w:val="center"/>
          </w:tcPr>
          <w:p w14:paraId="71132E94" w14:textId="77777777" w:rsidR="0033508B" w:rsidRPr="007C60EE" w:rsidRDefault="00F26F0D" w:rsidP="00BB2AC6">
            <w:pPr>
              <w:spacing w:line="0" w:lineRule="atLeast"/>
              <w:jc w:val="center"/>
              <w:rPr>
                <w:color w:val="000000"/>
                <w:sz w:val="20"/>
              </w:rPr>
            </w:pPr>
            <w:r>
              <w:rPr>
                <w:color w:val="000000"/>
                <w:sz w:val="20"/>
              </w:rPr>
              <w:t>84</w:t>
            </w:r>
          </w:p>
        </w:tc>
        <w:tc>
          <w:tcPr>
            <w:tcW w:w="491" w:type="pct"/>
            <w:vAlign w:val="center"/>
          </w:tcPr>
          <w:p w14:paraId="07EEEADD" w14:textId="77777777" w:rsidR="0033508B" w:rsidRPr="007C60EE" w:rsidRDefault="00F26F0D" w:rsidP="00BB2AC6">
            <w:pPr>
              <w:spacing w:line="0" w:lineRule="atLeast"/>
              <w:jc w:val="center"/>
              <w:rPr>
                <w:color w:val="000000"/>
                <w:sz w:val="20"/>
              </w:rPr>
            </w:pPr>
            <w:r>
              <w:rPr>
                <w:color w:val="000000"/>
                <w:sz w:val="20"/>
              </w:rPr>
              <w:t>2002</w:t>
            </w:r>
          </w:p>
        </w:tc>
        <w:tc>
          <w:tcPr>
            <w:tcW w:w="701" w:type="pct"/>
            <w:shd w:val="clear" w:color="auto" w:fill="auto"/>
            <w:noWrap/>
            <w:vAlign w:val="center"/>
          </w:tcPr>
          <w:p w14:paraId="73B4E6F1" w14:textId="77777777" w:rsidR="0033508B" w:rsidRPr="007C60EE" w:rsidRDefault="00F26F0D" w:rsidP="00BB2AC6">
            <w:pPr>
              <w:spacing w:line="0" w:lineRule="atLeast"/>
              <w:jc w:val="center"/>
              <w:rPr>
                <w:color w:val="000000"/>
                <w:sz w:val="20"/>
              </w:rPr>
            </w:pPr>
            <w:r>
              <w:rPr>
                <w:color w:val="000000"/>
                <w:sz w:val="20"/>
              </w:rPr>
              <w:t>COREMA ATACAMA</w:t>
            </w:r>
          </w:p>
        </w:tc>
        <w:tc>
          <w:tcPr>
            <w:tcW w:w="911" w:type="pct"/>
            <w:shd w:val="clear" w:color="auto" w:fill="auto"/>
            <w:noWrap/>
            <w:vAlign w:val="center"/>
          </w:tcPr>
          <w:p w14:paraId="7E0C9067" w14:textId="77777777" w:rsidR="0033508B" w:rsidRPr="007C60EE" w:rsidRDefault="00F26F0D" w:rsidP="00BB2AC6">
            <w:pPr>
              <w:spacing w:line="0" w:lineRule="atLeast"/>
              <w:rPr>
                <w:color w:val="000000"/>
                <w:sz w:val="20"/>
              </w:rPr>
            </w:pPr>
            <w:r>
              <w:rPr>
                <w:color w:val="000000"/>
                <w:sz w:val="20"/>
              </w:rPr>
              <w:t>Transporte Bimodal de Ácido Sulfúrico</w:t>
            </w:r>
          </w:p>
        </w:tc>
        <w:tc>
          <w:tcPr>
            <w:tcW w:w="771" w:type="pct"/>
            <w:shd w:val="clear" w:color="auto" w:fill="auto"/>
            <w:noWrap/>
            <w:vAlign w:val="center"/>
          </w:tcPr>
          <w:p w14:paraId="430CAC24" w14:textId="77777777" w:rsidR="0033508B" w:rsidRPr="0025129B" w:rsidRDefault="0077799D" w:rsidP="00BB2AC6">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Sin pertinencias</w:t>
            </w:r>
          </w:p>
        </w:tc>
        <w:tc>
          <w:tcPr>
            <w:tcW w:w="619" w:type="pct"/>
            <w:vAlign w:val="center"/>
          </w:tcPr>
          <w:p w14:paraId="5834AA22" w14:textId="77777777" w:rsidR="0033508B" w:rsidRPr="0025129B" w:rsidRDefault="00F26F0D" w:rsidP="0077799D">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r w:rsidR="00F26F0D" w:rsidRPr="0025129B" w14:paraId="0E5AD1C6" w14:textId="77777777" w:rsidTr="0077799D">
        <w:trPr>
          <w:trHeight w:val="498"/>
          <w:jc w:val="center"/>
        </w:trPr>
        <w:tc>
          <w:tcPr>
            <w:tcW w:w="323" w:type="pct"/>
            <w:shd w:val="clear" w:color="auto" w:fill="auto"/>
            <w:noWrap/>
            <w:vAlign w:val="center"/>
          </w:tcPr>
          <w:p w14:paraId="13F326E1" w14:textId="77777777" w:rsidR="00F26F0D" w:rsidRDefault="00F26F0D" w:rsidP="00BB2AC6">
            <w:pPr>
              <w:spacing w:line="0" w:lineRule="atLeast"/>
              <w:jc w:val="center"/>
              <w:rPr>
                <w:color w:val="000000"/>
                <w:sz w:val="20"/>
              </w:rPr>
            </w:pPr>
            <w:r>
              <w:rPr>
                <w:color w:val="000000"/>
                <w:sz w:val="20"/>
              </w:rPr>
              <w:t>2</w:t>
            </w:r>
          </w:p>
        </w:tc>
        <w:tc>
          <w:tcPr>
            <w:tcW w:w="636" w:type="pct"/>
            <w:shd w:val="clear" w:color="auto" w:fill="auto"/>
            <w:noWrap/>
            <w:vAlign w:val="center"/>
          </w:tcPr>
          <w:p w14:paraId="72274CD8" w14:textId="77777777" w:rsidR="00F26F0D" w:rsidRDefault="00F26F0D" w:rsidP="00BB2AC6">
            <w:pPr>
              <w:spacing w:line="0" w:lineRule="atLeast"/>
              <w:jc w:val="center"/>
              <w:rPr>
                <w:color w:val="000000"/>
                <w:sz w:val="20"/>
              </w:rPr>
            </w:pPr>
            <w:r>
              <w:rPr>
                <w:color w:val="000000"/>
                <w:sz w:val="20"/>
              </w:rPr>
              <w:t>RCA</w:t>
            </w:r>
          </w:p>
        </w:tc>
        <w:tc>
          <w:tcPr>
            <w:tcW w:w="548" w:type="pct"/>
            <w:shd w:val="clear" w:color="auto" w:fill="auto"/>
            <w:noWrap/>
            <w:vAlign w:val="center"/>
          </w:tcPr>
          <w:p w14:paraId="68BBE2C4" w14:textId="77777777" w:rsidR="00F26F0D" w:rsidRDefault="00F26F0D" w:rsidP="00BB2AC6">
            <w:pPr>
              <w:spacing w:line="0" w:lineRule="atLeast"/>
              <w:jc w:val="center"/>
              <w:rPr>
                <w:color w:val="000000"/>
                <w:sz w:val="20"/>
              </w:rPr>
            </w:pPr>
            <w:r>
              <w:rPr>
                <w:color w:val="000000"/>
                <w:sz w:val="20"/>
              </w:rPr>
              <w:t>1816</w:t>
            </w:r>
          </w:p>
        </w:tc>
        <w:tc>
          <w:tcPr>
            <w:tcW w:w="491" w:type="pct"/>
            <w:vAlign w:val="center"/>
          </w:tcPr>
          <w:p w14:paraId="0AF7736A" w14:textId="77777777" w:rsidR="00F26F0D" w:rsidRDefault="00F26F0D" w:rsidP="00BB2AC6">
            <w:pPr>
              <w:spacing w:line="0" w:lineRule="atLeast"/>
              <w:jc w:val="center"/>
              <w:rPr>
                <w:color w:val="000000"/>
                <w:sz w:val="20"/>
              </w:rPr>
            </w:pPr>
            <w:r>
              <w:rPr>
                <w:color w:val="000000"/>
                <w:sz w:val="20"/>
              </w:rPr>
              <w:t>2008</w:t>
            </w:r>
          </w:p>
        </w:tc>
        <w:tc>
          <w:tcPr>
            <w:tcW w:w="701" w:type="pct"/>
            <w:shd w:val="clear" w:color="auto" w:fill="auto"/>
            <w:noWrap/>
            <w:vAlign w:val="center"/>
          </w:tcPr>
          <w:p w14:paraId="521366CC" w14:textId="77777777" w:rsidR="00F26F0D" w:rsidRPr="007C60EE" w:rsidRDefault="00F26F0D" w:rsidP="00BB2AC6">
            <w:pPr>
              <w:spacing w:line="0" w:lineRule="atLeast"/>
              <w:jc w:val="center"/>
              <w:rPr>
                <w:color w:val="000000"/>
                <w:sz w:val="20"/>
              </w:rPr>
            </w:pPr>
            <w:r>
              <w:rPr>
                <w:color w:val="000000"/>
                <w:sz w:val="20"/>
              </w:rPr>
              <w:t>CONAMA</w:t>
            </w:r>
          </w:p>
        </w:tc>
        <w:tc>
          <w:tcPr>
            <w:tcW w:w="911" w:type="pct"/>
            <w:shd w:val="clear" w:color="auto" w:fill="auto"/>
            <w:noWrap/>
            <w:vAlign w:val="center"/>
          </w:tcPr>
          <w:p w14:paraId="4D5B9047" w14:textId="77777777" w:rsidR="00F26F0D" w:rsidRPr="007C60EE" w:rsidRDefault="00F26F0D" w:rsidP="00BB2AC6">
            <w:pPr>
              <w:spacing w:line="0" w:lineRule="atLeast"/>
              <w:rPr>
                <w:color w:val="000000"/>
                <w:sz w:val="20"/>
              </w:rPr>
            </w:pPr>
            <w:r>
              <w:rPr>
                <w:color w:val="000000"/>
                <w:sz w:val="20"/>
              </w:rPr>
              <w:t>Transporte Bimodal de Ácido Sulfúrico</w:t>
            </w:r>
          </w:p>
        </w:tc>
        <w:tc>
          <w:tcPr>
            <w:tcW w:w="771" w:type="pct"/>
            <w:shd w:val="clear" w:color="auto" w:fill="auto"/>
            <w:noWrap/>
            <w:vAlign w:val="center"/>
          </w:tcPr>
          <w:p w14:paraId="4CBACA69" w14:textId="77777777" w:rsidR="00F26F0D" w:rsidRPr="0025129B" w:rsidRDefault="0077799D" w:rsidP="00BB2AC6">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Sin pertinencias</w:t>
            </w:r>
          </w:p>
        </w:tc>
        <w:tc>
          <w:tcPr>
            <w:tcW w:w="619" w:type="pct"/>
            <w:vAlign w:val="center"/>
          </w:tcPr>
          <w:p w14:paraId="34F3F716" w14:textId="77777777" w:rsidR="00F26F0D" w:rsidRDefault="00F26F0D" w:rsidP="0077799D">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14:paraId="4D2E570B" w14:textId="77777777" w:rsidR="0033508B" w:rsidRDefault="0033508B" w:rsidP="0033508B">
      <w:bookmarkStart w:id="53" w:name="_Toc352840390"/>
      <w:bookmarkStart w:id="54" w:name="_Toc352841450"/>
      <w:bookmarkStart w:id="55" w:name="_Toc353998117"/>
      <w:bookmarkStart w:id="56" w:name="_Toc353998190"/>
      <w:bookmarkStart w:id="57" w:name="_Toc382383541"/>
      <w:bookmarkStart w:id="58" w:name="_Toc382472363"/>
    </w:p>
    <w:p w14:paraId="05CE3118" w14:textId="77777777" w:rsidR="0033508B" w:rsidRDefault="0033508B" w:rsidP="0033508B"/>
    <w:p w14:paraId="523E0F01" w14:textId="77777777" w:rsidR="0033508B" w:rsidRDefault="0033508B" w:rsidP="0033508B"/>
    <w:p w14:paraId="31D2766D" w14:textId="77777777" w:rsidR="0033508B" w:rsidRDefault="0033508B" w:rsidP="0033508B"/>
    <w:p w14:paraId="7215FE00" w14:textId="77777777" w:rsidR="0033508B" w:rsidRDefault="0033508B" w:rsidP="0033508B"/>
    <w:p w14:paraId="50BE2E00" w14:textId="77777777" w:rsidR="0033508B" w:rsidRDefault="0033508B" w:rsidP="0033508B"/>
    <w:p w14:paraId="2AF79456" w14:textId="77777777" w:rsidR="0033508B" w:rsidRDefault="0033508B" w:rsidP="0033508B"/>
    <w:p w14:paraId="77027504" w14:textId="77777777" w:rsidR="0033508B" w:rsidRDefault="0033508B" w:rsidP="0033508B"/>
    <w:p w14:paraId="34500920" w14:textId="77777777" w:rsidR="0033508B" w:rsidRDefault="0033508B" w:rsidP="0033508B"/>
    <w:p w14:paraId="7D7ACF09" w14:textId="77777777" w:rsidR="0033508B" w:rsidRDefault="0033508B" w:rsidP="0033508B"/>
    <w:p w14:paraId="6B65983C" w14:textId="77777777" w:rsidR="0033508B" w:rsidRDefault="0033508B" w:rsidP="0033508B"/>
    <w:p w14:paraId="338E1B53" w14:textId="77777777" w:rsidR="0033508B" w:rsidRDefault="0033508B" w:rsidP="0033508B"/>
    <w:p w14:paraId="6DBB1DC9" w14:textId="77777777" w:rsidR="0033508B" w:rsidRDefault="0033508B" w:rsidP="0033508B"/>
    <w:p w14:paraId="3E7291AB" w14:textId="77777777" w:rsidR="0033508B" w:rsidRDefault="0033508B" w:rsidP="0033508B"/>
    <w:p w14:paraId="4C4B2B75" w14:textId="77777777" w:rsidR="0033508B" w:rsidRDefault="0033508B" w:rsidP="0033508B"/>
    <w:p w14:paraId="7ACEF547" w14:textId="77777777" w:rsidR="0033508B" w:rsidRDefault="0033508B" w:rsidP="0033508B"/>
    <w:p w14:paraId="70A49376" w14:textId="77777777" w:rsidR="0033508B" w:rsidRDefault="0033508B" w:rsidP="0033508B"/>
    <w:p w14:paraId="74B9FAA5" w14:textId="77777777" w:rsidR="0033508B" w:rsidRDefault="0033508B" w:rsidP="0033508B"/>
    <w:p w14:paraId="1DD1719F" w14:textId="77777777" w:rsidR="0033508B" w:rsidRDefault="0033508B" w:rsidP="0033508B"/>
    <w:p w14:paraId="0700A6F9" w14:textId="77777777" w:rsidR="0033508B" w:rsidRDefault="0033508B" w:rsidP="0033508B"/>
    <w:p w14:paraId="3F125980" w14:textId="77777777" w:rsidR="0033508B" w:rsidRDefault="0033508B" w:rsidP="0033508B"/>
    <w:p w14:paraId="3E00626F" w14:textId="77777777" w:rsidR="0033508B" w:rsidRDefault="0033508B" w:rsidP="0033508B"/>
    <w:p w14:paraId="2FCD1B7C" w14:textId="77777777" w:rsidR="0033508B" w:rsidRDefault="0033508B" w:rsidP="0033508B"/>
    <w:p w14:paraId="6AA431BF" w14:textId="77777777" w:rsidR="0033508B" w:rsidRDefault="0033508B" w:rsidP="0033508B"/>
    <w:p w14:paraId="38155417" w14:textId="77777777" w:rsidR="0033508B" w:rsidRPr="000D607C" w:rsidRDefault="0033508B" w:rsidP="0033508B"/>
    <w:bookmarkEnd w:id="53"/>
    <w:bookmarkEnd w:id="54"/>
    <w:bookmarkEnd w:id="55"/>
    <w:bookmarkEnd w:id="56"/>
    <w:bookmarkEnd w:id="57"/>
    <w:bookmarkEnd w:id="58"/>
    <w:p w14:paraId="2547B8D2" w14:textId="77777777" w:rsidR="0033508B" w:rsidRPr="0025129B" w:rsidRDefault="0033508B" w:rsidP="0033508B">
      <w:pPr>
        <w:rPr>
          <w:rFonts w:cstheme="minorHAnsi"/>
          <w:sz w:val="16"/>
          <w:szCs w:val="16"/>
        </w:rPr>
      </w:pPr>
    </w:p>
    <w:p w14:paraId="4B8A082F" w14:textId="77777777" w:rsidR="0033508B" w:rsidRPr="0025129B" w:rsidRDefault="0033508B" w:rsidP="0033508B">
      <w:pPr>
        <w:rPr>
          <w:rFonts w:cstheme="minorHAnsi"/>
          <w:sz w:val="16"/>
          <w:szCs w:val="16"/>
        </w:rPr>
      </w:pPr>
    </w:p>
    <w:p w14:paraId="0968E040" w14:textId="77777777" w:rsidR="0033508B" w:rsidRPr="0025129B" w:rsidRDefault="0033508B" w:rsidP="0033508B">
      <w:pPr>
        <w:jc w:val="left"/>
        <w:rPr>
          <w:rFonts w:cstheme="minorHAnsi"/>
          <w:b/>
          <w:sz w:val="14"/>
          <w:szCs w:val="24"/>
        </w:rPr>
      </w:pPr>
      <w:r w:rsidRPr="0025129B">
        <w:rPr>
          <w:rFonts w:cstheme="minorHAnsi"/>
          <w:b/>
          <w:sz w:val="14"/>
          <w:szCs w:val="24"/>
        </w:rPr>
        <w:br w:type="page"/>
      </w:r>
    </w:p>
    <w:p w14:paraId="176F9D51" w14:textId="77777777" w:rsidR="0033508B" w:rsidRPr="0025129B" w:rsidRDefault="0033508B" w:rsidP="0033508B">
      <w:pPr>
        <w:pStyle w:val="Ttulo3"/>
        <w:numPr>
          <w:ilvl w:val="0"/>
          <w:numId w:val="0"/>
        </w:numPr>
        <w:ind w:left="720" w:hanging="720"/>
        <w:sectPr w:rsidR="0033508B" w:rsidRPr="0025129B" w:rsidSect="00E349AF">
          <w:pgSz w:w="12240" w:h="15840"/>
          <w:pgMar w:top="1134" w:right="1134" w:bottom="1134" w:left="1134" w:header="709" w:footer="709" w:gutter="0"/>
          <w:cols w:space="708"/>
          <w:docGrid w:linePitch="360"/>
        </w:sectPr>
      </w:pPr>
      <w:bookmarkStart w:id="59" w:name="_Toc352840391"/>
      <w:bookmarkStart w:id="60" w:name="_Toc352841451"/>
    </w:p>
    <w:p w14:paraId="2FF2EA65" w14:textId="77777777" w:rsidR="0033508B" w:rsidRPr="0025129B" w:rsidRDefault="0033508B" w:rsidP="0033508B">
      <w:pPr>
        <w:pStyle w:val="Ttulo1"/>
      </w:pPr>
      <w:bookmarkStart w:id="61" w:name="_Toc441163765"/>
      <w:bookmarkEnd w:id="59"/>
      <w:bookmarkEnd w:id="60"/>
      <w:r>
        <w:lastRenderedPageBreak/>
        <w:t>Hallazgos</w:t>
      </w:r>
      <w:bookmarkEnd w:id="61"/>
      <w:r>
        <w:t xml:space="preserve"> </w:t>
      </w:r>
    </w:p>
    <w:p w14:paraId="1516E07D" w14:textId="77777777" w:rsidR="0033508B" w:rsidRPr="0025129B" w:rsidRDefault="0033508B" w:rsidP="0033508B">
      <w:pPr>
        <w:pStyle w:val="Prrafodelista"/>
        <w:ind w:left="0"/>
        <w:rPr>
          <w:rFonts w:cstheme="minorHAnsi"/>
          <w:b/>
          <w:sz w:val="14"/>
          <w:szCs w:val="24"/>
        </w:rPr>
      </w:pPr>
    </w:p>
    <w:p w14:paraId="29AECCF0" w14:textId="77777777" w:rsidR="0033508B" w:rsidRPr="0025129B" w:rsidRDefault="0033508B" w:rsidP="0033508B">
      <w:pPr>
        <w:rPr>
          <w:rFonts w:cstheme="minorHAnsi"/>
          <w:sz w:val="20"/>
          <w:szCs w:val="20"/>
        </w:rPr>
      </w:pPr>
      <w:r>
        <w:rPr>
          <w:rFonts w:cstheme="minorHAnsi"/>
          <w:sz w:val="20"/>
          <w:szCs w:val="20"/>
        </w:rPr>
        <w:t>De los resultados de las actividades de fiscalización, asociadas a los Instrumentos de Carácter Ambiental indicados en el punto 3, se puede indicar que el/los principal(es) hallazgo(s) detectado(s) se presenta(n) a continuación. Respecto de los hechos que constituyen las conformidades, estos se encuentran descritos en el acta de inspección ambiental</w:t>
      </w:r>
      <w:r w:rsidRPr="0025129B">
        <w:rPr>
          <w:rFonts w:cstheme="minorHAnsi"/>
          <w:sz w:val="20"/>
          <w:szCs w:val="20"/>
        </w:rPr>
        <w:t>:</w:t>
      </w:r>
    </w:p>
    <w:p w14:paraId="31F8EF80" w14:textId="77777777" w:rsidR="0033508B" w:rsidRPr="0025129B" w:rsidRDefault="0033508B" w:rsidP="0033508B">
      <w:pPr>
        <w:rPr>
          <w:rFonts w:cstheme="minorHAnsi"/>
        </w:rPr>
      </w:pPr>
    </w:p>
    <w:tbl>
      <w:tblPr>
        <w:tblStyle w:val="Tablaconcuadrcula"/>
        <w:tblW w:w="5000" w:type="pct"/>
        <w:jc w:val="center"/>
        <w:tblLook w:val="04A0" w:firstRow="1" w:lastRow="0" w:firstColumn="1" w:lastColumn="0" w:noHBand="0" w:noVBand="1"/>
      </w:tblPr>
      <w:tblGrid>
        <w:gridCol w:w="1147"/>
        <w:gridCol w:w="3296"/>
        <w:gridCol w:w="4315"/>
        <w:gridCol w:w="4804"/>
      </w:tblGrid>
      <w:tr w:rsidR="0033508B" w:rsidRPr="0025129B" w14:paraId="25D12866" w14:textId="77777777" w:rsidTr="00785499">
        <w:trPr>
          <w:trHeight w:val="395"/>
          <w:tblHeader/>
          <w:jc w:val="center"/>
        </w:trPr>
        <w:tc>
          <w:tcPr>
            <w:tcW w:w="423" w:type="pct"/>
            <w:shd w:val="clear" w:color="auto" w:fill="D9D9D9" w:themeFill="background1" w:themeFillShade="D9"/>
            <w:vAlign w:val="center"/>
          </w:tcPr>
          <w:p w14:paraId="3608D2F3" w14:textId="77777777" w:rsidR="0033508B" w:rsidRPr="0025129B" w:rsidRDefault="0033508B" w:rsidP="00BB2AC6">
            <w:pPr>
              <w:jc w:val="center"/>
              <w:rPr>
                <w:rFonts w:cstheme="minorHAnsi"/>
                <w:b/>
              </w:rPr>
            </w:pPr>
            <w:r>
              <w:rPr>
                <w:rFonts w:cstheme="minorHAnsi"/>
                <w:b/>
              </w:rPr>
              <w:t>N° Hecho c</w:t>
            </w:r>
            <w:r w:rsidRPr="0025129B">
              <w:rPr>
                <w:rFonts w:cstheme="minorHAnsi"/>
                <w:b/>
              </w:rPr>
              <w:t>onstatado</w:t>
            </w:r>
          </w:p>
        </w:tc>
        <w:tc>
          <w:tcPr>
            <w:tcW w:w="1215" w:type="pct"/>
            <w:shd w:val="clear" w:color="auto" w:fill="D9D9D9" w:themeFill="background1" w:themeFillShade="D9"/>
            <w:vAlign w:val="center"/>
          </w:tcPr>
          <w:p w14:paraId="0B9178C4" w14:textId="77777777" w:rsidR="0033508B" w:rsidRPr="0025129B" w:rsidRDefault="0033508B" w:rsidP="00BB2AC6">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591" w:type="pct"/>
            <w:shd w:val="clear" w:color="auto" w:fill="D9D9D9" w:themeFill="background1" w:themeFillShade="D9"/>
            <w:vAlign w:val="center"/>
          </w:tcPr>
          <w:p w14:paraId="66D2AB6D" w14:textId="77777777" w:rsidR="0033508B" w:rsidRPr="0025129B" w:rsidRDefault="0033508B" w:rsidP="00BB2AC6">
            <w:pPr>
              <w:jc w:val="center"/>
              <w:rPr>
                <w:rFonts w:cstheme="minorHAnsi"/>
                <w:b/>
              </w:rPr>
            </w:pPr>
            <w:r>
              <w:rPr>
                <w:rFonts w:cstheme="minorHAnsi"/>
                <w:b/>
              </w:rPr>
              <w:t>Exigencia a</w:t>
            </w:r>
            <w:r w:rsidRPr="0025129B">
              <w:rPr>
                <w:rFonts w:cstheme="minorHAnsi"/>
                <w:b/>
              </w:rPr>
              <w:t>sociada</w:t>
            </w:r>
          </w:p>
        </w:tc>
        <w:tc>
          <w:tcPr>
            <w:tcW w:w="1771" w:type="pct"/>
            <w:shd w:val="clear" w:color="auto" w:fill="D9D9D9" w:themeFill="background1" w:themeFillShade="D9"/>
            <w:vAlign w:val="center"/>
          </w:tcPr>
          <w:p w14:paraId="3B076597" w14:textId="77777777" w:rsidR="0033508B" w:rsidRPr="0025129B" w:rsidRDefault="0033508B" w:rsidP="00BB2AC6">
            <w:pPr>
              <w:jc w:val="center"/>
              <w:rPr>
                <w:rFonts w:cstheme="minorHAnsi"/>
                <w:b/>
              </w:rPr>
            </w:pPr>
            <w:r>
              <w:rPr>
                <w:rFonts w:cstheme="minorHAnsi"/>
                <w:b/>
                <w:szCs w:val="22"/>
              </w:rPr>
              <w:t>Hallazgo</w:t>
            </w:r>
          </w:p>
        </w:tc>
      </w:tr>
      <w:tr w:rsidR="0033508B" w:rsidRPr="0025129B" w14:paraId="6F80A0E8" w14:textId="77777777" w:rsidTr="00785499">
        <w:trPr>
          <w:jc w:val="center"/>
        </w:trPr>
        <w:tc>
          <w:tcPr>
            <w:tcW w:w="423" w:type="pct"/>
            <w:vAlign w:val="center"/>
          </w:tcPr>
          <w:p w14:paraId="6407A306" w14:textId="35618B30" w:rsidR="0033508B" w:rsidRPr="009F2BD4" w:rsidRDefault="00785499" w:rsidP="00BB2AC6">
            <w:pPr>
              <w:widowControl w:val="0"/>
              <w:overflowPunct w:val="0"/>
              <w:autoSpaceDE w:val="0"/>
              <w:autoSpaceDN w:val="0"/>
              <w:adjustRightInd w:val="0"/>
              <w:spacing w:after="120" w:line="285" w:lineRule="auto"/>
              <w:jc w:val="center"/>
              <w:rPr>
                <w:rFonts w:cstheme="minorHAnsi"/>
                <w:iCs/>
                <w:sz w:val="16"/>
                <w:szCs w:val="16"/>
              </w:rPr>
            </w:pPr>
            <w:r>
              <w:rPr>
                <w:rFonts w:cstheme="minorHAnsi"/>
                <w:iCs/>
                <w:sz w:val="16"/>
                <w:szCs w:val="16"/>
              </w:rPr>
              <w:t>1</w:t>
            </w:r>
          </w:p>
        </w:tc>
        <w:tc>
          <w:tcPr>
            <w:tcW w:w="1215" w:type="pct"/>
            <w:vAlign w:val="center"/>
          </w:tcPr>
          <w:p w14:paraId="14061272" w14:textId="2B4E5C47" w:rsidR="0033508B" w:rsidRPr="009F2BD4" w:rsidRDefault="00785499" w:rsidP="00BB2AC6">
            <w:pPr>
              <w:widowControl w:val="0"/>
              <w:overflowPunct w:val="0"/>
              <w:autoSpaceDE w:val="0"/>
              <w:autoSpaceDN w:val="0"/>
              <w:adjustRightInd w:val="0"/>
              <w:spacing w:after="120" w:line="285" w:lineRule="auto"/>
              <w:jc w:val="center"/>
              <w:rPr>
                <w:rFonts w:cstheme="minorHAnsi"/>
                <w:iCs/>
                <w:sz w:val="16"/>
                <w:szCs w:val="16"/>
              </w:rPr>
            </w:pPr>
            <w:r>
              <w:rPr>
                <w:rFonts w:cstheme="minorHAnsi"/>
                <w:iCs/>
                <w:sz w:val="16"/>
                <w:szCs w:val="16"/>
              </w:rPr>
              <w:t>Manejo de Sustancias Peligrosas</w:t>
            </w:r>
          </w:p>
        </w:tc>
        <w:tc>
          <w:tcPr>
            <w:tcW w:w="1591" w:type="pct"/>
            <w:vAlign w:val="center"/>
          </w:tcPr>
          <w:p w14:paraId="709BDBF0" w14:textId="679CB605" w:rsidR="0033508B" w:rsidRDefault="003757C6" w:rsidP="003757C6">
            <w:pPr>
              <w:widowControl w:val="0"/>
              <w:overflowPunct w:val="0"/>
              <w:autoSpaceDE w:val="0"/>
              <w:autoSpaceDN w:val="0"/>
              <w:adjustRightInd w:val="0"/>
              <w:spacing w:after="120"/>
              <w:rPr>
                <w:rFonts w:cstheme="minorHAnsi"/>
                <w:i/>
                <w:sz w:val="16"/>
                <w:szCs w:val="16"/>
              </w:rPr>
            </w:pPr>
            <w:r w:rsidRPr="00BA5FE2">
              <w:rPr>
                <w:rFonts w:cstheme="minorHAnsi"/>
                <w:b/>
                <w:i/>
                <w:sz w:val="16"/>
                <w:szCs w:val="16"/>
              </w:rPr>
              <w:t>Considerando 5</w:t>
            </w:r>
            <w:r w:rsidR="006A42CC" w:rsidRPr="00BA5FE2">
              <w:rPr>
                <w:rFonts w:cstheme="minorHAnsi"/>
                <w:b/>
                <w:i/>
                <w:sz w:val="16"/>
                <w:szCs w:val="16"/>
              </w:rPr>
              <w:t xml:space="preserve"> RCA 84/2002</w:t>
            </w:r>
            <w:r w:rsidRPr="00BA5FE2">
              <w:rPr>
                <w:rFonts w:cstheme="minorHAnsi"/>
                <w:b/>
                <w:i/>
                <w:sz w:val="16"/>
                <w:szCs w:val="16"/>
              </w:rPr>
              <w:t xml:space="preserve">  </w:t>
            </w:r>
            <w:r w:rsidR="00BA5FE2" w:rsidRPr="00BA5FE2">
              <w:rPr>
                <w:rFonts w:cstheme="minorHAnsi"/>
                <w:b/>
                <w:i/>
                <w:sz w:val="16"/>
                <w:szCs w:val="16"/>
              </w:rPr>
              <w:t xml:space="preserve">en relación a </w:t>
            </w:r>
            <w:r w:rsidRPr="00BA5FE2">
              <w:rPr>
                <w:rFonts w:cstheme="minorHAnsi"/>
                <w:b/>
                <w:i/>
                <w:sz w:val="16"/>
                <w:szCs w:val="16"/>
              </w:rPr>
              <w:t>Los aspectos ambientales más relevantes son</w:t>
            </w:r>
            <w:r>
              <w:rPr>
                <w:rFonts w:cstheme="minorHAnsi"/>
                <w:i/>
                <w:sz w:val="16"/>
                <w:szCs w:val="16"/>
              </w:rPr>
              <w:t>:</w:t>
            </w:r>
          </w:p>
          <w:p w14:paraId="74016B17" w14:textId="30CD8C52" w:rsidR="003757C6" w:rsidRPr="006A42CC" w:rsidRDefault="003757C6" w:rsidP="006A42CC">
            <w:pPr>
              <w:pStyle w:val="Prrafodelista"/>
              <w:widowControl w:val="0"/>
              <w:numPr>
                <w:ilvl w:val="0"/>
                <w:numId w:val="6"/>
              </w:numPr>
              <w:overflowPunct w:val="0"/>
              <w:autoSpaceDE w:val="0"/>
              <w:autoSpaceDN w:val="0"/>
              <w:adjustRightInd w:val="0"/>
              <w:spacing w:after="120"/>
              <w:rPr>
                <w:rFonts w:cstheme="minorHAnsi"/>
                <w:i/>
                <w:sz w:val="16"/>
                <w:szCs w:val="16"/>
              </w:rPr>
            </w:pPr>
            <w:r w:rsidRPr="006A42CC">
              <w:rPr>
                <w:rFonts w:cstheme="minorHAnsi"/>
                <w:i/>
                <w:sz w:val="16"/>
                <w:szCs w:val="16"/>
              </w:rPr>
              <w:t>Plan de Contingencias: (…) Ocurrida una emergencia, el Jefe de división del proyecto en Diego de Almagro informará a las Gobernaciones Provinciales respectivas, a fin de que estas tomen contacto e informen a los Organismos con competencia ambiental tales como: (…)</w:t>
            </w:r>
          </w:p>
          <w:p w14:paraId="757646C4" w14:textId="77777777" w:rsidR="006A42CC" w:rsidRDefault="006A42CC" w:rsidP="003757C6">
            <w:pPr>
              <w:widowControl w:val="0"/>
              <w:overflowPunct w:val="0"/>
              <w:autoSpaceDE w:val="0"/>
              <w:autoSpaceDN w:val="0"/>
              <w:adjustRightInd w:val="0"/>
              <w:spacing w:after="120"/>
              <w:rPr>
                <w:rFonts w:cstheme="minorHAnsi"/>
                <w:i/>
                <w:sz w:val="16"/>
                <w:szCs w:val="16"/>
              </w:rPr>
            </w:pPr>
          </w:p>
          <w:p w14:paraId="2EA9287C" w14:textId="11E89242" w:rsidR="006A42CC" w:rsidRPr="00BA5FE2" w:rsidRDefault="006A42CC" w:rsidP="006A42CC">
            <w:pPr>
              <w:widowControl w:val="0"/>
              <w:overflowPunct w:val="0"/>
              <w:autoSpaceDE w:val="0"/>
              <w:autoSpaceDN w:val="0"/>
              <w:adjustRightInd w:val="0"/>
              <w:spacing w:after="120"/>
              <w:rPr>
                <w:rFonts w:cstheme="minorHAnsi"/>
                <w:b/>
                <w:i/>
                <w:sz w:val="16"/>
                <w:szCs w:val="16"/>
              </w:rPr>
            </w:pPr>
            <w:r w:rsidRPr="00BA5FE2">
              <w:rPr>
                <w:rFonts w:cstheme="minorHAnsi"/>
                <w:b/>
                <w:i/>
                <w:sz w:val="16"/>
                <w:szCs w:val="16"/>
              </w:rPr>
              <w:t xml:space="preserve">Considerando 3.6.6 </w:t>
            </w:r>
            <w:r w:rsidR="00BA5FE2" w:rsidRPr="00BA5FE2">
              <w:rPr>
                <w:rFonts w:cstheme="minorHAnsi"/>
                <w:b/>
                <w:i/>
                <w:sz w:val="16"/>
                <w:szCs w:val="16"/>
              </w:rPr>
              <w:t xml:space="preserve"> RCA 1816/2008 en relación al </w:t>
            </w:r>
            <w:r w:rsidRPr="00BA5FE2">
              <w:rPr>
                <w:rFonts w:cstheme="minorHAnsi"/>
                <w:b/>
                <w:i/>
                <w:sz w:val="16"/>
                <w:szCs w:val="16"/>
              </w:rPr>
              <w:t>Plan de Contingencias</w:t>
            </w:r>
            <w:r w:rsidR="00BA5FE2" w:rsidRPr="00BA5FE2">
              <w:rPr>
                <w:rFonts w:cstheme="minorHAnsi"/>
                <w:b/>
                <w:i/>
                <w:sz w:val="16"/>
                <w:szCs w:val="16"/>
              </w:rPr>
              <w:t xml:space="preserve"> </w:t>
            </w:r>
          </w:p>
          <w:p w14:paraId="030CE54D" w14:textId="77777777" w:rsidR="006A42CC" w:rsidRDefault="006A42CC" w:rsidP="006A42CC">
            <w:pPr>
              <w:pStyle w:val="Prrafodelista"/>
              <w:widowControl w:val="0"/>
              <w:numPr>
                <w:ilvl w:val="0"/>
                <w:numId w:val="3"/>
              </w:numPr>
              <w:overflowPunct w:val="0"/>
              <w:autoSpaceDE w:val="0"/>
              <w:autoSpaceDN w:val="0"/>
              <w:adjustRightInd w:val="0"/>
              <w:spacing w:after="120"/>
              <w:rPr>
                <w:rFonts w:cstheme="minorHAnsi"/>
                <w:i/>
                <w:sz w:val="16"/>
                <w:szCs w:val="16"/>
              </w:rPr>
            </w:pPr>
            <w:r>
              <w:rPr>
                <w:rFonts w:cstheme="minorHAnsi"/>
                <w:i/>
                <w:sz w:val="16"/>
                <w:szCs w:val="16"/>
              </w:rPr>
              <w:t xml:space="preserve">Se remitirá un informe sobre la contingencia, en un tiempo no superior a las 24 </w:t>
            </w:r>
            <w:proofErr w:type="spellStart"/>
            <w:r>
              <w:rPr>
                <w:rFonts w:cstheme="minorHAnsi"/>
                <w:i/>
                <w:sz w:val="16"/>
                <w:szCs w:val="16"/>
              </w:rPr>
              <w:t>hrs</w:t>
            </w:r>
            <w:proofErr w:type="spellEnd"/>
            <w:r>
              <w:rPr>
                <w:rFonts w:cstheme="minorHAnsi"/>
                <w:i/>
                <w:sz w:val="16"/>
                <w:szCs w:val="16"/>
              </w:rPr>
              <w:t>, a la Dirección Ejecutiva y a las Direcciones Regionales que correspondan. Dicho informe contendrá, a lo menos, la siguiente información: identificación del titular, proyecto calificado en el SEIA, lugar, fecha, hora, tipo de accidente, causa del accidente, tipo de sustancias o residuos, implicancias (…)</w:t>
            </w:r>
          </w:p>
          <w:p w14:paraId="15A25937" w14:textId="77777777" w:rsidR="00891528" w:rsidRPr="00891528" w:rsidRDefault="00891528" w:rsidP="00891528">
            <w:pPr>
              <w:widowControl w:val="0"/>
              <w:overflowPunct w:val="0"/>
              <w:autoSpaceDE w:val="0"/>
              <w:autoSpaceDN w:val="0"/>
              <w:adjustRightInd w:val="0"/>
              <w:spacing w:after="120"/>
              <w:rPr>
                <w:rFonts w:cstheme="minorHAnsi"/>
                <w:b/>
                <w:i/>
                <w:sz w:val="16"/>
                <w:szCs w:val="16"/>
              </w:rPr>
            </w:pPr>
            <w:r w:rsidRPr="00891528">
              <w:rPr>
                <w:rFonts w:cstheme="minorHAnsi"/>
                <w:b/>
                <w:i/>
                <w:sz w:val="16"/>
                <w:szCs w:val="16"/>
              </w:rPr>
              <w:t xml:space="preserve">Letra j) Artículo 35° de la Ley orgánica de la SMA. </w:t>
            </w:r>
          </w:p>
          <w:p w14:paraId="47FE5D28" w14:textId="10454A6E" w:rsidR="00891528" w:rsidRPr="00891528" w:rsidRDefault="00891528" w:rsidP="00891528">
            <w:pPr>
              <w:widowControl w:val="0"/>
              <w:overflowPunct w:val="0"/>
              <w:autoSpaceDE w:val="0"/>
              <w:autoSpaceDN w:val="0"/>
              <w:adjustRightInd w:val="0"/>
              <w:spacing w:after="120"/>
              <w:rPr>
                <w:rFonts w:cstheme="minorHAnsi"/>
                <w:i/>
                <w:sz w:val="16"/>
                <w:szCs w:val="16"/>
              </w:rPr>
            </w:pPr>
            <w:r w:rsidRPr="00891528">
              <w:rPr>
                <w:rFonts w:cstheme="minorHAnsi"/>
                <w:i/>
                <w:sz w:val="16"/>
                <w:szCs w:val="16"/>
              </w:rPr>
              <w:t>Corresponderá exclusivamente a la SMA el ejercicio de la potestad sancionadora respecto de las siguientes infracciones: (…) j) El incumplimiento de los requerimientos de información que la SMA dirija a los sujetos fiscalizados, de conformidad a esta ley.</w:t>
            </w:r>
          </w:p>
        </w:tc>
        <w:tc>
          <w:tcPr>
            <w:tcW w:w="1771" w:type="pct"/>
            <w:vAlign w:val="center"/>
          </w:tcPr>
          <w:p w14:paraId="78033AAE" w14:textId="3D9FEACE" w:rsidR="0033508B" w:rsidRDefault="003757C6" w:rsidP="00796406">
            <w:pPr>
              <w:widowControl w:val="0"/>
              <w:overflowPunct w:val="0"/>
              <w:autoSpaceDE w:val="0"/>
              <w:autoSpaceDN w:val="0"/>
              <w:adjustRightInd w:val="0"/>
              <w:spacing w:after="120"/>
              <w:rPr>
                <w:rFonts w:cstheme="minorHAnsi"/>
                <w:sz w:val="16"/>
                <w:szCs w:val="16"/>
              </w:rPr>
            </w:pPr>
            <w:r>
              <w:rPr>
                <w:rFonts w:cstheme="minorHAnsi"/>
                <w:sz w:val="16"/>
                <w:szCs w:val="16"/>
              </w:rPr>
              <w:t xml:space="preserve">Durante la inspección el encargado de la empresa, señaló que no hubo contingencia durante el evento </w:t>
            </w:r>
            <w:proofErr w:type="spellStart"/>
            <w:r>
              <w:rPr>
                <w:rFonts w:cstheme="minorHAnsi"/>
                <w:sz w:val="16"/>
                <w:szCs w:val="16"/>
              </w:rPr>
              <w:t>hidrometeorológico</w:t>
            </w:r>
            <w:proofErr w:type="spellEnd"/>
            <w:r>
              <w:rPr>
                <w:rFonts w:cstheme="minorHAnsi"/>
                <w:sz w:val="16"/>
                <w:szCs w:val="16"/>
              </w:rPr>
              <w:t xml:space="preserve"> que afectó a la zona, por lo tanto no informaron o comunicaron a las autoridades ambientales correspondiente (el aluvión afectó a la estación de transferencia El Salado llevándose toda la estructura y dejando 14 </w:t>
            </w:r>
            <w:r w:rsidR="006A42CC">
              <w:rPr>
                <w:rFonts w:cstheme="minorHAnsi"/>
                <w:sz w:val="16"/>
                <w:szCs w:val="16"/>
              </w:rPr>
              <w:t>vagones aislados con</w:t>
            </w:r>
            <w:r w:rsidR="00785499">
              <w:rPr>
                <w:rFonts w:cstheme="minorHAnsi"/>
                <w:sz w:val="16"/>
                <w:szCs w:val="16"/>
              </w:rPr>
              <w:t xml:space="preserve"> 564.000 ton de</w:t>
            </w:r>
            <w:r w:rsidR="006A42CC">
              <w:rPr>
                <w:rFonts w:cstheme="minorHAnsi"/>
                <w:sz w:val="16"/>
                <w:szCs w:val="16"/>
              </w:rPr>
              <w:t xml:space="preserve"> ácido sulf</w:t>
            </w:r>
            <w:r w:rsidR="005A07D7">
              <w:rPr>
                <w:rFonts w:cstheme="minorHAnsi"/>
                <w:sz w:val="16"/>
                <w:szCs w:val="16"/>
              </w:rPr>
              <w:t>úrico</w:t>
            </w:r>
            <w:r w:rsidR="00785499">
              <w:rPr>
                <w:rFonts w:cstheme="minorHAnsi"/>
                <w:sz w:val="16"/>
                <w:szCs w:val="16"/>
              </w:rPr>
              <w:t xml:space="preserve"> </w:t>
            </w:r>
            <w:r w:rsidR="005A07D7">
              <w:rPr>
                <w:rFonts w:cstheme="minorHAnsi"/>
                <w:sz w:val="16"/>
                <w:szCs w:val="16"/>
              </w:rPr>
              <w:t>;</w:t>
            </w:r>
            <w:r w:rsidR="006A42CC">
              <w:rPr>
                <w:rFonts w:cstheme="minorHAnsi"/>
                <w:sz w:val="16"/>
                <w:szCs w:val="16"/>
              </w:rPr>
              <w:t xml:space="preserve"> durante la inspección se constató </w:t>
            </w:r>
            <w:r w:rsidR="005A07D7">
              <w:rPr>
                <w:rFonts w:cstheme="minorHAnsi"/>
                <w:sz w:val="16"/>
                <w:szCs w:val="16"/>
              </w:rPr>
              <w:t xml:space="preserve">a ambos costados de los carros, que se emplazan en </w:t>
            </w:r>
            <w:r w:rsidR="00796406">
              <w:rPr>
                <w:rFonts w:cstheme="minorHAnsi"/>
                <w:sz w:val="16"/>
                <w:szCs w:val="16"/>
              </w:rPr>
              <w:t>un</w:t>
            </w:r>
            <w:r w:rsidR="005A07D7">
              <w:rPr>
                <w:rFonts w:cstheme="minorHAnsi"/>
                <w:sz w:val="16"/>
                <w:szCs w:val="16"/>
              </w:rPr>
              <w:t xml:space="preserve"> nivel superior, el arrastre del alud</w:t>
            </w:r>
            <w:r w:rsidR="00C157CA">
              <w:rPr>
                <w:rFonts w:cstheme="minorHAnsi"/>
                <w:sz w:val="16"/>
                <w:szCs w:val="16"/>
              </w:rPr>
              <w:t>, por lo que no fueron afectados</w:t>
            </w:r>
            <w:r w:rsidR="00796406">
              <w:rPr>
                <w:rFonts w:cstheme="minorHAnsi"/>
                <w:sz w:val="16"/>
                <w:szCs w:val="16"/>
              </w:rPr>
              <w:t>)</w:t>
            </w:r>
            <w:r w:rsidR="005A07D7">
              <w:rPr>
                <w:rFonts w:cstheme="minorHAnsi"/>
                <w:sz w:val="16"/>
                <w:szCs w:val="16"/>
              </w:rPr>
              <w:t>. Por último, fue la SMA quien solicitó información a las empresas a través de la Resolución Exenta N°253 de 2015</w:t>
            </w:r>
            <w:r w:rsidR="00785499">
              <w:rPr>
                <w:rFonts w:cstheme="minorHAnsi"/>
                <w:sz w:val="16"/>
                <w:szCs w:val="16"/>
              </w:rPr>
              <w:t xml:space="preserve"> (</w:t>
            </w:r>
            <w:r w:rsidR="00716DB7">
              <w:rPr>
                <w:rFonts w:cstheme="minorHAnsi"/>
                <w:sz w:val="16"/>
                <w:szCs w:val="16"/>
              </w:rPr>
              <w:t>A</w:t>
            </w:r>
            <w:r w:rsidR="00785499">
              <w:rPr>
                <w:rFonts w:cstheme="minorHAnsi"/>
                <w:sz w:val="16"/>
                <w:szCs w:val="16"/>
              </w:rPr>
              <w:t>nexo 2), además de la información solicitada durante la inspección (</w:t>
            </w:r>
            <w:r w:rsidR="00716DB7">
              <w:rPr>
                <w:rFonts w:cstheme="minorHAnsi"/>
                <w:sz w:val="16"/>
                <w:szCs w:val="16"/>
              </w:rPr>
              <w:t>A</w:t>
            </w:r>
            <w:r w:rsidR="00785499">
              <w:rPr>
                <w:rFonts w:cstheme="minorHAnsi"/>
                <w:sz w:val="16"/>
                <w:szCs w:val="16"/>
              </w:rPr>
              <w:t xml:space="preserve">nexo </w:t>
            </w:r>
            <w:r w:rsidR="00445201">
              <w:rPr>
                <w:rFonts w:cstheme="minorHAnsi"/>
                <w:sz w:val="16"/>
                <w:szCs w:val="16"/>
              </w:rPr>
              <w:t>N°</w:t>
            </w:r>
            <w:r w:rsidR="00886B91">
              <w:rPr>
                <w:rFonts w:cstheme="minorHAnsi"/>
                <w:sz w:val="16"/>
                <w:szCs w:val="16"/>
              </w:rPr>
              <w:t>4</w:t>
            </w:r>
            <w:r w:rsidR="00785499">
              <w:rPr>
                <w:rFonts w:cstheme="minorHAnsi"/>
                <w:sz w:val="16"/>
                <w:szCs w:val="16"/>
              </w:rPr>
              <w:t>)</w:t>
            </w:r>
            <w:r w:rsidR="006A42CC">
              <w:rPr>
                <w:rFonts w:cstheme="minorHAnsi"/>
                <w:sz w:val="16"/>
                <w:szCs w:val="16"/>
              </w:rPr>
              <w:t>)</w:t>
            </w:r>
            <w:r w:rsidR="00796406">
              <w:rPr>
                <w:rFonts w:cstheme="minorHAnsi"/>
                <w:sz w:val="16"/>
                <w:szCs w:val="16"/>
              </w:rPr>
              <w:t>.</w:t>
            </w:r>
          </w:p>
          <w:p w14:paraId="044894C9" w14:textId="60EAD2AA" w:rsidR="00796406" w:rsidRPr="009F2BD4" w:rsidRDefault="00891528" w:rsidP="00796406">
            <w:pPr>
              <w:widowControl w:val="0"/>
              <w:overflowPunct w:val="0"/>
              <w:autoSpaceDE w:val="0"/>
              <w:autoSpaceDN w:val="0"/>
              <w:adjustRightInd w:val="0"/>
              <w:spacing w:after="120"/>
              <w:rPr>
                <w:rFonts w:cstheme="minorHAnsi"/>
                <w:sz w:val="16"/>
                <w:szCs w:val="16"/>
              </w:rPr>
            </w:pPr>
            <w:r w:rsidRPr="00891528">
              <w:rPr>
                <w:rFonts w:cstheme="minorHAnsi"/>
                <w:sz w:val="16"/>
                <w:szCs w:val="16"/>
                <w:lang w:val="es-CL"/>
              </w:rPr>
              <w:t>Por lo anterior el Titular no entregó información relevante para las actividades de fiscalización de esta Superintendencia, dificultando el procedimiento de fiscalización durante una emergencia regional.</w:t>
            </w:r>
          </w:p>
        </w:tc>
      </w:tr>
      <w:tr w:rsidR="00D506A4" w:rsidRPr="0025129B" w14:paraId="6487753E" w14:textId="77777777" w:rsidTr="00785499">
        <w:trPr>
          <w:jc w:val="center"/>
        </w:trPr>
        <w:tc>
          <w:tcPr>
            <w:tcW w:w="423" w:type="pct"/>
            <w:vAlign w:val="center"/>
          </w:tcPr>
          <w:p w14:paraId="6A7E3C03" w14:textId="3BA9B8C5" w:rsidR="00D506A4" w:rsidRDefault="00D506A4" w:rsidP="00BB2AC6">
            <w:pPr>
              <w:widowControl w:val="0"/>
              <w:overflowPunct w:val="0"/>
              <w:autoSpaceDE w:val="0"/>
              <w:autoSpaceDN w:val="0"/>
              <w:adjustRightInd w:val="0"/>
              <w:spacing w:after="120" w:line="285" w:lineRule="auto"/>
              <w:jc w:val="center"/>
              <w:rPr>
                <w:rFonts w:cstheme="minorHAnsi"/>
                <w:iCs/>
                <w:sz w:val="16"/>
                <w:szCs w:val="16"/>
              </w:rPr>
            </w:pPr>
            <w:r>
              <w:rPr>
                <w:rFonts w:cstheme="minorHAnsi"/>
                <w:iCs/>
                <w:sz w:val="16"/>
                <w:szCs w:val="16"/>
              </w:rPr>
              <w:t>2</w:t>
            </w:r>
          </w:p>
        </w:tc>
        <w:tc>
          <w:tcPr>
            <w:tcW w:w="1215" w:type="pct"/>
            <w:vAlign w:val="center"/>
          </w:tcPr>
          <w:p w14:paraId="07D123A6" w14:textId="3AFFB595" w:rsidR="00D506A4" w:rsidRDefault="00716DB7" w:rsidP="00BB2AC6">
            <w:pPr>
              <w:widowControl w:val="0"/>
              <w:overflowPunct w:val="0"/>
              <w:autoSpaceDE w:val="0"/>
              <w:autoSpaceDN w:val="0"/>
              <w:adjustRightInd w:val="0"/>
              <w:spacing w:after="120" w:line="285" w:lineRule="auto"/>
              <w:jc w:val="center"/>
              <w:rPr>
                <w:rFonts w:cstheme="minorHAnsi"/>
                <w:iCs/>
                <w:sz w:val="16"/>
                <w:szCs w:val="16"/>
              </w:rPr>
            </w:pPr>
            <w:r>
              <w:rPr>
                <w:rFonts w:cstheme="minorHAnsi"/>
                <w:iCs/>
                <w:sz w:val="16"/>
                <w:szCs w:val="16"/>
              </w:rPr>
              <w:t>Otros hechos</w:t>
            </w:r>
          </w:p>
        </w:tc>
        <w:tc>
          <w:tcPr>
            <w:tcW w:w="1591" w:type="pct"/>
            <w:vAlign w:val="center"/>
          </w:tcPr>
          <w:p w14:paraId="1D3E641F" w14:textId="77777777" w:rsidR="00D506A4" w:rsidRPr="00716DB7" w:rsidRDefault="00D506A4" w:rsidP="00716DB7">
            <w:pPr>
              <w:widowControl w:val="0"/>
              <w:overflowPunct w:val="0"/>
              <w:autoSpaceDE w:val="0"/>
              <w:autoSpaceDN w:val="0"/>
              <w:adjustRightInd w:val="0"/>
              <w:spacing w:after="120"/>
              <w:rPr>
                <w:rFonts w:cstheme="minorHAnsi"/>
                <w:b/>
                <w:i/>
                <w:sz w:val="16"/>
                <w:szCs w:val="16"/>
              </w:rPr>
            </w:pPr>
            <w:r w:rsidRPr="00716DB7">
              <w:rPr>
                <w:rFonts w:cstheme="minorHAnsi"/>
                <w:b/>
                <w:i/>
                <w:sz w:val="16"/>
                <w:szCs w:val="16"/>
              </w:rPr>
              <w:t xml:space="preserve">Ley Orgánica de la Superintendencia del Medio Ambiente; Artículo N° 35. </w:t>
            </w:r>
            <w:proofErr w:type="gramStart"/>
            <w:r w:rsidRPr="00716DB7">
              <w:rPr>
                <w:rFonts w:cstheme="minorHAnsi"/>
                <w:b/>
                <w:i/>
                <w:sz w:val="16"/>
                <w:szCs w:val="16"/>
              </w:rPr>
              <w:t>letra</w:t>
            </w:r>
            <w:proofErr w:type="gramEnd"/>
            <w:r w:rsidRPr="00716DB7">
              <w:rPr>
                <w:rFonts w:cstheme="minorHAnsi"/>
                <w:b/>
                <w:i/>
                <w:sz w:val="16"/>
                <w:szCs w:val="16"/>
              </w:rPr>
              <w:t xml:space="preserve"> j).</w:t>
            </w:r>
          </w:p>
          <w:p w14:paraId="7D93B98C" w14:textId="77777777" w:rsidR="00D506A4" w:rsidRDefault="00D506A4" w:rsidP="00D506A4">
            <w:r w:rsidRPr="00716DB7">
              <w:rPr>
                <w:rFonts w:cstheme="minorHAnsi"/>
                <w:sz w:val="16"/>
                <w:szCs w:val="16"/>
              </w:rPr>
              <w:t>Incumplimiento de requerimientos de información (…).</w:t>
            </w:r>
          </w:p>
          <w:p w14:paraId="7D5141A3" w14:textId="77777777" w:rsidR="00D506A4" w:rsidRPr="00BA5FE2" w:rsidRDefault="00D506A4" w:rsidP="003757C6">
            <w:pPr>
              <w:widowControl w:val="0"/>
              <w:overflowPunct w:val="0"/>
              <w:autoSpaceDE w:val="0"/>
              <w:autoSpaceDN w:val="0"/>
              <w:adjustRightInd w:val="0"/>
              <w:spacing w:after="120"/>
              <w:rPr>
                <w:rFonts w:cstheme="minorHAnsi"/>
                <w:b/>
                <w:i/>
                <w:sz w:val="16"/>
                <w:szCs w:val="16"/>
              </w:rPr>
            </w:pPr>
          </w:p>
        </w:tc>
        <w:tc>
          <w:tcPr>
            <w:tcW w:w="1771" w:type="pct"/>
            <w:vAlign w:val="center"/>
          </w:tcPr>
          <w:p w14:paraId="314FFC1B" w14:textId="778DC696" w:rsidR="00D506A4" w:rsidRDefault="00D506A4">
            <w:pPr>
              <w:widowControl w:val="0"/>
              <w:overflowPunct w:val="0"/>
              <w:autoSpaceDE w:val="0"/>
              <w:autoSpaceDN w:val="0"/>
              <w:adjustRightInd w:val="0"/>
              <w:spacing w:after="120"/>
              <w:rPr>
                <w:rFonts w:cstheme="minorHAnsi"/>
                <w:sz w:val="16"/>
                <w:szCs w:val="16"/>
              </w:rPr>
            </w:pPr>
            <w:r w:rsidRPr="00716DB7">
              <w:rPr>
                <w:rFonts w:cstheme="minorHAnsi"/>
                <w:sz w:val="16"/>
                <w:szCs w:val="16"/>
              </w:rPr>
              <w:t xml:space="preserve">El Titular entregó con </w:t>
            </w:r>
            <w:r w:rsidR="00886B91">
              <w:rPr>
                <w:rFonts w:cstheme="minorHAnsi"/>
                <w:sz w:val="16"/>
                <w:szCs w:val="16"/>
                <w:lang w:val="es-CL"/>
              </w:rPr>
              <w:t>12</w:t>
            </w:r>
            <w:r w:rsidRPr="00716DB7">
              <w:rPr>
                <w:rFonts w:cstheme="minorHAnsi"/>
                <w:sz w:val="16"/>
                <w:szCs w:val="16"/>
              </w:rPr>
              <w:t xml:space="preserve"> días de atraso, parte de la documentación solicitada durante la actividad de inspección ambiental.</w:t>
            </w:r>
          </w:p>
        </w:tc>
      </w:tr>
    </w:tbl>
    <w:p w14:paraId="6D518405" w14:textId="2EEF0E90" w:rsidR="0033508B" w:rsidRDefault="0033508B" w:rsidP="0033508B">
      <w:pPr>
        <w:tabs>
          <w:tab w:val="left" w:pos="1418"/>
        </w:tabs>
        <w:rPr>
          <w:rFonts w:cstheme="minorHAnsi"/>
          <w:b/>
          <w:sz w:val="20"/>
          <w:szCs w:val="20"/>
        </w:rPr>
      </w:pPr>
    </w:p>
    <w:p w14:paraId="78AAB971" w14:textId="77777777" w:rsidR="0033508B" w:rsidRDefault="0033508B" w:rsidP="0033508B">
      <w:pPr>
        <w:rPr>
          <w:rFonts w:cstheme="minorHAnsi"/>
          <w:sz w:val="20"/>
          <w:szCs w:val="20"/>
        </w:rPr>
      </w:pPr>
    </w:p>
    <w:p w14:paraId="48990D06" w14:textId="77777777" w:rsidR="0033508B" w:rsidRDefault="0033508B" w:rsidP="0033508B">
      <w:pPr>
        <w:pStyle w:val="Ttulo1"/>
      </w:pPr>
      <w:bookmarkStart w:id="62" w:name="_Toc441163766"/>
      <w:r>
        <w:lastRenderedPageBreak/>
        <w:t>Conclusiones</w:t>
      </w:r>
      <w:bookmarkEnd w:id="62"/>
    </w:p>
    <w:p w14:paraId="32958B74" w14:textId="77777777" w:rsidR="0033508B" w:rsidRPr="00986EAD" w:rsidRDefault="0033508B" w:rsidP="0033508B"/>
    <w:p w14:paraId="37966FDD" w14:textId="25745D3E" w:rsidR="00796406" w:rsidRPr="00796406" w:rsidRDefault="0033508B" w:rsidP="007B73E9">
      <w:pPr>
        <w:ind w:firstLine="432"/>
        <w:rPr>
          <w:rFonts w:cstheme="minorHAnsi"/>
          <w:sz w:val="20"/>
          <w:szCs w:val="20"/>
        </w:rPr>
      </w:pPr>
      <w:r w:rsidRPr="00796406">
        <w:rPr>
          <w:rFonts w:cstheme="minorHAnsi"/>
          <w:sz w:val="20"/>
          <w:szCs w:val="20"/>
        </w:rPr>
        <w:t>En consideración a los hechos constatados, es posible concluir que a pesar de encontrarse hallazgo(s), correspondiente(s) principalmente a diferencias entre lo constatado respecto de lo autorizado ambientalmente, en relación a</w:t>
      </w:r>
      <w:r w:rsidR="007C22A6" w:rsidRPr="00796406">
        <w:rPr>
          <w:rFonts w:cstheme="minorHAnsi"/>
          <w:sz w:val="20"/>
          <w:szCs w:val="20"/>
        </w:rPr>
        <w:t xml:space="preserve"> medidas de emergencia, </w:t>
      </w:r>
      <w:r w:rsidRPr="00796406">
        <w:rPr>
          <w:rFonts w:cstheme="minorHAnsi"/>
          <w:sz w:val="20"/>
          <w:szCs w:val="20"/>
        </w:rPr>
        <w:t>se verifica la conformidad a la(s) materia(s) relevante(s) objeto de la fiscalización.</w:t>
      </w:r>
      <w:r w:rsidR="00796406" w:rsidRPr="00796406">
        <w:rPr>
          <w:rFonts w:cstheme="minorHAnsi"/>
          <w:sz w:val="20"/>
          <w:szCs w:val="20"/>
        </w:rPr>
        <w:t xml:space="preserve"> </w:t>
      </w:r>
      <w:r w:rsidR="007B73E9">
        <w:rPr>
          <w:rFonts w:cstheme="minorHAnsi"/>
          <w:sz w:val="20"/>
          <w:szCs w:val="20"/>
        </w:rPr>
        <w:t>Lo anterior</w:t>
      </w:r>
      <w:r w:rsidR="00796406" w:rsidRPr="00796406">
        <w:rPr>
          <w:rFonts w:cstheme="minorHAnsi"/>
          <w:sz w:val="20"/>
          <w:szCs w:val="20"/>
        </w:rPr>
        <w:t>, y dado a que según lo constatado en terreno no existieron situaciones que pudiesen poner en riesgo la salud de las personas o el medioambiente, en relación a manejo de sustancias peligrosas</w:t>
      </w:r>
      <w:r w:rsidR="007B73E9">
        <w:rPr>
          <w:rFonts w:cstheme="minorHAnsi"/>
          <w:sz w:val="20"/>
          <w:szCs w:val="20"/>
        </w:rPr>
        <w:t>.</w:t>
      </w:r>
    </w:p>
    <w:p w14:paraId="2E13A6AD" w14:textId="5A1987A1" w:rsidR="0033508B" w:rsidRDefault="0033508B" w:rsidP="0033508B">
      <w:pPr>
        <w:pStyle w:val="Prrafodelista"/>
        <w:ind w:left="0"/>
        <w:rPr>
          <w:rFonts w:cstheme="minorHAnsi"/>
          <w:sz w:val="20"/>
          <w:szCs w:val="20"/>
        </w:rPr>
      </w:pPr>
    </w:p>
    <w:p w14:paraId="42EE03E7" w14:textId="77777777" w:rsidR="0033508B" w:rsidRDefault="0033508B" w:rsidP="0033508B">
      <w:pPr>
        <w:pStyle w:val="Prrafodelista"/>
        <w:ind w:left="0"/>
        <w:rPr>
          <w:rFonts w:cstheme="minorHAnsi"/>
          <w:sz w:val="20"/>
          <w:szCs w:val="20"/>
        </w:rPr>
      </w:pPr>
    </w:p>
    <w:p w14:paraId="40189294" w14:textId="77777777" w:rsidR="0033508B" w:rsidRPr="00986EAD" w:rsidRDefault="0033508B" w:rsidP="0033508B">
      <w:pPr>
        <w:pStyle w:val="Prrafodelista"/>
        <w:ind w:left="0"/>
        <w:rPr>
          <w:rFonts w:cstheme="minorHAnsi"/>
          <w:sz w:val="20"/>
          <w:szCs w:val="20"/>
        </w:rPr>
      </w:pPr>
      <w:r w:rsidRPr="00AB2D77">
        <w:rPr>
          <w:rFonts w:cstheme="minorHAnsi"/>
          <w:sz w:val="20"/>
          <w:szCs w:val="20"/>
        </w:rPr>
        <w:t>            Dicho resultado no obsta a que en el futuro se realicen nuevos procedimientos de fiscalización ambiental, y no lo exime de ninguna clase de responsabilidad que pud</w:t>
      </w:r>
      <w:r>
        <w:rPr>
          <w:rFonts w:cstheme="minorHAnsi"/>
          <w:sz w:val="20"/>
          <w:szCs w:val="20"/>
        </w:rPr>
        <w:t>iese contraer por cualquier hallazgo</w:t>
      </w:r>
      <w:r w:rsidRPr="00AB2D77">
        <w:rPr>
          <w:rFonts w:cstheme="minorHAnsi"/>
          <w:sz w:val="20"/>
          <w:szCs w:val="20"/>
        </w:rPr>
        <w:t xml:space="preserve"> respecto del instrumento que lo regula, que se produzca con anterioridad o simultaneidad a la(s) fecha(s) en que se efectuó la actividad de fiscalización ambiental, y no hubiera sido directamente percibido </w:t>
      </w:r>
      <w:r>
        <w:rPr>
          <w:rFonts w:cstheme="minorHAnsi"/>
          <w:sz w:val="20"/>
          <w:szCs w:val="20"/>
        </w:rPr>
        <w:t xml:space="preserve">y/o constatado </w:t>
      </w:r>
      <w:r w:rsidRPr="00AB2D77">
        <w:rPr>
          <w:rFonts w:cstheme="minorHAnsi"/>
          <w:sz w:val="20"/>
          <w:szCs w:val="20"/>
        </w:rPr>
        <w:t>en la misma por el fiscalizador</w:t>
      </w:r>
      <w:r>
        <w:rPr>
          <w:rFonts w:cstheme="minorHAnsi"/>
          <w:sz w:val="20"/>
          <w:szCs w:val="20"/>
        </w:rPr>
        <w:t>.</w:t>
      </w:r>
    </w:p>
    <w:p w14:paraId="09BC138E" w14:textId="77777777" w:rsidR="0033508B" w:rsidRDefault="0033508B" w:rsidP="0033508B">
      <w:pPr>
        <w:pStyle w:val="Prrafodelista"/>
        <w:ind w:left="0"/>
        <w:rPr>
          <w:rFonts w:cstheme="minorHAnsi"/>
          <w:b/>
          <w:sz w:val="20"/>
          <w:szCs w:val="20"/>
        </w:rPr>
      </w:pPr>
    </w:p>
    <w:p w14:paraId="357098A6" w14:textId="77777777" w:rsidR="00274C3A" w:rsidRDefault="00274C3A" w:rsidP="0033508B">
      <w:pPr>
        <w:pStyle w:val="Prrafodelista"/>
        <w:ind w:left="0"/>
        <w:rPr>
          <w:rFonts w:cstheme="minorHAnsi"/>
          <w:b/>
          <w:sz w:val="20"/>
          <w:szCs w:val="20"/>
        </w:rPr>
      </w:pPr>
    </w:p>
    <w:p w14:paraId="3B9CFB10" w14:textId="77777777" w:rsidR="00274C3A" w:rsidRDefault="00274C3A" w:rsidP="0033508B">
      <w:pPr>
        <w:pStyle w:val="Prrafodelista"/>
        <w:ind w:left="0"/>
        <w:rPr>
          <w:rFonts w:cstheme="minorHAnsi"/>
          <w:b/>
          <w:sz w:val="20"/>
          <w:szCs w:val="20"/>
        </w:rPr>
      </w:pPr>
    </w:p>
    <w:p w14:paraId="105857BA" w14:textId="77777777" w:rsidR="00274C3A" w:rsidRDefault="00274C3A" w:rsidP="0033508B">
      <w:pPr>
        <w:pStyle w:val="Prrafodelista"/>
        <w:ind w:left="0"/>
        <w:rPr>
          <w:rFonts w:cstheme="minorHAnsi"/>
          <w:b/>
          <w:sz w:val="20"/>
          <w:szCs w:val="20"/>
        </w:rPr>
      </w:pPr>
    </w:p>
    <w:p w14:paraId="282A35EA" w14:textId="77777777" w:rsidR="00274C3A" w:rsidRDefault="00274C3A" w:rsidP="0033508B">
      <w:pPr>
        <w:pStyle w:val="Prrafodelista"/>
        <w:ind w:left="0"/>
        <w:rPr>
          <w:rFonts w:cstheme="minorHAnsi"/>
          <w:b/>
          <w:sz w:val="20"/>
          <w:szCs w:val="20"/>
        </w:rPr>
      </w:pPr>
    </w:p>
    <w:p w14:paraId="76632673" w14:textId="77777777" w:rsidR="00274C3A" w:rsidRDefault="00274C3A" w:rsidP="0033508B">
      <w:pPr>
        <w:pStyle w:val="Prrafodelista"/>
        <w:ind w:left="0"/>
        <w:rPr>
          <w:rFonts w:cstheme="minorHAnsi"/>
          <w:b/>
          <w:sz w:val="20"/>
          <w:szCs w:val="20"/>
        </w:rPr>
      </w:pPr>
    </w:p>
    <w:p w14:paraId="54C6FED0" w14:textId="77777777" w:rsidR="00274C3A" w:rsidRDefault="00274C3A" w:rsidP="0033508B">
      <w:pPr>
        <w:pStyle w:val="Prrafodelista"/>
        <w:ind w:left="0"/>
        <w:rPr>
          <w:rFonts w:cstheme="minorHAnsi"/>
          <w:b/>
          <w:sz w:val="20"/>
          <w:szCs w:val="20"/>
        </w:rPr>
      </w:pPr>
    </w:p>
    <w:p w14:paraId="712A6746" w14:textId="77777777" w:rsidR="00274C3A" w:rsidRDefault="00274C3A" w:rsidP="0033508B">
      <w:pPr>
        <w:pStyle w:val="Prrafodelista"/>
        <w:ind w:left="0"/>
        <w:rPr>
          <w:rFonts w:cstheme="minorHAnsi"/>
          <w:b/>
          <w:sz w:val="20"/>
          <w:szCs w:val="20"/>
        </w:rPr>
      </w:pPr>
    </w:p>
    <w:p w14:paraId="02C8CFFC" w14:textId="77777777" w:rsidR="00274C3A" w:rsidRDefault="00274C3A" w:rsidP="0033508B">
      <w:pPr>
        <w:pStyle w:val="Prrafodelista"/>
        <w:ind w:left="0"/>
        <w:rPr>
          <w:rFonts w:cstheme="minorHAnsi"/>
          <w:b/>
          <w:sz w:val="20"/>
          <w:szCs w:val="20"/>
        </w:rPr>
      </w:pPr>
    </w:p>
    <w:p w14:paraId="6CDFAB38" w14:textId="77777777" w:rsidR="00274C3A" w:rsidRDefault="00274C3A" w:rsidP="0033508B">
      <w:pPr>
        <w:pStyle w:val="Prrafodelista"/>
        <w:ind w:left="0"/>
        <w:rPr>
          <w:rFonts w:cstheme="minorHAnsi"/>
          <w:b/>
          <w:sz w:val="20"/>
          <w:szCs w:val="20"/>
        </w:rPr>
      </w:pPr>
    </w:p>
    <w:p w14:paraId="5BB877C9" w14:textId="77777777" w:rsidR="00274C3A" w:rsidRDefault="00274C3A" w:rsidP="0033508B">
      <w:pPr>
        <w:pStyle w:val="Prrafodelista"/>
        <w:ind w:left="0"/>
        <w:rPr>
          <w:rFonts w:cstheme="minorHAnsi"/>
          <w:b/>
          <w:sz w:val="20"/>
          <w:szCs w:val="20"/>
        </w:rPr>
      </w:pPr>
    </w:p>
    <w:p w14:paraId="4ED82EEA" w14:textId="77777777" w:rsidR="00274C3A" w:rsidRDefault="00274C3A" w:rsidP="0033508B">
      <w:pPr>
        <w:pStyle w:val="Prrafodelista"/>
        <w:ind w:left="0"/>
        <w:rPr>
          <w:rFonts w:cstheme="minorHAnsi"/>
          <w:b/>
          <w:sz w:val="20"/>
          <w:szCs w:val="20"/>
        </w:rPr>
      </w:pPr>
    </w:p>
    <w:p w14:paraId="568C9921" w14:textId="77777777" w:rsidR="00274C3A" w:rsidRDefault="00274C3A" w:rsidP="0033508B">
      <w:pPr>
        <w:pStyle w:val="Prrafodelista"/>
        <w:ind w:left="0"/>
        <w:rPr>
          <w:rFonts w:cstheme="minorHAnsi"/>
          <w:b/>
          <w:sz w:val="20"/>
          <w:szCs w:val="20"/>
        </w:rPr>
      </w:pPr>
    </w:p>
    <w:p w14:paraId="6ADB63D2" w14:textId="77777777" w:rsidR="00274C3A" w:rsidRDefault="00274C3A" w:rsidP="0033508B">
      <w:pPr>
        <w:pStyle w:val="Prrafodelista"/>
        <w:ind w:left="0"/>
        <w:rPr>
          <w:rFonts w:cstheme="minorHAnsi"/>
          <w:b/>
          <w:sz w:val="20"/>
          <w:szCs w:val="20"/>
        </w:rPr>
      </w:pPr>
    </w:p>
    <w:p w14:paraId="7D917183" w14:textId="77777777" w:rsidR="00274C3A" w:rsidRDefault="00274C3A" w:rsidP="0033508B">
      <w:pPr>
        <w:pStyle w:val="Prrafodelista"/>
        <w:ind w:left="0"/>
        <w:rPr>
          <w:rFonts w:cstheme="minorHAnsi"/>
          <w:b/>
          <w:sz w:val="20"/>
          <w:szCs w:val="20"/>
        </w:rPr>
      </w:pPr>
    </w:p>
    <w:p w14:paraId="4FBCA31A" w14:textId="77777777" w:rsidR="00274C3A" w:rsidRDefault="00274C3A" w:rsidP="0033508B">
      <w:pPr>
        <w:pStyle w:val="Prrafodelista"/>
        <w:ind w:left="0"/>
        <w:rPr>
          <w:rFonts w:cstheme="minorHAnsi"/>
          <w:b/>
          <w:sz w:val="20"/>
          <w:szCs w:val="20"/>
        </w:rPr>
      </w:pPr>
    </w:p>
    <w:p w14:paraId="12CA07AC" w14:textId="77777777" w:rsidR="00274C3A" w:rsidRDefault="00274C3A" w:rsidP="0033508B">
      <w:pPr>
        <w:pStyle w:val="Prrafodelista"/>
        <w:ind w:left="0"/>
        <w:rPr>
          <w:rFonts w:cstheme="minorHAnsi"/>
          <w:b/>
          <w:sz w:val="20"/>
          <w:szCs w:val="20"/>
        </w:rPr>
      </w:pPr>
    </w:p>
    <w:p w14:paraId="6B95022F" w14:textId="77777777" w:rsidR="00274C3A" w:rsidRDefault="00274C3A" w:rsidP="0033508B">
      <w:pPr>
        <w:pStyle w:val="Prrafodelista"/>
        <w:ind w:left="0"/>
        <w:rPr>
          <w:rFonts w:cstheme="minorHAnsi"/>
          <w:b/>
          <w:sz w:val="20"/>
          <w:szCs w:val="20"/>
        </w:rPr>
      </w:pPr>
    </w:p>
    <w:p w14:paraId="4E81C7D3" w14:textId="77777777" w:rsidR="00274C3A" w:rsidRDefault="00274C3A" w:rsidP="0033508B">
      <w:pPr>
        <w:pStyle w:val="Prrafodelista"/>
        <w:ind w:left="0"/>
        <w:rPr>
          <w:rFonts w:cstheme="minorHAnsi"/>
          <w:b/>
          <w:sz w:val="20"/>
          <w:szCs w:val="20"/>
        </w:rPr>
      </w:pPr>
    </w:p>
    <w:p w14:paraId="63DBC224" w14:textId="77777777" w:rsidR="00274C3A" w:rsidRDefault="00274C3A" w:rsidP="0033508B">
      <w:pPr>
        <w:pStyle w:val="Prrafodelista"/>
        <w:ind w:left="0"/>
        <w:rPr>
          <w:rFonts w:cstheme="minorHAnsi"/>
          <w:b/>
          <w:sz w:val="20"/>
          <w:szCs w:val="20"/>
        </w:rPr>
      </w:pPr>
    </w:p>
    <w:p w14:paraId="00B3CCC7" w14:textId="77777777" w:rsidR="00274C3A" w:rsidRDefault="00274C3A" w:rsidP="0033508B">
      <w:pPr>
        <w:pStyle w:val="Prrafodelista"/>
        <w:ind w:left="0"/>
        <w:rPr>
          <w:rFonts w:cstheme="minorHAnsi"/>
          <w:b/>
          <w:sz w:val="20"/>
          <w:szCs w:val="20"/>
        </w:rPr>
      </w:pPr>
    </w:p>
    <w:p w14:paraId="0CC39EC6" w14:textId="77777777" w:rsidR="00274C3A" w:rsidRDefault="00274C3A" w:rsidP="0033508B">
      <w:pPr>
        <w:pStyle w:val="Prrafodelista"/>
        <w:ind w:left="0"/>
        <w:rPr>
          <w:rFonts w:cstheme="minorHAnsi"/>
          <w:b/>
          <w:sz w:val="20"/>
          <w:szCs w:val="20"/>
        </w:rPr>
      </w:pPr>
    </w:p>
    <w:p w14:paraId="47AED96A" w14:textId="77777777" w:rsidR="00274C3A" w:rsidRDefault="00274C3A" w:rsidP="0033508B">
      <w:pPr>
        <w:pStyle w:val="Prrafodelista"/>
        <w:ind w:left="0"/>
        <w:rPr>
          <w:rFonts w:cstheme="minorHAnsi"/>
          <w:b/>
          <w:sz w:val="20"/>
          <w:szCs w:val="20"/>
        </w:rPr>
      </w:pPr>
    </w:p>
    <w:p w14:paraId="19D7816D" w14:textId="77777777" w:rsidR="00274C3A" w:rsidRDefault="00274C3A" w:rsidP="0033508B">
      <w:pPr>
        <w:pStyle w:val="Prrafodelista"/>
        <w:ind w:left="0"/>
        <w:rPr>
          <w:rFonts w:cstheme="minorHAnsi"/>
          <w:b/>
          <w:sz w:val="20"/>
          <w:szCs w:val="20"/>
        </w:rPr>
      </w:pPr>
    </w:p>
    <w:p w14:paraId="7B8D0085" w14:textId="77777777" w:rsidR="00274C3A" w:rsidRDefault="00274C3A" w:rsidP="0033508B">
      <w:pPr>
        <w:pStyle w:val="Prrafodelista"/>
        <w:ind w:left="0"/>
        <w:rPr>
          <w:rFonts w:cstheme="minorHAnsi"/>
          <w:b/>
          <w:sz w:val="20"/>
          <w:szCs w:val="20"/>
        </w:rPr>
      </w:pPr>
    </w:p>
    <w:p w14:paraId="6B59EAEB" w14:textId="77777777" w:rsidR="00274C3A" w:rsidRDefault="00274C3A" w:rsidP="0033508B">
      <w:pPr>
        <w:pStyle w:val="Prrafodelista"/>
        <w:ind w:left="0"/>
        <w:rPr>
          <w:rFonts w:cstheme="minorHAnsi"/>
          <w:b/>
          <w:sz w:val="20"/>
          <w:szCs w:val="20"/>
        </w:rPr>
      </w:pPr>
    </w:p>
    <w:p w14:paraId="73963C45" w14:textId="77777777" w:rsidR="00274C3A" w:rsidRDefault="00274C3A" w:rsidP="0033508B">
      <w:pPr>
        <w:pStyle w:val="Prrafodelista"/>
        <w:ind w:left="0"/>
        <w:rPr>
          <w:rFonts w:cstheme="minorHAnsi"/>
          <w:b/>
          <w:sz w:val="20"/>
          <w:szCs w:val="20"/>
        </w:rPr>
      </w:pPr>
    </w:p>
    <w:p w14:paraId="4C086A4E" w14:textId="7B95ED3E" w:rsidR="0033508B" w:rsidRPr="000B51F7" w:rsidRDefault="00274C3A" w:rsidP="0033508B">
      <w:pPr>
        <w:pStyle w:val="Ttulo1"/>
        <w:rPr>
          <w:sz w:val="20"/>
        </w:rPr>
      </w:pPr>
      <w:bookmarkStart w:id="63" w:name="_Toc352840405"/>
      <w:bookmarkStart w:id="64" w:name="_Toc352841465"/>
      <w:bookmarkStart w:id="65" w:name="_Toc441163767"/>
      <w:r>
        <w:lastRenderedPageBreak/>
        <w:t>A</w:t>
      </w:r>
      <w:r w:rsidR="0033508B" w:rsidRPr="0025129B">
        <w:t>NEXOS.</w:t>
      </w:r>
      <w:bookmarkEnd w:id="63"/>
      <w:bookmarkEnd w:id="64"/>
      <w:bookmarkEnd w:id="65"/>
    </w:p>
    <w:p w14:paraId="79E314F0" w14:textId="77777777" w:rsidR="0033508B" w:rsidRPr="0025129B" w:rsidRDefault="0033508B" w:rsidP="0033508B">
      <w:pPr>
        <w:rPr>
          <w:sz w:val="20"/>
          <w:szCs w:val="20"/>
        </w:rPr>
      </w:pPr>
    </w:p>
    <w:p w14:paraId="17A73CE4" w14:textId="77777777" w:rsidR="0033508B" w:rsidRPr="0025129B" w:rsidRDefault="0033508B" w:rsidP="0033508B">
      <w:pPr>
        <w:rPr>
          <w:sz w:val="20"/>
          <w:szCs w:val="20"/>
        </w:rPr>
      </w:pPr>
    </w:p>
    <w:tbl>
      <w:tblPr>
        <w:tblStyle w:val="Tablaconcuadrcula"/>
        <w:tblW w:w="4740" w:type="pct"/>
        <w:jc w:val="center"/>
        <w:tblLook w:val="04A0" w:firstRow="1" w:lastRow="0" w:firstColumn="1" w:lastColumn="0" w:noHBand="0" w:noVBand="1"/>
      </w:tblPr>
      <w:tblGrid>
        <w:gridCol w:w="1167"/>
        <w:gridCol w:w="11690"/>
      </w:tblGrid>
      <w:tr w:rsidR="0033508B" w:rsidRPr="0025129B" w14:paraId="46803280" w14:textId="77777777" w:rsidTr="00BB2AC6">
        <w:trPr>
          <w:trHeight w:val="292"/>
          <w:jc w:val="center"/>
        </w:trPr>
        <w:tc>
          <w:tcPr>
            <w:tcW w:w="454" w:type="pct"/>
            <w:shd w:val="clear" w:color="auto" w:fill="D9D9D9" w:themeFill="background1" w:themeFillShade="D9"/>
          </w:tcPr>
          <w:p w14:paraId="05D7BA7E" w14:textId="77777777" w:rsidR="0033508B" w:rsidRPr="0025129B" w:rsidRDefault="0033508B" w:rsidP="00BB2AC6">
            <w:pPr>
              <w:jc w:val="center"/>
              <w:rPr>
                <w:rFonts w:cstheme="minorHAnsi"/>
                <w:b/>
              </w:rPr>
            </w:pPr>
            <w:r w:rsidRPr="0025129B">
              <w:rPr>
                <w:rFonts w:cstheme="minorHAnsi"/>
                <w:b/>
              </w:rPr>
              <w:t>N° Anexo</w:t>
            </w:r>
          </w:p>
        </w:tc>
        <w:tc>
          <w:tcPr>
            <w:tcW w:w="4546" w:type="pct"/>
            <w:shd w:val="clear" w:color="auto" w:fill="D9D9D9" w:themeFill="background1" w:themeFillShade="D9"/>
          </w:tcPr>
          <w:p w14:paraId="401A2813" w14:textId="77777777" w:rsidR="0033508B" w:rsidRPr="0025129B" w:rsidRDefault="0033508B" w:rsidP="00BB2AC6">
            <w:pPr>
              <w:jc w:val="center"/>
              <w:rPr>
                <w:rFonts w:cstheme="minorHAnsi"/>
                <w:b/>
              </w:rPr>
            </w:pPr>
            <w:r w:rsidRPr="0025129B">
              <w:rPr>
                <w:rFonts w:cstheme="minorHAnsi"/>
                <w:b/>
              </w:rPr>
              <w:t>Nombre Anexo</w:t>
            </w:r>
          </w:p>
        </w:tc>
      </w:tr>
      <w:tr w:rsidR="0033508B" w:rsidRPr="0025129B" w14:paraId="4C625B02" w14:textId="77777777" w:rsidTr="00BB2AC6">
        <w:trPr>
          <w:trHeight w:val="292"/>
          <w:jc w:val="center"/>
        </w:trPr>
        <w:tc>
          <w:tcPr>
            <w:tcW w:w="454" w:type="pct"/>
            <w:vAlign w:val="center"/>
          </w:tcPr>
          <w:p w14:paraId="3F1E2AEC" w14:textId="77777777" w:rsidR="0033508B" w:rsidRPr="0025129B" w:rsidRDefault="0033508B" w:rsidP="00BB2AC6">
            <w:pPr>
              <w:jc w:val="center"/>
              <w:rPr>
                <w:rFonts w:cstheme="minorHAnsi"/>
              </w:rPr>
            </w:pPr>
            <w:r w:rsidRPr="0025129B">
              <w:rPr>
                <w:rFonts w:cstheme="minorHAnsi"/>
              </w:rPr>
              <w:t>1</w:t>
            </w:r>
          </w:p>
        </w:tc>
        <w:tc>
          <w:tcPr>
            <w:tcW w:w="4546" w:type="pct"/>
            <w:vAlign w:val="center"/>
          </w:tcPr>
          <w:p w14:paraId="03617216" w14:textId="39EE5DBA" w:rsidR="0033508B" w:rsidRPr="0025129B" w:rsidRDefault="007C22A6" w:rsidP="007C22A6">
            <w:pPr>
              <w:rPr>
                <w:rFonts w:cstheme="minorHAnsi"/>
              </w:rPr>
            </w:pPr>
            <w:r>
              <w:rPr>
                <w:rFonts w:cstheme="minorHAnsi"/>
              </w:rPr>
              <w:t>Acta</w:t>
            </w:r>
            <w:r w:rsidR="0033508B">
              <w:rPr>
                <w:rFonts w:cstheme="minorHAnsi"/>
              </w:rPr>
              <w:t xml:space="preserve"> de Inspección Ambiental de fecha</w:t>
            </w:r>
            <w:r>
              <w:rPr>
                <w:rFonts w:cstheme="minorHAnsi"/>
              </w:rPr>
              <w:t xml:space="preserve"> 07 de abril de 2015</w:t>
            </w:r>
          </w:p>
        </w:tc>
      </w:tr>
      <w:tr w:rsidR="00785499" w:rsidRPr="0025129B" w14:paraId="4FE84955" w14:textId="77777777" w:rsidTr="00BB2AC6">
        <w:trPr>
          <w:trHeight w:val="292"/>
          <w:jc w:val="center"/>
        </w:trPr>
        <w:tc>
          <w:tcPr>
            <w:tcW w:w="454" w:type="pct"/>
            <w:vAlign w:val="center"/>
          </w:tcPr>
          <w:p w14:paraId="0E474013" w14:textId="1D52108E" w:rsidR="00785499" w:rsidRPr="0025129B" w:rsidRDefault="00785499" w:rsidP="00BB2AC6">
            <w:pPr>
              <w:jc w:val="center"/>
              <w:rPr>
                <w:rFonts w:cstheme="minorHAnsi"/>
              </w:rPr>
            </w:pPr>
            <w:r>
              <w:rPr>
                <w:rFonts w:cstheme="minorHAnsi"/>
              </w:rPr>
              <w:t>2</w:t>
            </w:r>
          </w:p>
        </w:tc>
        <w:tc>
          <w:tcPr>
            <w:tcW w:w="4546" w:type="pct"/>
            <w:vAlign w:val="center"/>
          </w:tcPr>
          <w:p w14:paraId="5E71D43E" w14:textId="50E69DEF" w:rsidR="00785499" w:rsidRDefault="00785499" w:rsidP="007C22A6">
            <w:pPr>
              <w:rPr>
                <w:rFonts w:cstheme="minorHAnsi"/>
              </w:rPr>
            </w:pPr>
            <w:r>
              <w:rPr>
                <w:rFonts w:cstheme="minorHAnsi"/>
              </w:rPr>
              <w:t>Resolución Exenta N°253 de la Superintendencia del Medio Ambiente del 02 de abril de 2015</w:t>
            </w:r>
          </w:p>
        </w:tc>
      </w:tr>
      <w:tr w:rsidR="00886B91" w:rsidRPr="0025129B" w14:paraId="3BA2A563" w14:textId="77777777" w:rsidTr="00BB2AC6">
        <w:trPr>
          <w:trHeight w:val="292"/>
          <w:jc w:val="center"/>
        </w:trPr>
        <w:tc>
          <w:tcPr>
            <w:tcW w:w="454" w:type="pct"/>
            <w:vAlign w:val="center"/>
          </w:tcPr>
          <w:p w14:paraId="74A630EB" w14:textId="69AFAD04" w:rsidR="00886B91" w:rsidRDefault="00886B91" w:rsidP="00886B91">
            <w:pPr>
              <w:jc w:val="center"/>
              <w:rPr>
                <w:rFonts w:cstheme="minorHAnsi"/>
              </w:rPr>
            </w:pPr>
            <w:r>
              <w:rPr>
                <w:rFonts w:cstheme="minorHAnsi"/>
              </w:rPr>
              <w:t>3</w:t>
            </w:r>
          </w:p>
        </w:tc>
        <w:tc>
          <w:tcPr>
            <w:tcW w:w="4546" w:type="pct"/>
            <w:vAlign w:val="center"/>
          </w:tcPr>
          <w:p w14:paraId="26AFA6E7" w14:textId="63DB3E8E" w:rsidR="00886B91" w:rsidRDefault="00886B91" w:rsidP="00886B91">
            <w:pPr>
              <w:rPr>
                <w:rFonts w:cstheme="minorHAnsi"/>
              </w:rPr>
            </w:pPr>
            <w:r>
              <w:rPr>
                <w:rFonts w:cstheme="minorHAnsi"/>
              </w:rPr>
              <w:t xml:space="preserve">Carta de Jefe de División Diego de Almagro, </w:t>
            </w:r>
            <w:proofErr w:type="spellStart"/>
            <w:r>
              <w:rPr>
                <w:rFonts w:cstheme="minorHAnsi"/>
              </w:rPr>
              <w:t>Ferronor</w:t>
            </w:r>
            <w:proofErr w:type="spellEnd"/>
            <w:r>
              <w:rPr>
                <w:rFonts w:cstheme="minorHAnsi"/>
              </w:rPr>
              <w:t xml:space="preserve"> S.A. del 10 de abril de 2015 dando respuesta a información solicitada por resolución</w:t>
            </w:r>
          </w:p>
        </w:tc>
      </w:tr>
      <w:tr w:rsidR="00886B91" w:rsidRPr="0025129B" w14:paraId="5C998446" w14:textId="77777777" w:rsidTr="00BB2AC6">
        <w:trPr>
          <w:trHeight w:val="292"/>
          <w:jc w:val="center"/>
        </w:trPr>
        <w:tc>
          <w:tcPr>
            <w:tcW w:w="454" w:type="pct"/>
            <w:vAlign w:val="center"/>
          </w:tcPr>
          <w:p w14:paraId="733F521A" w14:textId="3A79A93D" w:rsidR="00886B91" w:rsidRDefault="00886B91" w:rsidP="00886B91">
            <w:pPr>
              <w:jc w:val="center"/>
              <w:rPr>
                <w:rFonts w:cstheme="minorHAnsi"/>
              </w:rPr>
            </w:pPr>
            <w:r>
              <w:rPr>
                <w:rFonts w:cstheme="minorHAnsi"/>
              </w:rPr>
              <w:t>4</w:t>
            </w:r>
          </w:p>
        </w:tc>
        <w:tc>
          <w:tcPr>
            <w:tcW w:w="4546" w:type="pct"/>
            <w:vAlign w:val="center"/>
          </w:tcPr>
          <w:p w14:paraId="5F3DB018" w14:textId="3402D9EA" w:rsidR="00886B91" w:rsidRDefault="00886B91">
            <w:pPr>
              <w:rPr>
                <w:rFonts w:cstheme="minorHAnsi"/>
              </w:rPr>
            </w:pPr>
            <w:r>
              <w:rPr>
                <w:rFonts w:cstheme="minorHAnsi"/>
              </w:rPr>
              <w:t xml:space="preserve">Carta de Jefe de División Diego de Almagro, </w:t>
            </w:r>
            <w:proofErr w:type="spellStart"/>
            <w:r>
              <w:rPr>
                <w:rFonts w:cstheme="minorHAnsi"/>
              </w:rPr>
              <w:t>Ferronor</w:t>
            </w:r>
            <w:proofErr w:type="spellEnd"/>
            <w:r>
              <w:rPr>
                <w:rFonts w:cstheme="minorHAnsi"/>
              </w:rPr>
              <w:t xml:space="preserve"> S.A del 28 de abril de 2015 dando respuesta a información solicitada durante la  inspección</w:t>
            </w:r>
          </w:p>
        </w:tc>
      </w:tr>
    </w:tbl>
    <w:p w14:paraId="744A2B39" w14:textId="77777777" w:rsidR="0033508B" w:rsidRPr="005B38F1" w:rsidRDefault="0033508B" w:rsidP="0033508B"/>
    <w:p w14:paraId="5C691F31" w14:textId="679D60AC" w:rsidR="002C151C" w:rsidRDefault="002C151C"/>
    <w:sectPr w:rsidR="002C151C" w:rsidSect="0068460C">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60B86" w14:textId="77777777" w:rsidR="002C1D09" w:rsidRDefault="002C1D09">
      <w:r>
        <w:separator/>
      </w:r>
    </w:p>
  </w:endnote>
  <w:endnote w:type="continuationSeparator" w:id="0">
    <w:p w14:paraId="053028D4" w14:textId="77777777" w:rsidR="002C1D09" w:rsidRDefault="002C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1AC1D506" w14:textId="77777777" w:rsidR="00FA7A17" w:rsidRDefault="004D3996">
        <w:pPr>
          <w:pStyle w:val="Piedepgina"/>
          <w:jc w:val="right"/>
        </w:pPr>
        <w:r w:rsidRPr="004E5529">
          <w:fldChar w:fldCharType="begin"/>
        </w:r>
        <w:r w:rsidRPr="004E5529">
          <w:instrText>PAGE   \* MERGEFORMAT</w:instrText>
        </w:r>
        <w:r w:rsidRPr="004E5529">
          <w:fldChar w:fldCharType="separate"/>
        </w:r>
        <w:r w:rsidR="0079404D" w:rsidRPr="0079404D">
          <w:rPr>
            <w:noProof/>
            <w:lang w:val="es-ES"/>
          </w:rPr>
          <w:t>9</w:t>
        </w:r>
        <w:r w:rsidRPr="004E5529">
          <w:fldChar w:fldCharType="end"/>
        </w:r>
      </w:p>
    </w:sdtContent>
  </w:sdt>
  <w:p w14:paraId="19160CF1" w14:textId="77777777" w:rsidR="00FA7A17" w:rsidRPr="00411E4F" w:rsidRDefault="004D3996"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7DFB3125" w14:textId="2932FFDC" w:rsidR="00FA7A17" w:rsidRPr="00411E4F" w:rsidRDefault="00181978"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004D3996" w:rsidRPr="00411E4F">
      <w:rPr>
        <w:color w:val="000000" w:themeColor="text1"/>
        <w:sz w:val="16"/>
        <w:szCs w:val="16"/>
      </w:rPr>
      <w:t xml:space="preserve">, piso </w:t>
    </w:r>
    <w:r>
      <w:rPr>
        <w:color w:val="000000" w:themeColor="text1"/>
        <w:sz w:val="16"/>
        <w:szCs w:val="16"/>
      </w:rPr>
      <w:t>8</w:t>
    </w:r>
    <w:r w:rsidR="004D3996" w:rsidRPr="00411E4F">
      <w:rPr>
        <w:color w:val="000000" w:themeColor="text1"/>
        <w:sz w:val="16"/>
        <w:szCs w:val="16"/>
      </w:rPr>
      <w:t xml:space="preserve">, Santiago / </w:t>
    </w:r>
    <w:hyperlink r:id="rId1" w:history="1">
      <w:r w:rsidR="004D3996" w:rsidRPr="00411E4F">
        <w:rPr>
          <w:color w:val="0000FF"/>
          <w:sz w:val="16"/>
          <w:szCs w:val="16"/>
          <w:u w:val="single"/>
        </w:rPr>
        <w:t>www.sma.gob.cl</w:t>
      </w:r>
    </w:hyperlink>
  </w:p>
  <w:p w14:paraId="2899501B" w14:textId="77777777" w:rsidR="00FA7A17" w:rsidRDefault="007940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788A" w14:textId="77777777" w:rsidR="00FA7A17" w:rsidRDefault="0079404D" w:rsidP="00870FF2">
    <w:pPr>
      <w:pStyle w:val="Piedepgina"/>
    </w:pPr>
  </w:p>
  <w:p w14:paraId="7EA93DCA" w14:textId="77777777" w:rsidR="00FA7A17" w:rsidRDefault="007940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BC8AA" w14:textId="77777777" w:rsidR="002C1D09" w:rsidRDefault="002C1D09">
      <w:r>
        <w:separator/>
      </w:r>
    </w:p>
  </w:footnote>
  <w:footnote w:type="continuationSeparator" w:id="0">
    <w:p w14:paraId="753AACD8" w14:textId="77777777" w:rsidR="002C1D09" w:rsidRDefault="002C1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FAFC3" w14:textId="77777777" w:rsidR="00FA7A17" w:rsidRDefault="004D3996" w:rsidP="00870FF2">
    <w:pPr>
      <w:pStyle w:val="Encabezado"/>
    </w:pPr>
    <w:r>
      <w:rPr>
        <w:noProof/>
        <w:lang w:eastAsia="es-CL"/>
      </w:rPr>
      <w:drawing>
        <wp:anchor distT="0" distB="0" distL="114300" distR="114300" simplePos="0" relativeHeight="251659264" behindDoc="0" locked="0" layoutInCell="1" allowOverlap="1" wp14:anchorId="563F83D9" wp14:editId="5DB1F0E0">
          <wp:simplePos x="0" y="0"/>
          <wp:positionH relativeFrom="margin">
            <wp:align>center</wp:align>
          </wp:positionH>
          <wp:positionV relativeFrom="paragraph">
            <wp:posOffset>-145415</wp:posOffset>
          </wp:positionV>
          <wp:extent cx="4000500" cy="3093085"/>
          <wp:effectExtent l="0" t="0" r="0" b="0"/>
          <wp:wrapSquare wrapText="bothSides"/>
          <wp:docPr id="11" name="Imagen 1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652AE"/>
    <w:multiLevelType w:val="hybridMultilevel"/>
    <w:tmpl w:val="6F884A2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4062320"/>
    <w:multiLevelType w:val="hybridMultilevel"/>
    <w:tmpl w:val="9F7017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5AE1620"/>
    <w:multiLevelType w:val="hybridMultilevel"/>
    <w:tmpl w:val="FB8231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40B06FE0"/>
    <w:multiLevelType w:val="hybridMultilevel"/>
    <w:tmpl w:val="7B2E085E"/>
    <w:lvl w:ilvl="0" w:tplc="340A0017">
      <w:start w:val="1"/>
      <w:numFmt w:val="lowerLetter"/>
      <w:lvlText w:val="%1)"/>
      <w:lvlJc w:val="left"/>
      <w:pPr>
        <w:ind w:left="750" w:hanging="360"/>
      </w:pPr>
    </w:lvl>
    <w:lvl w:ilvl="1" w:tplc="340A0019" w:tentative="1">
      <w:start w:val="1"/>
      <w:numFmt w:val="lowerLetter"/>
      <w:lvlText w:val="%2."/>
      <w:lvlJc w:val="left"/>
      <w:pPr>
        <w:ind w:left="1470" w:hanging="360"/>
      </w:pPr>
    </w:lvl>
    <w:lvl w:ilvl="2" w:tplc="340A001B" w:tentative="1">
      <w:start w:val="1"/>
      <w:numFmt w:val="lowerRoman"/>
      <w:lvlText w:val="%3."/>
      <w:lvlJc w:val="right"/>
      <w:pPr>
        <w:ind w:left="2190" w:hanging="180"/>
      </w:pPr>
    </w:lvl>
    <w:lvl w:ilvl="3" w:tplc="340A000F" w:tentative="1">
      <w:start w:val="1"/>
      <w:numFmt w:val="decimal"/>
      <w:lvlText w:val="%4."/>
      <w:lvlJc w:val="left"/>
      <w:pPr>
        <w:ind w:left="2910" w:hanging="360"/>
      </w:pPr>
    </w:lvl>
    <w:lvl w:ilvl="4" w:tplc="340A0019" w:tentative="1">
      <w:start w:val="1"/>
      <w:numFmt w:val="lowerLetter"/>
      <w:lvlText w:val="%5."/>
      <w:lvlJc w:val="left"/>
      <w:pPr>
        <w:ind w:left="3630" w:hanging="360"/>
      </w:pPr>
    </w:lvl>
    <w:lvl w:ilvl="5" w:tplc="340A001B" w:tentative="1">
      <w:start w:val="1"/>
      <w:numFmt w:val="lowerRoman"/>
      <w:lvlText w:val="%6."/>
      <w:lvlJc w:val="right"/>
      <w:pPr>
        <w:ind w:left="4350" w:hanging="180"/>
      </w:pPr>
    </w:lvl>
    <w:lvl w:ilvl="6" w:tplc="340A000F" w:tentative="1">
      <w:start w:val="1"/>
      <w:numFmt w:val="decimal"/>
      <w:lvlText w:val="%7."/>
      <w:lvlJc w:val="left"/>
      <w:pPr>
        <w:ind w:left="5070" w:hanging="360"/>
      </w:pPr>
    </w:lvl>
    <w:lvl w:ilvl="7" w:tplc="340A0019" w:tentative="1">
      <w:start w:val="1"/>
      <w:numFmt w:val="lowerLetter"/>
      <w:lvlText w:val="%8."/>
      <w:lvlJc w:val="left"/>
      <w:pPr>
        <w:ind w:left="5790" w:hanging="360"/>
      </w:pPr>
    </w:lvl>
    <w:lvl w:ilvl="8" w:tplc="340A001B" w:tentative="1">
      <w:start w:val="1"/>
      <w:numFmt w:val="lowerRoman"/>
      <w:lvlText w:val="%9."/>
      <w:lvlJc w:val="right"/>
      <w:pPr>
        <w:ind w:left="6510" w:hanging="180"/>
      </w:p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4D4C1EB1"/>
    <w:multiLevelType w:val="hybridMultilevel"/>
    <w:tmpl w:val="56345A8C"/>
    <w:lvl w:ilvl="0" w:tplc="21FAB94E">
      <w:start w:val="4"/>
      <w:numFmt w:val="lowerLetter"/>
      <w:lvlText w:val="%1)"/>
      <w:lvlJc w:val="left"/>
      <w:pPr>
        <w:ind w:left="75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7E23614B"/>
    <w:multiLevelType w:val="hybridMultilevel"/>
    <w:tmpl w:val="885CD566"/>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8B"/>
    <w:rsid w:val="000001A0"/>
    <w:rsid w:val="000036C9"/>
    <w:rsid w:val="0000620E"/>
    <w:rsid w:val="000132E8"/>
    <w:rsid w:val="00017BB5"/>
    <w:rsid w:val="00027BBF"/>
    <w:rsid w:val="00046D56"/>
    <w:rsid w:val="00051664"/>
    <w:rsid w:val="00051753"/>
    <w:rsid w:val="00056DB8"/>
    <w:rsid w:val="000571B2"/>
    <w:rsid w:val="000610E2"/>
    <w:rsid w:val="00061B60"/>
    <w:rsid w:val="00061F3A"/>
    <w:rsid w:val="000625A2"/>
    <w:rsid w:val="00064FCD"/>
    <w:rsid w:val="000708AC"/>
    <w:rsid w:val="000719EE"/>
    <w:rsid w:val="000767BD"/>
    <w:rsid w:val="000822E7"/>
    <w:rsid w:val="0009015D"/>
    <w:rsid w:val="00090175"/>
    <w:rsid w:val="00092094"/>
    <w:rsid w:val="00092CFE"/>
    <w:rsid w:val="000968D8"/>
    <w:rsid w:val="000A2AD3"/>
    <w:rsid w:val="000A5B5C"/>
    <w:rsid w:val="000A71F4"/>
    <w:rsid w:val="000C00EC"/>
    <w:rsid w:val="000C35FD"/>
    <w:rsid w:val="000C3FF6"/>
    <w:rsid w:val="000C76DA"/>
    <w:rsid w:val="000D2643"/>
    <w:rsid w:val="000D6475"/>
    <w:rsid w:val="000D6F60"/>
    <w:rsid w:val="000D7E82"/>
    <w:rsid w:val="000E0353"/>
    <w:rsid w:val="000E2F05"/>
    <w:rsid w:val="000E3731"/>
    <w:rsid w:val="000F1240"/>
    <w:rsid w:val="000F263D"/>
    <w:rsid w:val="000F3A86"/>
    <w:rsid w:val="000F41FC"/>
    <w:rsid w:val="000F4894"/>
    <w:rsid w:val="000F5688"/>
    <w:rsid w:val="00100913"/>
    <w:rsid w:val="0010352B"/>
    <w:rsid w:val="0010440C"/>
    <w:rsid w:val="00111CC5"/>
    <w:rsid w:val="00115C63"/>
    <w:rsid w:val="00117A5B"/>
    <w:rsid w:val="0012133C"/>
    <w:rsid w:val="001216F7"/>
    <w:rsid w:val="00122712"/>
    <w:rsid w:val="001304C4"/>
    <w:rsid w:val="00133E59"/>
    <w:rsid w:val="001341F4"/>
    <w:rsid w:val="001369E4"/>
    <w:rsid w:val="00153A1F"/>
    <w:rsid w:val="00166F36"/>
    <w:rsid w:val="00170343"/>
    <w:rsid w:val="001735C2"/>
    <w:rsid w:val="0017534D"/>
    <w:rsid w:val="00177FF2"/>
    <w:rsid w:val="001812EE"/>
    <w:rsid w:val="00181978"/>
    <w:rsid w:val="00183D69"/>
    <w:rsid w:val="00192AA5"/>
    <w:rsid w:val="001A085A"/>
    <w:rsid w:val="001A2C68"/>
    <w:rsid w:val="001B2568"/>
    <w:rsid w:val="001B6982"/>
    <w:rsid w:val="001C4D69"/>
    <w:rsid w:val="001D42FE"/>
    <w:rsid w:val="001D435B"/>
    <w:rsid w:val="001D5B3C"/>
    <w:rsid w:val="001D6215"/>
    <w:rsid w:val="001E520B"/>
    <w:rsid w:val="001E71BA"/>
    <w:rsid w:val="001F7E12"/>
    <w:rsid w:val="00201F15"/>
    <w:rsid w:val="00204C9F"/>
    <w:rsid w:val="00206D47"/>
    <w:rsid w:val="00212C92"/>
    <w:rsid w:val="00216B66"/>
    <w:rsid w:val="002172E5"/>
    <w:rsid w:val="00217713"/>
    <w:rsid w:val="0022359F"/>
    <w:rsid w:val="002471C9"/>
    <w:rsid w:val="00250C48"/>
    <w:rsid w:val="00261691"/>
    <w:rsid w:val="00262BEA"/>
    <w:rsid w:val="00274C3A"/>
    <w:rsid w:val="00275251"/>
    <w:rsid w:val="002756C3"/>
    <w:rsid w:val="00276C8E"/>
    <w:rsid w:val="00283010"/>
    <w:rsid w:val="00287298"/>
    <w:rsid w:val="00291386"/>
    <w:rsid w:val="00292CD0"/>
    <w:rsid w:val="002C151C"/>
    <w:rsid w:val="002C1D09"/>
    <w:rsid w:val="002C2E52"/>
    <w:rsid w:val="002C3089"/>
    <w:rsid w:val="002C79B7"/>
    <w:rsid w:val="002D09EC"/>
    <w:rsid w:val="002D3FD2"/>
    <w:rsid w:val="002D454C"/>
    <w:rsid w:val="002E5E44"/>
    <w:rsid w:val="002E61CF"/>
    <w:rsid w:val="002F2D9A"/>
    <w:rsid w:val="002F420C"/>
    <w:rsid w:val="00305A59"/>
    <w:rsid w:val="00306031"/>
    <w:rsid w:val="003104FA"/>
    <w:rsid w:val="003127CF"/>
    <w:rsid w:val="00316054"/>
    <w:rsid w:val="003214B1"/>
    <w:rsid w:val="003343EB"/>
    <w:rsid w:val="0033508B"/>
    <w:rsid w:val="003371C3"/>
    <w:rsid w:val="00342C76"/>
    <w:rsid w:val="00345233"/>
    <w:rsid w:val="00352304"/>
    <w:rsid w:val="00353BE1"/>
    <w:rsid w:val="00354B09"/>
    <w:rsid w:val="003609EE"/>
    <w:rsid w:val="003627EF"/>
    <w:rsid w:val="00364A2B"/>
    <w:rsid w:val="00364AD9"/>
    <w:rsid w:val="00366AA6"/>
    <w:rsid w:val="00367335"/>
    <w:rsid w:val="00372079"/>
    <w:rsid w:val="00372C9F"/>
    <w:rsid w:val="0037368B"/>
    <w:rsid w:val="003757C6"/>
    <w:rsid w:val="00376F5A"/>
    <w:rsid w:val="00383AB0"/>
    <w:rsid w:val="00385622"/>
    <w:rsid w:val="00395630"/>
    <w:rsid w:val="00395DCF"/>
    <w:rsid w:val="003A04FE"/>
    <w:rsid w:val="003A34F2"/>
    <w:rsid w:val="003A4FAC"/>
    <w:rsid w:val="003A6331"/>
    <w:rsid w:val="003A720B"/>
    <w:rsid w:val="003B08B0"/>
    <w:rsid w:val="003B6B21"/>
    <w:rsid w:val="003B7D0F"/>
    <w:rsid w:val="003C00A0"/>
    <w:rsid w:val="003C2545"/>
    <w:rsid w:val="003C645F"/>
    <w:rsid w:val="003D05BD"/>
    <w:rsid w:val="003D05C1"/>
    <w:rsid w:val="003D7676"/>
    <w:rsid w:val="003E7A77"/>
    <w:rsid w:val="003F5845"/>
    <w:rsid w:val="003F5BE6"/>
    <w:rsid w:val="003F64C1"/>
    <w:rsid w:val="003F66EC"/>
    <w:rsid w:val="00401060"/>
    <w:rsid w:val="00403472"/>
    <w:rsid w:val="00406910"/>
    <w:rsid w:val="0041011C"/>
    <w:rsid w:val="0041175D"/>
    <w:rsid w:val="00412274"/>
    <w:rsid w:val="004166D4"/>
    <w:rsid w:val="00417A28"/>
    <w:rsid w:val="00426125"/>
    <w:rsid w:val="00427774"/>
    <w:rsid w:val="00433CC2"/>
    <w:rsid w:val="00437A8D"/>
    <w:rsid w:val="00444FC6"/>
    <w:rsid w:val="00445201"/>
    <w:rsid w:val="00450176"/>
    <w:rsid w:val="00451CFA"/>
    <w:rsid w:val="00454E01"/>
    <w:rsid w:val="00462F91"/>
    <w:rsid w:val="0046688E"/>
    <w:rsid w:val="00470C65"/>
    <w:rsid w:val="004733A7"/>
    <w:rsid w:val="00473F55"/>
    <w:rsid w:val="004748BB"/>
    <w:rsid w:val="00474EC1"/>
    <w:rsid w:val="004757F5"/>
    <w:rsid w:val="0047795C"/>
    <w:rsid w:val="0048266D"/>
    <w:rsid w:val="00484A8A"/>
    <w:rsid w:val="0049723A"/>
    <w:rsid w:val="004A3314"/>
    <w:rsid w:val="004A7D49"/>
    <w:rsid w:val="004B5120"/>
    <w:rsid w:val="004C2AAA"/>
    <w:rsid w:val="004C445A"/>
    <w:rsid w:val="004C476F"/>
    <w:rsid w:val="004D1202"/>
    <w:rsid w:val="004D3996"/>
    <w:rsid w:val="004E2ADB"/>
    <w:rsid w:val="004E2FDD"/>
    <w:rsid w:val="004E75E0"/>
    <w:rsid w:val="004F0880"/>
    <w:rsid w:val="004F12B1"/>
    <w:rsid w:val="004F5C0E"/>
    <w:rsid w:val="004F6846"/>
    <w:rsid w:val="0050361F"/>
    <w:rsid w:val="0050461E"/>
    <w:rsid w:val="00511159"/>
    <w:rsid w:val="00511D1B"/>
    <w:rsid w:val="005124D2"/>
    <w:rsid w:val="005125AC"/>
    <w:rsid w:val="00515A5E"/>
    <w:rsid w:val="0052702A"/>
    <w:rsid w:val="005274D6"/>
    <w:rsid w:val="005314C5"/>
    <w:rsid w:val="00534F1D"/>
    <w:rsid w:val="00540158"/>
    <w:rsid w:val="005401A2"/>
    <w:rsid w:val="00560C6E"/>
    <w:rsid w:val="00561DAF"/>
    <w:rsid w:val="00562014"/>
    <w:rsid w:val="00565AF9"/>
    <w:rsid w:val="005665E4"/>
    <w:rsid w:val="005749B6"/>
    <w:rsid w:val="005766EF"/>
    <w:rsid w:val="00581203"/>
    <w:rsid w:val="00583140"/>
    <w:rsid w:val="0059132C"/>
    <w:rsid w:val="005943F3"/>
    <w:rsid w:val="0059726F"/>
    <w:rsid w:val="005A07D7"/>
    <w:rsid w:val="005A33D5"/>
    <w:rsid w:val="005B4C0B"/>
    <w:rsid w:val="005B6269"/>
    <w:rsid w:val="005B6DDE"/>
    <w:rsid w:val="005C6454"/>
    <w:rsid w:val="005C6E20"/>
    <w:rsid w:val="005C7CC2"/>
    <w:rsid w:val="005D38F2"/>
    <w:rsid w:val="005D6ACF"/>
    <w:rsid w:val="005D7224"/>
    <w:rsid w:val="005D769D"/>
    <w:rsid w:val="005D7E3B"/>
    <w:rsid w:val="005E048C"/>
    <w:rsid w:val="005E4EB3"/>
    <w:rsid w:val="005F7EAD"/>
    <w:rsid w:val="00603C7C"/>
    <w:rsid w:val="00611903"/>
    <w:rsid w:val="006130A3"/>
    <w:rsid w:val="00613B03"/>
    <w:rsid w:val="0061561B"/>
    <w:rsid w:val="00643778"/>
    <w:rsid w:val="00643855"/>
    <w:rsid w:val="00644F1F"/>
    <w:rsid w:val="00653FC9"/>
    <w:rsid w:val="00661DC7"/>
    <w:rsid w:val="0066344D"/>
    <w:rsid w:val="00663F1A"/>
    <w:rsid w:val="00672F52"/>
    <w:rsid w:val="00674F80"/>
    <w:rsid w:val="00677041"/>
    <w:rsid w:val="00681073"/>
    <w:rsid w:val="00687AEC"/>
    <w:rsid w:val="00696094"/>
    <w:rsid w:val="006A39EB"/>
    <w:rsid w:val="006A42CC"/>
    <w:rsid w:val="006A5C04"/>
    <w:rsid w:val="006A7DE6"/>
    <w:rsid w:val="006C3D8B"/>
    <w:rsid w:val="006C4120"/>
    <w:rsid w:val="006C7D6B"/>
    <w:rsid w:val="006D3950"/>
    <w:rsid w:val="006D3E35"/>
    <w:rsid w:val="006D43B4"/>
    <w:rsid w:val="006D74B6"/>
    <w:rsid w:val="006E42E0"/>
    <w:rsid w:val="006F0623"/>
    <w:rsid w:val="006F1320"/>
    <w:rsid w:val="006F1B1C"/>
    <w:rsid w:val="006F2E9C"/>
    <w:rsid w:val="00701DBB"/>
    <w:rsid w:val="0070530F"/>
    <w:rsid w:val="007132DF"/>
    <w:rsid w:val="007140BB"/>
    <w:rsid w:val="00716DB7"/>
    <w:rsid w:val="00730C8B"/>
    <w:rsid w:val="00732B6B"/>
    <w:rsid w:val="00733DFB"/>
    <w:rsid w:val="007506A5"/>
    <w:rsid w:val="00765179"/>
    <w:rsid w:val="00767876"/>
    <w:rsid w:val="00770942"/>
    <w:rsid w:val="0077799D"/>
    <w:rsid w:val="007806C2"/>
    <w:rsid w:val="00781068"/>
    <w:rsid w:val="00783EE5"/>
    <w:rsid w:val="00784A94"/>
    <w:rsid w:val="00785499"/>
    <w:rsid w:val="007920E7"/>
    <w:rsid w:val="0079404D"/>
    <w:rsid w:val="00795296"/>
    <w:rsid w:val="00796406"/>
    <w:rsid w:val="007967F1"/>
    <w:rsid w:val="00796E6F"/>
    <w:rsid w:val="007A6227"/>
    <w:rsid w:val="007A777C"/>
    <w:rsid w:val="007B2023"/>
    <w:rsid w:val="007B6030"/>
    <w:rsid w:val="007B7023"/>
    <w:rsid w:val="007B73E9"/>
    <w:rsid w:val="007C22A6"/>
    <w:rsid w:val="007D40D0"/>
    <w:rsid w:val="007D5548"/>
    <w:rsid w:val="007D65B0"/>
    <w:rsid w:val="007E2DF1"/>
    <w:rsid w:val="007F2CD1"/>
    <w:rsid w:val="007F4A3C"/>
    <w:rsid w:val="00807DCC"/>
    <w:rsid w:val="008154C2"/>
    <w:rsid w:val="00824259"/>
    <w:rsid w:val="00827999"/>
    <w:rsid w:val="00833F15"/>
    <w:rsid w:val="008341CE"/>
    <w:rsid w:val="00842B7F"/>
    <w:rsid w:val="00847FA9"/>
    <w:rsid w:val="008505B5"/>
    <w:rsid w:val="00851042"/>
    <w:rsid w:val="008511D6"/>
    <w:rsid w:val="008555AC"/>
    <w:rsid w:val="00855B14"/>
    <w:rsid w:val="00856DF1"/>
    <w:rsid w:val="00861895"/>
    <w:rsid w:val="00863633"/>
    <w:rsid w:val="00864230"/>
    <w:rsid w:val="0086449F"/>
    <w:rsid w:val="00870116"/>
    <w:rsid w:val="008706B4"/>
    <w:rsid w:val="008737C0"/>
    <w:rsid w:val="0087771A"/>
    <w:rsid w:val="00883509"/>
    <w:rsid w:val="00884142"/>
    <w:rsid w:val="00884F51"/>
    <w:rsid w:val="00886B91"/>
    <w:rsid w:val="00887303"/>
    <w:rsid w:val="0088756A"/>
    <w:rsid w:val="00887693"/>
    <w:rsid w:val="00887E35"/>
    <w:rsid w:val="0089054B"/>
    <w:rsid w:val="00891528"/>
    <w:rsid w:val="008923EC"/>
    <w:rsid w:val="008A548C"/>
    <w:rsid w:val="008A5F14"/>
    <w:rsid w:val="008B45EE"/>
    <w:rsid w:val="008C0229"/>
    <w:rsid w:val="008C023F"/>
    <w:rsid w:val="008C23AC"/>
    <w:rsid w:val="008C2E6C"/>
    <w:rsid w:val="008D3236"/>
    <w:rsid w:val="008E2B83"/>
    <w:rsid w:val="008E3D38"/>
    <w:rsid w:val="008E7191"/>
    <w:rsid w:val="008F1764"/>
    <w:rsid w:val="008F1BB6"/>
    <w:rsid w:val="008F7920"/>
    <w:rsid w:val="0090479C"/>
    <w:rsid w:val="00906077"/>
    <w:rsid w:val="0090721B"/>
    <w:rsid w:val="00927B4D"/>
    <w:rsid w:val="00927D70"/>
    <w:rsid w:val="00932AEB"/>
    <w:rsid w:val="009333B1"/>
    <w:rsid w:val="00937CDC"/>
    <w:rsid w:val="00944028"/>
    <w:rsid w:val="00945F2C"/>
    <w:rsid w:val="009470E4"/>
    <w:rsid w:val="0094750E"/>
    <w:rsid w:val="00952CD7"/>
    <w:rsid w:val="00962CFF"/>
    <w:rsid w:val="00963566"/>
    <w:rsid w:val="009636A1"/>
    <w:rsid w:val="0096695F"/>
    <w:rsid w:val="00973A87"/>
    <w:rsid w:val="0098274C"/>
    <w:rsid w:val="00982D96"/>
    <w:rsid w:val="00993E3E"/>
    <w:rsid w:val="009A02C0"/>
    <w:rsid w:val="009A05AC"/>
    <w:rsid w:val="009B0A9C"/>
    <w:rsid w:val="009C03D3"/>
    <w:rsid w:val="009C232D"/>
    <w:rsid w:val="009D467F"/>
    <w:rsid w:val="009D759E"/>
    <w:rsid w:val="009E5325"/>
    <w:rsid w:val="009F000D"/>
    <w:rsid w:val="00A0005B"/>
    <w:rsid w:val="00A01CF1"/>
    <w:rsid w:val="00A05940"/>
    <w:rsid w:val="00A12F7A"/>
    <w:rsid w:val="00A20D3C"/>
    <w:rsid w:val="00A23549"/>
    <w:rsid w:val="00A24E0E"/>
    <w:rsid w:val="00A33D1D"/>
    <w:rsid w:val="00A359A9"/>
    <w:rsid w:val="00A44AA6"/>
    <w:rsid w:val="00A50200"/>
    <w:rsid w:val="00A50274"/>
    <w:rsid w:val="00A56953"/>
    <w:rsid w:val="00A62F86"/>
    <w:rsid w:val="00A640A3"/>
    <w:rsid w:val="00A71DA3"/>
    <w:rsid w:val="00A72084"/>
    <w:rsid w:val="00A722B6"/>
    <w:rsid w:val="00A74AE9"/>
    <w:rsid w:val="00A76B87"/>
    <w:rsid w:val="00A77340"/>
    <w:rsid w:val="00A834D6"/>
    <w:rsid w:val="00A907B6"/>
    <w:rsid w:val="00A946C5"/>
    <w:rsid w:val="00AA01C5"/>
    <w:rsid w:val="00AB116D"/>
    <w:rsid w:val="00AB3CC1"/>
    <w:rsid w:val="00AB602C"/>
    <w:rsid w:val="00AB6346"/>
    <w:rsid w:val="00AB6B7C"/>
    <w:rsid w:val="00AC7CA9"/>
    <w:rsid w:val="00AD3632"/>
    <w:rsid w:val="00AD45E5"/>
    <w:rsid w:val="00AD7F3A"/>
    <w:rsid w:val="00AE19AE"/>
    <w:rsid w:val="00AE4FAB"/>
    <w:rsid w:val="00AE5E0D"/>
    <w:rsid w:val="00AE63E6"/>
    <w:rsid w:val="00AE74A1"/>
    <w:rsid w:val="00AE78A2"/>
    <w:rsid w:val="00AF05D0"/>
    <w:rsid w:val="00B007B1"/>
    <w:rsid w:val="00B01562"/>
    <w:rsid w:val="00B019D0"/>
    <w:rsid w:val="00B33BD9"/>
    <w:rsid w:val="00B372D8"/>
    <w:rsid w:val="00B427F2"/>
    <w:rsid w:val="00B42DC0"/>
    <w:rsid w:val="00B46CCD"/>
    <w:rsid w:val="00B47658"/>
    <w:rsid w:val="00B531F7"/>
    <w:rsid w:val="00B5348B"/>
    <w:rsid w:val="00B547D5"/>
    <w:rsid w:val="00B61297"/>
    <w:rsid w:val="00B619FE"/>
    <w:rsid w:val="00B626E4"/>
    <w:rsid w:val="00B6446F"/>
    <w:rsid w:val="00B83BA4"/>
    <w:rsid w:val="00B8756E"/>
    <w:rsid w:val="00B87924"/>
    <w:rsid w:val="00B92D07"/>
    <w:rsid w:val="00BA1222"/>
    <w:rsid w:val="00BA1A82"/>
    <w:rsid w:val="00BA3B9D"/>
    <w:rsid w:val="00BA533F"/>
    <w:rsid w:val="00BA5FE2"/>
    <w:rsid w:val="00BB448C"/>
    <w:rsid w:val="00BB75F2"/>
    <w:rsid w:val="00BC3DB1"/>
    <w:rsid w:val="00BC5DEA"/>
    <w:rsid w:val="00BE0490"/>
    <w:rsid w:val="00BE4E06"/>
    <w:rsid w:val="00BE6EF3"/>
    <w:rsid w:val="00BE7232"/>
    <w:rsid w:val="00BE74A7"/>
    <w:rsid w:val="00BF7EE4"/>
    <w:rsid w:val="00C00FF6"/>
    <w:rsid w:val="00C05953"/>
    <w:rsid w:val="00C1199B"/>
    <w:rsid w:val="00C157CA"/>
    <w:rsid w:val="00C17700"/>
    <w:rsid w:val="00C24734"/>
    <w:rsid w:val="00C2795F"/>
    <w:rsid w:val="00C32A4C"/>
    <w:rsid w:val="00C3458E"/>
    <w:rsid w:val="00C35F13"/>
    <w:rsid w:val="00C4024A"/>
    <w:rsid w:val="00C46437"/>
    <w:rsid w:val="00C46DDE"/>
    <w:rsid w:val="00C47037"/>
    <w:rsid w:val="00C47EF4"/>
    <w:rsid w:val="00C53078"/>
    <w:rsid w:val="00C56C0E"/>
    <w:rsid w:val="00C621A8"/>
    <w:rsid w:val="00C63579"/>
    <w:rsid w:val="00C63CA9"/>
    <w:rsid w:val="00C72735"/>
    <w:rsid w:val="00C76BA4"/>
    <w:rsid w:val="00C81CB5"/>
    <w:rsid w:val="00C86917"/>
    <w:rsid w:val="00C90713"/>
    <w:rsid w:val="00C91465"/>
    <w:rsid w:val="00C92413"/>
    <w:rsid w:val="00C96962"/>
    <w:rsid w:val="00CB1C44"/>
    <w:rsid w:val="00CB21F2"/>
    <w:rsid w:val="00CB4E07"/>
    <w:rsid w:val="00CB64F4"/>
    <w:rsid w:val="00CB7769"/>
    <w:rsid w:val="00CC01AD"/>
    <w:rsid w:val="00CC0734"/>
    <w:rsid w:val="00CC0E74"/>
    <w:rsid w:val="00CC2142"/>
    <w:rsid w:val="00CC40FB"/>
    <w:rsid w:val="00CC4F9B"/>
    <w:rsid w:val="00CC5580"/>
    <w:rsid w:val="00CC7C35"/>
    <w:rsid w:val="00CD44F9"/>
    <w:rsid w:val="00CD4DB6"/>
    <w:rsid w:val="00CE0E61"/>
    <w:rsid w:val="00CE214E"/>
    <w:rsid w:val="00CE618F"/>
    <w:rsid w:val="00CF1825"/>
    <w:rsid w:val="00D0153E"/>
    <w:rsid w:val="00D05E8D"/>
    <w:rsid w:val="00D071FB"/>
    <w:rsid w:val="00D10980"/>
    <w:rsid w:val="00D17131"/>
    <w:rsid w:val="00D2421B"/>
    <w:rsid w:val="00D25B65"/>
    <w:rsid w:val="00D26770"/>
    <w:rsid w:val="00D30C18"/>
    <w:rsid w:val="00D335C9"/>
    <w:rsid w:val="00D37642"/>
    <w:rsid w:val="00D3789A"/>
    <w:rsid w:val="00D3799E"/>
    <w:rsid w:val="00D46FA2"/>
    <w:rsid w:val="00D506A4"/>
    <w:rsid w:val="00D51B64"/>
    <w:rsid w:val="00D55EE5"/>
    <w:rsid w:val="00D56E4E"/>
    <w:rsid w:val="00D61FF2"/>
    <w:rsid w:val="00D6533E"/>
    <w:rsid w:val="00D67530"/>
    <w:rsid w:val="00D72775"/>
    <w:rsid w:val="00D76879"/>
    <w:rsid w:val="00D80CFA"/>
    <w:rsid w:val="00D86F1C"/>
    <w:rsid w:val="00D930BA"/>
    <w:rsid w:val="00D96F46"/>
    <w:rsid w:val="00DA3D4C"/>
    <w:rsid w:val="00DA56C2"/>
    <w:rsid w:val="00DA6D02"/>
    <w:rsid w:val="00DA7ABC"/>
    <w:rsid w:val="00DB4DF5"/>
    <w:rsid w:val="00DC0518"/>
    <w:rsid w:val="00DC7CBB"/>
    <w:rsid w:val="00DD03C9"/>
    <w:rsid w:val="00DD1429"/>
    <w:rsid w:val="00DD5377"/>
    <w:rsid w:val="00DE1AF4"/>
    <w:rsid w:val="00DE22C4"/>
    <w:rsid w:val="00DE4601"/>
    <w:rsid w:val="00DE6416"/>
    <w:rsid w:val="00DF0D56"/>
    <w:rsid w:val="00DF340D"/>
    <w:rsid w:val="00DF3A32"/>
    <w:rsid w:val="00DF448B"/>
    <w:rsid w:val="00E00F83"/>
    <w:rsid w:val="00E015DD"/>
    <w:rsid w:val="00E07D2A"/>
    <w:rsid w:val="00E1005B"/>
    <w:rsid w:val="00E17326"/>
    <w:rsid w:val="00E17CA3"/>
    <w:rsid w:val="00E22146"/>
    <w:rsid w:val="00E23716"/>
    <w:rsid w:val="00E243AC"/>
    <w:rsid w:val="00E3370F"/>
    <w:rsid w:val="00E3378A"/>
    <w:rsid w:val="00E424A6"/>
    <w:rsid w:val="00E45CBA"/>
    <w:rsid w:val="00E51577"/>
    <w:rsid w:val="00E5253D"/>
    <w:rsid w:val="00E54350"/>
    <w:rsid w:val="00E548A2"/>
    <w:rsid w:val="00E57881"/>
    <w:rsid w:val="00E579D7"/>
    <w:rsid w:val="00E603A4"/>
    <w:rsid w:val="00E63B90"/>
    <w:rsid w:val="00E6647E"/>
    <w:rsid w:val="00E66911"/>
    <w:rsid w:val="00E72C73"/>
    <w:rsid w:val="00E7578C"/>
    <w:rsid w:val="00E836E8"/>
    <w:rsid w:val="00E8455D"/>
    <w:rsid w:val="00E85521"/>
    <w:rsid w:val="00E90B6A"/>
    <w:rsid w:val="00E91711"/>
    <w:rsid w:val="00E932F1"/>
    <w:rsid w:val="00E96C04"/>
    <w:rsid w:val="00EA0A39"/>
    <w:rsid w:val="00EA4570"/>
    <w:rsid w:val="00EA685F"/>
    <w:rsid w:val="00EA6FB9"/>
    <w:rsid w:val="00EA751C"/>
    <w:rsid w:val="00EB00CB"/>
    <w:rsid w:val="00EB3EB6"/>
    <w:rsid w:val="00EB5663"/>
    <w:rsid w:val="00EB5D54"/>
    <w:rsid w:val="00EC5D05"/>
    <w:rsid w:val="00EC679D"/>
    <w:rsid w:val="00ED609B"/>
    <w:rsid w:val="00ED68E4"/>
    <w:rsid w:val="00EE5333"/>
    <w:rsid w:val="00EF043D"/>
    <w:rsid w:val="00EF7147"/>
    <w:rsid w:val="00F00554"/>
    <w:rsid w:val="00F0175B"/>
    <w:rsid w:val="00F038CD"/>
    <w:rsid w:val="00F040A5"/>
    <w:rsid w:val="00F125C1"/>
    <w:rsid w:val="00F13B8C"/>
    <w:rsid w:val="00F201CA"/>
    <w:rsid w:val="00F25987"/>
    <w:rsid w:val="00F26F0D"/>
    <w:rsid w:val="00F27AC5"/>
    <w:rsid w:val="00F30882"/>
    <w:rsid w:val="00F324DF"/>
    <w:rsid w:val="00F40F17"/>
    <w:rsid w:val="00F41E24"/>
    <w:rsid w:val="00F466C9"/>
    <w:rsid w:val="00F51829"/>
    <w:rsid w:val="00F53925"/>
    <w:rsid w:val="00F61B14"/>
    <w:rsid w:val="00F62372"/>
    <w:rsid w:val="00F63F61"/>
    <w:rsid w:val="00F66C34"/>
    <w:rsid w:val="00F70660"/>
    <w:rsid w:val="00F7623A"/>
    <w:rsid w:val="00F77A7F"/>
    <w:rsid w:val="00F82470"/>
    <w:rsid w:val="00F83427"/>
    <w:rsid w:val="00F96ABF"/>
    <w:rsid w:val="00FB56D2"/>
    <w:rsid w:val="00FB7027"/>
    <w:rsid w:val="00FC2BA3"/>
    <w:rsid w:val="00FE384A"/>
    <w:rsid w:val="00FF117A"/>
    <w:rsid w:val="00FF681E"/>
    <w:rsid w:val="00FF71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72A170"/>
  <w15:chartTrackingRefBased/>
  <w15:docId w15:val="{9AEB00CD-C54A-45C2-B718-3032D18B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08B"/>
    <w:pPr>
      <w:spacing w:after="0" w:line="240" w:lineRule="auto"/>
      <w:jc w:val="both"/>
    </w:pPr>
    <w:rPr>
      <w:rFonts w:eastAsia="Calibri" w:cs="Times New Roman"/>
    </w:rPr>
  </w:style>
  <w:style w:type="paragraph" w:styleId="Ttulo1">
    <w:name w:val="heading 1"/>
    <w:basedOn w:val="Prrafodelista"/>
    <w:next w:val="Normal"/>
    <w:link w:val="Ttulo1Car"/>
    <w:uiPriority w:val="99"/>
    <w:qFormat/>
    <w:rsid w:val="0033508B"/>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33508B"/>
    <w:pPr>
      <w:numPr>
        <w:ilvl w:val="1"/>
      </w:numPr>
      <w:outlineLvl w:val="1"/>
    </w:pPr>
  </w:style>
  <w:style w:type="paragraph" w:styleId="Ttulo3">
    <w:name w:val="heading 3"/>
    <w:basedOn w:val="Ttulo2"/>
    <w:next w:val="Normal"/>
    <w:link w:val="Ttulo3Car"/>
    <w:uiPriority w:val="99"/>
    <w:qFormat/>
    <w:rsid w:val="0033508B"/>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33508B"/>
    <w:rPr>
      <w:rFonts w:eastAsia="Calibri" w:cstheme="minorHAnsi"/>
      <w:b/>
      <w:sz w:val="24"/>
      <w:szCs w:val="20"/>
    </w:rPr>
  </w:style>
  <w:style w:type="character" w:customStyle="1" w:styleId="Ttulo2Car">
    <w:name w:val="Título 2 Car"/>
    <w:basedOn w:val="Fuentedeprrafopredeter"/>
    <w:link w:val="Ttulo2"/>
    <w:uiPriority w:val="99"/>
    <w:rsid w:val="0033508B"/>
    <w:rPr>
      <w:rFonts w:eastAsia="Calibri" w:cstheme="minorHAnsi"/>
      <w:b/>
      <w:sz w:val="24"/>
      <w:szCs w:val="20"/>
    </w:rPr>
  </w:style>
  <w:style w:type="character" w:customStyle="1" w:styleId="Ttulo3Car">
    <w:name w:val="Título 3 Car"/>
    <w:basedOn w:val="Fuentedeprrafopredeter"/>
    <w:link w:val="Ttulo3"/>
    <w:uiPriority w:val="99"/>
    <w:rsid w:val="0033508B"/>
    <w:rPr>
      <w:rFonts w:eastAsia="Calibri" w:cstheme="minorHAnsi"/>
      <w:b/>
      <w:szCs w:val="20"/>
    </w:rPr>
  </w:style>
  <w:style w:type="paragraph" w:styleId="Encabezado">
    <w:name w:val="header"/>
    <w:basedOn w:val="Normal"/>
    <w:link w:val="EncabezadoCar"/>
    <w:uiPriority w:val="99"/>
    <w:rsid w:val="0033508B"/>
    <w:pPr>
      <w:tabs>
        <w:tab w:val="center" w:pos="4419"/>
        <w:tab w:val="right" w:pos="8838"/>
      </w:tabs>
    </w:pPr>
  </w:style>
  <w:style w:type="character" w:customStyle="1" w:styleId="EncabezadoCar">
    <w:name w:val="Encabezado Car"/>
    <w:basedOn w:val="Fuentedeprrafopredeter"/>
    <w:link w:val="Encabezado"/>
    <w:uiPriority w:val="99"/>
    <w:rsid w:val="0033508B"/>
    <w:rPr>
      <w:rFonts w:eastAsia="Calibri" w:cs="Times New Roman"/>
    </w:rPr>
  </w:style>
  <w:style w:type="paragraph" w:styleId="Piedepgina">
    <w:name w:val="footer"/>
    <w:basedOn w:val="Normal"/>
    <w:link w:val="PiedepginaCar"/>
    <w:uiPriority w:val="99"/>
    <w:rsid w:val="0033508B"/>
    <w:pPr>
      <w:tabs>
        <w:tab w:val="center" w:pos="4419"/>
        <w:tab w:val="right" w:pos="8838"/>
      </w:tabs>
    </w:pPr>
  </w:style>
  <w:style w:type="character" w:customStyle="1" w:styleId="PiedepginaCar">
    <w:name w:val="Pie de página Car"/>
    <w:basedOn w:val="Fuentedeprrafopredeter"/>
    <w:link w:val="Piedepgina"/>
    <w:uiPriority w:val="99"/>
    <w:rsid w:val="0033508B"/>
    <w:rPr>
      <w:rFonts w:eastAsia="Calibri" w:cs="Times New Roman"/>
    </w:rPr>
  </w:style>
  <w:style w:type="table" w:styleId="Tablaconcuadrcula">
    <w:name w:val="Table Grid"/>
    <w:basedOn w:val="Tablanormal"/>
    <w:uiPriority w:val="99"/>
    <w:rsid w:val="0033508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508B"/>
    <w:pPr>
      <w:ind w:left="720"/>
      <w:contextualSpacing/>
    </w:pPr>
  </w:style>
  <w:style w:type="paragraph" w:styleId="TDC1">
    <w:name w:val="toc 1"/>
    <w:basedOn w:val="Normal"/>
    <w:next w:val="Normal"/>
    <w:autoRedefine/>
    <w:uiPriority w:val="39"/>
    <w:qFormat/>
    <w:rsid w:val="0033508B"/>
    <w:pPr>
      <w:tabs>
        <w:tab w:val="left" w:pos="440"/>
        <w:tab w:val="right" w:leader="dot" w:pos="9395"/>
      </w:tabs>
      <w:spacing w:before="120" w:after="120"/>
      <w:jc w:val="left"/>
    </w:pPr>
    <w:rPr>
      <w:b/>
      <w:bCs/>
      <w:caps/>
      <w:sz w:val="20"/>
      <w:szCs w:val="20"/>
    </w:rPr>
  </w:style>
  <w:style w:type="character" w:styleId="Hipervnculo">
    <w:name w:val="Hyperlink"/>
    <w:basedOn w:val="Fuentedeprrafopredeter"/>
    <w:uiPriority w:val="99"/>
    <w:rsid w:val="0033508B"/>
    <w:rPr>
      <w:rFonts w:cs="Times New Roman"/>
      <w:color w:val="0000FF"/>
      <w:u w:val="single"/>
    </w:rPr>
  </w:style>
  <w:style w:type="character" w:styleId="Refdecomentario">
    <w:name w:val="annotation reference"/>
    <w:basedOn w:val="Fuentedeprrafopredeter"/>
    <w:uiPriority w:val="99"/>
    <w:semiHidden/>
    <w:rsid w:val="0033508B"/>
    <w:rPr>
      <w:rFonts w:cs="Times New Roman"/>
      <w:sz w:val="16"/>
      <w:szCs w:val="16"/>
    </w:rPr>
  </w:style>
  <w:style w:type="paragraph" w:styleId="Textocomentario">
    <w:name w:val="annotation text"/>
    <w:basedOn w:val="Normal"/>
    <w:link w:val="TextocomentarioCar"/>
    <w:uiPriority w:val="99"/>
    <w:rsid w:val="0033508B"/>
    <w:rPr>
      <w:sz w:val="20"/>
      <w:szCs w:val="20"/>
    </w:rPr>
  </w:style>
  <w:style w:type="character" w:customStyle="1" w:styleId="TextocomentarioCar">
    <w:name w:val="Texto comentario Car"/>
    <w:basedOn w:val="Fuentedeprrafopredeter"/>
    <w:link w:val="Textocomentario"/>
    <w:uiPriority w:val="99"/>
    <w:rsid w:val="0033508B"/>
    <w:rPr>
      <w:rFonts w:eastAsia="Calibri" w:cs="Times New Roman"/>
      <w:sz w:val="20"/>
      <w:szCs w:val="20"/>
    </w:rPr>
  </w:style>
  <w:style w:type="paragraph" w:styleId="Textodeglobo">
    <w:name w:val="Balloon Text"/>
    <w:basedOn w:val="Normal"/>
    <w:link w:val="TextodegloboCar"/>
    <w:uiPriority w:val="99"/>
    <w:semiHidden/>
    <w:unhideWhenUsed/>
    <w:rsid w:val="003350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508B"/>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B73E9"/>
    <w:rPr>
      <w:b/>
      <w:bCs/>
    </w:rPr>
  </w:style>
  <w:style w:type="character" w:customStyle="1" w:styleId="AsuntodelcomentarioCar">
    <w:name w:val="Asunto del comentario Car"/>
    <w:basedOn w:val="TextocomentarioCar"/>
    <w:link w:val="Asuntodelcomentario"/>
    <w:uiPriority w:val="99"/>
    <w:semiHidden/>
    <w:rsid w:val="007B73E9"/>
    <w:rPr>
      <w:rFonts w:eastAsia="Calibri" w:cs="Times New Roman"/>
      <w:b/>
      <w:bCs/>
      <w:sz w:val="20"/>
      <w:szCs w:val="20"/>
    </w:rPr>
  </w:style>
  <w:style w:type="paragraph" w:styleId="TDC2">
    <w:name w:val="toc 2"/>
    <w:basedOn w:val="Normal"/>
    <w:next w:val="Normal"/>
    <w:autoRedefine/>
    <w:uiPriority w:val="39"/>
    <w:unhideWhenUsed/>
    <w:rsid w:val="0079404D"/>
    <w:pPr>
      <w:tabs>
        <w:tab w:val="left" w:pos="880"/>
        <w:tab w:val="right" w:leader="dot" w:pos="9356"/>
      </w:tabs>
      <w:spacing w:after="100"/>
      <w:ind w:left="220"/>
    </w:pPr>
  </w:style>
  <w:style w:type="paragraph" w:styleId="Revisin">
    <w:name w:val="Revision"/>
    <w:hidden/>
    <w:uiPriority w:val="99"/>
    <w:semiHidden/>
    <w:rsid w:val="00DA3D4C"/>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3UKXsw5kK3+aRJA39Hkg/udKirUvLgmewG3kMKGCtRA=</DigestValue>
    </Reference>
    <Reference Type="http://www.w3.org/2000/09/xmldsig#Object" URI="#idOfficeObject">
      <DigestMethod Algorithm="http://www.w3.org/2001/04/xmlenc#sha256"/>
      <DigestValue>E64slEwSabjg+Z+U6d8C96kjHIO78O6CRhWbgoUwY88=</DigestValue>
    </Reference>
    <Reference Type="http://uri.etsi.org/01903#SignedProperties" URI="#idSignedProperties">
      <Transforms>
        <Transform Algorithm="http://www.w3.org/TR/2001/REC-xml-c14n-20010315"/>
      </Transforms>
      <DigestMethod Algorithm="http://www.w3.org/2001/04/xmlenc#sha256"/>
      <DigestValue>BxHzKHYfAGrlHwEKgscaDBhjjltptmbBlBjTSj9tQUk=</DigestValue>
    </Reference>
    <Reference Type="http://www.w3.org/2000/09/xmldsig#Object" URI="#idValidSigLnImg">
      <DigestMethod Algorithm="http://www.w3.org/2001/04/xmlenc#sha256"/>
      <DigestValue>9Z+R/cvatC/HEPhRz0Se/VPE/IkwfG8Bil1pIpWONfo=</DigestValue>
    </Reference>
    <Reference Type="http://www.w3.org/2000/09/xmldsig#Object" URI="#idInvalidSigLnImg">
      <DigestMethod Algorithm="http://www.w3.org/2001/04/xmlenc#sha256"/>
      <DigestValue>CdFNEmRez8crlSQ2u1BEadUyW8TC1rSNQ8PjhO3E0M0=</DigestValue>
    </Reference>
  </SignedInfo>
  <SignatureValue>g7Of2z1s+5OuRIyBmbDlumLIqt6xAduGv5WTLunpbsgUweZloNwnWRX0OGZ7B/ogQl8Ub/eQ8V0a
iR8VI2Vxy4vTLpUr5NBndWw0K+NX6gABGup57Ojvk861K2tbZ95FS54ESxYL5zWUjZNOgeiZwPah
wvB3kfWFZ7PVXXT5dW3g5ShXIT4w5/HQOZndlsd8bSNAgRhK2sn4N00WxQdjIHt9719IlWjNWa/Q
Tv1Mvi+tnX3TvY1PPEuMmO5zQO6WmWBNqPmn1Nb2+Dif24TE11dk82DNBnqkFcwEFD33JLA7xhZI
pQaSsPenPumhE9FJXUFsFKYWZ1eVj4zUcdrt9Q==</SignatureValue>
  <KeyInfo>
    <X509Data>
      <X509Certificate>MIIHOjCCBiKgAwIBAgIQCI+aAktu/K+U4R1Pao1Rq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TIyOTAwMDAwMFoXDTE2MTIyODIzNTk1OVowggEgMQswCQYDVQQGEwJDTDEkMCIGA1UECAwbVEVSQ0VSQSAtIFJFR0lPTiBERSBBVEFDQU1BMRAwDgYDVQQHDAdDb3BpYXBvMSwwKgYDVQQKDCNTdXBlcmludGVuZGVuY2lhIGRlbCBNZWRpbyBBbWJpZW50ZTEqMCgGA1UECxMhVGVybXMgb2YgdXNlIGF0IHd3dy5lLXNpZ24uY2wvcnBhMRkwFwYDVQQLFBBSVVQgLSAxNjA2OTYzOC05MRUwEwYDVQQMDAxGaXNjYWxpemFkb3IxITAfBgNVBAMMGERhbmlsbyBHdXRpw6lycmV6IEJvcm5lczEqMCgGCSqGSIb3DQEJARYbZGFuaWxvLmd1dGllcnJlekBzbWEuZ29iLmNsMIIBIjANBgkqhkiG9w0BAQEFAAOCAQ8AMIIBCgKCAQEA1eWKZKRV1m8Set0QYRs/k8FUBwKbL/ZNd2tWK9l4IBUYgGJRw3DMFXthSZd2dlAtpn5vCWE8RlCiBSfxQwajOdK3F7+58XVnstCUfPedIQglf9gf3G2SDF25H45e80ndfifTW8xHzae5V09oY3tx1lW8WoGoBROXxzmE0NP5+qK9ZoOfPPcjh9LzSVXBLIqDdb3NfsljcIfPsrrgxogmio8ktdf/93sW5JIhsRr9sXHroZWGvDSItrT2U3d243owyHMC1WkBkxDizPnx1nCuAR5w/trqMO77IcIvfl2k7J7njsBwXM1P8NTIaS3zJfao+v7rjrIbaONsDFqeC/NbOQIDAQABo4ICqzCCAqcwIwYDVR0RBBwwGqAYBggrBgEEAcEBAaAMFgoxNjA2OTYzOC05MAkGA1UdEwQCMAAwCwYDVR0PBAQDAgXgMGYGA1UdHwRfMF0wW6BZoFeGVWh0dHA6Ly9vbnNpdGVjcmwudmVyaXNpZ24uY29tL0VTaWduU0FBdXRvcmlkYWRkZVJlZ2lzdHJvRXN0YWRvZGVDaGlsZUcyL0xhdGVzdENSTC5jcmwwHwYDVR0jBBgwFoAUG6oenr2Zee9zZcQJKll0fDF0K4IwHQYDVR0OBBYEFB6UW79JsMBNBFwWKP1Z2x01WSLc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Abvbqxoen/9rA2sZM9iiNnXypIkP++8dwxz487zfnST29mhXLXLO5821WwZrkUDS8ScdKaPvYL0pZHV/iwKTfIG79T+fKqFc4ODI9UX0icmxijNgvgoSg0kyNE4THkocdbPZui697ane+lJ3iRz6DqOOAuRi2bxqI9k3QKWk/CkVcLgKrJNYsZITZGPU5GWulv2k08SFpU6KhpXfzaQpEJ4YI/wBJ12nF+glEh+IZJVAAqzntq9DVI+Rb2AW/QxWFjF+YYQy5V3cMTqfQ7paQGLAPZBTmOXt2WfGTPq687wgYfNUlD8mNaPbvHVefCw67uW6K4v5UjeCYGcGh9znt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yluqODtUgkVTBAG1IEverDJJv4nUWkXooAm0aU81ba4=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T+hfIGyxX4d6TNtffo8nQ8OIuztyKVuAuDQ51fw6HyE=</DigestValue>
      </Reference>
      <Reference URI="/word/endnotes.xml?ContentType=application/vnd.openxmlformats-officedocument.wordprocessingml.endnotes+xml">
        <DigestMethod Algorithm="http://www.w3.org/2001/04/xmlenc#sha256"/>
        <DigestValue>Q5J5XGKh7zwfD2zqmugXCx/aBG/Tn14uB/V1iB7dy7M=</DigestValue>
      </Reference>
      <Reference URI="/word/fontTable.xml?ContentType=application/vnd.openxmlformats-officedocument.wordprocessingml.fontTable+xml">
        <DigestMethod Algorithm="http://www.w3.org/2001/04/xmlenc#sha256"/>
        <DigestValue>MHYxqvRybv+ln+3IDMWHrlEkDCEBIEkn7JRb1Y+M5vs=</DigestValue>
      </Reference>
      <Reference URI="/word/footer1.xml?ContentType=application/vnd.openxmlformats-officedocument.wordprocessingml.footer+xml">
        <DigestMethod Algorithm="http://www.w3.org/2001/04/xmlenc#sha256"/>
        <DigestValue>PASh3ArkY1ELFk2KmoiKw71NOCwrfubl60kflLwHezE=</DigestValue>
      </Reference>
      <Reference URI="/word/footer2.xml?ContentType=application/vnd.openxmlformats-officedocument.wordprocessingml.footer+xml">
        <DigestMethod Algorithm="http://www.w3.org/2001/04/xmlenc#sha256"/>
        <DigestValue>H/4YxZm3vZAg24bdrB3of5NgxLB1LnJ6c1B/zYEhRqM=</DigestValue>
      </Reference>
      <Reference URI="/word/footnotes.xml?ContentType=application/vnd.openxmlformats-officedocument.wordprocessingml.footnotes+xml">
        <DigestMethod Algorithm="http://www.w3.org/2001/04/xmlenc#sha256"/>
        <DigestValue>kxT0jbjCgbpjg6OyBT/xW8sX7DGGlW2ZKIG4FV83ogU=</DigestValue>
      </Reference>
      <Reference URI="/word/header1.xml?ContentType=application/vnd.openxmlformats-officedocument.wordprocessingml.header+xml">
        <DigestMethod Algorithm="http://www.w3.org/2001/04/xmlenc#sha256"/>
        <DigestValue>SCVVID5cR5XAkF7y57ZYqxT3Y/9WqmCy4aYG1Eaf4mE=</DigestValue>
      </Reference>
      <Reference URI="/word/media/image1.emf?ContentType=image/x-emf">
        <DigestMethod Algorithm="http://www.w3.org/2001/04/xmlenc#sha256"/>
        <DigestValue>qVDWwvAxhI4oEhbnVorlArQpAEKUDS96gg4jeGLGoac=</DigestValue>
      </Reference>
      <Reference URI="/word/media/image2.emf?ContentType=image/x-emf">
        <DigestMethod Algorithm="http://www.w3.org/2001/04/xmlenc#sha256"/>
        <DigestValue>JelXow2vudgtnTQ52S8Jd49TDN/SOwYdd5c+UOz1wYY=</DigestValue>
      </Reference>
      <Reference URI="/word/media/image3.png?ContentType=image/png">
        <DigestMethod Algorithm="http://www.w3.org/2001/04/xmlenc#sha256"/>
        <DigestValue>014rDYpMntf/FAchJksO66Ry/FgMOUt05wbVvHssX2s=</DigestValue>
      </Reference>
      <Reference URI="/word/media/image4.jpg?ContentType=image/jpeg">
        <DigestMethod Algorithm="http://www.w3.org/2001/04/xmlenc#sha256"/>
        <DigestValue>5ZS/5y3ENti2I/BuXhwokwMJK79dw8D8hVWObeVGbag=</DigestValue>
      </Reference>
      <Reference URI="/word/numbering.xml?ContentType=application/vnd.openxmlformats-officedocument.wordprocessingml.numbering+xml">
        <DigestMethod Algorithm="http://www.w3.org/2001/04/xmlenc#sha256"/>
        <DigestValue>J0xMF6DoVqZArARlVzPisstAZ2Bd/wzgvfRx1mTnyRo=</DigestValue>
      </Reference>
      <Reference URI="/word/settings.xml?ContentType=application/vnd.openxmlformats-officedocument.wordprocessingml.settings+xml">
        <DigestMethod Algorithm="http://www.w3.org/2001/04/xmlenc#sha256"/>
        <DigestValue>deaNnU9plBYDak1pIGm2KOE+FI/QlP5yP7db4HhSEMs=</DigestValue>
      </Reference>
      <Reference URI="/word/styles.xml?ContentType=application/vnd.openxmlformats-officedocument.wordprocessingml.styles+xml">
        <DigestMethod Algorithm="http://www.w3.org/2001/04/xmlenc#sha256"/>
        <DigestValue>pYqyGC4BGhJ6N+wd/E26gWOyJ4OaswvnNG7zpl7U/4M=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jwIXC6U+xpzzQx+2g5IV+T8XO9FVoIgxtmg2TEyqhxQ=</DigestValue>
      </Reference>
    </Manifest>
    <SignatureProperties>
      <SignatureProperty Id="idSignatureTime" Target="#idPackageSignature">
        <mdssi:SignatureTime xmlns:mdssi="http://schemas.openxmlformats.org/package/2006/digital-signature">
          <mdssi:Format>YYYY-MM-DDThh:mm:ssTZD</mdssi:Format>
          <mdssi:Value>2016-01-22T13:36:24Z</mdssi:Value>
        </mdssi:SignatureTime>
      </SignatureProperty>
    </SignatureProperties>
  </Object>
  <Object Id="idOfficeObject">
    <SignatureProperties>
      <SignatureProperty Id="idOfficeV1Details" Target="#idPackageSignature">
        <SignatureInfoV1 xmlns="http://schemas.microsoft.com/office/2006/digsig">
          <SetupID>{0F7AC3C6-FFA2-4910-88DE-E7E1D81FF667}</SetupID>
          <SignatureText/>
          <SignatureImage>AQAAAGwAAAAAAAAAAAAAAJMAAAB/AAAAAAAAAAAAAABiFAAAoxEAACBFTUYAAAEAdNUAAAwAAAABAAAAAAAAAAAAAAAAAAAAgAcAADgEAAClAgAAfQEAAAAAAAAAAAAAAAAAANVVCgBI0AUARgAAACwAAAAgAAAARU1GKwFAAQAcAAAAEAAAAAIQwNsBAAAAYAAAAGAAAABGAAAAmD8AAIw/AABFTUYrIkAEAAwAAAAAAAAAHkAJAAwAAAAAAAAAJEABAAwAAAAAAAAAMEACABAAAAAEAAAAAACAPyFABwAMAAAAAAAAAAhAAAXkPgAA2D4AAAIQwNsBAAAAAAAAAAAAAAAAAAAAAAAAAAEAAACJUE5HDQoaCgAAAA1JSERSAAAAlAAAAIAIBgAAAO17QFkAAAABc1JHQgCuzhzpAAAACXBIWXMAAA7EAAAOxAGVKw4bAAAAGXRFWHRTb2Z0d2FyZQBNaWNyb3NvZnQgT2ZmaWNlf+01cQAAPjxJREFUeF7tnQmcXHWV73+1V/W+dyfp7AsEJCEQFkVBEBhAkcEnKgPqfMZtXEcdB3X06ZvNYXxPHXEYR8VBZMaNEUVHUUBEEdBBIAFCgJB96fRe3V37+r7nf6tDkGzVHUh3J1dD0l23bt36/889y+/8zjnBcqlc1rHj2AocphUITu46+5NF3+QuOxPebUvjK6ksv3z2b/uTz0uBkIqlknwhP6+7/3uvz5Alm5xAuZXYx1GeIatzOAS7Ii2lLKIVYLlZMl8or0yxqEgoVhG2imQdjs87wteYnEAd4Zuf+h+PdlJRmUzKCY8UVP9or5qbm/h30tNOqpn6X6OKOzwmUFUsVjWnlv1lLB4ig7aOhMvKFkq69/4Neuc1n9cfX3Ch/ukfXoMwFTxT6M/wn2g1l5+y5x4TqBdoawpKK1RG+5TRUoGAopGwPvjxGzTruDfrv374oL7wmRCfPC5Qcc7reoHu5MW97DGBeoHWu6wcV0agSmbX/Pr2bfeqq/t0JWJFdc2fpwzBddSX5sWYU1IzxeucnEAdc773K46BXFRZlFAELVRIpPTlm7+vYs2Viie3KFHMKe9LKlrEzJWLzrc6csfhjdQn+U1mynN1+LczUEKgLMLDlwrWNMlf264t/cNaPL9NPWgtQAO0FxrMl0c7Hal1tJBzHwI1CUUxSYE6/BsxY66IIFmMZ065QgENxg028CnZO6jamjbVCvXFXpYCFeGaIV/8mEC9UBsZzCEykT0mLdi4VEvaG1TekdNAqqA8/wuVI85/mknHMYF6oXbTNJQ55DjnOwfKxHxhnX3+8brjpl9JYfOs/ArNHDxzzyoeE6gXSqDM4LkIr6D3fPCDGsu/Spe9plm3/UdZW3f38AK2DoFyQuccqplxTFKg3CO4j2PyK1TGGPhKDvXDz7CnfUDZYlgD5Ua1hy1NhknxGSBYT2TuObVVfWqZvJov6KJ6vwvxi/w7ZHrj8OxsmpxdJKNAelCpnlOU6wormAYxrw0q0WD4E59TSigXqkV3cS9H5DAf7/B+8OQEan/ByWG7SbYbYND4EMVsWpFYu8586V+qtSaqX9/5DwhVQUGkyASp6o90qsETWJXM16kIZFVSeYDNwBkvctFAtEF1tUsUawgrAlqezRb08leuBCiw5HBBJZ+XgDlyx+H97MkJ1Au9CmYz+H+RjQiHm1QCsmlqe4lamts0lMRohKMKhr0F8VUJDxbRRBau4+p44OP4H2TrsBzIS9kXUCFdqxGlFIBlkMrlScEEdNYSNK7dth+zaH+btpohx9QWqIoCCbAxKsT05S9/V6H6Zu1Kb1ew3rwQTjBgEC1W7UOeRUPEnMXOKBNAioI+BUtxNEfTYdnaAvm7UrGk/mRIiZqUTj1hHp/IZzbPU3N6jDvnvhEypxDLJI4Pr6I4LN9hIheZwgLlHmHvOznwrahkMqVCIa9Cua+SqTffB4dqHIirYlPsyk45FLMaDAFC2pV8YXVPZBX38Z4ScVwMusr6pzF8tWUd1zVPd/z3gHYPZXXG8uP47LyK+HDeN5wZiWH7JlNYoOz20ExOoFAlvqwKbL6vEFFzzezKjdvtj7PUqpMEz4VCjEIR/dUXbtG3b7ldN37jn/SnSw8PnWRkdFDtNc36xCdvU2ZeSm98TbvecdHX1bnybWpvBI8CSLAgIOjIdzMHP5icQE0Coj/Y9ruEqd+ioQB+jjnOtcony6oJtSofaiAfJrXhiORJvBpLJFKuLv4umWoYC+q7P/ixNq3ZqXOWvVN/8xc/0+U/ejOfgSjnEiDbdZ41hQyHE3SwW37O621Nte7eS6FF2tp/q+agSOdETtJT8RHNnduOvi06LZUFKo/xNU3RvvjHgVIvVaj7vW58cgL1ght+L3ZzFq/g047tcZiOBXJkhPi2v4R/47HahDYjGNBXvvoN5WadTgQf14L2Fq3fltCJi+tUS/jo/HXWNeA85+qOMhLrw6TVQqbLDfuV5kbHshkl0iMy9q9l8EyG9ge8VPdpU+fsSQrUi/NFygiOcbC37tqhVMtyqB+E2xVJm2iUnydyjKLd/OGw0vhlmeF+BRoC+sDHr9f3/+OjvEbIz+o4vTcBi5QthDW4qx9PCrwsUK+wCVFtSYPpYaUth2cGD4Fzolo15vHirPtEPmXKCtTeC11iRwMsfUNXh1KZHGbIXF7bhwK/D1d42eZnHbp4hcyJQosMpdLKg5T+85cv09/8n5sUnLXCmR8/6Vvnuhn2Z2avyk03WGL3SBHAYEjXf/btTjD7wzkln3pM2fzZagwTpvIpcDn5+3BhFRMRgcP7nikrUHt/Tav0MrMTrI0oF89odEefi4t8+E2HLkLPXTgDRO3NFicG6mrU0BZQe2e9NqWI+HCZrDIlgIDaeVXKkvugMCvb1z+iGhCBzmgEGp00Uihr+akrFSWJF0BKTfOVDe33HROowyvWB7saK18AFFy/YYPqWhZpDliOCVTAHPEKQ6RaL2f8STrv/Av1gy1pJdjXM85cri33hrSzP6NFHXyCU4PjiZ2D3eRzXzfANA26nxjrVR2mbSiRU1N7t0LxpGJgZ1GfpV48LTvhp6K6W3pRzp6yGsqQ77ItOhITLGPmgiDNmZhiwaACQzk1uuUhCvOBSeU7HDBZzZEr9SpcmKN/v+dpLVz+R9pVl9JgxqcUTMqAY+7CB/Dj+buQ3liV1enCYEq68Xs/Vmv7SajBgh5fl1OsLaQLz7hAdX7wNPKSPpBy40WV2IXqrl7NNz3QuZWn8XmnWPS3j3DBRfUHXucpK1Ded6ykVdASOaK81atP15qegurr6r0NcD6TbXb1R9of00fe82/qWrhMI7uH1T2rXcHZad1Z349SsiwcS+M+vjpB3XMnKJ7BOMnfmjHNnlujh36+TZlcRmeeaxrPChf87s5DlVzlRD+m+m/+wr5jigtU5ctXnJgtmzbB6T9RCRDzvEu7TCD8qlzyxh//BHxoTIWWesWKOPxokSfWP6NYTVdFjuzpncTi4zRZ3i6RzKmhwa9t2/s0NprUrLkRfLSig7W8wOPIEYAn8e32+9bpIVCYBgu7m5pbNJgickpl0R9eOniix3svfbN++al/QmskcaBrNZpKqKm7VoP3DuOIL1SRsvGQ5fgmeJRLeQVinWptnONYB/fc+YhyTYs0Zn5TkZjVnCwXQmLWj4y9m+A3O/DbpodAVUSnoQHuUwK0vLbGy+VNQomEMEl1ZVLBNfXK5/yqaWpSNhJTiQRx0bQGPttkJNYH3J7K+bSkawGX6UOIoK/gnC2I+VRLtYtBssbAMmnCmnspmBlwTBOB8vyYEoQ7usWoAA+qYBHeBFgG43uW45un/TloMGOqCzdobCyhYiqj2tpaNdWz4RD4qsG1/lAWPv/Fz6m+cTa5vOPRpptUF21Rvr4ROiAi5HLaqKWAQQZhF0xOk404qMhP2e/hPbvGyAwrR7QHG0T9vRuVCa7QS49fTFAHKGikywnmwELZUSKwiMZ8CXU0WX2cT4nhkmrhWTVa6jDJHaBNFLAOKiD1VWqQnr6AthQ6iEoLSiUbNdg0j6qprWoWaR4+zjCogAGaqNlIldc+6K5O+oT9RX8Hv/CUFSjnqlaSz36zbYREjZi83EBGv/ufhxG21URKB/+C+z3DH5U/WIMmyiqRoIQAL3nrzh3Kpls1li6qPbq3pFYf6RUxa8XsmBopoQqMZtSMk/7+D73uDwLHShQ7ia8x1d46hQXKbJy3XPAJABl50uODMA86VGd0ADsm8WSXQ2Ft3NaryJI2+fFvaD5AjhD3GcyrLgbDIYMhcnC6HdUL1O+f7FUh0GgJHN1x128ULjXq3O7JPAFTTXT2fT9TVqA8gfHyHoYvWn5t9uwGbegPaGRgROl8AbR54rdvGbSW2V0q5bIuxdJAEebjGzdRNLDQk+OQwRJVChMporxFhySce0IrFOlqgPUkfeP769QffdmM8ZMOJNoT35EX44Gp0EYc3ITmaGqrVa4nq7NWn0w+jFs3b3aCByQYze3G+d4+zLXzaBLoJWMpNSyIuY2HyTQOFB2yJrScox+Iowh7oaZurgphoxTbg3Cytg9ZNm/mH1NWoBzBzgTKSHRIjrEDMoWMIjUtamttnfTO+CgdWLy4VdGdWxXKGXcSwl5Tl0aKSYdgG44kf3U4lAmTFR7YUZfJ6MTuouoR+u2PbZa/NTbDWotNM5M3jiJ7ZSm46Oxye8GvlmxEgwMP8ZsT8XEK+DyzrLzOnVPNEcKnqZ9bUBPkpJHYNsW3SwOlei1qSHjkyQCxvaOym5AcoCEYclcOG/8yQJED0AMshbvviKhYu1mnLb9cNdQUZtGs6xIB9WhUC8oN1dzmtDt3ymoobyXNj6lUtPDPIkAkAbxaWyavoWBz68JzX6V/uHGtCpGIevsTqmlo0Hvf9SYnw8a2dB9/iFvqxBlnLwD57zu3fB9zHNRLYH7mklnVA2hGokG1H64i0kO8pyNx2tQWqEr7XGIudjio7XQuUXixFi9ZrBwKJGqO8wQPP/B055x6xQd7VAzU6ubv/JiKlKRedWLYCZHfOMYV5MLKn/Z7eKrU4VQlWKBW7JwPx6CthHTKUvJ5fVyLTnbvuGyJavEDrcHYTD6mrEB5PpSHhntNJ8LaNjSqeCRHO5xa+lZ6CmziB0KCfxMArS75omBcnQrVDTjupGc8ScNwiiOuVIRrn5/lVrDSGMNf47qqrN89oJG6k12Etz4u9QQadJzGuDCkm0nd88S/7Yv1zqktUBWb4zOaSrFMgQLED55+4ykBSylidz/RDapQe4pEeynIb9s3jSqEBFXkwwnyngKIA7EaXC/yCpLucoBcOFqrHZt30Of3NP3uiV5F2+ZQRk/VDtecOTXC+xbRKStQ3u2aHamoDCpUfBGSwrTCSSbJj5g5mqgwcUlDHHx0j8tDwe1o7SKPhybMmpQl+EzMEiVQLtqz/5oft59jT92N3QsmLxAKKUd1w+vOf6U6SB3df+dvYZuu0OvOmy8/r890MGrKCpTRz8qE7T7rXVBMk8+juWm4XQXSGW9401JiKgqRoIFYrs0Zpv31B8BJ9nI041EgP5fS5ALrNRrog2EwH8ZnFoOE2WqC+cl5JdIwtLXAwea8AmaqiN3yNzuRsrIqO1zwCX5VopzcyHh+GoxZqujRx4bRoDXqLw8olu3Stoe7VXhZVq2t8OLhR830Y8oKlCcAFX4KJi+PySuAQjd2NDu31sxMpdPEAfeo6H/2K5qegVCMNNRZSwOot3RvQfsEicAS2aziuYE9itGujQgoPppSU12lBbSxsJ5DmbFanL2sLqZ4JJFwSvWtV7eBtocVpjRrw6atuPUrJ26ep5EUTmGB2nsVbeNKpDVKGh2Ou8Ij14zZVQsfGH+yzksO+SZP5zMbCfBo1cZWbNnE/3xpP7VyQ2psbtYF56xy17MrWn/MPGTvX93/qM4++zQ1UwJl9tcKuuzVIpJVsqqYPXfAu6hqufOeh1VAYH0RWOlo2N3ZnSpEPf6Tl+yuDi+bRrLkbnUKC9SzC19mowx/amxoxr1pcI6tx0Y4+HJHc1QLmEl06onqGRifvhAayiUIG7Wga4m21+bVPGuWTlpkoCPCa8qP/xVKIf3f627Wu//3V7X5oa8pSL4vQOGVJ3JemzBDLlxrHquxw8/79QMPUTf1Gp22oNX5aQ0Lwto9aBQVgz7cOw5+09P4jCksUBVbYpvL5pcI67LZvHKw0+K8ZLk3L81xEKkyHwu++E443V+64WZdcMH5Ovvlr+BdVgweguYbVSof16YtW/WOP7oAPZKroE4+3X77L4AOajVr8XEaJj1THwuqxpWYg4sT3Y3jU06evEZPRHLwM4dH1cJPKZCCMI0L2lsqzT0CxwTqCD4re5kGTMv1/3KLgsGIY22aD+XhiYegovChBjNlnfdnn1RPoUY33/91ffTtY3rbVedxnZCSqbz8LWVHzzX3eo+YYJ7q69GGsVaNhjp06Vuu0U9u+Tz1gCEF6PtkuaDQHoGuGEkD1wP4TbVNakA/Pfb4qNKZAb109fmW3eZPZRTHEVzVF/qjp7CGMiOHY2z4YyGnddtqlK5tcXkzu2nHx65ohQMuEs01Ctmc6huWaCy0XEnow99ZH9T7k1H56ktqhhLz1FBQ6VGLFL0aQNv8IizRk89crd+/+a918mkX6r4ffN77GFdx7CWNvZiNUnaQcJ9vkPtqVSI3Rz01m1XKnK6oP6FUuFZnHB9QG1DHrtoGzd7fM7D37/d6lrJ8nvs0R3k20+0V4bsyL+9mKn+82/MZgOpeA/m1KLhy3bTFIpUH0ZT2nnhz3A01enUAdwDNWyIA8lOgUaScLEC5V5nPLbKOvqBlEazkwsy+4W8RDUMebOPBGwdWprBAPSsmQYhuibG4kmO1GgI3MveYck+3sAc9SO62t7Ro0bxWPfTL36iurUUP3Hir9OmLlSwMaXdfHy2iGvXSs86pLLIN/PFktQET17fjbiptDvApCCH5XwdN7Ni9W13t7XrtX10q9kEP/PYhJYeTWrQIQSBfaJq1hJDt63BN8itbbo+SV2RvkSaNZc1Pc1iY8cMoDOVUJ1fjgreXr58GDhn/0dASb6PR6mUTNF6xX5pm577tc8r87SetVeTMAEGIw3Ad0yLtITJlClIRzKBFy2ax3X1YAYc9eFKH1drb9SpUo2khULZAVkSQyQZpKWimyYBJnhRW1qpvD3iACZnGuen6j+hLaKdEBj1iFHLeNpahHCtGn04W+W1XN8IWeDYQs9FjYRbNKDQdDExEvPb7MV5r6BA+18/ZjAZdvIgokkDiNw8+pbrAUnW1msdXEIEfm7ifbnVuoyoSwmeOy0rI9Tsfh08q92d3woa7w52IwLrqZgSn1FS5T/uwCuXVNBqmuERy3YpMi0j7wCgT+9IFDfeV8B83aYAaxe3b6UDjhxwY79fOZL9GeBh2bR9yFTvwGVlrtBLgbIheDLmxfs2bHdbdd3/B+bPTSkONj0UuUyAZBHQ0gbKEsTnrB9VSxj4hDIsBPEX8eZ4o69ZijefBxFNJ5cC2AhE/lS6mFSoPoC0Qix/gj+1VtMhTuL/gbE/vqKie3JJFA0Xxm1j8aElP9IzJ11KnOq5dQDD4lbvuuGLd82CbLJjDbr6Zqyr22vyU85igABrNSroQUIHCl0g/2c9pNt5wsgIYitGWc5miRkYy6sv3ad2jw9q0YZueeHQzdOkWbduyTUOg/xs2bwFzq1FNW4fLArQAlbSTvxqK96mmJqCBoe0UuoaVzEeUKLRgFdLqmL2Uh3mABoJJ1Xe0qjFWpxMWH69E3y71bF+jXhTVfCu6qIjx9NBQpoYRitq6Oo0gAB5R8xDxnD0PvsVkzyLVVgdnoGYeIlyJnf7dIz69ct5eD73906HhlZXaz1+uIopbIemiLb3WEG2O5rLAWf6XC9eRiqlVLR9LdwYqlDk5lMSsANLi14VchpvXaPUYDiFMTmg9U+S8HDCJMnUy9tOmrb3a0dOvrYMD+umdd2jd4yXFhzNqqGuDEbpMfT0jWkJZ/aZmNDdMigQ+YbmwRMmdWcXqVyvft1kts47TKMDrYO+wVr/iFVq14iQtqA/p9NP96pqD9jeuPusV5Q9tQZ2ptTSqmUEnz/xt39WSD3ZO0PcmfKsx7tTaSHprOz0Eygqq6OOUtlQITANvjw/Bf+KsQiW895esuStPtTn5LEqIJ7uDOrkm+iTka+v0Xz9ap2suP9NjNjgnBPWOk+rcFny4vYVxb9lKc7Llg02wepNFbe0bcAS9GKZtDHMbKVrsaD1W8IrYrzFfLVMVOHegpJ6dO53jOxwf1ciYTwODI9q+s8eZ8Y1olR3btykf6ELoy5rdvYA0VK3SmK5C8FwF2or83a9hdM36J9artatVDY05LUVzzQH7Wrqsk4LYmGbTU6ulpVbLus52QgAlkbszyS5ixmi6Zs43DncAjA1OLP4U2hSIJkiqy4dz6D1TNA4xybI4yGjOpmQZ0Vbks0rcjzl15jO+6AJVwM6b8+maRTxr3p/77FfkxBrC+wKYDEcC6VCCCGOEaM+ftSyebWCa3pR8GXazhIfqt8dm3Jx4gZD7E4x6iWT37JSJ7PKGPnlLunZdSpkQ/aaIVgZHH9aAb7Vzgu1JNO1lH1RmcUOu/dxuA5W8x5WmFzavBfuLZwUqbo+y+RZNSYR+g37xFPm8VEmRnbuVPvE+LXzFT9WQXqpyA9XC5QX0jPJhBkPq6uhUnIIL48n0FEcZfTaPaLNODdGA+kdwlCOz+Ei0XHCUByqrBja+3pfSaaecpvd+ZJW6LJVpusF9V+7JokC4Xfs8KusRcrkj0yNopPEUJ2u7tziEn1eCX9Hs43bNroUw2fq6V/ZyY19UDbV3UOI5CaYJLIQxiq0dXlrDDlP7LB9Pe5Tojl+k82qJhUibhNhCm5XJwlUuaNoja81beav9yp6g8UjH72p17XM8/2gcugqOjeqen/zY+QmlGBEYbQsbOa0+Sz6PNtOugpTEbyZbIsLxKe7vIuIraNOmHXr48fW67Y471ZfB/GboOw5wWtPQot66JWi1en3p755WsO5pdS65WKMtMQ1nt6thkNZD9CtPjT6h4V0DGiykNL/tHBz1EXyZTjWVhnTakllaffJxWrIAsL3xOLQCDFCEK8K928q4FJJ9P5NffmcpKHs4PKtuX/ogAYq3sC/o8aIK1HNy7bbBTiD4jzm9+zhc412ept19Q6ptaKSJfJryuWhlUc3AW+mwrRCOehHn1SHR1g4f0+YYBqYJSaXscZwtXLZrgqSAndzy84fRdEsUzKHGCw363m1PaXAkp+GRtO6+70GNYGq2oGVau7oRuDbNmT1btZE6xRM16gmfrQwlvyNjfdqVGNK8ZpuYEFN842NacHwbEeSg4kR8Ox74pf7j1k/rPPyzcYEw7Ti+8MbrouWVM5N+a25m/mKe6NJCfjS65S+DaGGDXB2hhooaWwBD8N3yuYjdIg+74gssLYcgii+qQHleHiaKhQM7AzwjhGVzww4XsbutPGGmSh2qPMz5QY1hr3dh7oYYxVFX8sbTZ220Brq+SP/yCNsRLHr4i0XKWfjBAyPADPm0fr1uRP0DSQ0NjelHP7xTyQTahPkrvUQ/HZ1nyT8wRIuBAWr05uu2RyPq6SckzsAaKCxn9EdBbZ1d/JxEyJ5QcmSLLj7reF3z1ovV3hzRsvmkVypawyz4hR/8TzWctlg3//UVuvb/3aC7147q7X96li5EmBoBHBnDiFgscF/VY1sZwmim2KSo8v3tRTICFUmhotmevL12kr5W9rOfdfCqMyr4lHvHkW8N9OIKVKW03CkVzIjnRhniuouErTfAx3AOX9jaBZr9sm4ojLYgxBjD9BQJ74fTo9qEMhohJP/a176hvsRm7Vjfo1x2meLgKvWNVLPQWP71b3yDtm7r1wObejCdQTXWtegll/9vPfXUZnokDFEmvlO7BgcV47NG47uVRGhOWETRwptnqbmVUHjWCTix1mPTfC6f+itdd6A1qWwdYGyuRymDlcHxxtmiWbQCyaAWNs7l90VteWAMBL1d7/6T850pDdg42CL+VsUce0Cg2WBPWJzirJhwBzhW7HmAwMA7pQJEVn4fdH21TRDHHYlDjnsPQc9M/JQXV6CcfrbkqqGz3rMFCqR1fXO1cWM/TSXQBMPmiBPOo/YfWrsWaH9EuwaI8oaKitVRldvUoI/84z00b4XKkjidZPEchWYDKZQ6lKXgYGhkUCPprD79oU/Sj7NVi2bN1/LjllAZnNSqORv12pc0aMWKE7X7Gel9H/ukeiHt1S1bpsS2x/X1a+apk881PKiMZshblOMEP6A5NnWhQFBBVFOOEfdw/3nskj0UOfojBAnhypRKXX7OmeooJ1x0Nwr4CEjPMcL5CBxCZe/zdJGHhxscYqJgwYdLNVU8IvtMu3bQMMvKe0ruSfT6YpXBuzwxG5fGyj8m0FN94uLz/HcekkC5OSgW8eDI+i32tNjaoqo8/27gyXMwqoF/ntYBP3RRjwnPVvp/Pw0se+evH1R6W6N+/JsnFGmZr6c39qqGku02BCRdGwIDiaE5dqulrZmGYkk+J6ZschHRzV1cGqou7XBUfkzzSqdquDcJmJbScTU7dNvakJrbo1r3zE+1dc0/aA6apDIBhoUfwTRa+8RRz6wWm9ECfBuCgA///U+0u242/46pBU5ULjwHHybB6whzgCDfSp8sf4UgFXwNytAyBR+dr4WmZBdrMdeGKw2hKGpyEW3GAo3VDaqxCTNIzmJjXVb5ndQSshT0seNe5jjt9GyhjovP9toRz498NpiovLSXn/0cl3uf7tIfmMdDkZTD7HYdkkBZlGEWqFRHErCyDvYgf+Rfb9X/PLlejz38mBa3LVAK0+Tqbgeoy6UVYKS+RYH2ThXrmxTGDNXseoLwPwDkP6T58+vVs3mDsgm6oCCGg/1Jdba3aSGlTUuWLtfiRQt18txGrVzxCt18xxb9zb/dBUqSUKixTTfd8GrVILQdyOzPLv2qBuie8oa3XelaOadspAaAosdFb3RPt6FI4/6F9bY0mtyaNWsUapnrTG2RsClnUACOrUVLmVxIX/z3W/XhP3+DsiOUlTfYRuEcc52oaRRoNHauCZ8BpAXM8V987HYiOxBo8/+4yhAtpfPFtoq5MlHw/MeZfhySQBUHd2pzaY4ueMu1iuebFKXrW2tjnULNXdpJl7bowrk4s4OuTi7B6K4uHNxgchQlhkEjN9CFvzF/brOu+NDV6mhr1bzOIMWPNp/FW+fxdNx4qwLnXeCI1yZNilPa/PDPXYhcpMNcAsfcXq8PpYAPSBPktiowe5VWrAw7/KgmDEJtRQbWdtCuYz6L6ybsZUpzJD4TacCI5g4NIPshzFc2j1PG73OcMzaa0wVXfVQjs87QP535Xq1/4HpnmmoK/ZzXqfd88npddfWVOm1FK6jxKLmzWvlBmBPheer3DQjUQDVlevv6obA0e2bLjS/zMJKZLk+HhpT7azt17uq30vrmIvyShWrtmM9TCeCIQ1AfA5mdW6ur3r9cxx2HzWdBsRhayN8tlj2wITkFi9ayPOTNrCtPNyxKH+bOO8wxrfx7r/Uu4cMU8dML5N1+ef8jIOSvoD0OgBQbb0C/PQk7twbU2nmStlkEmEALuQjPXqw4u37rrELuzqYt4O/kOCHP5697ukfhaLPL2OdsqiOpD+MEG6gZbeCOA/PVn5+lYvdqnfnaf9V9t/yJmlHTq0+/SpkTrtA3Pv593Xnz23VWGwizDQgivAfOEl2pRWdFbdmQgbjXrHi2t+LjIFAVJTXTJeqQNFSZcuqnH71Jv326oC/c8KAGxjYAxjXo6e05bd62Xjsb8CHWP65RsJc8slFP15E/vexCvfGSlVrc5Kd+DrSXWChklAdzbrMjOGVk73FkDQGOxqzapPIQ29/OFQjSWscQbcORmmi7w3ViNQqSBPXEL0T5OBnzQhRB6ddXv/Izffyy91Hy3ey4mI7Cbc4cdA8TJi8ewFeCcfDN72CefLMUQaWlS6MuyRzGezYU30xWJMLngUEV+ePL1agt2kR3u2G1zT5Fv3lyk2LzZ+vSq76pXXe81eW2Qgj5rPoabRzqdRHdt2/5Lbm5Br3i5Z0uUVxjMIBJbwUzm8lCdUgC5W8NKJof0znzSzr7b08A8a2jORcbnMeshU/nqWcMRU9ZP7hrp9ZsGtS99z6tr3/ufn3r+oc1DOhXRostWThHJ5zaoPcRRp86p9XFKjlSBX5IZ+NZGG+hXc6f1+n/RGMM+7kwOEqH3maXcA1CjDMDlgfTue+ZHvUXe11ibiS+yznjpgriqTKz6kyojLpS0VZcNlVOKsrmPrjmSRWZuRcGIc+ZgsK85hNoUN5d9NuUlpBqEPR6TGUjfthahih+5u9vVE9vWHd85z36wCc+oUFKpG64a4fe9qq5NBNj+NC2J9Gc250i+t3auNKMYuvubhHsGC9K8GqQ+fMceHfGydYhCZTLgQXtT+X7s/KW/kiHGw2T5inNamFXQR++EpNmZu3jK50V+6+fPaPto36teSaj3zzQrztuG9R3bvgGHCTSJ00DWrG6Xe988+k6Y8lsZtSFmXYecTk069fkzFARxzZMHo9BO+UIfTZzCzQW3u3MXUt8TGNk9wsR4iimjbd30P+b3zee9AEVWxcqCYRw53+DUM8vKg3+YxSWRrq3WNo2EiKNwsTyU/Ijuh8NFwiRbslRP8fOGzu0hH+2vLNVWxOD2szQ6de+62uqRaPuqLlTqxa+S49961qtPu9b+spn79al57+V1/J6qtSjgfRCd29PDEW1pdOnT199JveMf2ZVMAyOlI1XmEHzhff1NByaQO3nOTLTY26PmSefpdLdKAv75SCpt5IuuaCT6LDOYS8BH/Rbd74PMyld8fp/1lO/iOs9P/mR8qntOPT4N+l+XXjOMnCjTp133pnQVUCz57VhahZrA7SLesq5m2A+Ohy5cZ5GcpvJ6MHkRENkCyM6/3/9nZYe343vAl04Ok8ffvfn9PBPP+5Iq07xEfL/38/8i4qYxTR9ocIkY+vCNSDqvEZLRIMwN27pAyzN66LzW/SLa+/QstMvV38MHIz3zlv6Sk70lmw09ZQiC0/S7Xc8rrecuwDoKqi2uXN0z0NPkJ+NKn/PD0GWLlabJZH3sCsPIdc2zXXWpATKUUQxER7P2AvNzcT4C61ecy23iawmKDSQNDgPUR/O78KuMT36uw9oFCwiHS9DRBvRzd+8V7t2xLWViGjt/aO6FbPU07/ZTRxIhlqUBSfI9O/A50nq9Ddfp77HH1Kqjs66cMz9WaI9wqtnRvGekkyAioIf8bH1rW1659/cpGs/9XY1Yu5Qjfr2neu1NbJCt/3Hx/TFD17HSUAbRKqzaOVj7vuXv/57jdV3q7E1rY3//UWde8lfKLNyNWzOgN54zp87P4sxnHTTW6MnSQz/8Ec79KYLX6JIU6decna3Pvy5b5FNOVHXf//9ijqMx9akYu1w4Gf6MSmBcoxDYxViKvJEfSFzPvE7ihEavSNSXjlBk1KQzJLwmcpojhH8rmGQ7HhqnXb0jRKdwQcCHWxsb6YnQCMIeRv5sQENA26GsJ4N8GYzjLQIA/iEasM0bk1qA61y8l2r2NgomfhelbZtwgafADC1UOWRp5ToBwZHgDf50oo81eb8pAwYWQ6nPAHUOIS5PG0eeDz3UnINLHgIwKGM83D/I7sVmLtCZ523Uouiad3xvS9o+Ts/TFvxGg0+vQ5tuhKv3a9//fw1uvDjT2rNY09oKHcRrIQMrIgSeUciuuFtWj735Q6jyqdSdHWBaeAS1WjxGY4cTEqgfBa1WGlTEZCP8RZJhKtIR7i7cUqv+8qX9MwWBCOP/1LTAdQwR9md2wn/EToSokGSs0XQ5zHmijVRJJAm3k9nUioG1/A6lFZ8qALc5mH6idfDRExuBONZvBgHP6pzXrpMb3n92Xrb276icGunbvrtp/WJ992obRu267Nfv1ZXnyt99aa1+tr3boeklkeYpdaGOr32yn9U06xlunLlHKHENL+zUb9OAyqA9FsvBVuMATqxaKyg4431gjZcfFy7Hn3gZpcqmoWEQDtzlNtVi8n1JdaAZ8X09/+8TjFM9v133aUG4JDEtsd0PNU0xnoMQQj0aG2m2ya13NNCuU3uG5YZ0wWN4qcPbNTbr/myfM2nqalrmVY0AH62XaVlTWgusCBbx9EEkVrXIsxRk5pbmrTq1E7FGJkajhTVSf9Jg47mMP7LqBophCsWDqi7wattuebau7Ts4pfqY5+6FbB0TP/50bOh3EmfD45pIwnh5Z04wrdcDd+NzieY2SBO0V+/aaVu+erNijadr1Wr3k2HlUGF2s/W7v4+3fGtP6EHJvk4xrXmEaYQLIg6Pg8gg8AwqtqMn4Ios1YUNViKB6DUuIs0olayuFSZALRaAN6Xz16otblNenDtkxrt26omMKyh9ds1/OSXOBfNbZMcyQyUgQxcjs6Ibcc01P4fjJwxANDif/XB7zLp+xIVaXoq2H+9lPIU62oB/HyYAfJYFFOWS62AjpivbFlbd+zS7x/e7oo2k4mkVbPBK4prLtBCrM5wJzYYYtqCE/w68+RuveOqVaDOtfrHdJ8KdfPdxv/wjrsI6RZoPtqk2SCBYB8aIUrEWYCFWQP9FkPWWVSy5h61vnQJtuccusmN6pJXdLh8XI4UzObRes0bA1lvXk4UWWaYKwLV+XJtG/0N01leroXqEs+EcoT+xnQsa6njhxcKfDeAzu/deIn8p3xKi9vJFkbmQRffqE2PfdbxBQM4fz7IcV5BSg1RJmsVSAGEOu9yeh6VjoLPu/m9ejZMSkMRILlxqjfd+Jd66OmEbqXBe7S+TmPx9SDHKapKQMRBp9vQWMuXL9VO2JA+FnrlwgXq72cuHU7YCKkOf75LUaivOwbiPOmYPoh0xQ3Ugj3Uqi98eT1CGlct0366F5+o/nRA37kvod3biC0Z7XrKyiZeI1lb6kQREm1iZmrAlWrIz9373S9owSnX0v+rnfggpz++7GX6xMdeAqiJ0269yduIxhCU3aUxytFjJK7TlFhhmApEpuOr9gd+tPnZRusympKxOR++/W/1qf/zbW0fDOvTfw2STsSIYvWS5M9JvHo1djP9mOQ3xGTB1zntxKhOPYk+kq9/HamSAuQDTJVRmlg9Ezj2yDImYE0V3g+/LxcWeTk8Vr3gIkUKGiurPR4cWqWFVc7e/cs+/fC//kfP7MgqPTyij3zk8wiNT331HdoVX6dtf/aYPvfZd6mrzQvqo/hohewQAWZemx79qNY/0+uQ/U4K8sLWl8CI9txXCQJeAVaAlWlRJKRHHmHKZ7JP5590vBpMooLctNliR6191lZZjjcNJTlEWdPKzhFdRnT3+G/9On1Ft9osG0DjMtdierwuzr3f8noTHEwzjaRwcgJVJptvS2U4k2Nd5t2GORaiPcn8sSSw05SuOtPQ4r0OJzn4Jm48E76Wxfq204YbWdVlpTrjLedHdMl5r9HF774V6khQj//gU7rs4i9pqAYq7sBmpYbyOv+qr6p/eDMzVXx6y1vO0Ov+6JWg4iF11vrAj7qcL+aJrUV08CX5yFKSej2bSgTuXoKa0xEzqktGXZhudJf7BmWwNa+q99nDKpntjx2+HBThuggRLGwJfhV2fQ+8Tp1F62hnGXArHvgDoZxGMlLVrU5OoOyjnFq3RbNF9yohKpwNr83N+M8WQuP4Pu9wsuOVQNsfr0OcddM1NxauuKuIHaGHeEG7okMg4+TyOKe9Nawm4Ijbf3itlvLzf/54VA+vH9QTG7boX770kL7ylW3wzMtKUwwQwt9JI3inn75Ef/qGV+uc0xY4xRNoYgzHEFEmqRsDZn/yk/s1Cq71hitmuynsGEZXom0lc+Ps5OfdP6mZr974ddXPvtw9MxHuO4FQG/zmR01DqWMd7EoO/q1qc6bjyZMSqLIrEvAqvbx6dy7HD06QjHliz6nhehWhsq6Bzz84KzzCUhvdJIIFNKG0p980VpyL0Kwr26xFFBKc0TdLD+zshQBH4ePARvko8T6B60cTcX3o0qSyF9fg3p+peOFc9e0uK96b1vd+sUZrEbKh1DytL0X0/m8+pOK//ZzCuGcUblrlPipcM6DUSK+GTYs0zNZFV3xWu371dxUdxesHEKgiaZydw2T/6OBiSEMIrfiqD1xHLlC65YYPkK8k8Wy1gfaAHEgwp6P07OOeJyVQPpeXMsb1Xsf4DyZYf/B7R0t63mG+Bgjm867BreUJ3hG2MhqmL5zSM4CcfvAd9xHhNtXlFtKHCXyelIzxuyMUUV5w6Xv1kH8VznGDGlpnyR/3q7NpMZs9xpiMQfAtIs5Yk4ZPfb3GBnpUikNlyXi9PJMwUMtol5dd/Bo45jj6gJ1RWHs+ehuk8xABeXjClKhYgwmXSCaHGbaR5u1xPbOdSVn8LgMmV9xcr8fqF7n7JP3MA2UZT6sztNq5/fQ2qFag9jW13K5xgAaz1X7E884/hA58kxKoSd/goV4Aq1dHYWELcMCmAXAeK/gkjbKTsmzraFmGd97Q2IkW8OmtV7xPD3/tbtXhUJeeAjWHlBeHUIfqQEAZEtRAZzk4UuH+p8AaMtS9RZS2mj4ceJudF/btYCZfSNd9/Wl1g49devEl5OMoGw+ARfFEpPL9RJXoIgQjYJiJa7UYpnc649H4Pr1bh1QPjbmcAoPjZ1fCtSfaO2byDnXLX5DzjHbsAkH+WJfKdja1GerMCJTfdJ60cL6HNE0CXjq5vgK8cRgR73jrKXrtW06BE+7NLLCRsgnMD5kY+FpFPbIeXIwKYIM8/vUbd+pXj++EGGfciRQCOargzhO0JVOnnWiiZ6iOec91tyqY2KiWYEKv+qNT9KV/vBKGOo0vkA0DL61xRWIUek+jV1s3OFKkMYWlozyTP+ORzD/Y+emhoUyo0CJDQ5Q/sVkFysnndpO7a92FowvsYA2ySAG5VBDecDNhp40vM50RKDbCtrRgIK+2WE6zV1o1bkS3/H4X1wMXG+9rxO+CUEwirWgoY5PSy7OJ1EwSrClGEWhraYEe3pXRrJd9Wictnq3bbnyXWv0phAgKT7CJKhkLIkq674E1yiGMOWoDHZZ1KF32XpDH8chcdEoL1B5gkMcdg0RrQ7qJIyxrfgt6jVa44OJZeHCgO0bvNWDAdhClYUhAgPGvVrZkw6pNXXgzDDibv3rBsq5+62cU7IDmC8U4RNvoIkBsmaAiPhKllIvqm4acUsAZseZ2NNccCIVx8LWouhaeRddgqouxZxF8qxbU58L5L9GvHtnkIrlbbv2pkvNfCbEO3hWfmGXAY8TqDI+SY0oL1LjvYawPSJgqUrIVJHWz9nfrVYS5edE5J6GhiBANtUCkSmBXfjdKygq3rRmZsa9A69lM6yrlI1EdQLv1P7FDLaddxmTQ3aqjo0szxRVjkLZKgSa9/sqz9JdvXKJH//tJx/jcNpjXN793G7yrTpXrynpq633K9vSoM/YaNZfbnFkLBwkA6uOu1XUYzeZjsnounnEo2rNl8EeHRE1pgTIfCtxdYSDzGgDP9ppmGtQ3QY4bU4mSunMXRqkwgVvOt+iw1n3m/Fb83vH6N2s44f3S2v6h6XCiu7opd0r+kqgQ7QQTwk9VRS2lUQN8xvuvWka3A2nVa5chhXYDfl3zjo94FTp2mcr1zZIZZhagoU7vKBU37daolRKs6GpXfTPK58Tx3zrAyqyQz2fz91wnmeqGOu5XDA9LNOc9fM87DiGa2999TWmB8m7a7BUoFQi5nzzgaDaup8d2q4+aOnewcQGE5sDxk/eqAfgBsv/d88nt0e4vRq1gganlrd2d2rC2D2S9xjnbFq1ZFyoL9cfFce8F3NOKgV9uenSLhhHEc/7Xq9wpKZLhVhLfBehW7/qSj6db7ErTODG8X8l+7gvTQKAqN8xGj8TjCsM66Nk1okQIerF7qVIFs1fj0Od+xWdFooCmMx88AEWmGxPXQzlXgv5LMatWhufeBV3ZznbJGCvjQqCs1iHocnL7pu/uerJfu4Dd79v4e/301iRMz3Z1ntyp9y/2q9EqqytHEUEOHGhM2iFu2FQ/bdoIlEV5AaKnKD0gjbk5CBblRVFev9wKmX0f6/3spgaxRSZ3roVOOqEcgGmQljvZkVEiRcrdwaIMQPB6LlGSXrmaN+js2evsXQA82E86yNfiWhP29e2mq1yD/vY9J+lcSym5cn3eWqHaO0md4VDUtBGokVTc0V2sh1IDvSlHXaGow6sPeY+s37a9x0zfReedoX/+n/sUTdd7vcOJIMfwxyx9Us/nuH3f4zM9t9Brb6lt7q5X89MhnQu15sfXfVfbaJS/nNO9PKYlhQE2XAoTQ1rcq7vpVFc1E7y/aSNQ9fR0MmwnDR+8E5L44OAOVxbxLAq9D+fyDxSXB1rTMp+Nfv9fvFrX/9kvVVdI641nnqrbH/kFlBvmGdsFQdTLVh1R0SzWZPW53KZnVztDu8JGPK4m+jlsLMxSAkysG98b3LVCYXE+ObJpDvlhSrtMcLNfjLdNG4GyhzwKI4BpYRqoW6Rifq3rrCsmmddiWWzG3X6LlPbImjnv+DJcqwtyaW1fv5KdsymxpxKH0rxa49pwRgntZwrGzJ/9w9pQ7+8YTBXUsbNJJ6726YEHX6bz8kH8MetvYO/AeHJJK1YQ3Xyn3twge8IOrw2eNgJluiVIPs661qXjCWa1vNEToAmuh8OPYJeO4nwncNLHYP8NF6xysLojw31lADif2JrUpt29aqbh2WHeo+pu6AifPT0Eylk2T80YWSaCc57YPoIB6d7ThKJauYL2hGYLUs8XdSYp0FCvWBPXq/LIID0FAM9v/exOZWOzKNOnmvkocL73t0zTRKDM87GsvgGT9NaGXjvSO+D5NRVJqlagqDKFngLzkp6b133mJgUwXQWqWao9igjUeE8qm6+3ZHG347MfrWpqeggUu5y3ERqYPKs8DmZyOnXxMsfcdMd+/PEDCYeNyqij8X2aotOeHbvVHuui6+94e+tDF6u2KK2vob1kKXKIwFp48xXLFSIvCL5x6BeZQWdOD4GyWS3wmkZHR/F1fFB2a3TW6iaYBOzEOG5ZrZlppIF+az29O4OKMOdkhPq8tFVWVHm0k7trpqFavznj0IlPtIJBJqwfrceUFSgbjGPbEoa1WTDOdzKs2YFe6CSztN0/oMdAus+FU+siqPGRXVV46FkGEcXyu1Q3Uk+JOikYf5/a6RlFcyDXk6DR1UpZ22orzLFGs8/VhuMQ1bqgkfSWKlneprFIyjUE4cJ2lWkgU0dlLq/iJrGjVhlsve0b4T6N7AQ0cKM5Khh5lU5UkDaITczDizERvQcTFebvQGurw8StiqfSLPOgQjGML5caa6LcK6HZTfNcwzEVwA2m7KN60K80qROmzde2GTXWga6eHpvWx+mKC63GzvvubuJXlX4U7ab09qsu1zP/9iAjwahtIaXTb3Xsdj37j5uGs3+EfHzVw0wCKuWHKZcqaWjzDu7jZK9Y4yg9psU3t5SL7W18iI1r7YbuS4WdcbytMdmED3yxJkoXGCRTYtxHzkbJ5tKuzL0a2eysbXMcLB9YVm3ESH1Wl3fMh5rwtrwYb3QYFHvU3NKsDVSiZCmUKxqhzo29d65O9YdxoSCCN7Z0qNy/y/VfiMBNH29ceKgXzI80MGeYFojUWrVSdxjCJqehEu97es2hXnX6njctNNT4rLYMrX0KoXY2jxEdWXpi0inODmf5qo3yGER94iq0HRLkr6f5BczNMES7Kl0xrVuLgDPXeCSb0lWXdLs8ocvUTETIp68c7bnzqS1QVppOtt56AgTCGXUuiuuJ3gT1eK3qNKfKCCxEeDbew8rFq+oPB4HSxsSV6U3VUtjErBgiyeiJjm1gnpMxBGxEiDegev87PWtuQZ2EduX8Qq2cR6NZgM6Qb3yWw1SXkKM0lze+n8R4qqUer4kKlTLNVANuyiQ9pRyLoEoVhcBspNAzSrPYMIWiWcZzlOhYXO2RohA0Qf+nFILko3mGz5ilR3Eyb4prKM90OBfXOEZEY0Ec8q6OgGa316I9SJVQdGAwlCWNq8oUU3lbT3FezKZIMQMvGmvUh972pmrliVl5TPFkAmaAcaxGAPSZarMg4ij1y6esQD1HPJwNKjM6ldYTmKadNCwjA+P5Ka6BQvWeeamYZIwHiWHSOD66pzQ1z9aVl43PMz50uVqwqFu/2YJTj5YKwE9345Mcu+7oPKasQO3xtg3MtR8g1V187vm6p2cbfQsGrBGv0nDCY3u4Sg6SPORd9IeKlE8R6YG40+qJRhbMr5mAL52ncVpNKQeXvFYLaCstGsUWrdsxE6yOxmNqC1RlR3w2LyOX1ysvXKkdn32A9MsOZ1Ii9Cx3JSrWb6M6g0cFMu0JGfBjXJMgpek2ggPWHjJZXT7vnFULdMfvH0bTESzYzCKEyUeB6ISgjBkggVNWoDwXhNszYbEJ6YxIs+Zk9/7L5ZrV3k5Gn5dInSg2wnk4w1V2NSn7Keyjl0F/4El1ZZYzNbRHj+0I6WXzqtvVaHGQ4lOmWNHG0Yaml2io4U1FPjqPKStQe2+HIeWWdinACJi/uJ2GqFSvUPNWIsHrp0GsG+ZnEliF6xK0khlSJJFiGLNpQ6+5ptG+qzwG0XQ5mrP6ccp39pWY7wJvy6Vtjs5jWgiUN0bVq6nzM76h5HAeig0cUjSxzWN4gmtfmEM4t9NqumlWt4ZsRlmVGPe2QfgJdUyrAsFfMB/cyvpF2ci0KoR7Jone9BCoyu5YWG6+kkPOEScTLlf45rgl+6rx3f9WYaVcTW/9HCaODtNDqphW++LqEyaNzS0UoNIVpq6ZodlpzZlt1TIHTyrPJCHa+7tMC4F67uIbvbbSNcpVC9vmubYUFaGqZquY3MDYNvPNBpiLPK+Fa1XZM+CiM16qL95wu0JAEPWxGEJupjjvjdI9Co9pKFCYOydERHjmO7kqSpcnqcrM1NslcjTJ7+lVZ2OzznvNqylCrp4p4EvS0gca8FaaoO3YuUsnMsjRmt4frce0Eyhr7Lon8Tox98nttY1cC0Lf/fMLTtD3HpitdnomNLsJoNUtyZYdG5nH16caagWtqjlCjtFvftQxH+roeqacm8OmZ/zN6mOk2me/9l395dV/7ppjVHOkafdjyekkjcX6qBe0Eqrw0UrXZOGqexyrWekpfq6vACLKty8wtixLCXq4kVycJXWrFKizzj5Lvq9sYlAnk6qg0xiCbz3QJ6E8p/jKHfj2jlqBsmSg9XI6dcUSle6+X6++YBXRY5XSxNoaohG28bVY4ubmGos9p7VATPbmj1qBStKmOsYMvVet8Ouh71wGHkVFsk1qJMFb1eHa4iXJL/bolKVn0NOACM8aeR6lcnXUChSlmIrQMTiIaulg87M0i/aBvDMSoSp5sgBzbHiAkna6Eds7rWtdHoE6TJ0Pq7uZI3/2UStQ7Q4hbdrTsTDCIKSJldJl1UuLodq2sHVaQJgKop8sDX72A25WiXMdeRGp7g6OWoGqbpkOdHZEddFW5erm0I+YmsFALalq65FQHWvh8N3Pkb3SMYE6DOvf0dyqXjAtY9JEgcgpSj8mUIdhXY/aS2QTuxSP76aw6yKHuVqX9KP1OKahJrnzJfqUf//G9zIcOyX4mjj2ZBYDrvfdUXkcE6hJbnu+PKbZHfM0F6dceagsvnaiPTN7R6eWOiZQkxSoiKB4OvKD4QSd7mrWveVoBaL+PyoXqYchuGblAAAAAElFTkSuQmCCCEABCCQAAAAYAAAAAhDA2wEAAAADAAAAAAAAAAAAAAAAAAAAG0AAAEAAAAA0AAAAAQAAAAIAAAAAAAC/AAAAvwAAFEMAAABDAwAAAAAAALMAAACz//8TQwAAALMAAACz////QiEAAAAIAAAAYgAAAAwAAAABAAAAFQAAAAwAAAAEAAAAFQAAAAwAAAAEAAAAUQAAAHiUAAAAAAAAAAAAAJMAAAB/AAAAAAAAAAAAAAAAAAAAAAAAAJQAAACAAAAAUAAAACgAAAB4AAAAAJQAAAAAAAAgAMwAlAAAAIAAAAAoAAAAlAAAAIAAAAABABAAAAAAAAAAAAAAAAAAAAAAAAAAAAAAAAAA/3//f/9//3//f/9//3//f/9//3//f/9//3//f/9//3//f/9//3//f/9//3//f/9//3//f/9//3//f/9//3//f/9//3//f/9//3//f/9//3//f/9//3//f/9//3//f/9//3//f/9//3//f/9//3//f/9//3//f/9//3//f/9//3//f/9//3//f/9//3//f/9//3//f/9//3//f/9//3//f/9//3//f/9//3//f/9//3//f/9//3//f/9//3//f/9//3//f/9//3//f/9//3//f/9//3//f/9//3//f/9//3//f/9//3//f/9//3//f/9//3//f/9//3//f/9//3//f/9//3//f/9//3//f/9//3//f/9//3//f/9//3//f/9//3//f/9//3//f/9//3//f/9//3//f/9//3//f/9//3//f/9//3//f/9//3//f/9//3//f/9//3//f/9//3//f/9//3//f/9//3//f/9//3//f/9//3//f/9//3//f/9//3//f/9//3//f/9//3//f/9//3//f/9//3//f/9//3//f/9//3//f/9//3//f/9//3//f/9//3//f/9//3//f/9//3//f/9//H//f/9//X//f/9//3//f/9//3//f/9//3//f/9//3//f/9//3//f/9//3//f/9//3//f/9//3//f/9//3//f/9//3//f/9//3//f/9//3//f/9//3//f/9//3//f/9//3//f/9//3//f/9//3//f/9//3//f/9//3//f/9//3//f/9//3//f/9//3//f/9//3//f/9//3//f/9//3//f/9//3//f/9//3//f/9//3//f/9//3//f/9//3//f/9//3//f/9//3//f/9//3//f/9//3//f/9//3//f/9//3//f/9//3//f/9//3//f/9//3//f/9//3//f/9//3//f/9//3//f/9//3//f/9//3//f/9//3//f/9//3//f/9//3//f/9//3/9f75zXWf/f/9//3//f/9//3//f/9//3//f/9//3//f/9//3//f/9//3//f/9//3//f/9//3//f/9//3//f/9//3//f/9//3//f/9//3//f/9//3//f/9//3//f/9//3//f/9//3//f/9//3//f/9//3//f/9//3//f/9//3//f/9//3//f/9//3//f/9//3//f/9//3//f/9//3//f/9//3//f/9//3//f/9//3//f/9//3//f/9//3//f/9//3//f/9//3//f/9//3//f/9//3//f/9//3//f/9//3//f/9//3//f/9//3//f/9//3//f/9//3//f/9//3//f/9//3//f/9//3//f/9//3//f/9//3//f/9//3//f/9//3//f/9//3//f/9/MR0xDf9z/3/+f/9//3//f/9//3//f/9//3//f/9//3//f/9//3//f/9//3//f/9//3//f/9//3//f/9//3//f/9//3//f/9//3//f/9//3//f/9//3//f/9//3//f/9//3//f/9//3//f/9//3//f/9//3//f/9//3//f/9//3//f/9//3//f/9//3//f/9//3//f/9//3//f/9//3//f/9//3//f/9//3//f/9//3//f/9//3//f/9//3//f/9//3//f/9//3//f/9//3//f/9//3//f/9//3//f/9//3//f/9//3//f/9//3//f/9//3//f/9//3//f/9//3//f/9//3//f/9//3//f/9//3//f/9//3//f/9//3//f/9//3//f/9//39UIZcR/3f/f/5//3//f/9//3//f/9//3//f/9//3//f/9//3//f/9//3//f/9//3//f/9//3//f/9//3//f/9//3//f/9//3//f/9//3//f/9//3//f/9//3//f/9//3//f/9//3//f/9//3//f/9//3//f/9//3//f/9//3//f/9//3//f/9//3//f/9//3//f/9//3//f/9//3//f/9//3//f/9//3//f/9//3//f/9//3//f/9//3//f/9//3//f/9//3//f/9//3//f/9//3//f/9//3//f/9//3//f/9//3//f/9//3//f/9//3//f/9//3//f/9//3//f/9//3//f/9//3//f/9//3//f/9//3//f/9//3//f/9//3//f/9//3//fxIVlhH/e/9//3//f/9//3//f/9//3//f/9//3//f/9//3//f/9//3//f/9//3//f/9//3//f/9//3//f/9//3//f/9//3//f/9//3//f/9//3//f/9//3//f/9//3//f/9//3//f/9//3//f/9//3//f/9//3//f/9//3//f/9//3//f/9//3//f/9//3//f/9//3//f/9//3//f/9//3//f/9//3//f/9//3//f/9//3//f/9//3//f/9//3//f/9//3//f/9//3//f/9//3//f/9//3//f/9//3//f/9//3//f/9//3//f/9//3//f/9//3//f/9//3//f/9//3//f/9//3//f/9//3//f/9//3//f/9//3//f/9//3//f/9//3//f/9/8AwxEf9//n//f/9//3//f/9//3//f/9//3//f/9//3//f/9//3//f/9//3//f/9//3//f/9//3//f/9//3//f/9//3//f/9//3//f/9//3//f/9//3//f/9//3//f/9//3//f/9//3//f/9//3//f/9//3//f/9//3//f/9//3//f/9//3//f/9//3//f/9//3//f/9//3//f/9//3//f/9//3//f/9//3//f/9//3//f/9//3//f/9//3//f/9//3//f/9//3//f/9//3//f/9//3//f/9//3//f/9//3//f/9//3//f/9//3//f/9//3//f/9//3//f/9//3//f/9//3v+f/9//3/+f/1//3//f/9//3//f/9//3//f/9//3//f/9//38xGVQN/3P/f/9//3//f/9//3//f/9//3//f/9//3//f/9//3//f/9//3//f/9//3//f/9//3//f/9//3//f/9//3//f/9//3//f/9//3//f/9//3//f/9//3//f/9//3//f/9//3//f/9//3//f/9//3//f/9//3//f/9//3//f/9//3//f/9//3//f/9//3//f/9//3//f/9//3//f/9//3//f/9//3//f/9//3//f/9//3//f/9//3//f/9//3//f/9//3//f/9//3//f/9//3//f/9//3//f/9//3//f/9//3//f/9//3//f/9//3//f/9//3//f/9//3//f/9//3//e/9/3n//d/9z/3//f/9//3//f/9//3//f/9//3//f/9//3//f3QhdhH/d/9//3//f/9//3//f/9//3//f/9//3//f/9//3//f/9//3//f/9//3//f/9//3//f/9//3//f/9//3//f/9//3//f/9//3//f/9//3//f/9//3//f/9//3//f/9//3//f/9//3//f/9//3//f/9//3//f/9//3//f/9//3//f/9//3//f/9//3//f/9//3//f/9//3//f/9//3//f/9//3//f/9//3//f/9//3//f/9//3//f/9//3//f/9//3//f/9//3//f/9//3//f/9//3//f/9//3//f/9//3//f/9//3//f/9//3//f/9//3//f/9//3//f/9//3//f/9/3X8+X1YNWi7/e/9//3//f/9//3//f/9//3//f/9//3//f/9/lSG5GX1f/3v/f/9//3//f/9//3//f/9//3//f/9//3//f/9//3//f/9//3//f/9//3//f/9//3//f/9//3//f/9//3//f/9//3//f/9//3//f/9//3//f/9//3//f/9//3//f/9//3//f/9//3//f/9//3//f/9//3//f/9//3//f/9//3//f/9//3//f/9//3//f/9//3//f/9//3//f/9//3//f/9//3//f/9//3//f/9//3//f/9//3//f/9//3//f/9//3//f/9//3//f/9//3//f/9//3//f/9//3//f/9//3//f/9//3//f/9//3//f/9//3//f/9//3//f/9//n/+f1hCmhEzBf97/3//f/9//3//f/9//3//f/9//3//f/9//390HZkRPFf/e/9//3//f/9//3//f/9//3//f/9//3//f/9//3//f/9//3//f/9//3//f/9//3//f/9//3//f/9//3//f/9//3//f/9//3//f/9//3//f/9//3//f/9//3//f/9//3//f/9//3//f/9//3//f/9//3//f/9//3//f/9//3//f/9//3//f/9//3//f/9//3//f/9//3//f/9//3//f/9//3//f/9//3//f/9//3//f/9//3//f/9//3//f/9//3//f/9//3//f/9//3//f/9//3//f/9//3//f/9//3//f/9//3//f/9//3//f/9//3//f/9//3//f/9//3//f/5/eEp6FRMF/3v/f/9//3//f/9//3//f/9//3//f/9//38ZZ3MdmRUbT/9//3//f/9//3//f/9//3//f/9//3//f/9//3//f/9//3//f/9//3//f/9//3//f/9//3//f/9//3//f/9//3//f/9//3//f/9//3//f/9//3//f/9//3//f/9//3//f/9//3//f/9//3//f/9//3//f/9//3//f/9//3//f/9//3//f/9//3//f/9//3//f/9//3//f/9//3//f/9//3//f/9//3//f/9//3//f/9//3//f/9//3//f/9//3//f/9//3//f/9//3//f/9//3//f/9//3//f/9//3//f/9//3//f/9//3//f/9//3//f/9//3//f/9//3//f/9//39VSnkdnT7/f/9//3//f/9//3//f/9//3//f/9//3//fxhncyGaGV1b/3//f/9//3//f/9//3//f/9//3//f/9//3//f/9//3//f/9//3//f/9//3//f/9//3//f/9//3//f/9//3//f/9//3//f/9//3//f/9//3//f/9//3//f/9//3//f/9//3//f/9//3//f/9//3//f/9//3//f/9//3//f/9//3//f/9//3//f/9//3//f/9//3//f/9//3//f/9//3//f/9//3//f/9//3//f/9//3//f/9//3//f/9//3//f/9//3//f/9//3//f/9//3//f/9//3//f/9//3//f/9//3//f/9//3//f/9//3//f/9//3//f/9//3//f/9//3/9f1AVdR1dNv9z/3//f/9//3//f/9//3//f/9//3//f/9/nXt2IZgVXVv/f/5//3//f/9//3//f/9//3//f/9//3//f/9//3//f/9//3//f/9//3//f/9//3//f/9//3//f/9//3//f/9//3//f/9//3//f/9//3//f/9//3//f/9//3//f/9//3//f/9//3//f/9//3//f/9//3//f/9//3//f/9//3//f/9//3//f/9//3//f/9//3//f/9//3//f/9//3//f/9//3//f/9//3//f/9//3//f/9//3//f/9//3//f/9//3//f/9//3//f/9//3//f/9//3//f/9//3//f/9//3//f/9//3//f/9//3//f/9//3//f/9//3//f/9//3//e/1/kxl1FRIF/3f/f/9//3//f/9//3//f/9//3//f/9//3+9d1QdmRW/Z/9//n//f/9//3//f/9//3//f/9//3//f/9//3//f/9//3//f/9//3//f/9//3//f/9//3//f/9//3//f/9//3//f/9//3//f/9//3//f/9//3//f/9//3//f/9//3//f/9//3//f/9//3//f/9//3//f/9//3//f/9//3//f/9//3//f/9//3//f/9//3//f/9//3//f/9//3//f/9//3//f/9//3//f/9//3//f/9//3//f/9//3//f/9//3//f/9//3//f/9//3//f/9//3//f/9//3//f/9//3//f/9//3//f/9//3//f/9//3//f/9//3//f/9//3//f/9//n/VHXYRlxG/Z/9//3//f/9//3//f/9//3//f/9//3//f/dWVBWYEZ9j/3//f/9//3//f/9//3//f/9//3//f/9//3//f/9//3//f/9//3//f/9//3//f/9//3//f/9//3//f/9//3//f/9//3//f/9//3//f/9//3//f/9//3//f/9//3//f/9//3//f/9//3//f/9//3//f/9//3//f/9//3//f/9//3//f/9//3//f/9//3//f/9//3//f/9//3//f/9//3//f/9//3//f/9//3//f/9//3//f/9//3//f/9//3//f/9//3//f/9//3//f/9//3//f/9//3//f/9//3//f/5//3//f/9//3//f/9//3//f/9//3//f/9//3//f/9//3//f1ERNBF3FT9b/3//f/9//3//f/9//3//f/9//3//f/9/k0qWHZgR/3P+e/9//3//f/9//3//f/9//3//f/9//3//f/9//3//f/9//3//f/9//3//f/9//3//f/9//3//f/9//3//f/9//3//f/9//3//f/9//3//f/9//3//f/9//3//f/9//3//f/9//3//f/9//3//f/9//3//f/9//3//f/9//3//f/9//3//f/9//3//f/9//3//f/9//3//f/9//3//f/9//3//f/9//3//f/9//3//f/9//3//f/9//3//f/9//3//f/9//3//f/9//3//f/9//3//f/9//3//f/9//3//f/9//3//f/9//3//f/9//3//f/9//3//f/9//3//f/9/Uhl3HXcZf2P/f/9//3//f/9//3//f/9//3//f/9//3/3WnUZuhmfY/9//n//f/9//3//f/9//3//f/9//3//f/9//3//f/9//3//f/9//3//f/9//3//f/9//3//f/9//3//f/9//3//f/9//3//f/9//3//f/9//3//f/9//3//f/9//3//f/9//3//f/9//3//f/9//3//f/9//3//f/9//3//f/9//3//f/9//3//f/9//3//f/9//3//f/9//3//f/9//3//f/9//3//f/9//3//f/9//3//f/9//3//f/9//3//f/9//3//f/9//3//f/9//3//f/9//3//f31v33/ff/9//n//f/9//3//f/9//3//f/9//3//f/9//3//f/9//n9REXYZVRGfZ/9//3//f/9//3//f/9//3//f/9//3//f/hiVSF4Ff9v/nv/f/9//3//f/9//3//f/9//3//f/9//3//f/9//3//f/9//3//f/9//3//f/9//3//f/9//3//f/9//3//f/9//3//f/9//3//f/9//3//f/9//3//f/9//3//f/9//3//f/9//3//f/9//3//f/9//3//f/9//3//f/9//3//f/9//3//f/9//3//f/9//3//f/9//3//f/9//3//f/9//3//f/9//3//f/9//3//f/9//3//f/9//3//f/9//3//f/9//3//f/9//3//f/9//3/ef/9/MxHvCP93/n//f/9//3//f/9//3//f/9//3//f/9//3//f/9//X//f1YhlA2ZEf97/3//f/9//3//f/9//3//f/9//3//f/9/G2N0Hbodv2v/f/1//3//f/9//3//f/9//3//f/9//3//f/9//3//f/9//3//f/9//3//f/9//3//f/9//3//f/9//3//f/9//3//f/9//3//f/9//3//f/9//3//f/9//3//f/9//3//f/9//3//f/9//3//f/9//3//f/9//3//f/9//3//f/9//3//f/9//3//f/9//3//f/9//3//f/9//3//f/9//3//f/9//3//f/9//3//f/9//3//f/9//3//f/9//3//f/9//3//f/9//3//f/9//3//f95/+mJ2GXQZ/3f+f99//3//f/9//3//f/9//3//f/9//3//f/9//3/+f/9/Vh2TDXcR/3v/f/9//3//f/9//3//f/9//3//f/9//382PnUZ2xm/Z/5//n//f/9//3//f/9//3//f/9//3//f/9//3//f/9//3//f/9//3//f/9//3//f/9//3//f/9//3//f/9//3//f/9//3//f/9//3//f/9//3//f/9//3//f/9//3//f/9//3//f/9//3//f/9//3//f/9//3//f/9//3//f/9//3//f/9//3//f/9//3//f/9//3//f/9//3//f/9//3//f/9//3//f/9//3//f/9//3//f/9//3//f/9//3//f/9//3//f/9//3//f/9//3//f/9//3/xPXUZdR3/e/9//3//f/9//3//f/9//3//f/9//3//f/9//3//f/9//3t2HZMRlxX/c/9//3//f/9//3//f/9//3//f/9//3//f5lGdhWaETxX/3//f/9//3//f/9//3//f/9//3//f/9//3//f/9//3//f/9//3//f/9//3//f/9//3//f/9//3//f/9//3//f/9//3//f/9//3//f/9//3//f/9//3//f/9//3//f/9//3//f/9//3//f/9//3//f/9//3//f/9//3//f/9//3//f/9//3//f/9//3//f/9//3//f/9//3//f/9//3//f/9//3//f/9//3//f/9//3//f/9//3//f/9//3//f/9//3//f/9//3//f/9//3//f/9//3/+f9A1dhn5Lf93/3//f/9//3//f/9//3//f/9//3//f/9//3//f/9//3/ed3YdkhEyCd9G/3//f/9//3//f/9//3//f/9//3//f/9/9TGXFZoNHFP/f/9//3//f/9//3//f/9//3//f/9//3//f/9//3//f/9//3//f/9//3//f/9//3//f/9//3//f/9//3//f/9//3//f/9//3//f/9//3//f/9//3//f/9//3//f/9//3//f/9//3//f/9//3//f/9//3//f/9//3//f/9//3//f/9//3//f/9//3//f/9//3//f/9//3//f/9//3//f/9//3//f/9//3//f/9//3//f/9//3//f/9//3//f/9//3//f/9//3//f/9//3//f/9//3//f/9/0DW3Gbgdv2v/f/9//3//f/9//3//f/9//3//f/9//3//f/9//3//f71vlhlwDTAJMwn/f/9//3//f/9//3//f/9//3//f/9//39XQpYZeREbU/9//3//f/9//3//f/9//3//f/9//3//f/9//3//f/9//3//f/9//3//f/9//3//f/9//3//f/9//3//f/9//3//f/9//3//f/9//3//f/9//3//f/9//3//f/9//3//f/9//3//f/9//3//f/9//3//f/9//3//f/9//3//f/9//3//f/9//3//f/9//3//f/9//3//f/9//3//f/9//3//f/9//3//f/9//3//f/9//3//f/9//3//f/9//3//f/9//3//f/9//3//f/9//3//f/9//3/wMXUReBXfa/9//3//f/9//3//f/9//3//f/9//3//f/9//3//f/9//391FU8NDgV2Cf9//3//f/9//3//f/9//3//f/9//3//fxZCdiF4EftS/n//f/9//3//f/9//3//f/9//3//f/9//3//f/9//3//f/9//3//f/9//3//f/9//3//f/9//3//f/9//3//f/9//3//f/9//3//f/9//3//f/9//3//f/9//3//f/9//3//f/9//3//f/9//3//f/9//3//f/9//3//f/9//3//f/9//3//f/9//3//f/9//3//f/9//3//f/9//3//f/9//3//f/9//3//f/9//3//f/9//3//f/9//3//f/9//3//f/9//3//f/9//3//f/9//3//f1IldxWWDd9j/3//f/9//3//f/9//3//f/9//3//f/9//3//f/9//3//f1QVMQFRAVQJ/3//e/9//3//f/9//3//f/9//3//f/9/tzlWFZUFezr/e/97/3//f/9//3//f/9//3//f/9//3//f/9//3//f/9//3//f/9//3//f/9//3//f/9//3//f/9//3//f/9//3//f/9//3//f/9//3//f/9//3//f/9//3//f/9//3//f/9//3//f/9//3//f/9//3//f/9//3//f/9//3//f/9//3//f/9//3//f/9//3//f/9//3//f/9//3//f/9//3//f/9//3//f/9//3//f/9//3//f/9//3//f/9//3//f/9//3//f/9//3//f/9//3//f/9/dClWFXYV32f/f/9//3//f/9//3//f/9//3//f/9//3//f/9//3//f1xnUxkQAe8AVAX/e/9//3//f/9//3//f/9//3//f/9//39YTnYZlQlYFf97/3//f/9//3//f/9//3//f/9//3//f/9//3//f/9//3//f/9//3//f/9//3//f/9//3//f/9//3//f/9//3//f/9//3//f/9//3//f/9//3//f/9//3//f/9//3//f/9//3//f/9//3//f/9//3//f/9//3//f/9//3//f/9//3//f/9//3//f/9//3//f/9//3//f/9//3//f/9//3//f/9//3//f/9//3//f/9//3//f/9//3//f/9//3//f/9//3//f/9//3//f/9//3//f/9//38yIZghdhn/a/9//3//f/9//3//f/9//3//f/9//3//f/9//3//f/5/GmcxFTIBUgU1Af9//3v/f/9//3//f/9//3//f/9//3//f7dSlh22ETcR/3v/f/9//3//f/9//3//f/9//3//f/9//3//f/9//3//f/9//3//f/9//3//f/9//3//f/9//3//f/9//3//f/9//3//f/9//3//f/9//3//f/9//3//f/9//3//f/9//3//f/9//3//f/9//3//f/9//3//f/9//3//f/9//3//f/9//3//f/9//3//f/9//3//f/9//3//f/9//3//f/9//3//f/9//3//f/9//3//f/9//3//f/9//3//f/9//3//f/9//3//f/9//3//f/9//3//f3Qpdxl3Gd5r/3//f/9//3//f/9//3//f/9//3//f/9//3//f/9//n/5XjIVMgFSBVYJ/3P/e/9//3//f/9//3//f/9//3//f/9/c0J3HZYNNw3/d/9//3//f/9//3//f/9//3//f/9//3//f/9//3//f/9//3//f/9//3//f/9//3//f/9//3//f/9//3//f/9//3//f/9//3//f/9//3//f/9//3//f/9//3//f/9//3//f/9//3//f/9//3//f/9//3//f/9//3//f/9//3//f/9//3//f/9//3//f/9//3//f/9//3//f/9//3//f/9//3//f/9//3//f/9//3//f/9//3//f/9//3//f/9//3//f/9//3//f/9//3//f/9//3//f/9/dCl3GXYR3kL/f/9//3//f/9//3//f/9//3//f/9//3//f/9//3/+f28pEQ3wADEFdhX/d/97/3//f/9//3//f/9//3//f/9//3+1QpkdtxG6Ff93/3//f/9//3//f/9//3//f/9//3//f/9//3//f/9//3//f/9//3//f/9//3//f/9//3//f/9//3//f/9//3//f/9//3//f/9//3//f/9//3//f/9//3//f/9//3//f/9//3//f/9//3//f/9//3//f/9//3//f/9//3//f/9//3//f/9//3//f/9//3//f/9//3//f/9//3//f/9//3//f/9//3//f/9//3//f/9//3//f/9//3//f/9//3//f/9//3//f/9//3//f/9//3//f/9/339zKVYVdQ0eR/9//3//f/9//3//f/9//3//f/9//3//f/9//3//f/97TiHQCDIJMAU0Ff93/3v/f/9//3//f/9//3//f/9//3//f/ZK3CW3EXcF/2/+f/9//3//f/9//3//f/9//3//f/9//3//f/9//3//f/9//3//f/9//3//f/9//3//f/9//3//f/9//3//f/9//3//f/9//3//f/9//3//f/9//3//f/9//3//f/9//3//f/9//3//f/9//3//f/9//3//f/9//3//f/9//3//f/9//3//f/9//3//f/9//3//f/9//3//f/9//3//f/9//3//f/9//3//f/9//3//f/9//3//f/9//3//f/9//3//f/9//3//f/9//3//f/5//3//f1YZlw13GT9f/3//f/9//3//f/9//3//f/9//3//f/9//3//f/9//39xHTIFUglUETQJ/3//f/9//3//f/9//3//f/9//3//f/9/GGO3IdkZWg3/d/9//3//f/9//3//f/9//3//f/9//3//f/9//3//f/9//3//f/9//3//f/9//3//f/9//3//f/9//3//f/9//3//f/9//3//f/9//3//f/9//3//f/9//3//f/9//3//f/9//3//f/9//3//f/9//3//f/9//3//f/9//3//f/9//3//f/9//3//f/9//3//f/9//3//f/9//3//f/9//3//f/9//3//f/9//3//f/9//3//f/9//3//f/9//3//f/9//3//f/9//3//f/9//X//f957mCGXEXcVXD7/f/9//3//f/9//3//f/9//3//f/9//3//f/9//3/ffzAh8QQxDTQVNRH/f/9//3//f/9//3//f/9//3//f/9//3/WUpcZ2BWbEb9b/3//f/9//3//f/9//3//f/9//3//f/9//3//f/9//3//f/9//3//f/9//3//f/9//3//f/9//3//f/9//3//f/9//3//f/9//3//f/9//3//f/9//3//f/9//3//f/9//3//f/9//3//f/9//3//f/9//3//f/9//3//f/9//3//f/9//3//f/9//3//f/9//3//f/9//3//f/9//3//f/9//3//f/9//3//f/9//3//f/9//3//f/9//3//f/9//3//f/9//3//f/9//3/+f/9//393IZcRVhX4Kf97/3//f/9//3//f/9//3//f/9//3//f/9//3//f99/7hgzDZQZMxVWEf9//3//f/9//3//f/9//3//f/9//3//f7VOlxX3GZkNejL/f/9//3//f/9//3//f/9//3//f/9//3//f/9//3//f/9//3//f/9//3//f/9//3//f/9//3//f/9//3//f/9//3//f/9//3//f/9//3//f/9//3//f/9//3//f/9//3//f/9//3//f/9//3//f/9//3//f/9//3//f/9//3//f/9//3//f/9//3//f/9//3//f/9//3//f/9//3//f/9//3//f/9//3//f/9//3//f/9//3//f/9//3//f/9//3//f/9//3//f/9//3//f/1//3//f5chlxF2FTou/3v/f/9//3//f/9//3//f/9//3//f/9//3//f/9//38OFVIJn1MzDZcV/3//f/9//3//f/9//3//f/9//3//f/9/tEq5HdUVmRHWGf97/3//f/9//3//f/9//3//f/9//3//f/9//3//f/9//3//f/9//3//f/9//3//f/9//3//f/9//3//f/9//3//f/9//3//f/9//3//f/9//3//f/9//3//f/9//3//f/9//3//f/9//3//f/9//3//f/9//3//f/9//3//f/9//3//f/9//3//f/9//3//f/9//3//f/9//3//f/9//3//f/9//3//f/9//3//f/9//3//f/9//3//f/9//3//f/9//3//f/9//3//f/9//n//f/9/dx2YFVYNvDb/d/9//3//f/9//3//f/9//3//f/9//3//f/9//3//fw0NUgV/UxIREg3/f/9//3//f/9//3//f/9//3//f/9//3/VUnkdHkd2Fbkd/3v/f/9//3//f/9//3//f/9//3//f/9//3//f/9//3//f/9//3//f/9//3//f/9//3//f/9//3//f/9//3//f/9//3//f/9//3//f/9//3//f/9//3//f/9//3//f/9//3//f/9//3//f/9//3//f/9//3//f/9//3//f/9//3//f/9//3//f/9//3//f/9//3//f/9//3//f/9//3//f/9//3//f/9//3//f/9//3//f/9//3//f/9//3//f/9//3//f/9//3//f/9//3/9f/9//393HXYRlxUxAf93/3//f/9//3//f/9//3//f/9//3//f/9//3//f/9/7AwxBX9b0BQUHf9//3//f/9//3//f/9//3//f/9//3//f7RSWiF/V9oluSH/f/9//3//f/9//3//f/9//3//f/9//3//f/9//3//f/9//3//f/9//3//f/9//3//f/9//3//f/9//3//f/9//3//f/9//3//f/9//3//f/9//3//f/9//3//f/9//3//f/9//3//f/9//3//f/9//3//f/9//3//f/9//3//f/9//3//f/9//3//f/9//3//f/9//3//f/9//3//f/9//3//f/9//3//f/9//3//f/9//3//f/9//3//f/9//3//f/9//3//f/9//3//f/5//3//f3YZdw1THTMF/3f+f/97/3//f/9//3//f/9//3//f/9//3//f/5/v3cuBVIR31ZRBVMJ/3//f/9//3v/f/9//3//f/9//3//f/9/9V7YFb9GMilXBd9//3//f/9//3/+f/9//3//f/9//3//f/9//3//f/9//3//f/9//3//f/9//3//f/9//3//f/9//3//f/9//3//f/9//3//f/9//3//f/9//3//f/9//3//f/9//3//f/9//3//f/9//3//f/9//3//f/9//3//f/9//3//f/9//3//f/9//3//f/9//3//f/9//3//f/9//3//f/9//3//f/9//3//f/9//3//f/9//3//f/9//3//f/9//3//f/9//3//f/9//3//f/9//X//f913dx24EXMdlgn/d/5//3//f/9//3//f/9//3//f/9//3//f/9//3/2OQ8FUwX5KREBMwX/d/9//3//e/9//3//f/9//3//f/9//3/WYtgR/zovKVcF/3f/f/9//3//f/5//3//f/9//3//f/9//3//f/9//3//f/9//3//f/9//3//f/9//3//f/9//3//f/9//3//f/9//3//f/9//3//f/9//3//f/9//3//f/9//3//f/9//3//f/9//3//f/9//3//f/9//3//f/9//3//f/9//3//f/9//3//f/9//3//f/9//3//f/9//3//f/9//3//f/9//3//f/9//3//f/9//3//f/9//3//f/9//3//f/9//3//f/9//3//f/9//3/+f/9//393HbkRUhWWCf93/3//e/9//3//f/9//3//f/9//3//f/9//3//f/AYMQWVBfkdUwE1Df9z/3v/f/97/3//f/9//3//f/9//3//f3VatwV6GnVSmRn/X/9//3//f/9//3//f/9//3//f/9//3//f/9//3//f/9//3//f/9//3//f/9//3//f/9//3//f/9//3//f/9//3//f/9//3//f/9//3//f/9//3//f/9//3//f/9//3//f/9//3//f/9//3//f/9//3//f/9//3//f/9//3//f/9//3//f/9//3//f/9//3//f/9//3//f/9//3//f/9//3//f/9//3//f/9//3//f/9//3//f/9//3//f/9//3//f/9//3//f/9//3//f/1//3//f3cddw0yEXYJ/3v+f/97/3//f/9//3//f/9//3//f/9//3//f/9/ERVTCXUBOyJTAVYR/2v/d/9//3//f/9//3//f/9//3//f/9/t2K3CTcS1153GXoe+lL/f/9//3//f/9//3//f/9//3//f/9//3//f/9//3//f/9//3//f/9//3//f/9//3//f/9//3//f/9//3//f/9//3//f/9//3//f/9//3//f/9//3//f/9//3//f/9//3//f/9//3//f/9//3//f/9//3//f/9//3//f/9//3//f/9//3//f/9//3//f/9//3//f/9//3//f/9//3//f/9//3//f/9//3//f/9//3//f/9//3//f/9//3//f/9//3//f/9//3//f/9//n//f/9/uCFXDTMdmBH/e/9//3f/f/9//3//f/9//3//f/9//3//f/9//38xCVQJlwn5GTMJVAn/a/93/3//f/9//3//f/9//3//f/9//39ac5gV3zL/fzURlgl1Ef93/3//f/9//3//f/9//3//f/9//3//f/9//3//f/9//3//f/9//3//f/9//3//f/9//3//f/9//3//f/9//3//f/9//3//f/9//3//f/9//3//f/9//3//f/9//3//f/9//3//f/9//3//f/9//3//f/9//3//f/9//3//f/9//3//f/9//3//f/9//3//f/9//3//f/9//3//f/9//3//f/9//3//f/9//3//f/9//3//f/9//3//f/9//3//f/9//3//f/9//3/9f/9//nu4IVgRmDGZGf97/3//d/9//3//f/9//3//f/9//3//f/9/33+dd1IJUwVWCXYRMw1TBf9n/3v/f/9//3//f/9//3//f/9//3//f/1/mR11Df9/VhXYFVYB/2//f/9//3/+f/9//3//f/9//3//f/9//3//f/9//3//f/9//3//f/9//3//f/9//3//f/9//3//f/9//3//f/9//3//f/9//3//f/9//3//f/9//3//f/9//3//f/9//3//f/9//3//f/9//3//f/9//3//f/9//3//f/9//3//f/9//3//f/9//3//f/9//3//f/9//3//f/9//3//f/9//3//f/9//3//f/9//3//f/9//3//f/9//3//f/9//3//f/9//3//f/5//3//e3YVdRH5NVodn1v9f/9//3//f/9//3//f/9//n/+f/9//3//fxpnmA00AVQJVBEzDTQJvDL/a9tSvFKcRhERNRlUGfAEjQD/e/9//3/YKTQN/3tQHdcRdw3/d/9//3//f/9//3//f/9//3//f/9//3//f/9//3//f/9//3//f/9//3//f/9//3//f/9//3//f/9//3//f/9//3//f/9//3//f/9//3//f/9//3//f/9//3//f/9//3//f/9//3//f/9//3//f/9//3//f/9//3//f/9//3//f/9//3//f/9//3//f/9//3//f/9//3//f/9//3//f/9//3//f/9//3//f/9//3//f/9//3//f/9//3//f/9//3//f/9//3//f/9//n//f/97VRkzDd5OWR2ZNv17/3//f/9//3//f/9//3//f/9//3//f/973nOtABEF8QA0BRIBEgUTAfAAEgk0BVYJdQ1TEXQRdxFWEd9r/nv/f7Yl8gT/dw4VlhF3Df97/n//f/9//3//f/9//3//f/9//3//f/9//3//f/9//3//f/9//3//f/9//3//f/9//3//f/9//3//f/9//3//f/9//3//f/9//3//f/9//3//f/9//3//f/9//3//f/9//3//f/9//3//f/9//3//f/9//3//f/9//3//f/9//3//f/9//3//f/9//3//f/9//3//f/9//3//f/9//3//f/9//3//f/9//3//f/9//3//f/9//3//f/9//3//f/9//3//f/9//3/+f/9//392ITQNvmO5IXYR/nv/f/9//3//f/9//3/+f/9//3//f/5//3//f11XtB1TBTQBVQURBXIJcxG1FbYNlQlyCZQZlBXwBHMZ/3f+f/9/MBV3Ff93eEaWFVcN/3f/f/9//3//f/9//3//f/9//3//f/9//3//f/9//3//f/9//3//f/9//3//f/9//3//f/9//3//f/9//3//f/9//3//f/9//3//f/9//3//f/9//3//f/9//3//f/9//3//f/9//3//f/9//3//f/9//3//f/9//3//f/9//3//f/9//3//f/9//3//f/9//3//f/9//3//f/9//3//f/9//3//f/9//3//f/9//3//f/9//3//f/9//3//f/9//3//f/9//3//f/5//3//e7ktNA3eZzMR8wD+d/9//n//f/9//3f/c/97/3f/c/9333M+V19bf1v2JTMFVQETAfAA9QRXFVcV9QT0ANAEzgz1Mf97/3v/f/9//38vFVcR/3c9X5YZVwn/d/9//3//f/9//3//f/9//3//f/9//3//f/9//3//f/9//3//f/9//3//f/9//3//f/9//3//f/9//3//f/9//3//f/9//3//f/9//3//f/9//3//f/9//3//f/9//3//f/9//3//f/9//3//f/9//3//f/9//3//f/9//3//f/9//3//f/9//3//f/9//3//f/9//3//f/9//3//f/9//3//f/9//3//f/9//3//f/9//3//f/9//3//f/9//3//f/9//3//f/9//n//f/97lyETCf9vUxn2CP9/3Xv/f/9/mlLxBBQJ0gQUBRQBNQEUAVcJVwVTCRIBMwUzBTIF8QBxBRUidUK1Tt93/n//f/9//n//f/9//3//f04ZVw3/c55rliF4Df93/3//f/9//3//f/9//3//f/9//3//f/9//3//f/9//3//f/9//3//f/9//3//f/9//3//f/9//3//f/9//3//f/9//3//f/9//3//f/9//3//f/9//3//f/9//3//f/9//3//f/9//3//f/9//3//f/9//3//f/9//3//f/9//3//f/9//3//f/9//3//f/9//3//f/9//3//f/9//3//f/9//3//f/9//3//f/9//3//f/9//3//f/9//3//f/9//3//f/9//3/+f/9//nOWGVUN/3cxFVkV/3//f/1//38sHTIFFAF3CTcJeRVXFVUVMxFUEZgJVQXxABIJEgUSAVQBWSb/d99/33//f/97/3//f/9//3//f/9/bRkWBf93/3tUHXgN/3v/f/9//3//f/9//3//f/9//3//f/9//3//f/9//3//f/9//3//f/9//3//f/9//3//f/9//3//f/9//3//f/9//3//f/9//3//f/9//3//f/9//3//f/9//3//f/9//3//f/9//3//f/9//3//f/9//3//f/9//3//f/9//3//f/9//3//f/9//3//f/9//3//f/9//3//f/9//3//f/9//3//f/9//3//f/9//3//f/9//3//f/9//3/+f/9//3//f/9//3/9f/9//3/ff3Yp9Az/dy8ZdA3/e957/X/9f/97/2+fZz9bOTKUGXURdglVBRIBzgATBRQFMQURBfEAVAEPCf9//3//f/9//3//f/9//3//f/9//38PGbkd/3f/f7IdsyX/e/9//3//f/9//3//f/9//3//f/9//3//f/9//3//f/9//3//f/9//3//f/9//3//f/9//3//f/9//3//f/9//3//f/9//3//f/9//3//f/9//3//f/9//3//f/9//3//f/9//3//f/9//3//f/9//3//f/9//3//f/9//3//f/9//3//f/9//3//f/9//3//f/9//3//f/9//3//f/9//3//f/9//3//f/9//3//f/9//3//f/9//3//f/9//3//f/9//3//f/9//3/+f/9r0w1TAf97UyWWDf9j/3feRjwulxnSBNIE0gixAPEEjABxHbpKn2+eb5YpNA1UCTQJVhlWDb5n/3v/f/9//3//f/9//3//f/9//3/9f08luBX/b/5//3//e/97/3//f/9//3//f/9//3//f/9//3//f/9//3//f/9//3//f/9//3//f/9//3//f/9//3//f/9//3//f/9//3//f/9//3//f/9//3//f/9//3//f/9//3//f/9//3//f/9//3//f/9//3//f/9//3//f/9//3//f/9//3//f/9//3//f/9//3//f/9//3//f/9//3//f/9//3//f/9//3//f/9//3//f/9//3//f/9//3//f/9//3//f/9//3//f/5//n/9f/5//X/9f/1//3u1GVUF/3czHVQFDwXxCDMNzwAQDXY6vmO+Z/9z/3f/e/97/3//f/9/USV1EXQBNgV9PncZWzr/e/9//3//f/9//3//f/9//3//f/t/2Vq4Ef9r/3v/f/9//3//f/9//3//f/9//3//f/9//3//f/9//3//f/9//3//f/9//3//f/9//3//f/9//3//f/9//3//f/9//3//f/9//3//f/9//3//f/9//3//f/9//3//f/9//3//f/9//3//f/9//3//f/9//3//f/9//3//f/9//3//f/9//3//f/9//3//f/9//3//f/9//3//f/9//3/+f/9//3//f/9//3v/e/97/3v/d/97/3v/f/9//3//f/9//3//f/97/3v/e/97/3f/d/9z/VK2KVYZ8wTwCNAMEwUxDZMlv2v/d/93/3/9e/17/3t9Z75v/3//f/9//39yKXUJdQF3AVwyeBU6Lv93/3//f/9//3//f/9//3/fe/9//n+4UrgR/2P/d/9//3//f/9//3//f/9//3//f/9//3//f/9//3//f/9//3//f/9//3//f/9//3//f/9//3//f/9//3//f/9//3//f/9//3//f/9//3//f/9//3//f/9//3//f/9//3//f/9//3//f/9//3//f/9//3//f/9//3//f/9//3//f/9//3//f/9//3//f/9//3//f/9//3//f/9//3//f/5//39eZ95OtiH3KZYdlRlTEVMVlR06MhciGCabNlkuOSoXJvgh1x10EVQJEgUTBRUF8wDxABEJlhV2DR5TmEaXGRk2/3f/f/9//3//f/9//3/RDPQM9RA6Ov93/3v/f5MpVhE1AXcJH0u7FXQN/3P/f/9//3//f/9//3//f/9//3+/a7UldwVcR/9v/3//f/9//3//f/9//3//f/9//3//f/9//3//f/9//3//f/9//3//f/9//3//f/9//3//f/9//3//f/9//3//f/9//3//f/9//3//f/9//3//f/9//3//f/9//3//f/9//3//f/9//3//f/9//3//f/9//3//f/9//3//f/9//3//f/9//3//f/9//3//f/9//3//f/9//3//f/9//n//e9AUNxmaGZsZ3SHcHf0duxWbGXoVmh2aHVkZOBFYFRYNFRnTDHYdliGXJdcpmDo7V55r328yDVUJ/3/3VlUZFRX/c/x3/n/9f/5//3dOGW8NkhFUDRMR1Sn/e/97MiH1EFcNdxX/c3oJUwH/b/9/33//f/9//3//f/9//3//f88AMxU1ATEF/2//e/9//3//f/9//3//f/9//3//f/9//3//f/9//3//f/9//3//f/9//3//f/9//3//f/9//3//f/9//3//f/9//3//f/9//3//f/9//3//f/9//3//f/9//3//f/9//3//f/9//3//f/9//3//f/9//3//f/9//3//f/9//3//f/9//3//f/9//3//f/9//3//f/9//3//f/9//3/+f/9/G1vuDDQNuhXbKbolmSG4Ibghlxm3IdopHC7/Sh5LPlN/W59f32v/b79n32//e/9/NzZfS1QFMgH/d/9/ERlRCf9r/3//f/9//3//f+4YVxWNBOsQMhHyCP97/39wMXcFUgV4Ff97NA1YEf9//X//e/9//3/7f/9//n//f5YpkxV1FTIJUgnPAP97/3//f/9//3//f/9//3//f/9//3//f/9//3//f/9//3//f/9//3//f/9//3//f/9//3//f/9//3//f/9//3//f/9//3//f/9//3//f/9//3//f/9//3//f/9//3//f/9//3//f/9//3//f/9//3//f/9//3//f/9//3//f/9//3//f/9//3//f/9//3//f/9//3//f/9//3//f/9//3//f/9/33+/e/paTiHsEK0E8AgzEfAM8AwRETMRNRHzCBUR9AzzCPIE8QjwBK4EjAARCbAAVQUzATgmf1MTBVIFv1dTEdAE/0b/d5pCMRHxCN9v/3txJXQZOC7/e5I1dwFSCVcN/3fyCHgN/3P+f99//2v/a/97/3v/f/1/Mw0yETsydQ1UAVMJrgT/c/9//3//f/9//3//f/9//3//f/9//3//f/9//3//f/9//3//f/9//3//f/9//3//f/9//3//f/9//3//f/9//3//f/9//3//f/9//3//f/9//3//f/9//3//f/9//3//f/9//3//f/9//3//f/9//3//f/9//3//f/9//3//f/9//3//f/9//3//f/9//3//f/9//3//f/9//3//f/5//n/+f/9//H/+f/5//3//e/9333O+b5xje18YT/hGmDpZMvgl+yV4FVcNNA10FRMFdgVUBRMFUwEyARMBMAVsANEAFAGPAGwArQDvBHIZ/3P/e/97EBXxAP93MCWXCVIJeBH/czMZmA3/Y/9/Xm/LAO0EGi7/e/9/mWtTCRIN/292DVwecwkTBb9j/3v+f/9//3//f/9//3//f/9//3//f/9//3//f/9//3//f/9//3//f/9//3//f/9//3//f/9//3//f/9//3//f/9//3//f/9//3//f/9//3//f/9//3//f/9//3//f/9//3//f/9//3//f/9//3//f/9//3//f/9//3//f/9//3//f/9//3//f/9//3//f/9//3//f/9//3//f/9//3//f/9//3//f/9//3//f95//n/+e/57/Xf/d/9zv2t+W9YldB11GTQVVBXwCPAIMwU1ATQBEgWSFcsIEAUPBRAB8QDwAM4A8QjQBDMVEzL/d/5//38NGTMJn1tSIXYFcwV4Df939jF2Ddo+fnOLDFIFUgW/Ov97/38pGVQJtyH/e3cNnSZxDXcRO0v/d/9//3//f/9//3//f/9//3//f/9//3//f/9//3//f/9//3//f/9//3//f/9//3//f/9//3//f/9//3//f/9//3//f/9//3//f/9//3//f/9//3//f/9//3//f/9//3//f/9//3//f/9//3//f/9//3//f/9//3//f/9//3//f/9//3//f/9//3//f/9//3//f/9//3//f/9//3//f/9//3//f/1//n/+e/9//3v/e/93/3efZ/IQ0gyyCI4ErghrBJAtEj46Y1tn33NzGVYFdwmWFf97/383PnQJMwExCVARch1TETMRMBX/f/97/3/+fzNKUhkRAXQhlglyBVcB/3Oda1IVmzqLAJYVMwkzDbMR/3v/f/AUdRUbT/57VA2ZCVtXWBWOAP9z/3//f/9//3//f/9//3//f/9//3//f/9//3//f/9//3//f/9//3//f/9//3//f/9//3//f/9//3//f/9//3//f/9//3//f/9//3//f/9//3//f/9//3//f/9//3//f/9//3//f/9//3//f/9//3//f/9//3//f/9//3//f/9//3//f/9//3//f/9//3//f/9//3//f/9//3//f/9//n//f/5//3//f/xWu0Y7MjgRFgmTANQEEQn0IVtT/m//c/9//3//f/5//X//fw8Ndwl4DVQJ/3vbf1hGVQFUAVMJ/3OtBBIFrgCfY/5//3//f/9//38wHXQFdCFUAXIFFQH/c/57cyG5IZQVdQUTCRMNCwH/d/9/FBk0Ff9v/n8zDTYB/3M3FXYB/3v+f/9//3//f/9//3//f/9//3//f/9//3//f/9//3//f/9//3//f/9//3//f/9//3//f/9//3//f/9//3//f/9//3//f/9//3//f/9//3//f/9//3//f/9//3//f/9//3//f/9//3//f/9//3//f/9//3//f/9//3//f/9//3//f/9//3//f/9//3//f/9//n/+f/9//3/+f/9//3u/c5xKGjIVEfMM8wzRCPIEdhk3Lr9n/3//f/97/3//f/9//3//f/9//3//f/9/7RB3DZQJWBH/d/17ukpTBVIBDwH/d/9/33f/f/9//3//f/9//nv/fy0ZVhF2CXQFVAFUAf9z/39UIVcRNBE2GX9jkinyFJ9jbxUSEfxK/3/+f1chUQn/d3UpNhWZNv9//3//f/9//3//f/9//3//f/9//3//f/9//3//f/9//3//f/9//3//f/9//3//f/9//3//f/9//3//f/9//3//f/9//3//f/9//3//f/9//3//f/9//3//f/9//3//f/9//3//f/9//3//f/9//3//f/9//3//f/9//3//f/9//3//f/9//3//f99//3t/Y9gluB3ZJXkV9AA1BVUNMwlTBXENmTrfa/97/3/+f/5//X/cf/1//n/df/9//3//f/9//3//f/9//3tPFVQBkwV2Df93/3c/a1YNUwEyBf97/3//f/9//n//f/9//3//f/138zVVEXYJVAF1BXUB/3f/f3QdVwk0BRQN/3+9e1Ih0QB1CRMF/3v/f/9/uyGVBf9zOEZVFTcq/3f/f/9//3//f/9//3//f/9//3//f/9//3//f/9//3//f/9//3//f/9//3//f/9//3//f/9//3//f/9//3//f/9//3//f/9//3//f/9//3//f/9//3//f/9//3//f/9//3//f/9//3//f/9//3//f/9//3//f/9//3//f/9//3//f/9//3//f/9//3/MEFURmRHdGbwZvBm6FfshH0+/Y/9n32f/d/9//3/9f/1//3//f/5//3//f/9//3//f/9//3//f/9//3//fy0VdQVxAbcN/3P/e59zdRV1Bdw+/3v+f/9//3//f/9//3//f/9//n9bY3URVAV1BVQBNAH/c/9/URmYDVQFUxH+c/1/yxSWFTMF32P9f/9//3+bGbgJ/29/c1QVMQn/f/9//3//f/9//3//f/9//3//f/9//3//f/9//3//f/9//3//f/9//3//f/9//3//f/9//3//f/9//3//f/9//3//f/9//3//f/9//3//f/9//3//f/9//3//f/9//3//f/9//3//f/9//3//f/9//3//f/9//3//f/9//3//f/9//3//f/9//3/df79vMRESCVUNdhXZGXUJVAnxCBIR8AQ0FfIM8hASDXUd+CldW59j/3P/d/9//3v/f/97/3v/e/97/3vff/5/MzZTAXEBlwn/b/53/3/vCHUN+0b/e/1//3//f/9//3//f/9//3/+f/97Mg1TBXQFdQUTAf93vnsuHZQV7Qj/c/97/X//f9IxXmP/e/5//3//f7od2A2/Y/9/MRFVEf97/n//f/9//3//f/9//3//f/9//3//f/9//3//f/9//3//f/9//3//f/9//3//f/9//3//f/9//3//f/9//3//f/9//3//f/9//3//f/9//3//f/9//3//f/9//3//f/9//3//f/9//3//f/9//3//f/9//3//f/9//3//f/9//3//f/9//3//f/9//3//f/9//3//fzY6sR3LBC8ZDxEPDa4MrgjQCDMNVQmXDTEREg0TCTURrwTxDBAN7wgxEdYhWTL+Rl9f/3f8RlQJUAGXFf9r/3P/ezMREwlbMv93/3//f/9//3//f/5//3//f/9//38QDVMJdQl3DTQB/3f/f/97dkb/e997/3//f/9//3//f/9//3//e99/tyXWFb9j/nswERQJ/3/9f/9//3//f/9//3//f/9//3//f/9//3//f/9//3//f/9//3//f/9//3//f/9//3//f/9//3//f/9//3//f/9//3//f/9//3//f/9//3//f/9//3//f/9//3//f/9//3//f/9//3//f/9//3//f/9//3//f/9//3//f/9//3//f/9//3//f/9//3//f95/3n/+f91/3n//f/9//3//f/9//3/ff/9/nXNcX1Q69znxEFYVsgDTBBUNNg1WDRQFVg01CTUJOAnvAC8F8QAOAVQNtxm1KbQ19AhWFa8A/3f/f/9//3/+f/9//n/9f/9//3//f7UhMwUzBXcRNAH+d/5//n//e/9//n//f/97/3//e/97/3//f/93/3+/a7MVn2P+e3EZFQn/f/1//3//f/9//3//f/9//3//f/9//3//f/9//3//f/9//3//f/9//3//f/9//3//f/9//3//f/9//3//f/9//3//f/9//3//f/9//3//f/9//3//f/9//3//f/9//3//f/9//3//f/9//3//f/9//3//f/9//3//f/9//3//f/9//3//f/9//3//f/9//3//f/9//3//f/9//3//f/9//3//f/9//3//f/9//3//f/9//3//f/9//3+/az5b/Fa7TrpOmkrUMbIpUhnyCBMJdA34IdghmRmWGXYZeR0VDfMI8ghtAK8ENBm4KfgxukocV79rP1/vEDIJlwUyAf93/3//f/9//3//f/9//3/+f/9//3//f/9//3/+f/9/dRl/X/5/Uy1VDf93/n//f/9//3//f/9//3//f/9//3//f/9//3//f/9//3//f/9//3//f/9//3//f/9//3//f/9//3//f/9//3//f/9//3//f/9//3//f/9//3//f/9//3//f/9//3//f/9//3//f/9//3//f/9//3//f/9//3//f/9//3//f/9//3//f/9//3//f/9//3//f/9//3//f/9//3//f/9//3//f/9//3//f/9//3//f/9//3//f/9//3//f/x//X/9f/x//n/9f/9//39+YzIJVAUyAd9rfmPyMa4hCxXvEM8M8RBTGZ1COjKWFbcV2RlfLroVWA01BRMJEgkSARMBPCo/W59n33P/e/97/3//c/93/3vff/9//3//e/9//3u1HVgy/3dRJVYVv2v/f/9//3//f/9//3//f/9//3//f/9//3//f/9//3//f/9//3//f/9//3//f/9//3//f/9//3//f/9//3//f/9//3//f/9//3//f/9//3//f/9//3//f/9//3//f/9//3//f/9//3//f/9//3//f/9//3//f/9//3//f/9//3//f/9//3//f/9//3//f/9//3//f/9//3//f/9//3//f/9//3//f/9//3//f/9//3//f/9//3//f/9//3//f/9//3//f/9//X/+f31rUxVTBXQN/3v/f/9//3//f/9//3//f99/vnecb/tSmUZYPg8V7xDwFDMJVBUSDTUJuRUbJtwZmhV4EXcRVQ0TCfAEEQkWMl9fn2v/f/97/3v/e9QZNiL/c1Q6dBV4Nv93/3/8f/9//3//f/9//3//f/9//3//f/9//3//f/9//3//f/9//3//f/9//3//f/9//3//f/9//3//f/9//3//f/9//3//f/9//3//f/9//3//f/9//3//f/9//3//f/9//3//f/9//3//f/9//3//f/9//3//f/9//3//f/9//3//f/9//3//f/9//3//f/9//3//f/9//3//f/9//3//f/9//3//f/9//3//f/9//3//f/9//3//f/9//3//f/9//3//f/9/nnNTHTMNVRH/e/9//3//f/9//n/+f/5//3//f/9//3//f/9//3//f/9//38MGfEIeAlWBdtOmUJZPlIZUhHPAFMNNA24HdkhuB1VDVYN8wCxABQNVgnRAHQZcRFWEdAAn1f/d/97/3v/e/97/3v/d/97/3v/f/9//3//f/9//3//f/9//3/+f/5//3//f/9//3//f/9//3//f/9//3//f/9//3//f/9//3//f/9//3//f/9//3//f/9//3//f/9//3//f/9//3//f/9//3//f/9//3//f/9//3//f/9//3//f/9//3//f/9//3//f/9//3//f/9//3//f/9//3//f/9//3//f/9//3//f/9//3//f/9//3//f/9//3//f/9//3//f/9//3/fezIZVBF2Ef97/3//f/9//3//f/9//3//f/9//3//f/9//3//f/9//3/efxJGMg14BXUJ/3v+f/5//3//f/9//3//e59vHF9XQk4dDRESEfEUMx1VEXcJeRW1GVgd2hlWBRcRNg0TDdAAzwC3IXYZuCG2HXs2P1e/Z/9z/3P/d/93/3v/e/9//3v/e/97/3//f/9//3//f/9//3//f/9//3//f/9//3//f/9//3//f/9//3//f/9//3//f/9//3//f/9//3//f/9//3//f/9//3//f/9//3//f/9//3//f/9//3//f/9//3//f/9//3//f/9//3//f/9//3//f/9//3//f/9//3//f/9//3//f/9//3//f/9//3//f/9//3//f/9//n/9f/9/UhlUCVQJ/3P+e/9//3//f/9//3//f/9/33//f/5//n/+f/9//3//f/9/XGdSEXcFUgH/c/97/3//f/9/33//f91//n/+f/1//n//f/9//3//f9EhcAl+Tz1PzxBxDRAB1AQUCRgFOA1ZEdwdeRV6FVgJ3BmZFdodVhE1EVYRNRE0FXUdUyE6Pv9z/3//f/9//3//f/9//3//f/9//3//f/9//3//f/9//3//f/9//3//f/9//3//f/9//3//f/9//3//f/9//3//f/9//3//f/9//3//f/9//3//f/9//3//f/9//3//f/9//3//f/9//3//f/9//3//f/9//3//f/9//3//f/9//3//f/9//3//f/9//3//f/9//3//f/9//3//f/9//39SITQRlhH/d/9//3//f/9//3//f/9//3//f/9//3//f/9//3//f/9//3/9f1QZdg2ZGf97/3//f/9//3//f/9//3//f/9//3//f/9//3v/f/9/ch01Ef9v/38yDXkV/3P/e/9//3//c79rPF88X/pS2054QhYyFTKSIQ4RMRHxDHUdlhmXGZcVdxkUDTQRsAAzDbch2C05OttO/FJ/Y59n/3//f/9//3//f/97/3//f/9//3//f/57/3//f/9//3//f/9//3//f/9//3//f/9//3//f/9//3//f/9//3//f/9//3//f/9//3//f/9//3//f/9//3//f/9//3//f/9//3//f/9//3//f/9//3//f/9//3//f/9//3//f/9//3//f/9//3//f1IhVRV1Df93/3v/f/9//3//f/9//3//f/9//3//f/9//3//f/9//3//f9xzEQ1VCb4+/3//f/9//3//f/9//3//f/9//3//f/9//3//f/9//3+yKXcd/2/+ezEVeBX/c/97/3/+f/9//X/+f/5//n/9f/1//X/+f/1//n//f/9/fW86Y9hSzy0OFc4Q8BR1JfMUmCm3GbgZdhF4ETYNWBH0DPQMsgSxAJgZXjZ+Qn9jv2v/c/9v/3f/d/97/3f/e/93/3v/e/9//3//f/5//3//f/9//3//f/9//3//f/9//3//f/9//3//f/9//3//f/9//3//f/9//3//f/9//3//f/9//3//f/9//3//f/9//3//f/9//3//f/9//3//f/9//3//f/9/cyU0DZYR/3f/f/9//3//f/9//3//f/9//3//f/9//3//f/5//3//f/9/u28zFVUJnl//e/9//3//f/9//3//f/9//3//f/9//3//f/9//3//fxQ6mCX/X/9/Dxl3Ff9v/3//f/9//3//f/9//3//f/9//3//f/9//3/ff/5//n//f/9//3//f/9//3v/f/9733ueb55n2044PnMptjESHTMZjwDQCBMJEwlVEXYdMxVTGe8MMRURDRQJ0QBUDREF8AgxDXQV+Cm1JS8V/3P/f/9//3//f/9//3//f/9//3//f/9//3//f/9//3//f/9//3//f/9//3//f/9//3//f/9//3//f/9//3//f/9//3//f/9//3//f/9//3//f/9//3//f/9//39SITQRdQ3/d/97/3//f/9//3//f/9//3//f/9//3//f/97/3ffb/97/3/9dzMRVQleU/9//3//f/9//3/+f/5//3//f/9//3//f/9//n//f/5/lU52If9j/3+RLXUR32f/f/9//3//f/9//3//f/9//3//f/9//3//f/9//3//f/9//3//f/9//n//f/5//n/+f/5//3//f/9//3//f/9//3//f/9//3/fc79zX2fbVnlKFz4XPtUxsiFxHe4M8BDPDO8MzwjQEI0IDh3/e/9//3//f/9//3//f/9//3//f/9//3//f/9//3//f/9//3//f/9//3//f/9//3//f/9//3//f/9//3//f/9//3//f/9//3//f/9//3//f/9//3//f/9//3//f5QpVRF0Cf9z/3//f/9//3//f/9//3//f/9//3//f/9/0i2tAA8JaQD/f/57MxU0Bf0l/3v/f/9//3//f/9/33P/f/9//3//f/9//3//f/9//n+9c5Ylfz//f1ZKdA1+W/9//3v/f/5//3/+f/9//n//f/9//3//f/9//3//f/9//3//f/9//3//f/9//3//f/9//3//f/9//3//f/9//3//f/5//3/+f/9//3//f/9//3//f/9//3//f/9//3//f/9//3//f/9//3//f/9//3//f/9//3//f/9//3//f/9//3//f/9//3//f/9//3//f/9//3//f/9//3//f/9//3//f/9//3//f/9//3//f/9//3//f/9//3//f/9//3//f/9//3//f/9/tS2XGZYR/3f+e/9//3//f/9//3//f/9//3//f/5/vncvGVQNUwn3Hd9//391HTQF9AD/e/5//3//f/93aARRHf9//3//f/9//3//f/5//3/9f/9/MxW1Ad97PGuUEf9K3n//d/9//3//f/9//3//f/9//3//f/9//3//f/9//3//f/9//n//f/9//3//f/9//3//f/5//3//f/9//3//f/97/3//f/9//3//f/9//3//f/9//3//f/9//3//f/9//n//f/9//3/+f/9/3nf/f/9//3//f/9//3//f/9//3//f/9//3//f/9//3//f/9//3//f/9//3//f/9//3//f/9//3//f/9//3//f/9//3//f/9//3//f/9//3//f/9//3//f/9//39VRlMddxX/c/9//3//f/9//3//f/9//3//f/9//3/edwsV7AQMEZZK/3//fxQZUQV1Df97/3//f/9/GV9SIXUVbh3/d/9//3//f/9//3//f/9//39QHZkN/389Y5QZXi7/e/5//3//f/9//3//f/9//3//f/9//3//f/9//3//f/9//3//f/9//3//f/9//3//f/9//3//f/9//3//f/9//3//f/9//3//f/9//3//f/9//3//f/9//3//f/9//3//f/9//3//f/9//3//f/9//3//f/9//3//f/9//3//f/9//3//f/9//3//f/9//3//f/9//3//f/9//3//f/9//3//f/9//3//f/9//3//f/9//3//f/9//3//f/9//3//f/9//3//f/97Uh12Ef9v/3v/f/9//3//f/9//3//f/9//3/+f/5/e3PwPfde/3//f/9/MxlRBVMJ/3v/f/9//3/XWg4dUhnfd/9//3//f/9//3//f/9//3//fy8ZVw3/c993tRmaEf93/3//f/9//3//f/9//3//f/9//3//f/9//3//f/9//3//f/9//3//f/9//3//f/9//3//f/9//3//f/9//3//f/9//3//f/9//3//f/9//3//f/9//3//f/9//3//f/9//3//f/9//3//f/9//3//f/9//3//f/9//3//f/9//3//f/9//3//f/9//3//f/9//3//f/9//3//f/9//3//f/9//3//f/9//3//f/9//3//f/9//3//f/9//3//f/9//3//f/9//39yHZgZ/3f/f/9//3//f/9//3//f/9//3//f/9//n//f/5//n//f/9//38zGVIJ2B39Rv9//3//f/97LiHMDP9//3//f/9//3//f/9//3//f/9/UCGZFf9v/3uXGTcF/3f/f/9//3//f/9//3//f/9//3//f/9//3//f/9//3//f/9//3//f/9//3//f/9//3//f/9//3//f/9//3//f/9//3//f/9//3//f/9//3//f/9//3//f/9//3//f/9//3//f/9//3//f/9//3//f/9//3//f/9//3//f/9//3//f/9//3//f/9//3//f/9//3//f/9//3//f/9//3//f/9//3//f/9//3//f/9//3//f/9//3//f/9//3//f/9//3//f/9//3//ezAZVQ3/d/97/3//f/9//3//f/9//3//f/9//3//f/9//3//f/9//3/+f84IMg1UEXsu/n//f/9//3/ZWt97/n//f/9//3//f/9//3//f/9//38VPpcVfU//exURVwn/b/9//3//f/9//3//f/9//3//f/9//3//f/9//3//f/9//3//f/9//3//f/9//3//f/9//3//f/9//3//f/9//3//f/9//3//f/9//3//f/9//3//f/9//3//f/9//3//f/9//3//f/9//3//f/9//3//f/9//3//f/9//3//f/9//3//f/9//3//f/9//3//f/9//3//f/9//3//f/9//3//f/9//3//f/9//3//f/9//3//f/9//3//f/9//3//f/9//3//f/9/MBm4Gf93/3//f/9//3//f/9//3//f/9//3//f/9//3//f/9//3//f/x77whUFVQVVQn/f/9//3/+f997/n//f/9//3//f/9//3//f/9//3//fzxjdhl+U/9/OSFWCf9z/3//f/9//3//f/9//3//f/9//3//f/9//3//f/9//3//f/9//3//f/9//3//f/9//3//f/9//3//f/9//3//f/9//3//f/9//3//f/9//3//f/9//3//f/9//3//f/9//3//f/9//3//f/9//3//f/9//3//f/9//3//f/9//3//f/9//3//f/9//3//f/9//3//f/9//3//f/9//3//f/9//3//f/9//3//f/9//3//f/9//3//f/9//3//f/9//3//f/9//39RHVUR/3P/f/9//3//f/9//3//f/9//3//f/9//3//f/9//3/+f/9//XvtBDQRdBmXFf5//3//f/5//3/+f/9//3//f/9//3//f/9//3//f/9/XWd2Gfsd/n/4GNoZ/2//f/9//3//f/9//3//f/9//3//f/9//3//f/9//3//f/9//3//f/9//3//f/9//3//f/9//3//f/9//3//f/9//3//f/9//3//f/9//3//f/9//3//f/9//3//f/9//3//f/9//3//f/9//3//f/9//3//f/9//3//f/9//3//f/9//3//f/9//3//f/9//3//f/9//3//f/9//3//f/9//3//f/9//3//f/9//3//f/9//3//f/9//3//f/9//3//f/9//3//fy8dlxW7Rv9//3//f/9//3//f/9//3//f/9//3//f/9//3//f/9//3//f+oMNBF3IVUR/3//f/9//3//f/9//3//f/9//3//f/9//3//f/9//3//f3UZHi7/e9Utmx3fa/9//3//f/9//3//f/9//3//f/9//3//f/9//3//f/9//3//f/9//3//f/9//3//f/9//3//f/9//3//f/9//3//f/9//3//f/9//3//f/9//3//f/9//3//f/9//3//f/9//3//f/9//3//f/9//3//f/9//3//f/9//3//f/9//3//f/9//3//f/9//3//f/9//3//f/9//3//f/9//3//f/9//3//f/9//3//f/9//3//f/9//3//f/9//3//f/9//3//f/9/LR1WEd1O/3v/f/9//3//f/9//3//f/9//3//f/9//3//f/9//3//f/9/ywzyCJUhdRH/f/9//3//f/9//3//f/9//3//f/9//3//f/9//3//f/9/dR31AP9v3EbbHbs+/n//f/9//3//f/9//3//f/9//3//f/9//3//f/9//3//f/9//3//f/9//3//f/9//3//f/9//3//f/9//3//f/9//3//f/9//3//f/9//3//f/9//3//f/9//3//f/9//3//f/9//3//f/9//3//f/9//3//f/9//3//f/9//3//f/9//3//f/9//3//f/9//3//f/9//3//f/9//3//f/9//3//f/9//3//f/9//3//f/9//3//f/9//3//f/9//3//f/9//38tHVUV3E7/f/9//3//f/9//3//f/9//3//f/9//3//f/9//3//f/9//3/sEDINODJ1Df9//3//f/9//3//f/9//3//f/9//3//f/9//3//f/9//39TGZoR/3OfZ3cZmz7+f/9//3//f/9//3//f/9//3//f/9//3//f/9//3//f/9//3//f/9//3//f/9//3//f/9//3//f/9//3//f/9//3//f/9//3//f/9//3//f/9//3//f/9//3//f/9//3//f/9//3//f/9//3//f/9//3//f/9//3//f/9//3//f/9//3//f/9//3//f/9//3//f/9//3//f/9//3//f/9//3//f/9//3//f/9//3//f/9//3//f/9//3//f/9//3//f/9//3/+f28xVRm7Rv97/3//f/9//3//f/9//3//f/9//3//f/9//3//f/9//3//f6wIMQ3UKVQN/3v/e/5//3//f/9//3//f/9//3//f/9//3//f/9//3/9f7YxVhX/e797dSWcNv5//3//f/9//3//f/9//3//f/9//3//f/9//3//f/9//3//f/9//3//f/9//3//f/9//3//f/9//3//f/9//3//f/9//3//f/9//3//f/9//3//f/9//3//f/9//3//f/9//3//f/9//3//f/9//3//f/9//3//f/9//3//f/9//3//f/9//3//f/9//3//f/9//3//f/9//3//f/9//3//f/9//3//f/9//3//f/9//3//f/9//3//f/9//3//f/9//3//f/9/0T1VGRY2/3//f/9//3//f/9//3//f/9//3//f/9//3//f/9//3//f553EBVSEV9blhl/W/93/3//f/9//3//f/9//3//f/9//3//f/9//3//f/5/lDGVHX9f/390JXgF/3v/f/9//3//f/9//3//f/9//3//f/9//3//f/9//3//f/9//3//f/9//3//f/9//3//f/9//3//f/9//3//f/9//3//f/9//3//f/9//3//f/9//3//f/9//3//f/9//3//f/9//3//f/9//3//f/9//3//f/9//3//f/9//3//f/9//3//f/9//3//f/9//3//f/9//3//f/9//3//f/9//3//f/9//3//f/9//3//f/9//3//f/9//3//f/9//3//f/9//n/RPVQZ1C3/e/9//3//f/9//3//f/9//3//f/9//3//f/9//3//f/9/llLwEDENn2NUFbMh/3f9f/9//3//f/9//3//f/9//3//f/9//3//f/5//n//XpQZ/kr/f3MhNwH+c/9//3//f/9//3//f/9//3//f/9//3//f/9//3//f/9//3//f/9//3//f/9//3//f/9//3//f/9//3//f/9//3//f/9//3//f/9//3//f/9//3//f/9//3//f/9//3//f/9//3//f/9//3//f/9//3//f/9//3//f/9//3//f/9//3//f/9//3//f/9//3//f/9//3//f/9//3//f/9//3//f/9//3//f/9//3//f/9//3//f/9//3//f/9//3//f/9//3/+f/A1dBEaNv9//3/9f/9//3//f/9//3//f/9//3//f/9//3//f/9//X8WSjENFRX/b1IdlRn/c/9//3//f/9//3//f/9//3//f/9//3//f/9//3//f/9/eSFXLv9/ESF3Gf9//3//f/9//3//f/9//3//f/9//3//f/9//3//f/9//3//f/9//3//f/9//3//f/9//3//f/9//3//f/9//3//f/9//3//f/9//3//f/9//3//f/9//3//f/9//3//f/9//3//f/9//3//f/9//3//f/9//3//f/9//3//f/9//3//f/9//3//f/9//3//f/9//3//f/9//3//f/9//3//f/9//3//f/9//3//f/9//3//f/9//3//f/9//3//f/9//3//f/5/8jkzDdgt/3v/f/x//3//f/9//3//f/9//3//f/9//3//f/9//3//e5Q5EAU1Ff9rEBWWFf93/3//f/9//3//f/9//3//f/9//3//f/9//3//f/9//3+ZFdgR/3PWMXgV/3v/f/9//3//f/9//3//f/9//3//f/9//3//f/9//3//f/9//3//f/9//3//f/9//3//f/9//3//f/9//3//f/9//3//f/9//3//f/9//3//f/9//3//f/9//3//f/9//3//f/9//3//f/9//3//f/9//3//f/9//3//f/9//3//f/9//3//f/9//3//f/9//3//f/9//3//f/9//3//f/9//3//f/9//3//f/9//3//f/9//3//f/9//3//f/9//3//f/9//3+wMVQR8hD/e/9//X//f/9//3//f/9//3//f/9//3//f/9//3//f/9/My1SCTYR/2dRGXUR/3P/f/9//3//f/9//3//f/9//3//f/9//3//f/9//3//f3YVtw3/d08llxn/e/9//3//f/9//3//f/9//3//f/9//3//f/9//3//f/9//3//f/9//3//f/9//3//f/9//3//f/9//3//f/9//3//f/9//3//f/9//3//f/9//3//f/9//3//f/9//3//f/9//3//f/9//3//f/9//3//f/9//3//f/9//3//f/9//3//f/9//3//f/9//3//f/9//3//f/9//3//f/9//3//f/9//3//f/9//3//f/9//3//f/9//3//f/9//3//f/9//3/ff08lMwlUGf97/3/8f/9//3//f/9//3//f/9//3//f/9//3//f/9//3/QIFIFVhH/W9UxdxX/c99//3//f/9//3//f/9//3//f/9//3//f/9//3//f/9/MB1VCf93tVaWIf93/3//f/9//3//f/9//3//f/9//3//f/9//3//f/9//3//f/9//3//f/9//3//f/9//3//f/9//3//f/9//3//f/9//3//f/9//3//f/9//3//f/9//3//f/9//3//f/9//3//f/9//3//f/9//3//f/9//3//f/9//3//f/9//3//f/9//3//f/9//3//f/9//3//f/9//3//f/9//3//f/9//3//f/9//3//f/9//3//f/9//3//f/9//3//f/9//3//f/9/cSk0DRMR/3//f/1//3//f/9//3//f/9//3//f/9//3//f/9//3//fzM1MQU1Ef9f1TGYFf9v/3//f/9//3//f/9//3//f/9//3//f/9//3//f/9//3/zOVYJ/3e8d7khn1f/f/9//3//f/9//3//f/9//3//f/9//3//f/9//3//f/9//3//f/9//3//f/9//3//f/9//3//f/9//3//f/9//3//f/9//3//f/9//3//f/9//3//f/9//3//f/9//3//f/9//3//f/9//3//f/9//3//f/9//3//f/9//3//f/9//3//f/9//3//f/9//3//f/9//3//f/9//3//f/9//3//f/9//3//f/9//3//f/9//3//f/9//3//f/9//3//f/9//39PITUN+S3/e/9//H//f/9//3//f/9//3//f/9//3//f/9//3//f/5/MjUQAXYV3ltZRpkV/3Pfe/9//3//f/9//3//f/9//3//f/9//3//f/9//3//f/I5eA3/a/5zeBXVFf9//3//f/9//3//f/9//3//f/9//3//f/9//3//f/9//3//f/9//3//f/9//3//f/9//3//f/9//3//f/9//3//f/9//3//f/9//3//f/9//3//f/9//3//f/9//3//f/9//3//f/9//3//f/9//3//f/9//3//f/9//3//f/9//3//f/9//3//f/9//3//f/9//3//f/9//3//f/9//3//f/9//3//f/9//3//f/9//3//f/9//3//f/9//3//f/9//3//f7QpVRU1Gf9//3/9f/9//3//f/9//3//f/9//3//f/9//3//f/9//3/RKBINNRH/X5lK2hX/a/9//3//f/9//3//f/9//3//f/9//3//f/9//3//f/9/Ukp1Hf9n+3dVIbkZ/3v/f/9//3//f/9//3//f/9//3//f/9//3//f/9//3//f/9//3//f/9//3//f/9//3//f/9//3//f/9//3//f/9//3//f/9//3//f/9//3//f/9//3//f/9//3//f/9//3//f/9//3//f/9//3//f/9//3//f/9//3//f/9//3//f/9//3//f/9//3//f/9//3//f/9//3//f/9//3//f/9//3//f/9//3//f/9//3//f/9//3//f/9//3//f/9//3//f/9/tC00EVUd/3v/f/x//3//f/9//3//f/9//3//f/9//3//f/9//3//f9IsMxE1Ef9fukqYDd9n/3//f/9//3//f/9//3//f/9//3//f/9//3//f/9//3//f1IV+yX9dxIZdxH/b/9//3//f/9//3//f/9//3//f/9//3//f/9//3//f/9//3//f/9//3//f/9//3//f/9//3//f/9//3//f/9//3//f/9//3//f/9//3//f/9//3//f/9//3//f/9//3//f/9//3//f/9//3//f/9//3//f/9//3//f/9//3//f/9//3//f/9//3//f/9//3//f/9//3//f/9//3//f/9//3//f/9//3//f/9//3//f/9//3//f/9//3//f/9//3//f/9//39yJVUVNBX/f/9//X//f/9//3//f/9//3//f/9//3//f/9//3//f/9/0SgyDTQR3l+ZTrkR32f/f/9//3//f/9//3//f/9//3//f/9//3//f/9//3//f/9/Uhm3Hf93Mh12Df9j/3v/f/9//3//f/9//3//f/9//3//f/9//3//f/9//3//f/9//3//f/9//3//f/9//3//f/9//3//f/9//3//f/9//3//f/9//3//f/9//3//f/9//3//f/9//3//f/9//3//f/9//3//f/9//3//f/9//3//f/9//3//f/9//3//f/9//3//f/9//3//f/9//3//f/9//3//f/9//3//f/9//3//f/9//3//f/9//3//f/9//3//f/9//3//f/9//3//fzAdVRVVHf97/3/8f/9//3//f/9//3//f/9//3//f/9//3//f/9/1EoxKXINNBX/YzhG+hXfY/9//3//f/9//3//f/9//3//f/9//3//f/9//3//f/9//38vGTMR/3s4OrYR/2f/e/97/3/+f/9//3//f/9//3//f/9//3//f/9//3//f/9//3//f/9//3//f/9//3//f/9//3//f/9//3//f/9//3//f/9//3//f/9//3//f/9//3//f/9//3//f/9//3//f/9//3//f/9//3//f/9//3//f/9//3//f/9//3//f/9//3//f/9//3//f/9//3//f/9//3//f/9//3//f/9//3//f/9//3//f/9//3//f/9//3//f/9//3//f/9//3//f/9/tC1VFXYh/3//f/1//3//f/9//3//f/9//3//f/9//3//f/9//3/+e5M5kxU0Df9f3E7aFd5j/3//f/9//3//f/9//3//f/9//3//f/9//3//f/9//3/ff08ddR3fc9tO1xWfX/5//3//f/9//3//f/9//3//f/9//3//f/9//3//f/9//3//f/9//3//f/9//3//f/9//3//f/9//3//f/9//3//f/9//3//f/9//3//f/9//3//f/9//3//f/9//3//f/9//3//f/9//3//f/9//3//f/9//3//f/9//3//f/9//3//f/9//3//f/9//3//f/9//3//f/9//3//f/9//3//f/9//3//f/9//3//f/9//3//f/9//3//f/9//3//f/9//3/tFFUVVR3/e/9//X//f/9//3//f/9//3//f/9//3//f/9//3//f/x/33/tBLcZnU95NpgN32f/f/9//3//f/9//3//f/9//3//f/9//3//f/9//3//f99/kCWWIX9nPVv5HX8+/n//f/9//n//f/9//3//f/9//3//f/9//3//f/9//3//f/9//3//f/9//3//f/9//3//f/9//3//f/9//3//f/9//3//f/9//3//f/9//3//f/9//3//f/9//3//f/9//3//f/9//3//f/9//3//f/9//3//f/9//3//f/9//3//f/9//3//f/9//3//f/9//3//f/9//3//f/9//3//f/9//3//f/9//3//f/9//3//f/9//3//f/9//3//f/9//3//fwwZVhWVGf93/n//f/9//3//f/9//3//f/9//3//f/9//3//f/9//3//fxM6cQ2fX3k+mhW/Y/9//3//f/9//3//f/9//3//f/9//3//f/9//3//f/9//3/aVnYZf2P/c5gVdxn/e/9//3/+f/9//3//f/9//3//f/9//3//f/9//3//f/9//3//f/9//3//f/9//3//f/9//3//f/9//3//f/9//3//f/9//3//f/9//3//f/9//3//f/9//3//f/9//3//f/9//3//f/9//3//f/9//3//f/9//3//f/9//3//f/9//3//f/9//3//f/9//3//f/9//3//f/9//3//f/9//3//f/9//3//f/9//3//f/9//3//f/9//3//f/9//3//f/9/sS00CTEF/2//f/9//3//f/9//3//f/9//3//f/9//3//f/9//3//f/9/yRSSFZ5ftCV3Ef9v/3//f/9//3//f/9//3//f/9//3//f/9//3//f/9//3//fxtfeB1+X/97VRF3Ff93/3v/f/57/3//f/9//3//f/9//3//f/9//3//f/9//3//f/9//3//f/9//3//f/9//3//f/9//3//f/9//3//f/9//3//f/9//3//f/9//3//f/9//3//f/9//3//f/9//3//f/9//3//f/9//3//f/9//3//f/9//3//f/9//3//f/9//3//f/9//3//f/9//3//f/9//3//f/9//3//f/9//3//f/9//3//f/9//3//f/9//3//f/9//3//f/9//39wKVURlQ3/b/9//3//f/9//3//f/9//3//f/9//3//f/9//3//f/9//3/qGHERX1tSGbcd/3P/f/9//3//f/9//3//f/9//3//f/9//3//f/9//3//f/9/XWd5GV1T/3dUFdIA/2//f/9//3//f/9//3//f/9//3//f/9//3//f/9//3//f/9//3//f/9//3//f/9//3//f/9//3//f/9//3//f/9//3//f/9//3//f/9//3//f/9//3//f/9//3//f/9//3//f/9//3//f/9//3//f/9//3//f/9//3//f/9//3//f/9//3//f/9//3//f/9//3//f/9//3//f/9//3//f/9//3//f/9//3//f/9//3//f/9//3//f/9//3//f/9//3//fw0lVhGWEf9v/3//f/9//3//f/9//3//f/9//3//f/9//3//f/9//3v/fwohUBXUEHUdURn/c/5//3//f/9//3//f/9//3//f/9//3//f/9//3//f/9//3udc1odMQn/d1UhNwX/d/53/3//e/9//3//f/9//3//f/9//3//f/9//3//f/9//3//f/9//3//f/9//3//f/9//3//f/9//3//f/9//3//f/9//3//f/9//3//f/9//3//f/9//3//f/9//3//f/9//3//f/9//3//f/9//3//f/9//3//f/9//3//f/9//3//f/9//3//f/9//3//f/9//3//f/9//3//f/9//3//f/9//3//f/9//3//f/9//3//f/9//3//f/9//3//f/9/cTF3GZYV/3P/f/9//3//f/9//3//f/9//3//f/9//3//f/9//3//f/9/CiFRGTcddiGfZ/97/3//f/9//3//f/9//3//f/9//3//f/9//3//f/9//3//f/9/fCEPBf93FSF6Ef93/3//f/9//3//f/9//3//f/9//3//f/9//3//f/9//3//f/9//3//f/9//3//f/9//3//f/9//3//f/9//3//f/9//3//f/9//3//f/9//3//f/9//3//f/9//3//f/9//3//f/9//3//f/9//3//f/9//3//f/9//3//f/9//3//f/9//3//f/9//3//f/9//3//f/9//3//f/9//3//f/9//3//f/9//3//f/9//3//f/9//3//f/9//3//f/9//3/zQVcdlhn/b/9//3//f/9//3//f/9//3//f/9//3//f/9//3//f/9/33+VUpIdmSE0Ef97/3/+f/9//3//f/9//3//f/9//3//f/9//3//f/9//3//f/5//38ZGS8J/3c3KZsV/3f+f/9//3v/f/9//3//f/9//3//f/9//3//f/9//3//f/9//3//f/9//3//f/9//3//f/9//3//f/9//3//f/9//3//f/9//3//f/9//3//f/9//3//f/9//3//f/9//3//f/9//3//f/9//3//f/9//3//f/9//3//f/9//3//f/9//3//f/9//3//f/9//3//f/9//3//f/9//3//f/9//3//f/9//3//f/9//3//f/9//3//f/9//3//f/9//3/+fxNGVRlzGf93/3//f/9//3//f/9//3//f/9//3//f/9//3//f/9//3//f/9/VS4NAX1T/3//f/9//3//f/9//3//f/9//3//f/9//3//f/9//3//f/9/3Xv/fxUdcxX/bxEd3h2fZ/9//3//f/9//3//f/9//3//f/9//3//f/9//3//f/9//3//f/9//3//f/9//3//f/9//3//f/9//3//f/9//3//f/9//3//f/9//3//f/9//3//f/9//3//f/9//3//f/9//3//f/9//3//f/9//3//f/9//3//f/9//3//f/9//3//f/9//3//f/9//3//f/9//3//f/9//3//f/9//3//f/9//3//f/9//3//f/9//3//f/9//3//f/9//3//f/5/NEZUFXAV/3P/f/9//3//f/9//3//f/9//3//f/9//3//f/9//3//e/9//n//d/9v/3P/f/9//3//f/9//3//f/9//3//f/9//3//f/9//3//f/9//3//f/9/H1+VHb0+nEpZDV5f/n//f/9//3//f/9//3//f/9//3//f/9//3//f/9//3//f/9//3//f/9//3//f/9//3//f/9//3//f/9//3//f/9//3//f/9//3//f/9//3//f/9//3//f/9//3//f/9//3//f/9//3//f/9//3//f/9//3//f/9//3//f/9//3//f/9//3//f/9//3//f/9//3//f/9//3//f/9//3//f/9//3//f/9//3//f/9//3//f/9//3//f/9//3//f/9//39VSpYdUxX/d/9//3//f/9//3//f/9//3//f/9//3//f/9//3//f/9//3//f/9//3/+f/9//3//f/9//3//f/9//3//f/9//3//f/9//3//f/9//3//f/9//3/fd3Qdei6+a7oduUL/f/9//3//f/9//3//f/9//3//f/9//3//f/9//3//f/9//3//f/9//3//f/9//3//f/9//3//f/9//3//f/9//3//f/9//3//f/9//3//f/9//3//f/9//3//f/9//3//f/9//3//f/9//3//f/9//3//f/9//3//f/9//3//f/9//3//f/9//3//f/9//3//f/9//3//f/9//3//f/9//3//f/9//3//f/9//3//f/9//3//f/9//3//f/9//3/+f/9/MxWWId9z/3//f/9//3//f/9//3//f/9//3//f/9//3//f/9//3//f/9//3//f/9//3//f/9//3//f/9//3//f/9//3//f/9//3//f/9//3//f/9//3//f95/ViG3Ed5rVhXbOv9//n//f/5//3//f/9//3//f/9//3//f/9//3//f/9//3//f/9//3//f/9//3//f/9//3//f/9//3//f/9//3//f/9//3//f/9//3//f/9//3//f/9//3//f/9//3//f/9//3//f/9//3//f/9//3//f/9//3//f/9//3//f/9//3//f/9//3//f/9//3//f/9//3//f/9//3//f/9//3//f/9//3//f/9//3//f/9//3//f/9//3//f/9//3//f/1//3/vEA8Z/3//f/9//3//f/9//3//f/9//3//f/9//3//f/9//3//f/9//3//f/9//3//f/9//3//f/9//3//f/9//3//f/9//3//f/9//3//f/9//3//f/9//X83KbgR3m+WHTsi/3/+f/9//X//f/9//3//f/9//3//f/9//3//f/9//3//f/9//3//f/9//3//f/9//3//f/9//3//f/9//3//f/9//3//f/9//3//f/9//3//f/9//3//f/9//3//f/9//3//f/9//3//f/9//3//f/9//3//f/9//3//f/9//3//f/9//3//f/9//3//f/9//3//f/9//3//f/9//3//f/9//3//f/9//3//f/9//3//f/9//3//f/9//3//f/9//X/+f/9z/3//f/5//3//f/9//3//f/9//3//f/9//3//f/9//3//f/9//3//f/9//n//f/9//3//f/9//3//f/9//3//f/9//3//f/9//3//f/9//3//f99//3/bfxMldQn/b5YdVQX/e/5//3/9f/9//3//f/9//3//f/9//3//f/9//3//f/9//3//f/9//3//f/9//3//f/9//3//f/9//3//f/9//3//f/9//3//f/9//3//f/9//3//f/9//3//f/9//3//f/9//3//f/9//3//f/9//3//f/9//3//f/9//3//f/9//3//f/9//3//f/9//3//f/9//3//f/9//3//f/9//3//f/9//3//f/9//3//f/9//3//f/9//3//f/9//3//f/9//3//f/9//3//f/9//3//f/9//3//f/9//3//f/9//3//f/9//3//f/9//3//f/9//3//f/9//3//f/9//3//f/9//3//f/9//3//f/9//3//f/9//3//f/5/bCl1Ef9rdh0VCf9//3//f/1//3//f/9//3//f/9//3//f/9//3//f/9//3//f/9//3//f/9//3//f/9//3//f/9//3//f/9//3//f/9//3//f/9//3//f/9//3//f/9//3//f/9//3//f/9//3//f/9//3//f/9//3//f/9//3//f/9//3//f/9//3//f/9//3//f/9//3//f/9//3//f/9//3//f/9//3//f/9//3//f/9//3//f/9//3//f/9//3//f/9//3//f/9//3//f/9//3//f/9//3//f/9//3//f/9//3//f/9//3//f/9//3//f/9//3//f/9//3//f/9//3//f/9//3//f/9//3//f/9//3//f/9//3//f/9//3//f/9//n+/d3UV/kJVHXgZ/nv/f/9//n//f/9//3//f/9//3//f/9//3//f/9//3//f/9//3//f/9//3//f/9//3//f/9//3//f/9//3//f/9//3//f/9//3//f/9//3//f/9//3//f/9//3//f/9//3//f/9//3//f/9//3//f/9//3//f/9//3//f/9//3//f/9//3//f/9//3//f/9//3//f/9//3//f/9//3//f/9//3//f/9//3//f/9//3//f/9//3//f/9//3//f/9//3//f/9//3//f/9//3//f/9//3//f/9//3//f/9//3//f/9//3//f/9//3//f/9//3//f/9//3//f/9//3//f/9//3//f/9//3//f/9//3//f/9//3//f/9//3//f/9/lRnZIXclVxn/f/9//3/9f/9//3//f/9//3//f/9//3//f/9//3//f/9//3//f/9//3//f/9//3//f/9//3//f/9//3//f/9//3//f/9//3//f/9//3//f/9//3//f/9//3//f/9//3//f/9//3//f/9//3//f/9//3//f/9//3//f/9//3//f/9//3//f/9//3//f/9//3//f/9//3//f/9//3//f/9//3//f/9//3//f/9//3//f/9//3//f/9//3//f/9//3//f/9//3//f/9//3//f/9//3//f/9//3//f/9//3//f/9//3//f/9//3//f/9//3//f/9//3//f/9//3//f/9//3//f/9//3//f/9//3//f/9//3//f/9//3//f/9//38wFTcRNRl4Gf9//3//f/5//3//f/9//3//f/9//3//f/9//3//f/9//3//f/9//3//f/9//3//f/9//3//f/9//3//f/9//3//f/9//3//f/9//3//f/9//3//f/9//3//f/9//3//f/9//3//f/9//3//f/9//3//f/9//3//f/9//3//f/9//3//f/9//3//f/9//3//f/9//3//f/9//3//f/9//3//f/9//3//f/9//3//f/9//3//f/9//3//f/9//3//f/9//3//f/9//3//f/9//3//f/9//3//f/9//3//f/9//3//f/9//3//f/9//3//f/9//3//f/9//3//f/9//3//f/9//3//f/9//3//f/9//3//f/9//3//f/97/3//f5EhNw24IXcV/3//f/9//X//f/9//3//f/9//3//f/9//3//f/9//3//f/9//3//f/9//3//f/9//3//f/9//3//f/9//3//f/9//3//f/9//3//f/9//3//f/9//3//f/9//3//f/9//3//f/9//3//f/9//3//f/9//3//f/9//3//f/9//3//f/9//3//f/9//3//f/9//3//f/9//3//f/9//3//f/9//3//f/9//3//f/9//3//f/9//3//f/9//3//f/9//3//f/9//3//f/9//3//f/9//3//f/9//3//f/9//3//f/9//3//f/9//3//f/9//3//f/9//3//f/9//3//f/9//3//f/9//3//f/9//3//f/9//3//f/9//3//f95/Th15HXURNA3+e/9//3/9f/9//3//f/9//3//f/9//3//f/9//3//f/9//3//f/9//3//f/9//3//f/9//3//f/9//3//f/9//3//f/9//3//f/9//3//f/9//3//f/9//3//f/9//3//f/9//3//f/9//3//f/9//3//f/9//3//f/9//3//f/9//3//f/9//3//f/9//3//f/9//3//f/9//3//f/9//3//f/9//3//f/9//3//f/9//3//f/9//3//f/9//3//f/9//3//f/9//3//f/9//3//f/9//3//f/9//3//f/9//3//f/9//3//f/9//3//f/9//3//f/9//3//f/9//3//f/9//3//f/9//3//f/9//3//f/9//n//f/9//3/ZVlUhuR02Gf9//n//f/1//3//f/9//3//f/9//3//f/9//3//f/9//3//f/9//3//f/9//3//f/9//3//f/9//3//f/9//3//f/9//3//f/9//3//f/9//3//f/9//3//f/9//3//f/9//3//f/9//3//f/9//3//f/9//3//f/9//3//f/9//3//f/9//3//f/9//3//f/9//3//f/9//3//f/9//3//f/9//3//f/9//3//f/9//3//f/9//3//f/9//3//f/9//3//f/9//3//f/9//3//f/9//3//f/9//3//f/9//3//f/9//3//f/9//3//f/9//3//f/9//3//f/9//3//f/9//3//f/9//3//f/9//3//f/9//3/+f/9//3//f/9/7xR4HbIQ/3//f/9//X//f/9//3//f/9//3//f/9//3//f/9//3//f/9//3//f/9//3//f/9//3//f/9//3//f/9//3//f/9//3//f/9//3//f/9//3//f/9//3//f/9//3//f/9//3//f/9//3//f/9//3//f/9//3//f/9//3//f/9//3//f/9//3//f/9//3//f/9//3//f/9//3//f/9//3//f/9//3//f/9//3//f/9//3//f/9//3//f/9//3//f/9//3//f/9//3//f/9//3//f/9//3//f/9//3//f/9//3//f/9//3//f/9//3//f/9//3//f/9//3//f/9//3//f/9//3//f/9//3//f/9//3//f/9//3//f/9//3//f/5//38bX+0Q9jn/f/9//3//f/9//3//f/9//3//f/9//3//f/9//3//f/9//3//f/9//3//f/9//3//f/9//3//f/9//3//f/9//3//f/9//3//f/9//3//f/9//3//f/9//3//f/9//3//f/9//3//f/9//3//f/9//3//f/9//3//f/9//3//f/9//3//f/9//3//f/9//3//f/9//3//f/9//3//f/9//3//f/9//3//f/9//3//f/9//3//f/9//3//f/9//3//f/9//3//f/9//3//f/9//3//f/9//3//f/9//3//f/9//3//f/9//3//f/9//3//f/9//3//f/9//3//f/9//3//f/9//3//f/9//3//f/9//3//f/9//3//f/9//n//f/9/vXf/f/17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CTAAAAfwAAAAAAAAAAAAAAlAAAAIA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2016-01-22T13:36:24Z</xd:SigningTime>
          <xd:SigningCertificate>
            <xd:Cert>
              <xd:CertDigest>
                <DigestMethod Algorithm="http://www.w3.org/2001/04/xmlenc#sha256"/>
                <DigestValue>vsb8a2PlaWKC+kSbz3hy7fYLMnCdhgmNgunNTRtwvVs=</DigestValue>
              </xd:CertDigest>
              <xd:IssuerSerial>
                <X509IssuerName>E=e-sign@e-sign.cl, CN=E-Sign Firma Electronica Avanzada para Estado de Chile CA, OU=Class 2 Managed PKI Individual Subscriber CA, OU=Symantec Trust Network, O=E-Sign S.A., C=CL</X509IssuerName>
                <X509SerialNumber>11379446089930645571904553948749320616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VLAAAM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l3J4X3dx6me2QYS3tk//8AAAAAo3V+WgAAhJQfAAwAAAAAAAAA4ItCANiTHwBQ86R1AAAAAAAAQ2hhclVwcGVyVwCKQAC4i0AA4GxKB0iTQAAwlB8AgAG/dQ5cunXgW7p1MJQfAGQBAACBYsx2gWLMdlhVSwAACAAAAAIAAAAAAABQlB8AFmrMdgAAAAAAAAAAipUfAAkAAAB4lR8ACQAAAAAAAAAAAAAAeJUfAIiUHwDi6st2AAAAAAACAAAAAB8ACQAAAHiVHwAJAAAATBLNdgAAAAAAAAAAeJUfAAkAAAAAAAAAtJQfAIouy3YAAAAAAAIAAHiVHwAJAAAAZHYACAAAAAAlAAAADAAAAAEAAAAYAAAADAAAAAAAAAISAAAADAAAAAEAAAAeAAAAGAAAAL0AAAAEAAAA9wAAABEAAAAlAAAADAAAAAEAAABUAAAAiAAAAL4AAAAEAAAA9QAAABAAAAABAAAAqwoNQnIcDUK+AAAABAAAAAoAAABMAAAAAAAAAAAAAAAAAAAA//////////9gAAAAMgAyAC0AMAAxAC0AMgAwADEANgAGAAAABgAAAAQAAAAGAAAABgAAAAQAAAAGAAAABgAAAAYAAAAGAAAASwAAAEAAAAAwAAAABQAAACAAAAABAAAAAQAAABAAAAAAAAAAAAAAAAABAACAAAAAAAAAAAAAAAAAAQAAgAAAAFIAAABwAQAAAgAAABAAAAAHAAAAAAAAAAAAAAC8AgAAAAAAAAECAiJTAHkAcwB0AGUAbQAAANIAoPj///IBAAAAAAAA/FsfB4D4//8IAFh++/b//wAAAAAAAAAA4FsfB4D4/////wAAAAABAIIA7kD///////////////8AAAAAAAAAAFinHwACAAAAAAAAABgAAADcpx8AVKcfAI8uHmMAAEAAAAAAABAAAABkpx8ATS4eYxAAAACwOjkHcKcfAAwuHmMQAAAAgKcfAMYtHmMou0IAgWLMdoFizHYRMyNjAAgAAAACAAAAAAAAwKcfABZqzHYAAAAAAAAAAPaoHwAHAAAA6KgfAAcAAAAAAAAAAAAAAOioHwD4px8A4urLdgAAAAAAAgAAAAAfAAcAAADoqB8ABwAAAEwSzXYAAAAAAAAAAOioHwAHAAAAAAAAACSoHwCKLst2AAAAAAACAADo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AIk2oMAAAAAPjOYhADAAAAtCpfYyDtBhMAAAAA+M5iEOOFLWMDAAAA7IUtYwEAAAAwZBwKaM1eY45oJWM4lx8AgAG/dQ5cunXgW7p1OJcfAGQBAACBYsx2gWLMdgjy7hIACAAAAAIAAAAAAABYlx8AFmrMdgAAAAAAAAAAjJgfAAYAAACAmB8ABgAAAAAAAAAAAAAAgJgfAJCXHwDi6st2AAAAAAACAAAAAB8ABgAAAICYHwAGAAAATBLNdgAAAAAAAAAAgJgfAAYAAAAAAAAAvJcfAIouy3YAAAAAAAIAAICYHwAGAAAAZHYACAAAAAAlAAAADAAAAAMAAAAYAAAADAAAAAAAAAISAAAADAAAAAEAAAAWAAAADAAAAAgAAABUAAAAVAAAAAoAAAAnAAAAHgAAAEoAAAABAAAAqwoNQnIcDUIKAAAASwAAAAEAAABMAAAABAAAAAkAAAAnAAAAIAAAAEsAAABQAAAAWADUs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Betz4AAAAAAAAAAMsFuD4AACRCAADIQSQAAAAkAAAA0F63PgAAAAAAAAAAywW4PgAAJEIAAMhBBAAAAHMAAAAMAAAAAAAAAA0AAAAQAAAAKQAAABkAAABSAAAAcAEAAAQAAAAQAAAABwAAAAAAAAAAAAAAvAIAAAAAAAAHAgIiUwB5AHMAdABlAG0AAADSAKD4///yAQAAAAAAAPxbHweA+P//CABYfvv2//8AAAAAAAAAAOBbHweA+P////8AAAAAaROYbB8AJN8bZFQ6kaUgOpGlUwBlADCStRNlACAAOxchbyIAigEgDQCEQGsfAOkAAAD0ah8AmjM6Y+AxCQrpAAAAAQAAAACmABEUax8AOjM6YwQAAAAMAAAAAAAAAAAAAAAAAAAAAKYAEQBtHwAk3xtkQHUECgQAAACQzoADAAAfAKXjG2RIax8A4nktYyAAAAD/////AAAAAAAAAAAVAAAAAAAAAHAAAAABAAAAAQAAACQAAAAkAAAAEAAAAAAAAABwiUkHkM6AAwEIAQD/////FRcKuQhsHwAIbB8A0Hg5YwAAAADA5OcdAAAAAAEAAAAAAAAAxGsfAC8wu3VkdgAIAAAAACUAAAAMAAAABAAAAEYAAAAoAAAAHAAAAEdESUMCAAAAAAAAAAAAAACUAAAAgAAAAAAAAAAhAAAACAAAAGIAAAAMAAAAAQAAACEAAAAIAAAAHgAAABgAAAAAAAAAAAAAAAABAACAAAAAFQAAAAwAAAAEAAAAFQAAAAwAAAAEAAAAUQAAAFCTAAApAAAAGQAAAF0AAABGAAAAAQAAAAEAAAAAAAAAAAAAAJMAAAB/AAAAUAAAACgAAAB4AAAA2JIAAAAAAAAgAMwAkgAAAH8AAAAoAAAAkwAAAH8AAAABABAAAAAAAAAAAAAAAAAAAAAAAAAAAAAAAAAA/3//f/9//3//f/9//3//f/9//3//f/9//3//f/9//3//f/9//3//f/9//3//f/9//3//f/9//3//f/9//3//f/9//3//f/9//3//f/9//3//f/9//3//f/9//3//f/9//3//f/9//3//f/9//3//f/9//3//f/9//3//f/9//3//f/9//3//f/9//3//f/9//3//f/9//3//f/9//3//f/x//3//f/1//3//f/9//3//f/9//3//f/9//3//f/9//3//f/9//3//f/9//3//f/9//3//f/9//3//f/9//3//f/9//3//f/9//3//f/9//3//f/9//3//f/9//3//f/9//3//f/9//3//f/9//3//f/9//3//f/9//3//f/9//3//f/9/AAD/f/9//3//f/9//3//f/9//3//f/9//3//f/9//3//f/9//3//f/9//3//f/9//3//f/9//3//f/9//3//f/9//3//f/9//3//f/9//3//f/9//3//f/9//3//f/9//3//f/9//3//f/9//3//f/9//3//f/9//3//f/9//3//f/9//3//f/9//3//f/9//3//f/9//3//f/9//3//f/9//n++c31r/3//f/9//3//f/9//3//f/9//3//f/9//3//f/9//3//f/9//3//f/9//3//f/9//3//f/9//3//f/9//3//f/9//3//f/9//3//f/9//3//f/9//3//f/9//3//f/9//3//f/9//3//f/9//3//f/9//3//f/9//3//f/9//38AAP9//3//f/9//3//f/9//3//f/9//3//f/9//3//f/9//3//f/9//3//f/9//3//f/9//3//f/9//3//f/9//3//f/9//3//f/9//3//f/9//3//f/9//3//f/9//3//f/9//3//f/9//3//f/9//3//f/9//3//f/9//3//f/9//3//f/9//3//f/9//3//f/9//3//f/9//3//f/9//3//fzEdEQn/c/9//n//f/9//3//f/9//3//f/9//3//f/9//3//f/9//3//f/9//3//f/9//3//f/9//3//f/9//3//f/9//3//f/9//3//f/9//3//f/9//3//f/9//3//f/9//3//f/9//3//f/9//3//f/9//3//f/9//3//f/9//3//fwAA/3//f/9//3//f/9//3//f/9//3//f/9//3//f/9//3//f/9//3//f/9//3//f/9//3//f/9//3//f/9//3//f/9//3//f/9//3//f/9//3//f/9//3//f/9//3//f/9//3//f/9//3//f/9//3//f/9//3//f/9//3//f/9//3//f/9//3//f/9//3//f/9//3//f/9//3//f/9//3//f/9/VB23Ff93/3/+f/9//3//f/9//3//f/9//3//f/9//3//f/9//3//f/9//3//f/9//3//f/9//3//f/9//3//f/9//3//f/9//3//f/9//3//f/9//3//f/9//3//f/9//3//f/9//3//f/9//3//f/9//3//f/9//3//f/9//3//f/9/AAD/f/9//3//f/9//3//f/9//3//f/9//3//f/9//3//f/9//3//f/9//3//f/9//3//f/9//3//f/9//3//f/9//3//f/9//3//f/9//3//f/9//3//f/9//3//f/9//3//f/9//3//f/9//3//f/9//3//f/9//3//f/9//3//f/9//3//f/9//3//f/9//3//f/9//3//f/9//3//f/9//38SFXUR/3v/f/9//3//f/9//3//f/9//3//f/9//3//f/9//3//f/9//3//f/9//3//f/9//3//f/9//3//f/9//3//f/9//3//f/9//3//f/9//3//f/9//3//f/9//3//f/9//3//f/9//3//f/9//3//f/9//3//f/9//3//f/9//38AAP9//3//f/9//3//f/9//3//f/9//3//f/9//3//f/9//3//f/9//3//f/9//3//f/9//3//f/9//3//f/9//3//f/9//3//f/9//3//f/9//3//f/9//3//f/9//3//f/9//3//f/9//3//f/9//3//f/9//3//f/9//3//f/9//3//f/9//3//f/9//3//f/9//3//f/9//3//f/9//3//f+8MUhX/f/5//3v/f/9//3//f/9//3//f/9//3//f/9//3//f/9//3//f/9//3//f/9//3//f/9//3//f/9//3//f/9//3//f/9//3//f/9//3//f/9//3//f/9//3//f/9//3//f/9//3//f/9//3//f/9//3//f/9//3//f/9//3//fwAA/3//f/9//3//f/9//3//f/9//3//f/9//3//f/9//3//f/9//3//f/9//3//f/9//3//f/9//3//f/9//3//f/9//3//f/9//3//f/9//3//f/9//3//f/9//3//f/9//3//f/9//3//f/9//3//f/9//3//f/9//3//f/93/n/+f/9//n/+f/9//3//f/9//3//f/9//3//f/9//3//f/9/MRkzCf9z/n//f/9//3//f/9//3//f/9//3//f/9//3//f/9//3//f/9//3//f/9//3//f/9//3//f/9//3//f/9//3//f/9//3//f/9//3//f/9//3//f/9//3//f/9//3//f/9//3//f/9//3//f/9//3//f/9//3//f/9//3//f/9/AAD/f/9//3//f/9//3//f/9//3//f/9//3//f/9//3//f/9//3//f/9//3//f/9//3//f/9//3//f/9//3//f/9//3//f/9//3//f/9//3//f/9//3//f/9//3//f/9//3//f/9//3//f/9//3//f/9//3//f/9//3//f/9//3/+f/9//3f/d/9//3//f/9//3//f/9//3//f/9//3//f/9//39zIZYV/3f/f/9//3//f/9//3//f/9//3//f/9//3//f/9//3//f/9//3//f/9//3//f/9//3//f/9//3//f/9//3//f/9//3//f/9//3//f/9//3//f/9//3//f/9//3//f/9//3//f/9//3//f/9//3//f/9//3//f/9//3//f/9//38AAP9//3//f/9//3//f/9//3//f/9//3//f/9//3//f/9//3//f/9//3//f/9//3//f/9//3//f/9//3//f/9//3//f/9//3//f/9//3//f/9//3//f/9//3//f/9//3//f/9//3//f/9//3//f/9//3//f/9//3//f/9//3//f91/HV92EVoq/3//f/9//3//f/9//3//f/9//3//f/9//3//f5UhuRV9X/97/3//f/9//3//f/9//3//f/9//3//f/9//3//f/9//3//f/9//3//f/9//3//f/9//3//f/9//3//f/9//3//f/9//3//f/9//3//f/9//3//f/9//3//f/9//3//f/9//3//f/9//3//f/9//3//f/9//3//f/9//3//fwAA/3//f/9//3//f/9//3//f/9//3//f/9//3//f/9//3//f/9//3//f/9//3//f/9//3//f/9//3//f/9//3//f/9//3//f/9//3//f/9//3//f/9//3//f/9//3//f/9//3//f/9//3//f/9//3//f/9//3//f/9//3//f/9//n95RnoRVAn/e/9//3//f/9//3//f/9//3//f/9//3//f/9/dB2ZFTxT/3//f/9//3//f/9//3//f/9//3//f/9//3//f/9//3//f/9//3//f/9//3//f/9//3//f/9//3//f/9//3//f/9//3//f/9//3//f/9//3//f/9//3//f/9//3//f/9//3//f/9//3//f/9//3//f/9//3//f/9//3//f/9/AAD/f/9//3//f/9//3//f/9//3//f/9//3//f/9//3//f/9//3//f/9//3//f/9//3//f/9//3//f/9//3//f/9//3//f/9//3//f/9//3//f/9//3//f/9//3//f/9//3//f/9//3//f/9//3//f/9//3//f/9//3//f/9//3/+f1dGehXyAP97/3//f/9//3//f/9//3//f/9//3//f/9/GGN0HXkRG0//f/9//3//f/9//3//f/9//3//f/9//3//f/9//3//f/9//3//f/9//3//f/9//3//f/9//3//f/9//3//f/9//3//f/9//3//f/9//3//f/9//3//f/9//3//f/9//3//f/9//3//f/9//3//f/9//3//f/9//3//f/9//38AAP9//3//f/9//3//f/9//3//f/9//3//f/9//3//f/9//3//f/9//3//f/9//3//f/9//3//f/9//3//f/9//3//f/9//3//f/9//3//f/9//3//f/9//3//f/9//3//f/9//3//f/9//3//f/9//3//f/9//3//f/9//3//f/5/dk55HZ5C/3v/f/9//3//f/9//3//f/9//3//f/9//385a3MdmhlcW/9//3//f/9//3//f/9//3//f/9//3//f/9//3//f/9//3//f/9//3//f/9//3//f/9//3//f/9//3//f/9//3//f/9//3//f/9//3//f/9//3//f/9//3//f/9//3//f/9//3//f/9//3//f/9//3//f/9//3//f/9//3//fwAA/3//f/9//3//f/9//3//f/9//3//f/9//3//f/9//3//f/9//3//f/9//3//f/9//3//f/9//3//f/9//3//f/9//3//f/9//3//f/9//3//f/9//3//f/9//3//f/9//3//f/9//3//f/9//3//f/9//3//f/9//3//f/9//X8wFZUdXDL/d/9//3//f/9//3//f/9//3//f/9//3//f5x3diV4EV1b/nv+f/9//3//f/9//3//f/9//3//f/9//3//f/9//3//f/9//3//f/9//3//f/9//3//f/9//3//f/9//3//f/9//3//f/9//3//f/9//3//f/9//3//f/9//3//f/9//3//f/9//3//f/9//3//f/9//3//f/9//3//f/9/AAD/f/9//3//f/9//3//f/9//3//f/9//3//f/9//3//f/9//3//f/9//3//f/9//3//f/9//3//f/9//3//f/9//3//f/9//3//f/9//3//f/9//3//f/9//3//f/9//3//f/9//3//f/9//3//f/9//3//f/9//3//f/9//3/9f7MZdBEzCf93/3//f/9//3//f/9//3//f/9//3//f/9/3ntUGbkZv2f/f/5//3//f/9//3//f/9//3//f/9//3//f/9//3//f/9//3//f/9//3//f/9//3//f/9//3//f/9//3//f/9//3//f/9//3//f/9//3//f/9//3//f/9//3//f/9//3//f/9//3//f/9//3//f/9//3//f/9//3//f/9//38AAP9//3//f/9//3//f/9//3//f/9//3//f/9//3//f/9//3//f/9//3//f/9//3//f/9//3//f/9//3//f/9//3//f/9//3//f/9//3//f/9//3//f/9//3//f/9//3//f/9//3//f/9//3//f/9//3//f/9//3//f/9//3//e/5/tBl2FXYN32f/f/9//3//f/9//3//f/9//3//f/9//3/WUnQVeA2fY/9//3//f/9//3//f/9//3//f/9//3//f/9//3//f/9//3//f/9//3//f/9//3//f/9//3//f/9//3//f/9//3//f/9//3//f/9//3//f/9//3//f/9//3//f/9//3//f/9//3//f/9//3//f/9//3//f/9//3//f/9//3//fwAA/3//f/9//3//f/9//3//f/9//3//f/9//3//f/9//3//f/9//3//f/9//3//f/9//3//f/9//3//f/9//3//f/9//3//f/9//3//f/9//3//f/9//3//f/9//3//f/5//3//f/9//3//f/9//3//f/9//3//f/9//3//f/9//n9SFRQRmBk/W/9//3//f/9//3//f/9//3//f/9//3//f7ROlh25Ef9v/3/+f/9//3//f/9//3//f/9//3//f/9//3//f/9//3//f/9//3//f/9//3//f/9//3//f/9//3//f/9//3//f/9//3//f/9//3//f/9//3//f/9//3//f/9//3//f/9//3//f/9//3//f/9//3//f/9//3//f/9//3//f/9/AAD/f/9//3//f/9//3//f/9//3//f/9//3//f/9//3//f/9//3//f/9//3//f/9//3//f/9//3//f/9//3//f/9//3//f/9//3//f/9//3//f/9//3//f/9//3//f/9//3//f/9//3//f/9//3//f/9//3//f/9//3//f/9//3//fzEVdx13GX9n/3//f/9//3//f/9//3//f/9//3//f/9/1lp1HbkVn2P+e/9//3//f/9//3//f/9//3//f/9//3//f/9//3//f/9//3//f/9//3//f/9//3//f/9//3//f/9//3//f/9//3//f/9//3//f/9//3//f/9//3//f/9//3//f/9//3//f/9//3//f/9//3//f/9//3//f/9//3//f/9//38AAP9//3//f/9//3//f/9//3//f/9//3//f/9//3//f/9//3//f/9//3//f/9//3//f/9//3//f/9//3//f/9//3//f/9//3//f/9//3//f/9//3//f/9//399c79//3//f/5//n//f/9//3//f/9//3//f/9//3//f/9//3//f/5/URV2GXYVn2f/f/9//3//f/9//3//f/9//3//f/9//3/4ZlQdmRn/b/9//n//f/9//3//f/9//3//f/9//3//f/9//3//f/9//3//f/9//3//f/9//3//f/9//3//f/9//3//f/9//3//f/9//3//f/9//3//f/9//3//f/9//3//f/9//3//f/9//3//f/9//3//f/9//3//f/9//3//f/9//3//fwAA/3//f/9//3//f/9//3//f/9//3//f/9//3//f/9//3//f/9//3//f/9//3//f/9//3//f/9//3//f/9//3//f/9//3//f/9//3//f/9//3//f/9/3X//fxMNEAn/d/9/33//f/9//3//f/9//3//f/9//3//f/9//3//f/x//382HZQNeRH/e/9//3//f/9//3//f/9//3//f/9//3//f/pedB25Gd9r/n/+f/9//3//f/9//3//f/9//3//f/9//3//f/9//3//f/9//3//f/9//3//f/9//3//f/9//3//f/9//3//f/9//3//f/9//3//f/9//3//f/9//3//f/9//3//f/9//3//f/9//3//f/9//3//f/9//3//f/9//3//f/9/AAD/f/9//3//f/9//3//f/9//3//f/9//3//f/9//3//f/9//3//f/9//3//f/9//3//f/9//3//f/9//3//f/9//3//f/9//3//f/9//3//f/9//3//f/pilx10Gf93/n//f/9//3//f/9//3//f/9//3//f/9//3//f/9//n//f3Yhcw2YEf97/3//f/9//3//f/9//3//f/9//3//f/9/V0J1Gdsdn2f/f/5//3//f/9//3//f/9//3//f/9//3//f/9//3//f/9//3//f/9//3//f/9//3//f/9//3//f/9//3//f/9//3//f/9//3//f/9//3//f/9//3//f/9//3//f/9//3//f/9//3//f/9//3//f/9//3//f/9//3//f/9//38AAP9//3//f/9//3//f/9//3//f/9//3//f/9//3//f/9//3//f/9//3//f/9//3//f/9//3//f/9//3//f/9//3//f/9//3//f/9//3//f/9//3//f/5/8j1VFZYd/3v/f99//3//f/9//3//f/9//3//f/9//3//f/9//3/+f/97VRmTEXYR/3P/f/9//3//f/9//3//f/9//3//f/9//395QpYVmQ09V/9//3//f/9//3//f/9//3//f/9//3//f/9//3//f/9//3//f/9//3//f/9//3//f/9//3//f/9//3//f/9//3//f/9//3//f/9//3//f/9//3//f/9//3//f/9//3//f/9//3//f/9//3//f/9//3//f/9//3//f/9//3//fwAA/3//f/9//3//f/9//3//f/9//3//f/9//3//f/9//3//f/9//3//f/9//3//f/9//3//f/9//3//f/9//3//f/9//3//f/9//3//f/9//3//f/9//3/QNZYZ+Sn/e/9//3//f/9//3//f/9//3//f/9//3//f/9//3//f/9/3nOXHXINUw3eRv9//3//f/9//3//f/9//3//f/9//3//fxY2lhW6ERxT/3//f/9//3//f/9//3//f/9//3//f/9//3//f/9//3//f/9//3//f/9//3//f/9//3//f/9//3//f/9//3//f/9//3//f/9//3//f/9//3//f/9//3//f/9//3//f/9//3//f/9//3//f/9//3//f/9//3//f/9//3//f/9/AAD/f/9//3//f/9//3//f/9//3//f/9//3//f/9//3//f/9//3//f/9//3//f/9//3//f/9//3//f/9//3//f/9//3//f/9//3//f/9//3//f/9//3/+f/E1lhW5Ib5r/3//f/9//3//f/9//3//f/9//3//f/9//3//f/9//3+9b3YZcQ0PBTQJ/3//f/9//3//f/9//3//f/9//3//f/9/Nz6XGVgNHFP/f/9//3//f/9//3//f/9//3//f/9//3//f/9//3//f/9//3//f/9//3//f/9//3//f/9//3//f/9//3//f/9//3//f/9//3//f/9//3//f/9//3//f/9//3//f/9//3//f/9//3//f/9//3//f/9//3//f/9//3//f/9//38AAP9//3//f/9//3//f/9//3//f/9//3//f/9//3//f/9//3//f/9//3//f/9//3//f/9//3//f/9//3//f/9//3//f/9//3//f/9//3//f/9//3//f/9/0DGWEXcV32//f/9//3//f/9//3//f/9//3//f/9//3//f/9//3//f/9/dhVPCS8JVgn/f/9//3//f/9//3//f/9//3//f/9//383RnYheRX7Uv9//3//f/9//3//f/9//3//f/9//3//f/9//3//f/9//3//f/9//3//f/9//3//f/9//3//f/9//3//f/9//3//f/9//3//f/9//3//f/9//3//f/9//3//f/9//3//f/9//3//f/9//3//f/9//3//f/9//3//f/9//3//fwAA/3//f/9//3//f/9//3//f/9//3//f/9//3//f/9//3//f/9//3//f/9//3//f/9//3//f/9//3//f/9//3//f/9//3//f/9//3//f/9//3//f/9//39yJXYVlhG+X/9//3//f/9//3//f/9//3//f/9//3//f/9//3//f/9//39TFVIBMAFUCf97/3v/f/9//3//f/9//3//f/9//3//f5Y1dhV0AZw6/nv/f/9//3//f/9//3//f/9//3//f/9//3//f/9//3//f/9//3//f/9//3//f/9//3//f/9//3//f/9//3//f/9//3//f/9//3//f/9//3//f/9//3//f/9//3//f/9//3//f/9//3//f/9//3//f/9//3//f/9//3//f/9/AAD/f/9//3//f/9//3//f/9//3//f/9//3//f/9//3//f/9//3//f/9//3//f/9//3//f/9//3//f/9//3//f/9//3//f/9//3//f/9//3//f/9//3//f3Qpdxl2Ff9r/3//f/9//3//f/9//3//f/9//3//f/9//3//f/9//39cZ3QZEAEQAVQF/3v/e/9//3//f/9//3//f/9//3//f/9/eE52GbYNWBX/f/9//3//f/9//3//f/9//3//f/9//3//f/9//3//f/9//3//f/9//3//f/9//3//f/9//3//f/9//3//f/9//3//f/9//3//f/9//3//f/9//3//f/9//3//f/9//3//f/9//3//f/9//3//f/9//3//f/9//3//f/9//38AAP9//3//f/9//3//f/9//3//f/9//3//f/9//3//f/9//3//f/9//3//f/9//3//f/9//3//f/9//3//f/9//3//f/9//3//f/9//3//f/9//3//f/9/MiF3HXYZ32f/f/9//3//f/9//3//f/9//3//f/9//3//f/9//3/+fztnEBEyATIBNQX/e/9//3//f/9//3//f/9//3//f/9//3+WTpcdlg04Ef93/3//f/9//3//f/9//3//f/9//3//f/9//3//f/9//3//f/9//3//f/9//3//f/9//3//f/9//3//f/9//3//f/9//3//f/9//3//f/9//3//f/9//3//f/9//3//f/9//3//f/9//3//f/9//3//f/9//3//f/9//3//fwAA/3//f/9//3//f/9//3//f/9//3//f/9//3//f/9//3//f/9//3//f/9//3//f/9//3//f/9//3//f/9//3//f/9//3//f/9//3//f/9//3//f/9//390KZgddhnfa/9//3//f/9//3//f/9//3//f/9//3//f/9//3//f/5/2V5TGTIBcwVWCf93/3v/f/9//3//f/9//3//f/9//3//f5RGdx22ERYJ/3v/f/9//3//f/9//3//f/9//3//f/9//3//f/9//3//f/9//3//f/9//3//f/9//3//f/9//3//f/9//3//f/9//3//f/9//3//f/9//3//f/9//3//f/9//3//f/9//3//f/9//3//f/9//3//f/9//3//f/9//3//f/9/AAD/f/9//3//f/9//3//f/9//3//f/9//3//f/9//3//f/9//3//f/9//3//f/9//3//f/9//3//f/9//3//f/9//3//f/9//3//f/9//3//f/9//3/ff3QpVhV2Fb0+/3//f/9//3//f/9//3//f/9//3//f/9//3//f/9//n9vKfAMEAERAXYV/3P/e/9//3//f/9//3//f/9//3//f/9/lEKZHZYNuhX/c/9//3//f/9//3//f/9//3//f/9//3//f/9//3//f/9//3//f/9//3//f/9//3//f/9//3//f/9//3//f/9//3//f/9//3//f/9//3//f/9//3//f/9//3//f/9//3//f/9//3//f/9//3//f/9//3//f/9//3//f/9//38AAP9//3//f/9//3//f/9//3//f/9//3//f/9//3//f/9//3//f/9//3//f/9//3//f/9//3//f/9//3//f/9//3//f/9//3//f/9//3//f/9//3//f/9/cyV3FXUJP0v/f/9//3//f/9//3//f/9//3//f/9//3//f/9//3//f04h8AgxBTEJNBH/d/97/3//f/9//3//f/9//3//f/9//38XS7sh2BV3Bf9v/n//f/9//3//f/9//3//f/9//3//f/9//3//f/9//3//f/9//3//f/9//3//f/9//3//f/9//3//f/9//3//f/9//3//f/9//3//f/9//3//f/9//3//f/9//3//f/9//3//f/9//3//f/9//3//f/9//3//f/9//3//fwAA/3//f/9//3//f/9//3//f/9//3//f/9//3//f/9//3//f/9//3//f/9//3//f/9//3//f/9//3//f/9//3//f/9//3//f/9//3//f/9//3/9f/9//39WGXYJmBk+W/9//3//f/9//3//f/9//3//f/9//3//f/9//3//f/9/ch0SAVINMw01Df9//3//f/9//3//f/9//3//f/9//3//f/deuCG4FVoN/3P/f/9//3//f/9//3//f/9//3//f/9//3//f/9//3//f/9//3//f/9//3//f/9//3//f/9//3//f/9//3//f/9//3//f/9//3//f/9//3//f/9//3//f/9//3//f/9//3//f/9//3//f/9//3//f/9//3//f/9//3//f/9/AAD/f/9//3//f/9//3//f/9//3//f/9//3//f/9//3//f/9//3//f/9//3//f/9//3//f/9//3//f/9//3//f/9//3//f/9//3//f/9//3//f/5//3/+e5ghuBV3FX1C/3//f/9//3//f/9//3//f/9//3//f/9//3//f/9/338QIRIJMQ1UGTQR/3//f/9//3//f/9//3//f/9//3//f/9/1lZ3GfgVmxHfX/9//3//f/9//3//f/9//3//f/9//3//f/9//3//f/9//3//f/9//3//f/9//3//f/9//3//f/9//3//f/9//3//f/9//3//f/9//3//f/9//3//f/9//3//f/9//3//f/9//3//f/9//3//f/9//3//f/9//3//f/9//38AAP9//3//f/9//3//f/9//3//f/9//3//f/9//3//f/9//3//f/9//3//f/9//3//f/9//3//f/9//3//f/9//3//f/9//3//f/9//3//f/9//X//f/57lyF2DXYV1yX/e/9//3//f/9//3//f/9//3//f/9//3//f/9//3+/f+4YEgmUGRIRVhH/f/9//3//f/9//3//f/9//3//f/9//3+0SpgV9xWZEVou/3//f/9//3//f/9//3//f/9//3//f/9//3//f/9//3//f/9//3//f/9//3//f/9//3//f/9//3//f/9//3//f/9//3//f/9//3//f/9//3//f/9//3//f/9//3//f/9//3//f/9//3//f/9//3//f/9//3//f/9//3//fwAA/3//f/9//3//f/9//3//f/9//3//f/9//3//f/9//3//f/9//3//f/9//3//f/9//3//f/9//3//f/9//3//f/9//3//f/9//3//f/9//3/+f/9//393HZcVVhFbLv97/3//f/9//3//f/9//3//f/9//3//f/9//3//f/9/7hRTCX9TUxGWEf9//3//f/9//3//f/9//3//f/9//3//f7VOmRn2FZkR1x3/e/9//3//f/9//3//f/9//3//f/9//3//f/9//3//f/9//3//f/9//3//f/9//3//f/9//3//f/9//3//f/9//3//f/9//3//f/9//3//f/9//3//f/9//3//f/9//3//f/9//3//f/9//3//f/9//3//f/9//3//f/9/AAD/f/9//3//f/9//3//f/9//3//f/9//3//f/9//3//f/9//3//f/9//3//f/9//3//f/9//3//f/9//3//f/9//3//f/9//3//f/9//3//f/1//3//f5chlxVWEZwy/3f/f/9//3//f/9//3//f/9//3//f/9//3//f/9//38NETEFf1PxDBIN/3//f/9//3//f/9//3//f/9//3//f/9/tE55Hf5CdxW4Hf9//3//f/9//3//f/9//3//f/9//3//f/9//3//f/9//3//f/9//3//f/9//3//f/9//3//f/9//3//f/9//3//f/9//3//f/9//3//f/9//3//f/9//3//f/9//3//f/9//3//f/9//3//f/9//3//f/9//3//f/9//38AAP9//3//f/9//3//f/9//3//f/9//3//f/9//3//f/9//3//f/9//3//f/9//3//f/9//3//f/9//3//f/9//3//f/9//3//f/9//3//f/9//n//f/9/dx2XFXcVUQH/d/9//3//f/9//3//f/9//3//f/9//3//f/9//3//f8wMUgl/W/EUFBn/f/9//3//f/9//3//f/9//3//f/9//3/VVlohf1vZJdol/3//f/9//3//f/9//3//f/9//3//f/9//3//f/9//3//f/9//3//f/9//3//f/9//3//f/9//3//f/9//3//f/9//3//f/9//3//f/9//3//f/9//3//f/9//3//f/9//3//f/9//3//f/9//3//f/9//3//f/9//3//fwAA/3//f/9//3//f/9//3//f/9//3//f/9//3//f/9//3//f/9//3//f/9//3//f/9//3//f/9//3//f/9//3//f/9//3//f/9//3//f/9//3/9f/9//392GVYNUx0TAf97/n//f/9//3//f/9//3//f/9//3//f/9//3//f79zLwkxDd9WMAVUCf9//3//f/9//3//f/9//3//f/9//3//f9Re2BWfQjIpVwH/f/9//3//f/9//X//f/9//3//f/9//3//f/9//3//f/9//3//f/9//3//f/9//3//f/9//3//f/9//3//f/9//3//f/9//3//f/9//3//f/9//3//f/9//3//f/9//3//f/9//3//f/9//3//f/9//3//f/9//3//f/9/AAD/f/9//3//f/9//3//f/9//3//f/9//3//f/9//3//f/9//3//f/9//3//f/9//3//f/9//3//f/9//3//f/9//3//f/9//3//f/9//3//f/5//3/+e3cduRVzGZcN/3f+f/97/3//f/9//3//f/9//3//f/9//3//f/9/9z0PBVMJ+SkxBRMF/3v/f/9//3v/f/9//3//f/9//3//f/9/12LYDR8/Lyl3Cf9z/3//f/9//3//f/9//3//f/9//3//f/9//3//f/9//3//f/9//3//f/9//3//f/9//3//f/9//3//f/9//3//f/9//3//f/9//3//f/9//3//f/9//3//f/9//3//f/9//3//f/9//3//f/9//3//f/9//3//f/9//38AAP9//3//f/9//3//f/9//3//f/9//3//f/9//3//f/9//3//f/9//3//f/9//3//f/9//3//f/9//3//f/9//3//f/9//3//f/9//3//f/9//X//f/9/lx24EVMVdQX/d/5//3//f/9//3//f/9//3//f/9//3//f/9//3/PFDEFdAUZHjIBVQ3/c/97/3//e/9//3//f/9//3//f/9//39VWrcFWRp1UngV/1//f/9//3//f/9//3//f/9//3//f/9//3//f/9//3//f/9//3//f/9//3//f/9//3//f/9//3//f/9//3//f/9//3//f/9//3//f/9//3//f/9//3//f/9//3//f/9//3//f/9//3//f/9//3//f/9//3//f/9//3//fwAA/3//f/9//3//f/9//3//f/9//3//f/9//3//f/9//3//f/9//3//f/9//3//f/9//3//f/9//3//f/9//3//f/9//3//f/9//3//f/9//3/+f/9//392GZgNEhGXDf97/3//e/9//3//f/9//3//f/9//3//f/9//3//fxEZMwmWBTsiVAVWDf9v/3f/f/97/3//f/9//3//f/9//3//f9hmtwlYFrZamBl6HvtW/3v/f/9//3//f/9//3//f/9//3//f/9//3//f/9//3//f/9//3//f/9//3//f/9//3//f/9//3//f/9//3//f/9//3//f/9//3//f/9//3//f/9//3//f/9//3//f/9//3//f/9//3//f/9//3//f/9//3//f/9/AAD/f/9//3//f/9//3//f/9//3//f/9//3//f/9//3//f/9//3//f/9//3//f/9//3//f/9//3//f/9//3//f/9//3//f/9//3//f/9//3//f/1//3//f7klNgk0HXcN/3v/f/93/3//f/9//3//f/9//3//f/9//3//f/9/EQVUDXYJ+R0yCVQJ/2v/d/9//3//f/9//3//f/9//3//f/9/WW+YFb4u/38UEbYJVQ3/d/9//3//f/9//3//f/9//3//f/9//3//f/9//3//f/9//3//f/9//3//f/9//3//f/9//3//f/9//3//f/9//3//f/9//3//f/9//3//f/9//3//f/9//3//f/9//3//f/9//3//f/9//3//f/9//3//f/9//38AAP9//3//f/9//3//f/9//3//f/9//3//f/9//3//f/9//3//f/9//3//f/9//3//f/9//3//f/9//3//f/9//3//f/9//3//f/9//3//f/9//n//f/9/uCF4EZctuR3/e/9//3f/f/9//3//f/9//3//f/9//3//f/9/nXNzCTMFdg11EVMRMwX/Z/97/3//f/9//3//f/9//3//f/9//3/+f5gdlhH/f3cZ1xV3Bf9v/3//f/9//n//f/9//3//f/9//3//f/9//3//f/9//3//f/9//3//f/9//3//f/9//3//f/9//3//f/9//3//f/9//3//f/9//3//f/9//3//f/9//3//f/9//3//f/9//3//f/9//3//f/9//3//f/9//3//fwAA/3//f/9//3//f/9//3//f/9//3//f/9//3//f/9//3//f/9//3//f/9//3//f/9//3//f/9//3//f/9//3//f/9//3//f/9//3//f/9//3/+f/9//3d2GVQNGTY6GZ9b/Xv/f/97/3/+f/9//n//f/1//n/+f/9/3387a3cJNAUzBVQREgk0CZsu/2u6UtxSe0IyFRQVVBnvBI0A/3f/f/9/2CkTDf97LxnYEVYJ/3f+f/9//3//f/9//3//f/9//3//f/9//3//f/9//3//f/9//3//f/9//3//f/9//3//f/9//3//f/9//3//f/9//3//f/9//3//f/9//3//f/9//3//f/9//3//f/9//3//f/9//3//f/9//3//f/9//3//f/9/AAD/f/9//3//f/9//3//f/9//3//f/9//3//f/9//3//f/9//3//f/9//3//f/9//3//f/9//3//f/9//3//f/9//3//f/9//3//f/9//3//f/5//3//fzUZVA3eTnodmTb+f/9//3//f/9//3//f/9//3//f/9//3//f95zzgAQARIFNAUzBRIFNAXwADINFAV3DXUNcxV0EZgRVhH/b/13/3+2JfMI/3cuGZYReBH/d/9//3//f/9//3//f/9//3//f/9//3//f/9//3//f/9//3//f/9//3//f/9//3//f/9//3//f/9//3//f/9//3//f/9//3//f/9//3//f/9//3//f/9//3//f/9//3//f/9//3//f/9//3//f/9//3//f/9//38AAP9//3//f/9//3//f/9//3//f/9//3//f/9//3//f/9//3//f/9//3//f/9//3//f/9//3//f/9//3//f/9//3//f/9//3//f/9//3//f/9//n//f/9/dyETDb5nmSGWEf13/3//f/9//3//f/57/n//f/9//3//f957/388U7QdMwVVATQBEQVSCXMRlBG3DZUFkgl0FZQV7wSTHf9z/n//fzAVdxX/d1dClhlWCf93/3//f/9//3//f/9//3//f/9//3//f/9//3//f/9//3//f/9//3//f/9//3//f/9//3//f/9//3//f/9//3//f/9//3//f/9//3//f/9//3//f/9//3//f/9//3//f/9//3//f/9//3//f/9//3//f/9//3//fwAA/3//f/9//3//f/9//3//f/9//3//f/9//3//f/9//3//f/9//3//f/9//3//f/9//3//f/9//3//f/9//3//f/9//3//f/9//3//f/9//3/+f/9//3+5KTQR3mc0FfMA/nf/f/5//3//f/93/3f/e/9733P/e99zPltfV39f9iVTBTQBNAHwAPYINxFYGfUE9QSwBO8Q9S3/e/97/3//f/9/LhF4Ff93XmOVGXgN/3f/f/9//3//f/9//3//f/9//3//f/9//3//f/9//3//f/9//3//f/9//3//f/9//3//f/9//3//f/9//3//f/9//3//f/9//3//f/9//3//f/9//3//f/9//3//f/9//3//f/9//3//f/9//3//f/9//3//f/9/AAD/f/9//3//f/9//3//f/9//3//f/9//3//f/9//3//f/9//3//f/9//3//f/9//3//f/9//3//f/9//3//f/9//3//f/9//3//f/9//3//f/5//3//d7gh8gT/bzIVFgn/e957/3//f3lO8gTzBNII8wAUARQBFAE2BVcFMwUSBRIBMwUSAfEAUAEVJlQ+tU7ec/5//3//f/17/3//f/9//39uGVcN/3N9a5YlVwn/d/9//3//f/9//3//f/9//3//f/9//3//f/9//3//f/9//3//f/9//3//f/9//3//f/9//3//f/9//3//f/9//3//f/9//3//f/9//3//f/9//3//f/9//3//f/9//3//f/9//3//f/9//3//f/9//3//f/9//38AAP9//3//f/9//3//f/9//3//f/9//3//f/9//3//f/9//3//f/9//3//f/9//3//f/9//3//f/9//3//f/9//3//f/9//3//f/9//3//f/9//n//f/93lhV2Ef93MRVYFf9//3/9f/5/TSEyBTQBdwlYCXkVeBlVFVQVVBGYDTUBEgUSCRIJ8gB1AVkm/3vff/9//3//f/9//3//f/9//3//f20ZNwn/d/9/NB14Df97/3//f/9//3//f/9//3//f/9//3//f/9//3//f/9//3//f/9//3//f/9//3//f/9//3//f/9//3//f/9//3//f/9//3//f/9//3//f/9//3//f/9//3//f/9//3//f/9//3//f/9//3//f/9//3//f/9//3//fwAA/3//f/9//3//f/9//3//f/9//3//f/9//3//f/9//3/+f/9//3//f/9//3//f/9//3//f/9//3//f/9//3//f/9//n/+f/9//3//f/9//n/+f/9/3393KfMM/3cOFXUR/3fef/x//X/+d/9vn2M/XxgulRlUDXYJNAEyAa0AFAUTATEF8AARATQBEAn/e/9//3v/f/9//3//f/9//3//f/9/DxmYGf93/3/SHZIh/3v/e/9//3//f/9//3//f/9//3//f/9//3//f/9//3//f/9//3//f/9//3//f/9//3//f/9//3//f/9//3//f/9//3//f/9//3//f/9//3//f/9//3//f/9//3//f/9//3//f/9//3//f/9//3//f/9//3//f/9/AAD/f/9//3//f/9//3//f/9//3//f/9//3//f/9//3//f/9//3//f/9//3//f/9//3//f/9//3//f/9//3//f/9//3//f/9//3//f/9//3//f/9//X//b9MNcwX/d3Mpdg3/Z/93/0o8LrgZ0QDzBNII0QTRBK0AcR3bTp9rv3OWJVURUwlVDVYVdhG+Z/9//3//f/9//3//f/9//3//f/9//X9OJdkZ/2//f/97/3//e/9//3//f/9//3//f/9//3//f/9//3//f/9//3//f/9//3//f/9//3//f/9//3//f/9//3//f/9//3//f/9//3//f/9//3//f/9//3//f/9//3//f/9//3//f/9//3//f/9//3//f/9//3//f/9//3//f/9//38AAP9//3//f/9//3//f/9//3//f/9//3//f/9//3//f/9//3//f/9//3/+f/9//3//f/9//3//f/9//3//f/9//3//f/9//n/+f/1//n/9f/1//H/+f/93th00Af93EhlUBe8AEQkTCe8A7wiWOp5jvmf/c/93/3f/e/9//3/ff1IlVRF0ATUBfj53FXs6/3v/f/9//3//f/9//3//f/9//3/7f9lalxH/a/97/3//f/9//3//f/9//3//f/9//3//f/9//3//f/9//3//f/9//3//f/9//3//f/9//3//f/9//3//f/9//3//f/9//3//f/9//3//f/9//3//f/9//3//f/9//3//f/9//3//f/9//3//f/9//3//f/9//3//f/9//3//fwAA/3//f/9//3//f/9//3//f/9//3//f/9//3//f/9//n//f/9//3//f/9//3v/f/97/3v/e/97/3//f/9//3//f/9//3//f/97/3//e/97/3f/d/1Styk1FRQJ8AjxEBMFUhGTId9r/3f/e/9//nvde/9/fWffc/97/3//f/9/cSV1DXUBdwVcMngZGi7/d/9//3//f/9//3//f/9//3//f/5/uE7ZEf9f/3v/f/9//3//f/9//3//f/9//3//f/9//3//f/9//3//f/9//3//f/9//3//f/9//3//f/9//3//f/9//3//f/9//3//f/9//3//f/9//3//f/9//3//f/9//3//f/9//3//f/9//3//f/9//3//f/9//3//f/9//3//f/9/AAD/f/9//3//f/9//3//f/9//3//f/9//3//f/9//3/+f/9/X2e9SrYh1yW2IXQVVBFTEZUdGTIXJhcinDY5Klkq9yH4JbYZdREzCRMF8wAWBdIA8QDwBJYVVgk+U3dGlx0YMv97/3//f/9//3//f/9/sAj0EPQMOzr/d/97/3uTKTUNVgFWCT9LmhF1Df9v/3//f/9//3//f/9//3//f/9/v2e1KVYFXUf/a/9//3//f/9//3//f/9//3//f/9//3//f/9//3//f/9//3//f/9//3//f/9//3//f/9//3//f/9//3//f/9//3//f/9//3//f/9//3//f/9//3//f/9//3//f/9//3//f/9//3//f/9//3//f/9//3//f/9//3//f/9//38AAP9//3//f/9//3//f/9//3//f/9//3//f/9//3//f/5//3/QFFgdmhm7Gd0d/SHdHbwZmxWbGZodmh1YFVgVOBUXERUV8xBWHZclliH4LZg6XFeda/9zMQ1WDf9/GFtVGTUZ/3P9e/1//X/+e/97ThmPEXENdRETEfUt/3f/fzIhFhFXDZgV/3ObDTMB/3P/f/9//3//f/9//3//f/9//3/QADIRVgExBf9z/3v/f/9//3//f/9//3//f/9//3//f/9//3//f/9//3//f/9//3//f/9//3//f/9//3//f/9//3//f/9//3//f/9//3//f/9//3//f/9//3//f/9//3//f/9//3//f/9//3//f/9//3//f/9//3//f/9//3//f/9//3//fwAA/3//f/9//3//f/9//3//f/9//3//f/9//3//f/9//3//fxtb7gg1DZkR3C2ZJZkhmB24IXYZuCG5JRwy3kYeTx5Pf1t/W99r32vfa99r/3v/ezg2XkdUBREB/3f/fxEZMQX/a/9//3//f/9//3/uGDcVjQTKDDIV0gT/e99/cDFWAVIJVxX/exMJWRH/e/1//nv/f/9/+3//e/5/33+XLXIRdhURBVIJrgD/e/97/3//f/9//n//f/9//3//f/9//3//f/9//3//f/9//3//f/9//3//f/9//3//f/9//3//f/9//3//f/9//3//f/9//3//f/9//3//f/9//3//f/9//3//f/9//3//f/9//3//f/9//3//f/9//3//f/9//3//f/9/AAD/f/9//3//f/9//3//f/9//3//f/9//3//f/9//3//f/9//3//f99733/6Wm8hzAzOCPAIVBHQDBERERFUFTQRFA0VERUN0wjzCPEI8QSuAK0EEQnRAFQFVAU4Ip9XEwFzCb9XVBWwAB9L/3eaRjEREg3fb/9/cSGVHTgu/3uSMZgFUglXEf9zEw14Df9z/X//f/9r/2//e/9//3/+fzINUxU6MpYRVAF0CY0A/3f/f/9//3//f/9//3//f/9//3//f/9//3//f/9//3//f/9//3//f/9//3//f/9//3//f/9//3//f/9//3//f/9//3//f/9//3//f/9//3//f/9//3//f/9//3//f/9//3//f/9//3//f/9//3//f/9//3//f/9//38AAP9//3//f/9//3//f/9//3//f/9//3//f/9//3//f/9//3/+f91//n/+f/x//X/+f/9//3vec99zvWucY1pbGU/YQpk6OC74JdoheBU2DVUNVBEzBVUFVQkSAVMFMgETARABjACxABQBjgBsAI0A8ARyFf9z/nv/ew8R8QD/d1AldwVzCVcN/3MSFZkR31//fz1vzADMBBou33f/f3hnVAnxCP9vVgl8IlIFEwmeX/973n//f/9//3//f/9//3//f/9//3//f/9//3//f/9//3//f/9//3//f/9//3//f/9//3//f/9//3//f/9//3//f/9//3//f/9//3//f/9//3//f/9//3//f/9//3//f/9//3//f/9//3//f/9//3//f/9//3//fwAA/3//f/9//3//f/9//3//f/9//3//f/9//3//f/9//3//f/9//3//f/9//3//f/9//3/ef/9//nv/f/13/3v/c99vXlf3KXQddh0zEVUZ8AgRDRIFVgU0ATMJchXMDO8ELwXwABIF8ADPBPAE8QgzFRQy/3f/f/9/DhkzCZ9fUiGXCVIFmRH/d/Y1dQ3aQn1zrBBSBVMJvzb/e/9/Sh1TCdcl/3eXEZwmcg1WDTxP/3f/f/9//3//f/9//3//f/9//3//f/9//3//f/9//3//f/9//3//f/9//3//f/9//3//f/9//3//f/9//3//f/9//3//f/9//3//f/9//3//f/9//3//f/9//3//f/9//3//f/9//3//f/9//3//f/9//3//f/9/AAD/f/9//3//f/9//3//f/9//3//f/9//3//f/9//3//f/9//3//f/9//3/+f/17/n//e/97/3v/d/93n2fRDNIMsQSOBI0IawhvKRNCGV9cZ79vcxlVBXcNdRH/f/9/Nz5TBVMBMQVQFVEZUxUSDTAZ/3//f/97/38SRnMd8AB1IXYFcgU2Af9zfGdSFXs2qwB1ETMJEwmzEf97/3/PEHUZ+kr/ezQJmQ06V1gVbQD/c/9//3//f/9//3//f/9//3//f/9//3//f/9//3//f/9//3//f/9//3//f/9//3//f/9//3//f/9//3//f/9//3//f/9//3//f/9//3//f/9//3//f/9//3//f/9//3//f/9//3//f/9//3//f/9//3//f/9//38AAP9//3//f/9//3//f/9//3//f/9//3//f/9//3//f/9//3//f/9//n//f/9//3/7VrxKGzJYEfUItADUABIJ1CFbV95v/3f/f/9//3/+f91//38PDZgNeAl1Df973H9YQnYBVAFTDf9zzggSBc8Anl//f/9//3//f/9/MB11CVQdVQVyBTYB/3P/e3Mh2SWUEXYJEwk0EQsB/3v/fxUdFBX/c/5/VA0VAf93FxWXBf93/3//f/9//n//f/9//3//f/9//3//f/9//3//f/9//3//f/9//3//f/9//3//f/9//3//f/9//3//f/9//3//f/9//3//f/9//3//f/9//3//f/9//3//f/9//3//f/9//3//f/9//3//f/9//3//f/9//3//fwAA/3//f/9//3//f/9//3//f/9//3/+f/5/3n//f/97/n//f/9/n2+dSvotFRHSCPQQsQTyBHUVNy6fY/9//3//e/97/3//f/9//3//f/9//3/ff+0UVgmUCVcN/3f9d7pKMwFyAe8A/3f/f/93/3//f/9//3//f/97/nstGVURdw1TBVQFMwH/d/97dCE2DVQRFhV/Z3El8hR/X28Z8gwcS/97/n9WHVIN/3N2KRURuTr/e/9//3//f/9//3//f/9//3//f/9//3//f/9//3//f/9//3//f/9//3//f/9//3//f/9//3//f/9//3//f/9//3//f/9//3//f/9//3//f/9//3//f/9//3//f/9//3//f/9//3//f/9//3//f/9//3//f/9/AAD/f/9//3//f/9//3//f/9//3++f/9/f2P5Kbgd+il5FRQBNQV2ETMJUwVRDbo+32v/e/9//3/+f/5/23/+f/5//X//f/9//3//f/9//3//f/9/LxVVBZIFlxH/c/97P2t2DVMBUwn/e/9//3//f/5//3//f/9//3/+e/IxdhV2CXQFVAWWBf93/39THXgJNAU0Ef973n9RIfIEVQU0Cf97/3//f9wldQX/cxdGVhk3Kv97/3//f/9//3//f/9//3//f/9//3//f/9//3//f/9//3//f/9//3//f/9//3//f/9//3//f/9//3//f/9//3//f/9//3//f/9//3//f/9//3//f/9//3//f/9//3//f/9//3//f/9//3//f/9//3//f/9//38AAP9//3//f/9//3//f/9//3//f/9/qwxVEXkN3Rm7FbwZmRH7If9Ov2PfY99n/3P/f/9//n/8f/9//n/+f/5//3//f/9//3//f/9//3//f/9//39NFVQFcQGWDf9z/nefd1URdQXbOv97/X//f/9//3//f/9//3//f/57XGNUDVQFVAF1BRMB/3P/f1IddwlUBTIN/nP9f+sYdhEzBb9j/n//f/9/mhW4Cf9rf3MzFTIJ/3v/f/9//3//f/9//3//f/9//3//f/9//3//f/9//3//f/9//3//f/9//3//f/9//3//f/9//3//f/9//3//f/9//3//f/9//3//f/9//3//f/9//3//f/9//3//f/9//3//f/9//3//f/9//3//f/9//3//fwAA/3//f/9//3//f/9//3//f/9/vH/fczERMwlUDZYZuBmWDVQJEg0RDRAJNBUSEfEMEhF1HRkuXVe/Z/9z/3v/e/9//3//f/97/3//e/9/33//fzM2UwVxAbgN/2v/e/9/EA11CRtH/3v+f/9//3//f/9//3//f/9//3/fe1MNMwF1CXUFMwH/c99/LR21Fe0E/3f/e/1//3vzNV1j/3/+f/9//3/bIdgN32f/fzIVVA3/f/5//3//f/9//3//f/9//3//f/9//3//f/9//3//f/9//3//f/9//3//f/9//3//f/9//3//f/9//3//f/9//3//f/9//3//f/9//3//f/9//3//f/9//3//f/9//3//f/9//3//f/9//3//f/9//3//f/9/AAD/f/9//3//f/9//3//f/9//3//f/9//3//f/9//39WOpAdywQPFQ8VDg3PDI0E0AgSCVUJlg0yEfEIEw00EbAE0AgQDc8EMhG1IVo23UZfX/9z/EZTBVAFlhH/a/9v/38TDRQJOi7/d/57/3//f/9//3/+f/5//3//f/9/7whTCVQJdw0TAf93/3//e3VC/3/ed/9//3v/f/9//3//f/9//3vff5Yh1hmfX/57Dw0UCf97/X//f/9//3//f/9//3//f/9//3//f/9//3//f/9//3//f/9//3//f/9//3//f/9//3//f/9//3//f/9//3//f/9//3//f/9//3//f/9//3//f/9//3//f/9//3//f/9//3//f/9//3//f/9//3//f/9//38AAP9//3//f/9//3//f/9//3//f/9//3++f/9//n/+f95//3/+f/9//3//f/9//3//f75zW191Pvc1EhE1FdMA0wQVETUJdxEUBVYRNAlWDRgFEAUPARIBDQFUEZYZ1i20MfUMVhXQBP9z/3//f/9//n//f/5//n//f/9//3/WJTMFVAl3DVUF/nf/f/5//3//f/5//3//f/9//3//e/9//3//e/9/32+TFb9n/nuSGRUJ/3/8f/9//3//f/9//3//f/9//3//f/9//3//f/9//3//f/9//3//f/9//3//f/9//3//f/9//3//f/9//3//f/9//3//f/9//3//f/9//3//f/9//3//f/9//3//f/9//3//f/9//3//f/9//3//f/9//3//fwAA/3//f/9//3//f/9//3//f/9//3//f/9//3//f/9//3//f/9//3//f/9//3//f/9//3//f/9//3//f/9//3//f/9/v28dW/xWmkq7TplK1DGSJVId0QQTCVMJ+CW3HZkZlRV2GXgZNRHTBPIITQCwCBMVuCnYMbpK/FK/ax9bDxESBZcJEQH/d/9//3//f/9//3//f/5//3//f/9//3//f/97/3//e3UdX1v/fzIpVQ3/c/5//n//f/9//3//f/9//3//f/5//3//f/9//3//f/9//3//f/9//3//f/9//3//f/9//3//f/9//3//f/9//3//f/9//3//f/9//3//f/9//3//f/9//3//f/9//3//f/9//3//f/9//3//f/9//3//f/9/AAD/f/9//3//f/9//3//f/9//3//f/9//3//f/9//3//f/9//3//f/9//3//f/9//3//f/9//3//f/9//3//f/9//3/8f/1//X/9f/1//n/+f/9/fmMzDVQFUgXfa59j0i3PJQsV8BTPCBIRUxm+Qjoytxm3FdodXiq7GVgNVQkSBTMN8gA0BTwmX1+fZ/93/3f/f/9//3P/c/9/33//f/5//3//f/97lR15Nv9zcilWEd9r/3//f/9//3//f/9//3//f/9//3//f/9//3//f/9//3//f/9//3//f/9//3//f/9//3//f/9//3//f/9//3//f/9//3//f/9//3//f/9//3//f/9//3//f/9//3//f/9//3//f/9//3//f/9//3//f/9//38AAP9//3//f/9//3//f/9//3//f/9//3//f/9//3//f/9//3//f/9//3//f/9//3//f/9//3//f/9//3//f/9//3//f/9//3//f/9//3//f/1//X99a1IRVAVTCf97/3v/f/57/3//f/9//3/ff51znW/aTplGNzoPFc4M8BQSCXQV8QhVCZkRHCa7GboVVw13ETQJNAnPABEN9S1fX59r/3//d/97/3fVHRUi/3czNpQVVzL/e/5//H//f/9//3//f/9//3//f/9//3//f/9//3//f/9//3//f/9//3/+f/9//3//f/9//3//f/9//3//f/9//3//f/9//3//f/9//3//f/9//3//f/9//3//f/9//3//f/9//3//f/9//3//f/9//3//fwAA/3//f/9//3//f/9//3//f/9//3//f/9//3//f/9//3//f/9//3//f/9//3//f/9//3//f/9//3//f/9//3//f/9//3//f/9//3//f/9//3//f31vdCEzDXUV/3v/f/9//3//f/9//n/+f/9//3//f/9//3//f/9//3//f/9/7BgRDVcFVgnaTppGWDpyHVIR7wQyDVURuB3aJZgZdhFWCfMEsQA1EVYJ0QBzGZEVVhHwBJ9X/3v/e/97/3f/f/97/3v/e/9//3//f/9//3//f/9//3//f/9//n/+f/9//3//f/9//3//f/9//3//f/9//3//f/9//3//f/9//3//f/9//3//f/9//3//f/9//3//f/9//3//f/9//3//f/9//3//f/9/AAD/f/9//3//f/9//3//f/9//3//f/9//3//f/9//3//f/9//3//f/9//3//f/9//3//f/9//3//f/9//3//f/9//3//f/5//3//f/9//3//f/9/338RGVQRdQ3/e/9//3//f/9//3//f/9//3//f/9//3//f/9//3//f/9/3n8TRhENeAVUBf97/X//f/9//3/ff/9//3efb/xaV0YuGS4R8QzxGBMZVRFWCZkZlBVYHbkVdgUXDTYN8wjRBK8AtyFVGbghlR18Oh5Tv2ffb/9z/3P/d/93/3v/e/9//3v/e/9//3//f/9//3//f/9//3//f/9//3//f/9//3//f/9//3//f/9//3//f/9//3//f/9//3//f/9//3//f/9//3//f/9//38AAP9//3//f/9//3//f/9//3//f/9//3//f/9//3//f/9//3//f/9//3//f/9//3//f/9//3//f/9//3//f/9//3//f/9//3//f/9//3//f/5//n//f1IZMwl1Cf9z/nv/f/9//3//f/9//3//f/9/33//f/5//3//f/9//3//f1xncxV3BVMF/3P/f/9//3//f/9//3/9f/5//3/9f/5//n//f/9//3+wIZENfk9eU88QkhHwAPUIFAUZCTgJeRG8HXoVehV5CdwZuhm6HVYVNRF3FTURVBlUHXQlOj7/c/9//3//f/9//n//f/9//3//f/9//3//f/9//3//f/9//3//f/9//3//f/9//3//f/9//3//f/9//3//f/9//3//f/9//3//fwAA/3//f/9//3//f/9//3//f/9//3//f/9//3//f/9//3//f/9//3//f/9//3//f/9//3//f/9//3//f/9//3//f/9//3//f/9//3//f/9//3//f/9/MR00EXUN/3f/e/9//3//f/9//3//f/9//3//f/9//3//f/9//3//f/9//n8zFXYNmRX/f/9//3//f/9//3//f/9//3//f/9//3//f/97/3//f5IhFQ3/b/9/MhFZEf9z/nv/f/97/3efZzxfG1v6UrpKeUL1MRYycSEOFRENEQ11GZYdlxW3FVcVNA0TDbAAEgnXIdgpOTraShxTXl+/a/97/3//e/9//3v/e/9//3//f/9//3//f/9//3//f/9//3//f/9//3/+f/9//3//f/9/AAD/f/9//3//f/9//3//f/9//3//f/9//3//f/9//3//f/9//3//f/9//3//f/9//3//f/9//3//f/9//3//f/9//3//f/9//3//f/9//3//f/9//39zJVUVdQ3/d/9//3//f/9//3//f/9//3//f/9//3//f/9//3//f/9//3+8cxIRVAXfQv97/3//f/9//3//f/9//3//f/9//3//f/9//3//f/9/simYHf9r/38xFXkV/3P/f/9//3/+f/5//n//f/1//n/9f/5//X/+f/5//3//f51zGmPYVq8tDxnOEBEZVSEUGZgp2Bm4GZcVeBE3DVgRFBH0DNIEsAC5HV42n0ZfX99v/2//c/9z/3v/e/97/3f/e/97/3//e/9//3//f/9//38AAP9//3//f/9//3//f/9//3//f/9//3//f/9//3//f/9//3//f/9//3//f/9//3//f/9//3//f/9//3//f/9//3//f/9//3//f/9//3//f/9//3//f1IhNA11Df97/3v/f/9//3//f/9//3//f/9//3//f/9//n/+f/9//3//f9tvMhFVCX5b/3//f/9//3//f/9//3//f/9//3//f/9//3//f/9//38UOnch/1//fw8ZVxH/b/9//3//f/9//3//f/9//3//f/9//3//f/9//3/+f/9/3n//f/9//3//e/9//3v/e753nm99Y9tONz5zKZUtMiESFY8EsAQTDfIIVRFVHTMVMxUPDTAREQ3zBNEAMw0RBc8EUg1TEfgplCEvFd9v/3//fwAA/3//f/9//3//f/9//3//f/9//3//f/9//3//f/9//3//f/9//3//f/9//3//f/9//3//f/9//3//f/9//3//f/9//3//f/9//3//f/9//3//f/9/cyU0DZYN/3f/f/9//3//f/9//3//f/9//3//f/9//3//f/93/3P/e/9//XdUFVQFXlf/f/9//3//f/5//3/+f/9//3//f/9//3//f/9//3//f5VOlyX/Y/9/cS12Fd9n/3//e/9//3//f/9//3//f/9//3//f/9//3//f/9//3//f/9//3//f/9//3//f/5//n/+f/9//3//f/9//3//f/9//3//f/9/33e/b39r21aaThc+OELVMbMlcR0PEe8M8AzPDM8M0AyuDA4Z/3//f/9/AAD/f/9//3//f/9//3//f/9//3//f/9//3//f/9//3//f/9//3//f/9//3//f/9//3//f/9//3//f/9//3//f/9//3//f/9//3//f/9//3//f/9//3+TKVUVVAX/c/9//3//f/9//3//f/9//3//f/9//n//f7EprQDuBGkA/3/+fxIRNAXcIf9//3//f/9//3//e/9z/3//f/9//3//f/9//n//f/5/vXd2IZ8//3tWTlMNnlv/f/97/n/+f/5//3/+f/5//n//f/5//3//f/9//3v/f/9//3//f/9//3//f/9//3//f/9//3v/f/9//3//f/9//n/+f/5//3/+f/9//n//f/9//3//f/9//n//f/9//3//f/9//3//f/9//3//f/9//38AAP9//3//f/9//3//f/9//3//f/9//3//f/9//3//f/9//3//f/9//3//f/9//3//f/9//3//f/9//3//f/9//3//f/9//3//f/9//3//f/9//3//f9Yxlxm3Ef93/3//f/9//3//f/9//3//f/9//3//f713Tx1UDVQJ9x3/f/9/lSE0ARUF/3v/f/9//3//d4gIUR3/f/9//3//f/9//3//f/9//n//fzQZtQH/ezxrtRX/Sv9//3f/f/9//3//f/9//3//f/9//3//f/9//3//f/9//3//f/9//n//f/9//3//f/9//3//f/9//3//f/9//3//f/9//3//f/9//3//f/9//3//f/9//3//f/9//3//f/9//3//f/5//3//f953/3//fwAA/3//f/9//3//f/9//3//f/9//3//f/9//3//f/9//3//f/9//3//f/9//3//f/9//3//f/9//3//f/9//3//f/9//3//f/9//3//f/9//3//f/9/NEJTHVYR/3f/e/9//3//f/9//3//f/9//3//f/9/3nvqEOwI6wyWSv57/38TFVEJVA3/e/9//3//fxlfUR11GU4Z/3f/f/9//3//f/9//3//f/9/UBmZDf97PmeTFV8u/3f+f/9//3//f/9//3//f/9//3//f/9//3//f/9//3//f/9//3//f/9//3//f/9//3//f/9//3//f/9//3//f/9//3//f/9//3//f/9//3//f/9//3//f/9//3//f/9//3//f/9//3//f/9//3//f/9/AAD/f/9//3//f/9//3//f/9//3//f/9//3//f/9//3//f/9//3//f/9//3//f/9//3//f/9//3//f/9//3//f/9//3//f/9//3//f/9//3//f/9//3//f1IZdxX/b/9//3//f/9//3//f/9//3//f/9//3/+f5t37z0YY/9//3//f1QdUQVUCf93/3//f/9/11YvIVIZ/3f/e/9//3//f/9//3//f/9//39QHVcJ/3ffc7YdmhH/e/5//3//f/9//3//f/9//3//f/9//3//f/9//3//f/9//3//f/9//3//f/9//3//f/9//3//f/9//3//f/9//3//f/9//3//f/9//3//f/9//3//f/9//3//f/9//3//f/9//3//f/9//3//f/9//38AAP9//3//f/9//3//f/9//3//f/9//3//f/9//3//f/9//3//f/9//3//f/9//3//f/9//3//f/9//3//f/9//3//f/9//3//f/9//3//f/9//3//f/97cyF3Ff93/3v/f/9//3//f/9//3//f/9//3/+f/5//n//f95//3//f/9/EhlSCdcZ/Ub/f/9//3//fw0dzAz/f/9//3//f/9//3//f/9//3//fy8duRX/a/97dhlXBf9z/3//f/9//3//f/9//3//f/9//3//f/9//3//f/9//3//f/9//3//f/9//3//f/9//3//f/9//3//f/9//3//f/9//3//f/9//3//f/9//3//f/9//3//f/9//3//f/9//3//f/9//3//f/9//3//fwAA/3//f/9//3//f/9//3//f/9//3//f/9//3//f/9//3//f/9//3//f/9//3//f/9//3//f/9//3//f/9//3//f/9//3//f/9//3//f/9//3//f/9//38wFXYR/3P/f/9//3//f/9//3//f/9//3//f/9//3//f/9//3//f/9//n/PCDIJdRV7Lv9//3//f/9/+Vrfe/9//3//f/9//3//f/9//3//f/9/NkJ3FZ5T/3sWFVYF/3P/f/9//3//f/9//3//f/9//3//f/9//3//f/9//3//f/9//3//f/9//3//f/9//3//f/9//3//f/9//3//f/9//3//f/9//3//f/9//3//f/9//3//f/9//3//f/9//3//f/9//3//f/9//3//f/9/AAD/f/9//3//f/9//3//f/9//3//f/9//3//f/9//3//f/9//3//f/9//3//f/9//3//f/9//3//f/9//3//f/9//3//f/9//3//f/9//3//f/9//3//e1EZlxn/e/97/3//f/9//3//f/9//3//f/9//3//f/9//3//f/9/33/8e+4IVBVTEVUN/n//f/9//n++e/9//3//f/9//3//f/9//3//f/9//38cY5cZfU//fxkdVgn/c/9//3//f/9//3//f/9//3//f/9//3//f/9//3//f/9//3//f/9//3//f/9//3//f/9//3//f/9//3//f/9//3//f/9//3//f/9//3//f/9//3//f/9//3//f/9//3//f/9//3//f/9//3//f/9//38AAP9//3//f/9//3//f/9//3//f/9//3//f/9//3//f/9//3//f/9//3//f/9//3//f/9//3//f/9//3//f/9//3//f/9//3//f/9//3//f/9//3//f/9/URl2Ef9z/3//f/9//3//f/9//3//f/9//3//f/9//3//f/9//n//f/x7Dgk0EXUdlxH/f/9//3/+f/9//n//f/9//3//f/9//3//f/9//3//f35rdhkcIv5/+RzaGf9z/3//f/9//3//f/9//3//f/9//3//f/9//3//f/9//3//f/9//3//f/9//3//f/9//3//f/9//3//f/9//3//f/9//3//f/9//3//f/9//3//f/9//3//f/9//3//f/9//3//f/9//3//f/9//3//fwAA/3//f/9//3//f/9//3//f/9//3//f/9//3//f/9//3//f/9//3//f/9//3//f/9//3//f/9//3//f/9//3//f/9//3//f/9//3//f/9//3//f/9//39PHXcRu0r/e/9//3//f/9//3//f/9//3//f/9//3//f/9//3//f/9//3/KCFURdiFWEf5//3//f/9//3v/f/9//3//f/9//3//f/9//3//f/9//391Gf0p/3u1Kbsdv2f/f/9//3//f/9//3//f/9//3//f/9//3//f/9//3//f/9//3//f/9//3//f/9//3//f/9//3//f/9//3//f/9//3//f/9//3//f/9//3//f/9//3//f/9//3//f/9//3//f/9//3//f/9//3//f/9/AAD/f/9//3//f/9//3//f/9//3//f/9//3//f/9//3//f/9//3//f/9//3//f/9//3//f/9//3//f/9//3//f/9//3//f/9//3//f/9//3//f/9//3//fy0ddhXcTv9//3//f/9//3//f/9//3//f/9//3//f/9//3//f/9//3//f8sM8QS2JXUR/3//f/9//3//f/9//3//f/9//3//f/9//3//f/9//3//f3QZFgH/b9xK2h3cQv5//3//f/9//3//f/9//3//f/9//3//f/9//3//f/9//3//f/9//3//f/9//3//f/9//3//f/9//3//f/9//3//f/9//3//f/9//3//f/9//3//f/9//3//f/9//3//f/9//3//f/9//3//f/9//38AAP9//3//f/9//3//f/9//3//f/9//3//f/9//3//f/9//3//f/9//3//f/9//3//f/9//3//f/9//3//f/9//3//f/9//3//f/9//3//f/9//3//f/9/LSFVEdxO/3//f/9//3//f/9//3//f/9//3//f/9//3//f/9//3//f/9/zAwzDRcydQ3/f/9//3//f/9//3//f/9//3//f/9//3//f/9//3//f/9/Ux15Df9zf2OXGZo6/n//f/9//3//f/9//3//f/9//3//f/9//3//f/9//3//f/9//3//f/9//3//f/9//3//f/9//3//f/9//3//f/9//3//f/9//3//f/9//3//f/9//3//f/9//3//f/9//3//f/9//3//f/9//3//fwAA/3//f/9//3//f/9//3//f/9//3//f/9//3//f/9//3//f/9//3//f/9//3//f/9//3//f/9//3//f/9//3//f/9//3//f/9//3//f/9//3//f/9//39vLXYdu0b/e/9//3//f/9//3//f/9//3//f/9//3//f/9//3//f/9//3/NDBEJ9SkzDf9//3v/f/9//3//f/9//3//f/9//3//f/9//3//f/5//n+2MXcZ/3fff3UlnDr+f/9//3//f/9//3//f/9//3//f/9//3//f/9//3//f/9//3//f/9//3//f/9//3//f/9//3//f/9//3//f/9//3//f/9//3//f/9//3//f/9//3//f/9//3//f/9//3//f/9//3//f/9//3//f/9/AAD/f/9//3//f/9//3//f/9//3//f/9//3//f/9//3//f/9//3//f/9//3//f/9//3//f/9//3//f/9//3//f/9//3//f/9//3//f/9//3//f/9//3/+f9I9VBkXNv9//3//f/9//3//f/9//3//f/9//3//f/9//3//f/9//3++dxARUhE+V5YZX1v/d/5//3//f/9//3//f/9//3//f/9//3//f/9//3/9f5UxdB1/X99/dCVXBf9//3//f/9//3//f/9//3//f/9//3//f/9//3//f/9//3//f/9//3//f/9//3//f/9//3//f/9//3//f/9//3//f/9//3//f/9//3//f/9//3//f/9//3//f/9//3//f/9//3//f/9//3//f/9//38AAP9//3//f/9//3//f/9//3//f/9//3//f/9//3//f/9//3//f/9//3//f/9//3//f/9//3//f/9//3//f/9//3//f/9//3//f/9//3//f/9//3//f/9/0T1VHdQp/3//f/9//3//f/9//3//f/9//3//f/9//3//f/9//3//f5ZSEBUxDb9nVBHTJf93/n//f/9//3//f/9//3//f/9//3//f/9//3/+f/5/3161Hf5K/39zHVgB/nP/f/9//3//f/9//3//f/9//3//f/9//3//f/9//3//f/9//3//f/9//3//f/9//3//f/9//3//f/9//3//f/9//3//f/9//3//f/9//3//f/9//3//f/9//3//f/9//3//f/9//3//f/9//3//fwAA/3//f/9//3//f/9//3//f/9//3//f/9//3//f/9//3//f/9//3//f/9//3//f/9//3//f/9//3//f/9//3//f/9//3//f/9//3//f/9//3//f/9//n/xNXQROzb/e/9//H//f/9//3//f/9//3//f/9//3//f/9//3//f/17Nk4wCRUV/2tTHZQV/3P+f/9//3//f/9//3//f/9//3//f/9//3//f/9//3//f3gdVy7/exIlVhX/f/9//3//f/9//3//f/9//3//f/9//3//f/9//3//f/9//3//f/9//3//f/9//3//f/9//3//f/9//3//f/9//3//f/9//3//f/9//3//f/9//3//f/9//3//f/9//3//f/9//3//f/9//3//f/9/AAD/f/9//3//f/9//3//f/9//3//f/9//3//f/9//3//f/9//3//f/9//3//f/9//3//f/9//3//f/9//3//f/9//3//f/9//3//f/9//3//f/9//3//f/E5VBHYKf9//3/9f/9//3//f/9//3//f/9//3//f/9//3//f/9//3+UOTEJFRH/aw8Rthn/c/9//3//f/9//3//f/9//3//f/9//3//f/9//3//f/9/mhnXEf931jGYFf97/3//f/9//3//f/9//3//f/9//3//f/9//3//f/9//3//f/9//3//f/9//3//f/9//3//f/9//3//f/9//3//f/9//3//f/9//3//f/9//3//f/9//3//f/9//3//f/9//3//f/9//3//f/9//38AAP9//3//f/9//3//f/9//3//f/9//3//f/9//3//f/9//3//f/9//3//f/9//3//f/9//3//f/9//3//f/9//3//f/9//3//f/9//3//f/9//3//f/9/sDFUDRIR/3f/f/x//3//f/9//3//f/9//3//f/9//3//f/9//3//ezMtMgU2Ef9jURlUEf9z/3//f/9//3//f/9//3//f/9//3//f/9//3//f/9//39VEdgN/3NwJXcV/3v/f/9//3//f/9//3//f/9//3//f/9//3//f/9//3//f/9//3//f/9//3//f/9//3//f/9//3//f/9//3//f/9//3//f/9//3//f/9//3//f/9//3//f/9//3//f/9//3//f/9//3//f/9//3//fwAA/3//f/9//3//f/9//3//f/9//3//f/9//3//f/9//3//f/9//3//f/9//3//f/9//3//f/9//3//f/9//3//f/9//3//f/9//3//f/9//3//f/9//38uITQNNBn/f/9//X//f/9//3//f/9//3//f/9//3//f/9//3//f/9/sCBTCTUR/1/VMXcV/3P/f/9//3//f/9//3//f/9//3//f/9//3//f/9//3//f1AhVQn/e7VWtyX/d/9//3//f/9//3//f/9//3//f/9//3//f/9//3//f/9//3//f/9//3//f/9//3//f/9//3//f/9//3//f/9//3//f/9//3//f/9//3//f/9//3//f/9//3//f/9//3//f/9//3//f/9//3//f/9/AAD/f/9//3//f/9//3//f/9//3//f/9//3//f/9//3//f/9//3//f/9//3//f/9//3//f/9//3//f/9//3//f/9//3//f/9//3//f/9//3//f/9//3//f5EpNAkTFf97/3/8f/9//3//f/9//3//f/9//3//f/9//3//f/9//38zNTABVRHeW9U1dxX/b/9//3//f/9//3//f/9//3//f/9//3//f/9//3//f/9/0jlWDf9z3XeYHZ9X/3//f/9//3//f/9//3//f/9//3//f/9//3//f/9//3//f/9//3//f/9//3//f/9//3//f/9//3//f/9//3//f/9//3//f/9//3//f/9//3//f/9//3//f/9//3//f/9//3//f/9//3//f/9//38AAP9//3//f/9//3//f/9//3//f/9//3//f/9//3//f/9//3//f/9//3//f/9//3//f/9//3//f/9//3//f/9//3//f/9//3//f/9//3//f/9//3//f/9/TyFVEfkt/3//f/1//3//f/9//3//f/9//3//f/9//3//f/9//3/+fzExMQV2Fd9bWUK6Gf9z/3//f/9//3//f/9//3//f/9//3//f/9//3//f/9//38SPncN/2/dc5kZ1RX/f/9//3//f/9//3//f/9//3//f/9//3//f/9//3//f/9//3//f/9//3//f/9//3//f/9//3//f/9//3//f/9//3//f/9//3//f/9//3//f/9//3//f/9//3//f/9//3//f/9//3//f/9//3//fwAA/3//f/9//3//f/9//3//f/9//3//f/9//3//f/9//3//f/9//3//f/9//3//f/9//3//f/9//3//f/9//3//f/9//3//f/9//3//f/9//3//f/9//3+0LTQRNRn/e/9//H//f/9//3//f/9//3//f/9//3//f/9//3//f/9/0SgRCTUR3luZSrkR/2//f/9//3//f/9//3//f/9//3//f/9//3//f/9//3//f1FGlR3fZ/x7NB25Gf93/3//f/9//3//f/9//3//f/9//3//f/9//3//f/9//3//f/9//3//f/9//3//f/9//3//f/9//3//f/9//3//f/9//3//f/9//3//f/9//3//f/9//3//f/9//3//f/9//3//f/9//3//f/9/AAD/f/9//3//f/9//3//f/9//3//f/9//3//f/9//3//f/9//3//f/9//3//f/9//3//f/9//3//f/9//3//f/9//3//f/9//3//f/9//3//f/9//3//f7QtVRVVGf9//3/9f/9//3//f/9//3//f/9//3//f/9//3//f/9//3/RLFMVNBH/Y7pKuA3fY/9//3//f/9//3//f/9//3//f/9//3//f/9//3//f/9//39SFRsq/XczHXcR/3P/f/9//3//f/9//3//f/9//3//f/9//3//f/9//3//f/9//3//f/9//3//f/9//3//f/9//3//f/9//3//f/9//3//f/9//3//f/9//3//f/9//3//f/9//3//f/9//3//f/9//3//f/9//38AAP9//3//f/9//3//f/9//3//f/9//3//f/9//3//f/9//3//f/9//3//f/9//3//f/9//3//f/9//3//f/9//3//f/9//3//f/9//3//f/9//3//f/9/ciVVETQZ/3v/f/x//3//f/9//3//f/9//3//f/9//3//f/9//3//f9EoEQk0Fb1bmU6YDd9n/nv/f/9//3//f/9//3//f/9//3//f/9//3//f/9//3/ff1Idlx3/dzEZdg3fX/97/3v/f/9//3//f/9//3//f/9//3//f/9//3//f/9//3//f/9//3//f/9//3//f/9//3//f/9//3//f/9//3//f/9//3//f/9//3//f/9//3//f/9//3//f/9//3//f/9//3//f/9//3//fwAA/3//f/9//3//f/9//3//f/9//3//f/9//3//f/9//3//f/9//3//f/9//3//f/9//3//f/9//3//f/9//3//f/9//3//f/9//3//f/9//3//f/9//38wHXYVVR3/e/9//X//f/9//3//f/9//3//f/9//3//f/9//3//f/VKMSmTETQV/2c3RvsZ3mP/f/9//3//f/9//3//f/9//3//f/9//3//f/9//3//f/9/LxlUFf93WD6WEf9r/nv/f/9//3//f/9//3//f/9//3//f/9//3//f/9//3//f/9//3//f/9//3//f/9//3//f/9//3//f/9//3//f/9//3//f/9//3//f/9//3//f/9//3//f/9//3//f/9//3//f/9//3//f/9/AAD/f/9//3//f/9//3//f/9//3//f/9//3//f/9//3//f/9//3//f/9//3//f/9//3//f/9//3//f/9//3//f/9//3//f/9//3//f/9//3//f/9//3//f7QtVRV3If97/3/8f/9//3//f/9//3//f/9//3//f/9//3//f/9//XuTOXIRVBH/W9xSuRHfY/9//3//f/9//3//f/9//3//f/9//3//f/9//3//f/9/v39PHXQZ33O6StgZflv+f/9//3/+f/9//3//f/9//3//f/9//3//f/9//3//f/9//3//f/9//3//f/9//3//f/9//3//f/9//3//f/9//3//f/9//3//f/9//3//f/9//3//f/9//3//f/9//3//f/9//3//f/9//38AAP9//3//f/9//3//f/9//3//f/9//3//f/9//3//f/9//3//f/9//3//f/9//3//f/9//3//f/9//3//f/9//3//f/9//3//f/9//3//f/9//3//f/9/7RB2GVUZ/3//f/1//3//f/9//3//f/9//3//f/9//3//f/9//3/9f99/DgmWFb5PeTaZEd9j/3//f/9//3//f/9//3//f/9//3//f/9//3//f/9//3//f5AltiFeYz5f+BmfQv5//3//f/5//3//f/9//3//f/9//3//f/9//3//f/9//3//f/9//3//f/9//3//f/9//3//f/9//3//f/9//3//f/9//3//f/9//3//f/9//3//f/9//3//f/9//3//f/9//3//f/9//3//fwAA/3//f/9//3//f/9//3//f/9//3//f/9//3//f/9//3//f/9//3//f/9//3//f/9//3//f/9//3//f/9//3//f/9//3//f/9//3//f/9//3//f/9//38MGVURlRn/c/5//3//f/9//3//f/9//3//f/9//3//f/9//3//f/9//3/yNZERfluZQpkRv2P/f/9//3//f/9//3//f/9//3//f/9//3//f/9//3//f/9/+lpVFX9n32+YFVYZ/3v/f/9//Xv/f/9//3//f/9//3//f/9//3//f/9//3//f/9//3//f/9//3//f/9//3//f/9//3//f/9//3//f/9//3//f/9//3//f/9//3//f/9//3//f/9//3//f/9//3//f/9//3//f/9/AAD/f/9//3//f/9//3//f/9//3//f/9//3//f/9//3//f/9//3//f/9//3//f/9//3//f/9//3//f/9//3//f/9//3//f/9//3//f/9//3//f/9//3//f5EtNQ0xBf9z/n//f/9//3//f/9//3//f/9//3//f/9//3//f/9//3//f+oYkhW/Y5QlmBX/b/9//3//f/9//3//f/9//3//f/9//3//f/9//3//f/9//3/7Wpkhfl//e1QNmBn/c/9//3/+f/9//3//f/9//3//f/9//3//f/9//3//f/9//3//f/9//3//f/9//3//f/9//3//f/9//3//f/9//3//f/9//3//f/9//3//f/9//3//f/9//3//f/9//3//f/9//3//f/9//38AAP9//3//f/9//3//f/9//3//f/9//3//f/9//3//f/9//3//f/9//3//f/9//3//f/9//3//f/9//3//f/9//3//f/9//3//f/9//3//f/9//3//f/9/cC1VDZUN/2v/f/9//3//f/9//3//f/9//3//f/9//3//f/9//3//f/9/yRhxET5bUhmWGf9z/3//f/9//3//f/9//3//f/9//3//f/9//3//f/9//3//e11rWBleU/93VRWxAP9z/3v/f/97/3//f/9//3//f/9//3//f/9//3//f/9//3//f/9//3//f/9//3//f/9//3//f/9//3//f/9//3//f/9//3//f/9//3//f/9//3//f/9//3//f/9//3//f/9//3//f/9//3//fwAA/3//f/9//3//f/9//3//f/9//3//f/9//3//f/9//3//f/9//3//f/9//3//f/9//3//f/9//3//f/9//3//f/9//3//f/9//3//f/9//3//f/9//38NJXYVlRH/b/9//3//f/9//3//f/9//3//f/9//3//f/9//3//f/9//38LJVAV9RB1HXEd/3P/f/9//3//f/9//3//f/9//3//f/9//3//f/9//3//f/9/nXN7ITEF/3s1IVgJ/3P+e/9//3//f/9//3//f/9//3//f/9//3//f/9//3//f/9//3//f/9//3//f/9//3//f/9//3//f/9//3//f/9//3//f/9//3//f/9//3//f/9//3//f/9//3//f/9//3//f/9//3//f/9/AAD/f/9//3//f/9//3//f/9//3//f/9//3//f/9//3//f/9//3//f/9//3//f/9//3//f/9//3//f/9//3//f/9//3//f/9//3//f/9//3//f/9//3/ff3E1VhmWFf9v/3//f/9//3//f/9//3//f/9//3//f/9//3//f/9//3v/f+ogcRk2GZchfmf/e/5//3//f/9//3//f/9//3//f/9//3//f/9//3//f/9//n//f1sdMAX/cxYleQ3/e/57/3//e/9//3//f/9//3//f/9//3//f/9//3//f/9//3//f/9//3//f/9//3//f/9//3//f/9//3//f/9//3//f/9//3//f/9//3//f/9//3//f/9//3//f/9//3//f/9//3//f/9//38AAP9//3//f/9//3//f/9//3//f/9//3//f/9//3//f/9//3//f/9//3//f/9//3//f/9//3//f/9//3//f/9//3//f/9//3//f/9//3//f/9//3//f/9/80F3HZYZ/3P/f/9//3//f/9//3//f/9//3//f/9//3//f/9//3//f99/tlaSHZkhNBH/e/9//3//f/9//3//f/9//3//f/9//3//f/9//3//f/9//3//f/9/Oh0vCf97NimcGf93/n//f/9//3//f/9//3//f/9//3//f/9//3//f/9//3//f/9//3//f/9//3//f/9//3//f/9//3//f/9//3//f/9//3//f/9//3//f/9//3//f/9//3//f/9//3//f/9//3//f/9//3//fwAA/3//f/9//3//f/9//3//f/9//3//f/9//3//f/9//3//f/9//3//f/9//3//f/9//3//f/9//3//f/9//3//f/9//3//f/9//3//f/9//3//f/9//n8TRlQVcx3/d/9//3//f/9//3//f/9//3//f/9//3//f/9//3//f/9//3/+f1Uu7AB9U/9//3//f/9//3//f/9//3//f/9//3//f/9//3//f/9//3//f913/3/1GJMZ/2sRHd0Zn2f+f/9//3//f/9//3//f/9//3//f/9//3//f/9//3//f/9//3//f/9//3//f/9//3//f/9//3//f/9//3//f/9//3//f/9//3//f/9//3//f/9//3//f/9//3//f/9//3//f/9//3//f/9/AAD/f/9//3//f/9//3//f/9//3//f/9//3//f/9//3//f/9//3//f/9//3//f/9//3//f/9//3//f/9//3//f/9//3//f/9//3//f/9//3//f/9//3//fzRGdRlQEf93/3//f/9//3//f/9//3//f/9//3//f/9//3//f/9//3//f/5//3P/c/9z/3//f/9//3//f/9//3//f/9//3//f/9//3//f/9//3//f/9//3//fz9jlBneQptKeRFeW/9//3//f/9//3//f/9//3//f/9//3//f/9//3//f/9//3//f/9//3//f/9//3//f/9//3//f/9//3//f/9//3//f/9//3//f/9//3//f/9//3//f/9//3//f/9//3//f/9//3//f/9//38AAP9//3//f/9//3//f/9//3//f/9//3//f/9//3//f/9//3//f/9//3//f/9//3//f/9//3//f/9//3//f/9//3//f/9//3//f/9//3//f/9//3//f/9/VU52GXMV/3P/f/9//3//f/9//3//f/9//3//f/9//3//f/9//3//e/9//3//f/97/n//f/9//3//f/9//3//f/9//3//f/9//3//f/9//3//f/9//3//f/9/v3N1HVkq3mu6GbpC/3//f/9//3//f/9//3//f/9//3//f/9//3//f/9//3//f/9//3//f/9//3//f/9//3//f/9//3//f/9//3//f/9//3//f/9//3//f/9//3//f/9//3//f/9//3//f/9//3//f/9//3//fwAA/3//f/9//3//f/9//3//f/9//3//f/9//3//f/9//3//f/9//3//f/9//3//f/9//3//f/9//3//f/9//3//f/9//3//f/9//3//f/9//3//f/9//n//f1QZliH/c/97/3//f/9//3//f/9//3//f/9//3//f/9//3//f/9//3//f/9//3//f/9//3//f/9//3//f/9//3//f/9//3//f/9//3//f/9//3//f/9//3//f1Yh2BG+a3cZ2zr/f/5//3/+f/9//3//f/9//3//f/9//3//f/9//3//f/9//3//f/9//3//f/9//3//f/9//3//f/9//3//f/9//3//f/9//3//f/9//3//f/9//3//f/9//3//f/9//3//f/9//3//f/9/AAD/f/9//3//f/9//3//f/9//3//f/9//3//f/9//3//f/9//3//f/9//3//f/9//3//f/9//3//f/9//3//f/9//3//f/9//3//f/9//3//f/9//3/cf/9/7gwPGf97/3//f/9//3//f/9//3//f/9//3//f/9//3//f/9//3//f/9//3//f/9//3//f/9//3//f/9//3//f/9//3//f/9//3//f/9//3//f/9/33//f/1/Vym3Dd9zdRlbIv9//n//e/1//3//f/9//3//f/9//3//f/9//3//f/9//3//f/9//3//f/9//3//f/9//3//f/9//3//f/9//3//f/9//3//f/9//3//f/9//3//f/9//3//f/9//3//f/9//3//f/9//38AAP9//3//f/9//3//f/9//3//f/9//3//f/9//3//f/9//3//f/9//3//f/9//3//f/9//3//f/9//3//f/9//3//f/9//3//f/9//3//f/9//3//f/5//n//d/9//3/+f/9//3//f/9//3//f/9//3//f/9//3//f/9//3//f/9//3//f/9//3//f/9//3//f/9//3//f/9//3//f/9//3//f/9//3//f/9//3//f/9//H8SIZYN/2u3HTUB/3/+f/9//X//f/9//3//f/9//3//f/9//3//f/9//3//f/9//3//f/9//3//f/9//3//f/9//3//f/9//3//f/9//3//f/9//3//f/9//3//f/9//3//f/9//3//f/9//3//f/9//3//fwAA/3//f/9//3//f/9//3//f/9//3//f/9//3//f/9//3//f/9//3//f/9//3//f/9//3//f/9//3//f/9//3//f/9//3//f/9//3//f/9//3//f/9//3//f/9//3//f/9//3//f/9//3//f/9//3//f/9//3//f/9//3//f/9//3//f/9//3//f/9//3//f/9//3//f/9//3//f/9//3//f/9//3//f/9//3//f/9//3/9f4wpVA3/a3UZFQn/e/9//3/+f/9//3//f/9//3//f/9//3//f/9//3//f/9//3//f/9//3//f/9//3//f/9//3//f/9//3//f/9//3//f/9//3//f/9//3//f/9//3//f/9//3//f/9//3//f/9//3//f/9/AAD/f/9//3//f/9//3//f/9//3//f/9//3//f/9//3//f/9//3//f/9//3//f/9//3//f/9//3//f/9//3//f/9//3//f/9//3//f/9//3//f/9//3//f/9//3//f/9//3//f/9//3//f/9//3//f/9//3//f/9//3//f/9//3//f/9//3//f/9//3//f/9//3//f/9//3//f/9//3//f/9//3//f/9//3//f/9//3//f/9/v3OWFd5CdiFYGf9//3//f/1//3//f/9//3//f/9//3//f/9//3//f/9//3//f/9//3//f/9//3//f/9//3//f/9//3//f/9//3//f/9//3//f/9//3//f/9//3//f/9//3//f/9//3//f/9//3//f/9//38AAP9//3//f/9//3//f/9//3//f/9//3//f/9//3//f/9//3//f/9//3//f/9//3//f/9//3//f/9//3//f/9//3//f/9//3//f/9//3//f/9//3//f/9//3//f/9//3//f/9//3//f/9//3//f/9//3//f/9//3//f/9//3//f/9//3//f/9//3//f/9//3//f/9//3//f/9//3//f/9//3//f/9//3//f/9//3//f/9//3//f3UZ2SVWIVcZ/n//f/9//n//f/9//3//f/9//3//f/9//3//f/9//3//f/9//3//f/9//3//f/9//3//f/9//3//f/9//3//f/9//3//f/9//3//f/9//3//f/9//3//f/9//3//f/9//3//f/9//3//fwAA/3//f/9//3//f/9//3//f/9//3//f/9//3//f/9//3//f/9//3//f/9//3//f/9//3//f/9//3//f/9//3//f/9//3//f/9//3//f/9//3//f/9//3//f/9//3//f/9//3//f/9//3//f/9//3//f/9//3//f/9//3//f/9//3//f/9//3//f/9//3//f/9//3//f/9//3//f/9//3//f/9//3//f/9//3//f/9//3//f/9/URk3EVUddxn/f/9//3/9f/9//3//f/9//3//f/9//3//f/9//3//f/9//3//f/9//3//f/9//3//f/9//3//f/9//3//f/9//3//f/9//3//f/9//3//f/9//3//f/9//3//f/9//3//f/9//3//f/9/AAD/f/9//3//f/9//3//f/9//3//f/9//3//f/9//3//f/9//3//f/9//3//f/9//3//f/9//3//f/9//3//f/9//3//f/9//3//f/9//3//f/9//3//f/9//3//f/9//3//f/9//3//f/9//3//f/9//3//f/9//3//f/9//3//f/9//3//f/9//3//f/9//3//f/9//3//f/9//3//f/9//3//f/9//3//f/9/33//f/9//39wHTcRlyF4Ff57/3//f/5//3//f/9//3//f/9//3//f/9//3//f/9//3//f/9//3//f/9//3//f/9//3//f/9//3//f/9//3//f/9//3//f/9//3//f/9//3//f/9//3//f/9//3//f/9//3//f/9//38AAP9//3//f/9//3//f/9//3//f/9//3//f/9//3//f/9//3//f/9//3//f/9//3//f/9//3//f/9//3//f/9//3//f/9//3//f/9//3//f/9//3//f/9//3//f/9//3//f/9//3//f/9//3//f/9//3//f/9//3//f/9//3//f/9//3//f/9//3//f/9//3//f/9//3//f/9//3//f/9//3//f/9//3//f/9//3//f/9//3/df04heR2VFTQN/3/+f/9//X//f/9//3//f/9//3//f/9//3//f/9//3//f/9//3//f/9//3//f/9//3//f/9//3//f/9//3//f/9//3//f/9//3//f/9//3//f/9//3//f/9//3//f/9//3//f/9//3//fwAA/3//f/9//3//f/9//3//f/9//3//f/9//3//f/9//3//f/9//3//f/9//3//f/9//3//f/9//3//f/9//3//f/9//3//f/9//3//f/9//3//f/9//3//f/9//3//f/9//3//f/9//3//f/9//3//f/9//3//f/9//3//f/9//3//f/9//3//f/9//3//f/9//3//f/9//3//f/9//3//f/9//3//f/9//3//f/5//3//f/9/uFJ2IZgZNh3/f/5//3/9f/9//3//f/9//3//f/9//3//f/9//3//f/9//3//f/9//3//f/9//3//f/9//3//f/9//3//f/9//3//f/9//3//f/9//3//f/9//3//f/9//3//f/9//3//f/9//3//f/9/AAD/f/9//3//f/9//3//f/9//3//f/9//3//f/9//3//f/9//3//f/9//3//f/9//3//f/9//3//f/9//3//f/9//3//f/9//3//f/9//3//f/9//3//f/9//3//f/9//3//f/9//3//f/9//3//f/9//3//f/9//3//f/9//3//f/9//3//f/9//3//f/9//3//f/9//3//f/9//3//f/9//3//f/9//3//f/9//3//f/9//n//f+8UmR2yDP9//3//f/1//3//f/9//3//f/9//3//f/9//3//f/9//3//f/9//3//f/9//3//f/9//3//f/9//3//f/9//3//f/9//3//f/9//3//f/9//3//f/9//3//f/9//3//f/9//3//f/9//38AAP9//3//f/9//3//f/9//3//f/9//3//f/9//3//f/9//3//f/9//3//f/9//3//f/9//3//f/9//3//f/9//3//f/9//3//f/9//3//f/9//3//f/9//3//f/9//3//f/9//3//f/9//3//f/9//3//f/9//3//f/9//3//f/9//3//f/9//3//f/9//3//f/9//3//f/9//3//f/9//3//f/9//3//f/9//3//f/9//3/+f/97G1/NEPY5/3//f/9//3//f/9//3//f/9//3//f/9//3//f/9//3//f/9//3//f/9//3//f/9//3//f/9//3//f/9//3//f/9//3//f/9//3//f/9//3//f/9//3//f/9//3//f/9//3//f/9//3//fwAA/3//f/9//3//f/9//3//f/9//3//f/9//3//f/9//3//f/9//3//f/9//3//f/9//3//f/9//3//f/9//3//f/9//3//f/9//3//f/9//3//f/9//3//f/9//3//f/9//3//f/9//3//f/9//3//f/9//3//f/9//3//f/9//3//f/9//3//f/9//3//f/9//3//f/9//3//f/9//3//f/9//3//f/9//3//f/9//3//f/5//3//f917/3/+f/5//3//f/9//3//f/9//3//f/9//3//f/9//3//f/9//3//f/9//3//f/9//3//f/9//3//f/9//3//f/9//3//f/9//3//f/9//3//f/9//3//f/9//3//f/9//3//f/9//3//f/9/AAD/f/9//3//f/9//3//f/9//3//f/9//3//f/9//3//f/9//3//f/9//3//f/9//3//f/9//3//f/9//3//f/9//3//f/9//3//f/9//3//f/9//3//f/9//3//f/9//3//f/9//3//f/9//3//f/9//3//f/9//3//f/9//3//f/9//3//f/9//3//f/9//3//f/9//3//f/9//3//f/9//3//f/9//3//f/9//3//f/9//3/ff/9//3//f/57/3//f/9//3//f/9//3//f/9//3//f/9//3//f/9//3//f/9//3//f/9//3//f/9//3//f/9//3//f/9//3//f/9//3//f/9//3//f/9//3//f/9//3//f/9//3//f/9//3//f/9//38AAP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QAAABcAAAAAQAAAKsKDUJyHA1CCgAAAFAAAAAXAAAATAAAAAAAAAAAAAAAAAAAAP//////////fAAAAEQAYQBuAGkAbABvACAARwB1AHQAaQDpAHIAcgBlAHoAIABCAG8AcgBuAGUAcwAAAAgAAAAGAAAABwAAAAMAAAADAAAABwAAAAMAAAAIAAAABwAAAAQAAAADAAAABgAAAAQAAAAEAAAABgAAAAUAAAADAAAABwAAAAcAAAAEAAAAB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qwoNQnIc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KAAAAfAAAAAkAAABwAAAAwgAAAA0AAAAhAPAAAAAAAAAAAAAAAIA/AAAAAAAAAAAAAIA/AAAAAAAAAAAAAAAAAAAAAAAAAAAAAAAAAAAAAAAAAAAlAAAADAAAAAAAAIAoAAAADAAAAAQAAAAlAAAADAAAAAEAAAAYAAAADAAAAAAAAAISAAAADAAAAAEAAAAWAAAADAAAAAAAAABUAAAAJAEAAAoAAABwAAAAyQAAAHwAAAABAAAAqwoNQnIcDUIKAAAAcAAAACQAAABMAAAABAAAAAkAAABwAAAAywAAAH0AAACUAAAARgBpAHIAbQBhAGQAbwAgAHAAbwByADoAIABEAGEAbgBpAGwAbwAgAEcAdQB0AGkA6QByAHIAZQB6ACAAQgBvAHIAbgBlAHMABgAAAAMAAAAEAAAACQAAAAYAAAAHAAAABwAAAAMAAAAHAAAABwAAAAQAAAADAAAAAwAAAAgAAAAGAAAABwAAAAMAAAADAAAABwAAAAMAAAAIAAAABwAAAAQAAAADAAAABgAAAAQAAAAEAAAABgAAAAUAAAADAAAABwAAAAcAAAAEAAAABwAAAAYAAAAFAAAAFgAAAAwAAAAAAAAAJQAAAAwAAAACAAAADgAAABQAAAAAAAAAEAAAABQAAAA=</Object>
  <Object Id="idInvalidSigLnImg">AQAAAGwAAAAAAAAAAAAAAP8AAAB/AAAAAAAAAAAAAABDIwAApBEAACBFTUYAAAEA8LM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RQAAAAAfqbJd6PIeqDCQFZ4JTd0Lk/HMVPSGy5uFiE4GypVJ0KnHjN9AAABADMAAACcz+7S6ffb7fnC0t1haH0hMm8aLXIuT8ggOIwoRKslP58cK08AAAEARAAAAMHg9P///////////+bm5k9SXjw/SzBRzTFU0y1NwSAyVzFGXwEBAgAACA8mnM/u69/SvI9jt4tgjIR9FBosDBEjMVTUMlXWMVPRKUSeDxk4AAAAAAAAAADT6ff///////+Tk5MjK0krSbkvUcsuT8YVJFoTIFIrSbgtTcEQHEeyKgAAAJzP7vT6/bTa8kRleixHhy1Nwi5PxiQtTnBwcJKSki81SRwtZAgOIwAAAAAAweD02+35gsLqZ5q6Jz1jNEJyOUZ4qamp+/v7////wdPeVnCJAQECAHYAAACv1/Ho8/ubzu6CwuqMudS3u769vb3////////////L5fZymsABAgMAnwAAAK/X8fz9/uLx+snk9uTy+vz9/v///////////////8vl9nKawAECAwBSAAAAotHvtdryxOL1xOL1tdry0+r32+350+r3tdryxOL1pdPvc5rAAQIDAEY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5dyeF93cepntkGEt7ZP//AAAAAKN1floAAISUHwAMAAAAAAAAAOCLQgDYkx8AUPOkdQAAAAAAAENoYXJVcHBlclcAikAAuItAAOBsSgdIk0AAMJQfAIABv3UOXLp14Fu6dTCUHwBkAQAAgWLMdoFizHZYVUsAAAgAAAACAAAAAAAAUJQfABZqzHYAAAAAAAAAAIqVHwAJAAAAeJUfAAkAAAAAAAAAAAAAAHiVHwCIlB8A4urLdgAAAAAAAgAAAAAfAAkAAAB4lR8ACQAAAEwSzXYAAAAAAAAAAHiVHwAJAAAAAAAAALSUHwCKLst2AAAAAAACAAB4lR8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NIAoPj///IBAAAAAAAA/FsfB4D4//8IAFh++/b//wAAAAAAAAAA4FsfB4D4/////wAAAAABAIIA7kD///////////////8AAAAAAAAAAFinHwACAAAAAAAAABgAAADcpx8AVKcfAI8uHmMAAEAAAAAAABAAAABkpx8ATS4eYxAAAACwOjkHcKcfAAwuHmMQAAAAgKcfAMYtHmMou0IAgWLMdoFizHYRMyNjAAgAAAACAAAAAAAAwKcfABZqzHYAAAAAAAAAAPaoHwAHAAAA6KgfAAcAAAAAAAAAAAAAAOioHwD4px8A4urLdgAAAAAAAgAAAAAfAAcAAADoqB8ABwAAAEwSzXYAAAAAAAAAAOioHwAHAAAAAAAAACSoHwCKLst2AAAAAAACAADo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AIk2oMAAAAAPjOYhADAAAAtCpfYyDtBhMAAAAA+M5iEOOFLWMDAAAA7IUtYwEAAAAwZBwKaM1eY45oJWM4lx8AgAG/dQ5cunXgW7p1OJcfAGQBAACBYsx2gWLMdgjy7hIACAAAAAIAAAAAAABYlx8AFmrMdgAAAAAAAAAAjJgfAAYAAACAmB8ABgAAAAAAAAAAAAAAgJgfAJCXHwDi6st2AAAAAAACAAAAAB8ABgAAAICYHwAGAAAATBLNdgAAAAAAAAAAgJgfAAYAAAAAAAAAvJcfAIouy3YAAAAAAAIAAICYH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Betz4AAAAAAAAAAMsFuD4AACRCAADIQSQAAAAkAAAA0F63PgAAAAAAAAAAywW4PgAAJEIAAMhBBAAAAHMAAAAMAAAAAAAAAA0AAAAQAAAAKQAAABkAAABSAAAAcAEAAAQAAAAQAAAABwAAAAAAAAAAAAAAvAIAAAAAAAAHAgIiUwB5AHMAdABlAG0AAADSAKD4///yAQAAAAAAAPxbHweA+P//CABYfvv2//8AAAAAAAAAAOBbHweA+P////8AAAAASQcAAAAAYB88E/6dunXYrFBkSxcB6DCStRMAAAAAYwkh5yIAigHsah8AXvQbZGxrHwAAAAAAcIlJB6xsHwAkiIAStGsfAFMAZQBnAG8AZQAgAFUASQAAAAAAAAAAACXkG2ThAAAAKGsfAJozOmPgMQkK4QAAAAEAAAB+HzwTAAAfADozOmMEAAAABQAAAAAAAAAAAAAAAAAAAH4fPBM0bR8AJN8bZEB1BAoEAAAAcIlJBwAAAACl4xtkEAAAAAAAAABTAGUAZwBvAGUAIABVAEkAAAAKmQhsHwAIbB8A4QAAAAAAAABgHzwTAAAAAAEAAAAAAAAAxGsfAC8wu3VkdgAIAAAAACUAAAAMAAAABAAAAEYAAAAoAAAAHAAAAEdESUMCAAAAAAAAAAAAAACUAAAAgAAAAAAAAAAhAAAACAAAAGIAAAAMAAAAAQAAACEAAAAIAAAAHgAAABgAAAAAAAAAAAAAAAABAACAAAAAFQAAAAwAAAAEAAAAFQAAAAwAAAAEAAAAUQAAAFCTAAApAAAAGQAAAF0AAABGAAAAAQAAAAEAAAAAAAAAAAAAAJMAAAB/AAAAUAAAACgAAAB4AAAA2JIAAAAAAAAgAMwAkgAAAH8AAAAoAAAAkwAAAH8AAAABABAAAAAAAAAAAAAAAAAAAAAAAAAAAAAAAAAA/3//f/9//3//f/9//3//f/9//3//f/9//3//f/9//3//f/9//3//f/9//3//f/9//3//f/9//3//f/9//3//f/9//3//f/9//3//f/9//3//f/9//3//f/9//3//f/9//3//f/9//3//f/9//3//f/9//3//f/9//3//f/9//3//f/9//3//f/9//3//f/9//3//f/9//3//f/9//3//f/x//3//f/1//3//f/9//3//f/9//3//f/9//3//f/9//3//f/9//3//f/9//3//f/9//3//f/9//3//f/9//3//f/9//3//f/9//3//f/9//3//f/9//3//f/9//3//f/9//3//f/9//3//f/9//3//f/9//3//f/9//3//f/9//3//f/9/AAD/f/9//3//f/9//3//f/9//3//f/9//3//f/9//3//f/9//3//f/9//3//f/9//3//f/9//3//f/9//3//f/9//3//f/9//3//f/9//3//f/9//3//f/9//3//f/9//3//f/9//3//f/9//3//f/9//3//f/9//3//f/9//3//f/9//3//f/9//3//f/9//3//f/9//3//f/9//3//f/9//n++c31r/3//f/9//3//f/9//3//f/9//3//f/9//3//f/9//3//f/9//3//f/9//3//f/9//3//f/9//3//f/9//3//f/9//3//f/9//3//f/9//3//f/9//3//f/9//3//f/9//3//f/9//3//f/9//3//f/9//3//f/9//3//f/9//38AAP9//3//f/9//3//f/9//3//f/9//3//f/9//3//f/9//3//f/9//3//f/9//3//f/9//3//f/9//3//f/9//3//f/9//3//f/9//3//f/9//3//f/9//3//f/9//3//f/9//3//f/9//3//f/9//3//f/9//3//f/9//3//f/9//3//f/9//3//f/9//3//f/9//3//f/9//3//f/9//3//fzEdEQn/c/9//n//f/9//3//f/9//3//f/9//3//f/9//3//f/9//3//f/9//3//f/9//3//f/9//3//f/9//3//f/9//3//f/9//3//f/9//3//f/9//3//f/9//3//f/9//3//f/9//3//f/9//3//f/9//3//f/9//3//f/9//3//fwAA/3//f/9//3//f/9//3//f/9//3//f/9//3//f/9//3//f/9//3//f/9//3//f/9//3//f/9//3//f/9//3//f/9//3//f/9//3//f/9//3//f/9//3//f/9//3//f/9//3//f/9//3//f/9//3//f/9//3//f/9//3//f/9//3//f/9//3//f/9//3//f/9//3//f/9//3//f/9//3//f/9/VB23Ff93/3/+f/9//3//f/9//3//f/9//3//f/9//3//f/9//3//f/9//3//f/9//3//f/9//3//f/9//3//f/9//3//f/9//3//f/9//3//f/9//3//f/9//3//f/9//3//f/9//3//f/9//3//f/9//3//f/9//3//f/9//3//f/9/AAD/f/9//3//f/9//3//f/9//3//f/9//3//f/9//3//f/9//3//f/9//3//f/9//3//f/9//3//f/9//3//f/9//3//f/9//3//f/9//3//f/9//3//f/9//3//f/9//3//f/9//3//f/9//3//f/9//3//f/9//3//f/9//3//f/9//3//f/9//3//f/9//3//f/9//3//f/9//3//f/9//38SFXUR/3v/f/9//3//f/9//3//f/9//3//f/9//3//f/9//3//f/9//3//f/9//3//f/9//3//f/9//3//f/9//3//f/9//3//f/9//3//f/9//3//f/9//3//f/9//3//f/9//3//f/9//3//f/9//3//f/9//3//f/9//3//f/9//38AAP9//3//f/9//3//f/9//3//f/9//3//f/9//3//f/9//3//f/9//3//f/9//3//f/9//3//f/9//3//f/9//3//f/9//3//f/9//3//f/9//3//f/9//3//f/9//3//f/9//3//f/9//3//f/9//3//f/9//3//f/9//3//f/9//3//f/9//3//f/9//3//f/9//3//f/9//3//f/9//3//f+8MUhX/f/5//3v/f/9//3//f/9//3//f/9//3//f/9//3//f/9//3//f/9//3//f/9//3//f/9//3//f/9//3//f/9//3//f/9//3//f/9//3//f/9//3//f/9//3//f/9//3//f/9//3//f/9//3//f/9//3//f/9//3//f/9//3//fwAA/3//f/9//3//f/9//3//f/9//3//f/9//3//f/9//3//f/9//3//f/9//3//f/9//3//f/9//3//f/9//3//f/9//3//f/9//3//f/9//3//f/9//3//f/9//3//f/9//3//f/9//3//f/9//3//f/9//3//f/9//3//f/93/n/+f/9//n/+f/9//3//f/9//3//f/9//3//f/9//3//f/9/MRkzCf9z/n//f/9//3//f/9//3//f/9//3//f/9//3//f/9//3//f/9//3//f/9//3//f/9//3//f/9//3//f/9//3//f/9//3//f/9//3//f/9//3//f/9//3//f/9//3//f/9//3//f/9//3//f/9//3//f/9//3//f/9//3//f/9/AAD/f/9//3//f/9//3//f/9//3//f/9//3//f/9//3//f/9//3//f/9//3//f/9//3//f/9//3//f/9//3//f/9//3//f/9//3//f/9//3//f/9//3//f/9//3//f/9//3//f/9//3//f/9//3//f/9//3//f/9//3//f/9//3/+f/9//3f/d/9//3//f/9//3//f/9//3//f/9//3//f/9//39zIZYV/3f/f/9//3//f/9//3//f/9//3//f/9//3//f/9//3//f/9//3//f/9//3//f/9//3//f/9//3//f/9//3//f/9//3//f/9//3//f/9//3//f/9//3//f/9//3//f/9//3//f/9//3//f/9//3//f/9//3//f/9//3//f/9//38AAP9//3//f/9//3//f/9//3//f/9//3//f/9//3//f/9//3//f/9//3//f/9//3//f/9//3//f/9//3//f/9//3//f/9//3//f/9//3//f/9//3//f/9//3//f/9//3//f/9//3//f/9//3//f/9//3//f/9//3//f/9//3//f91/HV92EVoq/3//f/9//3//f/9//3//f/9//3//f/9//3//f5UhuRV9X/97/3//f/9//3//f/9//3//f/9//3//f/9//3//f/9//3//f/9//3//f/9//3//f/9//3//f/9//3//f/9//3//f/9//3//f/9//3//f/9//3//f/9//3//f/9//3//f/9//3//f/9//3//f/9//3//f/9//3//f/9//3//fwAA/3//f/9//3//f/9//3//f/9//3//f/9//3//f/9//3//f/9//3//f/9//3//f/9//3//f/9//3//f/9//3//f/9//3//f/9//3//f/9//3//f/9//3//f/9//3//f/9//3//f/9//3//f/9//3//f/9//3//f/9//3//f/9//n95RnoRVAn/e/9//3//f/9//3//f/9//3//f/9//3//f/9/dB2ZFTxT/3//f/9//3//f/9//3//f/9//3//f/9//3//f/9//3//f/9//3//f/9//3//f/9//3//f/9//3//f/9//3//f/9//3//f/9//3//f/9//3//f/9//3//f/9//3//f/9//3//f/9//3//f/9//3//f/9//3//f/9//3//f/9/AAD/f/9//3//f/9//3//f/9//3//f/9//3//f/9//3//f/9//3//f/9//3//f/9//3//f/9//3//f/9//3//f/9//3//f/9//3//f/9//3//f/9//3//f/9//3//f/9//3//f/9//3//f/9//3//f/9//3//f/9//3//f/9//3/+f1dGehXyAP97/3//f/9//3//f/9//3//f/9//3//f/9/GGN0HXkRG0//f/9//3//f/9//3//f/9//3//f/9//3//f/9//3//f/9//3//f/9//3//f/9//3//f/9//3//f/9//3//f/9//3//f/9//3//f/9//3//f/9//3//f/9//3//f/9//3//f/9//3//f/9//3//f/9//3//f/9//3//f/9//38AAP9//3//f/9//3//f/9//3//f/9//3//f/9//3//f/9//3//f/9//3//f/9//3//f/9//3//f/9//3//f/9//3//f/9//3//f/9//3//f/9//3//f/9//3//f/9//3//f/9//3//f/9//3//f/9//3//f/9//3//f/9//3//f/5/dk55HZ5C/3v/f/9//3//f/9//3//f/9//3//f/9//385a3MdmhlcW/9//3//f/9//3//f/9//3//f/9//3//f/9//3//f/9//3//f/9//3//f/9//3//f/9//3//f/9//3//f/9//3//f/9//3//f/9//3//f/9//3//f/9//3//f/9//3//f/9//3//f/9//3//f/9//3//f/9//3//f/9//3//fwAA/3//f/9//3//f/9//3//f/9//3//f/9//3//f/9//3//f/9//3//f/9//3//f/9//3//f/9//3//f/9//3//f/9//3//f/9//3//f/9//3//f/9//3//f/9//3//f/9//3//f/9//3//f/9//3//f/9//3//f/9//3//f/9//X8wFZUdXDL/d/9//3//f/9//3//f/9//3//f/9//3//f5x3diV4EV1b/nv+f/9//3//f/9//3//f/9//3//f/9//3//f/9//3//f/9//3//f/9//3//f/9//3//f/9//3//f/9//3//f/9//3//f/9//3//f/9//3//f/9//3//f/9//3//f/9//3//f/9//3//f/9//3//f/9//3//f/9//3//f/9/AAD/f/9//3//f/9//3//f/9//3//f/9//3//f/9//3//f/9//3//f/9//3//f/9//3//f/9//3//f/9//3//f/9//3//f/9//3//f/9//3//f/9//3//f/9//3//f/9//3//f/9//3//f/9//3//f/9//3//f/9//3//f/9//3/9f7MZdBEzCf93/3//f/9//3//f/9//3//f/9//3//f/9/3ntUGbkZv2f/f/5//3//f/9//3//f/9//3//f/9//3//f/9//3//f/9//3//f/9//3//f/9//3//f/9//3//f/9//3//f/9//3//f/9//3//f/9//3//f/9//3//f/9//3//f/9//3//f/9//3//f/9//3//f/9//3//f/9//3//f/9//38AAP9//3//f/9//3//f/9//3//f/9//3//f/9//3//f/9//3//f/9//3//f/9//3//f/9//3//f/9//3//f/9//3//f/9//3//f/9//3//f/9//3//f/9//3//f/9//3//f/9//3//f/9//3//f/9//3//f/9//3//f/9//3//e/5/tBl2FXYN32f/f/9//3//f/9//3//f/9//3//f/9//3/WUnQVeA2fY/9//3//f/9//3//f/9//3//f/9//3//f/9//3//f/9//3//f/9//3//f/9//3//f/9//3//f/9//3//f/9//3//f/9//3//f/9//3//f/9//3//f/9//3//f/9//3//f/9//3//f/9//3//f/9//3//f/9//3//f/9//3//fwAA/3//f/9//3//f/9//3//f/9//3//f/9//3//f/9//3//f/9//3//f/9//3//f/9//3//f/9//3//f/9//3//f/9//3//f/9//3//f/9//3//f/9//3//f/9//3//f/5//3//f/9//3//f/9//3//f/9//3//f/9//3//f/9//n9SFRQRmBk/W/9//3//f/9//3//f/9//3//f/9//3//f7ROlh25Ef9v/3/+f/9//3//f/9//3//f/9//3//f/9//3//f/9//3//f/9//3//f/9//3//f/9//3//f/9//3//f/9//3//f/9//3//f/9//3//f/9//3//f/9//3//f/9//3//f/9//3//f/9//3//f/9//3//f/9//3//f/9//3//f/9/AAD/f/9//3//f/9//3//f/9//3//f/9//3//f/9//3//f/9//3//f/9//3//f/9//3//f/9//3//f/9//3//f/9//3//f/9//3//f/9//3//f/9//3//f/9//3//f/9//3//f/9//3//f/9//3//f/9//3//f/9//3//f/9//3//fzEVdx13GX9n/3//f/9//3//f/9//3//f/9//3//f/9/1lp1HbkVn2P+e/9//3//f/9//3//f/9//3//f/9//3//f/9//3//f/9//3//f/9//3//f/9//3//f/9//3//f/9//3//f/9//3//f/9//3//f/9//3//f/9//3//f/9//3//f/9//3//f/9//3//f/9//3//f/9//3//f/9//3//f/9//38AAP9//3//f/9//3//f/9//3//f/9//3//f/9//3//f/9//3//f/9//3//f/9//3//f/9//3//f/9//3//f/9//3//f/9//3//f/9//3//f/9//3//f/9//399c79//3//f/5//n//f/9//3//f/9//3//f/9//3//f/9//3//f/5/URV2GXYVn2f/f/9//3//f/9//3//f/9//3//f/9//3/4ZlQdmRn/b/9//n//f/9//3//f/9//3//f/9//3//f/9//3//f/9//3//f/9//3//f/9//3//f/9//3//f/9//3//f/9//3//f/9//3//f/9//3//f/9//3//f/9//3//f/9//3//f/9//3//f/9//3//f/9//3//f/9//3//f/9//3//fwAA/3//f/9//3//f/9//3//f/9//3//f/9//3//f/9//3//f/9//3//f/9//3//f/9//3//f/9//3//f/9//3//f/9//3//f/9//3//f/9//3//f/9/3X//fxMNEAn/d/9/33//f/9//3//f/9//3//f/9//3//f/9//3//f/x//382HZQNeRH/e/9//3//f/9//3//f/9//3//f/9//3//f/pedB25Gd9r/n/+f/9//3//f/9//3//f/9//3//f/9//3//f/9//3//f/9//3//f/9//3//f/9//3//f/9//3//f/9//3//f/9//3//f/9//3//f/9//3//f/9//3//f/9//3//f/9//3//f/9//3//f/9//3//f/9//3//f/9//3//f/9/AAD/f/9//3//f/9//3//f/9//3//f/9//3//f/9//3//f/9//3//f/9//3//f/9//3//f/9//3//f/9//3//f/9//3//f/9//3//f/9//3//f/9//3//f/pilx10Gf93/n//f/9//3//f/9//3//f/9//3//f/9//3//f/9//n//f3Yhcw2YEf97/3//f/9//3//f/9//3//f/9//3//f/9/V0J1Gdsdn2f/f/5//3//f/9//3//f/9//3//f/9//3//f/9//3//f/9//3//f/9//3//f/9//3//f/9//3//f/9//3//f/9//3//f/9//3//f/9//3//f/9//3//f/9//3//f/9//3//f/9//3//f/9//3//f/9//3//f/9//3//f/9//38AAP9//3//f/9//3//f/9//3//f/9//3//f/9//3//f/9//3//f/9//3//f/9//3//f/9//3//f/9//3//f/9//3//f/9//3//f/9//3//f/9//3//f/5/8j1VFZYd/3v/f99//3//f/9//3//f/9//3//f/9//3//f/9//3/+f/97VRmTEXYR/3P/f/9//3//f/9//3//f/9//3//f/9//395QpYVmQ09V/9//3//f/9//3//f/9//3//f/9//3//f/9//3//f/9//3//f/9//3//f/9//3//f/9//3//f/9//3//f/9//3//f/9//3//f/9//3//f/9//3//f/9//3//f/9//3//f/9//3//f/9//3//f/9//3//f/9//3//f/9//3//fwAA/3//f/9//3//f/9//3//f/9//3//f/9//3//f/9//3//f/9//3//f/9//3//f/9//3//f/9//3//f/9//3//f/9//3//f/9//3//f/9//3//f/9//3/QNZYZ+Sn/e/9//3//f/9//3//f/9//3//f/9//3//f/9//3//f/9/3nOXHXINUw3eRv9//3//f/9//3//f/9//3//f/9//3//fxY2lhW6ERxT/3//f/9//3//f/9//3//f/9//3//f/9//3//f/9//3//f/9//3//f/9//3//f/9//3//f/9//3//f/9//3//f/9//3//f/9//3//f/9//3//f/9//3//f/9//3//f/9//3//f/9//3//f/9//3//f/9//3//f/9//3//f/9/AAD/f/9//3//f/9//3//f/9//3//f/9//3//f/9//3//f/9//3//f/9//3//f/9//3//f/9//3//f/9//3//f/9//3//f/9//3//f/9//3//f/9//3/+f/E1lhW5Ib5r/3//f/9//3//f/9//3//f/9//3//f/9//3//f/9//3+9b3YZcQ0PBTQJ/3//f/9//3//f/9//3//f/9//3//f/9/Nz6XGVgNHFP/f/9//3//f/9//3//f/9//3//f/9//3//f/9//3//f/9//3//f/9//3//f/9//3//f/9//3//f/9//3//f/9//3//f/9//3//f/9//3//f/9//3//f/9//3//f/9//3//f/9//3//f/9//3//f/9//3//f/9//3//f/9//38AAP9//3//f/9//3//f/9//3//f/9//3//f/9//3//f/9//3//f/9//3//f/9//3//f/9//3//f/9//3//f/9//3//f/9//3//f/9//3//f/9//3//f/9/0DGWEXcV32//f/9//3//f/9//3//f/9//3//f/9//3//f/9//3//f/9/dhVPCS8JVgn/f/9//3//f/9//3//f/9//3//f/9//383RnYheRX7Uv9//3//f/9//3//f/9//3//f/9//3//f/9//3//f/9//3//f/9//3//f/9//3//f/9//3//f/9//3//f/9//3//f/9//3//f/9//3//f/9//3//f/9//3//f/9//3//f/9//3//f/9//3//f/9//3//f/9//3//f/9//3//fwAA/3//f/9//3//f/9//3//f/9//3//f/9//3//f/9//3//f/9//3//f/9//3//f/9//3//f/9//3//f/9//3//f/9//3//f/9//3//f/9//3//f/9//39yJXYVlhG+X/9//3//f/9//3//f/9//3//f/9//3//f/9//3//f/9//39TFVIBMAFUCf97/3v/f/9//3//f/9//3//f/9//3//f5Y1dhV0AZw6/nv/f/9//3//f/9//3//f/9//3//f/9//3//f/9//3//f/9//3//f/9//3//f/9//3//f/9//3//f/9//3//f/9//3//f/9//3//f/9//3//f/9//3//f/9//3//f/9//3//f/9//3//f/9//3//f/9//3//f/9//3//f/9/AAD/f/9//3//f/9//3//f/9//3//f/9//3//f/9//3//f/9//3//f/9//3//f/9//3//f/9//3//f/9//3//f/9//3//f/9//3//f/9//3//f/9//3//f3Qpdxl2Ff9r/3//f/9//3//f/9//3//f/9//3//f/9//3//f/9//39cZ3QZEAEQAVQF/3v/e/9//3//f/9//3//f/9//3//f/9/eE52GbYNWBX/f/9//3//f/9//3//f/9//3//f/9//3//f/9//3//f/9//3//f/9//3//f/9//3//f/9//3//f/9//3//f/9//3//f/9//3//f/9//3//f/9//3//f/9//3//f/9//3//f/9//3//f/9//3//f/9//3//f/9//3//f/9//38AAP9//3//f/9//3//f/9//3//f/9//3//f/9//3//f/9//3//f/9//3//f/9//3//f/9//3//f/9//3//f/9//3//f/9//3//f/9//3//f/9//3//f/9/MiF3HXYZ32f/f/9//3//f/9//3//f/9//3//f/9//3//f/9//3/+fztnEBEyATIBNQX/e/9//3//f/9//3//f/9//3//f/9//3+WTpcdlg04Ef93/3//f/9//3//f/9//3//f/9//3//f/9//3//f/9//3//f/9//3//f/9//3//f/9//3//f/9//3//f/9//3//f/9//3//f/9//3//f/9//3//f/9//3//f/9//3//f/9//3//f/9//3//f/9//3//f/9//3//f/9//3//fwAA/3//f/9//3//f/9//3//f/9//3//f/9//3//f/9//3//f/9//3//f/9//3//f/9//3//f/9//3//f/9//3//f/9//3//f/9//3//f/9//3//f/9//390KZgddhnfa/9//3//f/9//3//f/9//3//f/9//3//f/9//3//f/5/2V5TGTIBcwVWCf93/3v/f/9//3//f/9//3//f/9//3//f5RGdx22ERYJ/3v/f/9//3//f/9//3//f/9//3//f/9//3//f/9//3//f/9//3//f/9//3//f/9//3//f/9//3//f/9//3//f/9//3//f/9//3//f/9//3//f/9//3//f/9//3//f/9//3//f/9//3//f/9//3//f/9//3//f/9//3//f/9/AAD/f/9//3//f/9//3//f/9//3//f/9//3//f/9//3//f/9//3//f/9//3//f/9//3//f/9//3//f/9//3//f/9//3//f/9//3//f/9//3//f/9//3/ff3QpVhV2Fb0+/3//f/9//3//f/9//3//f/9//3//f/9//3//f/9//n9vKfAMEAERAXYV/3P/e/9//3//f/9//3//f/9//3//f/9/lEKZHZYNuhX/c/9//3//f/9//3//f/9//3//f/9//3//f/9//3//f/9//3//f/9//3//f/9//3//f/9//3//f/9//3//f/9//3//f/9//3//f/9//3//f/9//3//f/9//3//f/9//3//f/9//3//f/9//3//f/9//3//f/9//3//f/9//38AAP9//3//f/9//3//f/9//3//f/9//3//f/9//3//f/9//3//f/9//3//f/9//3//f/9//3//f/9//3//f/9//3//f/9//3//f/9//3//f/9//3//f/9/cyV3FXUJP0v/f/9//3//f/9//3//f/9//3//f/9//3//f/9//3//f04h8AgxBTEJNBH/d/97/3//f/9//3//f/9//3//f/9//38XS7sh2BV3Bf9v/n//f/9//3//f/9//3//f/9//3//f/9//3//f/9//3//f/9//3//f/9//3//f/9//3//f/9//3//f/9//3//f/9//3//f/9//3//f/9//3//f/9//3//f/9//3//f/9//3//f/9//3//f/9//3//f/9//3//f/9//3//fwAA/3//f/9//3//f/9//3//f/9//3//f/9//3//f/9//3//f/9//3//f/9//3//f/9//3//f/9//3//f/9//3//f/9//3//f/9//3//f/9//3/9f/9//39WGXYJmBk+W/9//3//f/9//3//f/9//3//f/9//3//f/9//3//f/9/ch0SAVINMw01Df9//3//f/9//3//f/9//3//f/9//3//f/deuCG4FVoN/3P/f/9//3//f/9//3//f/9//3//f/9//3//f/9//3//f/9//3//f/9//3//f/9//3//f/9//3//f/9//3//f/9//3//f/9//3//f/9//3//f/9//3//f/9//3//f/9//3//f/9//3//f/9//3//f/9//3//f/9//3//f/9/AAD/f/9//3//f/9//3//f/9//3//f/9//3//f/9//3//f/9//3//f/9//3//f/9//3//f/9//3//f/9//3//f/9//3//f/9//3//f/9//3//f/5//3/+e5ghuBV3FX1C/3//f/9//3//f/9//3//f/9//3//f/9//3//f/9/338QIRIJMQ1UGTQR/3//f/9//3//f/9//3//f/9//3//f/9/1lZ3GfgVmxHfX/9//3//f/9//3//f/9//3//f/9//3//f/9//3//f/9//3//f/9//3//f/9//3//f/9//3//f/9//3//f/9//3//f/9//3//f/9//3//f/9//3//f/9//3//f/9//3//f/9//3//f/9//3//f/9//3//f/9//3//f/9//38AAP9//3//f/9//3//f/9//3//f/9//3//f/9//3//f/9//3//f/9//3//f/9//3//f/9//3//f/9//3//f/9//3//f/9//3//f/9//3//f/9//X//f/57lyF2DXYV1yX/e/9//3//f/9//3//f/9//3//f/9//3//f/9//3+/f+4YEgmUGRIRVhH/f/9//3//f/9//3//f/9//3//f/9//3+0SpgV9xWZEVou/3//f/9//3//f/9//3//f/9//3//f/9//3//f/9//3//f/9//3//f/9//3//f/9//3//f/9//3//f/9//3//f/9//3//f/9//3//f/9//3//f/9//3//f/9//3//f/9//3//f/9//3//f/9//3//f/9//3//f/9//3//fwAA/3//f/9//3//f/9//3//f/9//3//f/9//3//f/9//3//f/9//3//f/9//3//f/9//3//f/9//3//f/9//3//f/9//3//f/9//3//f/9//3/+f/9//393HZcVVhFbLv97/3//f/9//3//f/9//3//f/9//3//f/9//3//f/9/7hRTCX9TUxGWEf9//3//f/9//3//f/9//3//f/9//3//f7VOmRn2FZkR1x3/e/9//3//f/9//3//f/9//3//f/9//3//f/9//3//f/9//3//f/9//3//f/9//3//f/9//3//f/9//3//f/9//3//f/9//3//f/9//3//f/9//3//f/9//3//f/9//3//f/9//3//f/9//3//f/9//3//f/9//3//f/9/AAD/f/9//3//f/9//3//f/9//3//f/9//3//f/9//3//f/9//3//f/9//3//f/9//3//f/9//3//f/9//3//f/9//3//f/9//3//f/9//3//f/1//3//f5chlxVWEZwy/3f/f/9//3//f/9//3//f/9//3//f/9//3//f/9//38NETEFf1PxDBIN/3//f/9//3//f/9//3//f/9//3//f/9/tE55Hf5CdxW4Hf9//3//f/9//3//f/9//3//f/9//3//f/9//3//f/9//3//f/9//3//f/9//3//f/9//3//f/9//3//f/9//3//f/9//3//f/9//3//f/9//3//f/9//3//f/9//3//f/9//3//f/9//3//f/9//3//f/9//3//f/9//38AAP9//3//f/9//3//f/9//3//f/9//3//f/9//3//f/9//3//f/9//3//f/9//3//f/9//3//f/9//3//f/9//3//f/9//3//f/9//3//f/9//n//f/9/dx2XFXcVUQH/d/9//3//f/9//3//f/9//3//f/9//3//f/9//3//f8wMUgl/W/EUFBn/f/9//3//f/9//3//f/9//3//f/9//3/VVlohf1vZJdol/3//f/9//3//f/9//3//f/9//3//f/9//3//f/9//3//f/9//3//f/9//3//f/9//3//f/9//3//f/9//3//f/9//3//f/9//3//f/9//3//f/9//3//f/9//3//f/9//3//f/9//3//f/9//3//f/9//3//f/9//3//fwAA/3//f/9//3//f/9//3//f/9//3//f/9//3//f/9//3//f/9//3//f/9//3//f/9//3//f/9//3//f/9//3//f/9//3//f/9//3//f/9//3/9f/9//392GVYNUx0TAf97/n//f/9//3//f/9//3//f/9//3//f/9//3//f79zLwkxDd9WMAVUCf9//3//f/9//3//f/9//3//f/9//3//f9Re2BWfQjIpVwH/f/9//3//f/9//X//f/9//3//f/9//3//f/9//3//f/9//3//f/9//3//f/9//3//f/9//3//f/9//3//f/9//3//f/9//3//f/9//3//f/9//3//f/9//3//f/9//3//f/9//3//f/9//3//f/9//3//f/9//3//f/9/AAD/f/9//3//f/9//3//f/9//3//f/9//3//f/9//3//f/9//3//f/9//3//f/9//3//f/9//3//f/9//3//f/9//3//f/9//3//f/9//3//f/5//3/+e3cduRVzGZcN/3f+f/97/3//f/9//3//f/9//3//f/9//3//f/9/9z0PBVMJ+SkxBRMF/3v/f/9//3v/f/9//3//f/9//3//f/9/12LYDR8/Lyl3Cf9z/3//f/9//3//f/9//3//f/9//3//f/9//3//f/9//3//f/9//3//f/9//3//f/9//3//f/9//3//f/9//3//f/9//3//f/9//3//f/9//3//f/9//3//f/9//3//f/9//3//f/9//3//f/9//3//f/9//3//f/9//38AAP9//3//f/9//3//f/9//3//f/9//3//f/9//3//f/9//3//f/9//3//f/9//3//f/9//3//f/9//3//f/9//3//f/9//3//f/9//3//f/9//X//f/9/lx24EVMVdQX/d/5//3//f/9//3//f/9//3//f/9//3//f/9//3/PFDEFdAUZHjIBVQ3/c/97/3//e/9//3//f/9//3//f/9//39VWrcFWRp1UngV/1//f/9//3//f/9//3//f/9//3//f/9//3//f/9//3//f/9//3//f/9//3//f/9//3//f/9//3//f/9//3//f/9//3//f/9//3//f/9//3//f/9//3//f/9//3//f/9//3//f/9//3//f/9//3//f/9//3//f/9//3//fwAA/3//f/9//3//f/9//3//f/9//3//f/9//3//f/9//3//f/9//3//f/9//3//f/9//3//f/9//3//f/9//3//f/9//3//f/9//3//f/9//3/+f/9//392GZgNEhGXDf97/3//e/9//3//f/9//3//f/9//3//f/9//3//fxEZMwmWBTsiVAVWDf9v/3f/f/97/3//f/9//3//f/9//3//f9hmtwlYFrZamBl6HvtW/3v/f/9//3//f/9//3//f/9//3//f/9//3//f/9//3//f/9//3//f/9//3//f/9//3//f/9//3//f/9//3//f/9//3//f/9//3//f/9//3//f/9//3//f/9//3//f/9//3//f/9//3//f/9//3//f/9//3//f/9/AAD/f/9//3//f/9//3//f/9//3//f/9//3//f/9//3//f/9//3//f/9//3//f/9//3//f/9//3//f/9//3//f/9//3//f/9//3//f/9//3//f/1//3//f7klNgk0HXcN/3v/f/93/3//f/9//3//f/9//3//f/9//3//f/9/EQVUDXYJ+R0yCVQJ/2v/d/9//3//f/9//3//f/9//3//f/9/WW+YFb4u/38UEbYJVQ3/d/9//3//f/9//3//f/9//3//f/9//3//f/9//3//f/9//3//f/9//3//f/9//3//f/9//3//f/9//3//f/9//3//f/9//3//f/9//3//f/9//3//f/9//3//f/9//3//f/9//3//f/9//3//f/9//3//f/9//38AAP9//3//f/9//3//f/9//3//f/9//3//f/9//3//f/9//3//f/9//3//f/9//3//f/9//3//f/9//3//f/9//3//f/9//3//f/9//3//f/9//n//f/9/uCF4EZctuR3/e/9//3f/f/9//3//f/9//3//f/9//3//f/9/nXNzCTMFdg11EVMRMwX/Z/97/3//f/9//3//f/9//3//f/9//3/+f5gdlhH/f3cZ1xV3Bf9v/3//f/9//n//f/9//3//f/9//3//f/9//3//f/9//3//f/9//3//f/9//3//f/9//3//f/9//3//f/9//3//f/9//3//f/9//3//f/9//3//f/9//3//f/9//3//f/9//3//f/9//3//f/9//3//f/9//3//fwAA/3//f/9//3//f/9//3//f/9//3//f/9//3//f/9//3//f/9//3//f/9//3//f/9//3//f/9//3//f/9//3//f/9//3//f/9//3//f/9//3/+f/9//3d2GVQNGTY6GZ9b/Xv/f/97/3/+f/9//n//f/1//n/+f/9/3387a3cJNAUzBVQREgk0CZsu/2u6UtxSe0IyFRQVVBnvBI0A/3f/f/9/2CkTDf97LxnYEVYJ/3f+f/9//3//f/9//3//f/9//3//f/9//3//f/9//3//f/9//3//f/9//3//f/9//3//f/9//3//f/9//3//f/9//3//f/9//3//f/9//3//f/9//3//f/9//3//f/9//3//f/9//3//f/9//3//f/9//3//f/9/AAD/f/9//3//f/9//3//f/9//3//f/9//3//f/9//3//f/9//3//f/9//3//f/9//3//f/9//3//f/9//3//f/9//3//f/9//3//f/9//3//f/5//3//fzUZVA3eTnodmTb+f/9//3//f/9//3//f/9//3//f/9//3//f95zzgAQARIFNAUzBRIFNAXwADINFAV3DXUNcxV0EZgRVhH/b/13/3+2JfMI/3cuGZYReBH/d/9//3//f/9//3//f/9//3//f/9//3//f/9//3//f/9//3//f/9//3//f/9//3//f/9//3//f/9//3//f/9//3//f/9//3//f/9//3//f/9//3//f/9//3//f/9//3//f/9//3//f/9//3//f/9//3//f/9//38AAP9//3//f/9//3//f/9//3//f/9//3//f/9//3//f/9//3//f/9//3//f/9//3//f/9//3//f/9//3//f/9//3//f/9//3//f/9//3//f/9//n//f/9/dyETDb5nmSGWEf13/3//f/9//3//f/57/n//f/9//3//f957/388U7QdMwVVATQBEQVSCXMRlBG3DZUFkgl0FZQV7wSTHf9z/n//fzAVdxX/d1dClhlWCf93/3//f/9//3//f/9//3//f/9//3//f/9//3//f/9//3//f/9//3//f/9//3//f/9//3//f/9//3//f/9//3//f/9//3//f/9//3//f/9//3//f/9//3//f/9//3//f/9//3//f/9//3//f/9//3//f/9//3//fwAA/3//f/9//3//f/9//3//f/9//3//f/9//3//f/9//3//f/9//3//f/9//3//f/9//3//f/9//3//f/9//3//f/9//3//f/9//3//f/9//3/+f/9//3+5KTQR3mc0FfMA/nf/f/5//3//f/93/3f/e/9733P/e99zPltfV39f9iVTBTQBNAHwAPYINxFYGfUE9QSwBO8Q9S3/e/97/3//f/9/LhF4Ff93XmOVGXgN/3f/f/9//3//f/9//3//f/9//3//f/9//3//f/9//3//f/9//3//f/9//3//f/9//3//f/9//3//f/9//3//f/9//3//f/9//3//f/9//3//f/9//3//f/9//3//f/9//3//f/9//3//f/9//3//f/9//3//f/9/AAD/f/9//3//f/9//3//f/9//3//f/9//3//f/9//3//f/9//3//f/9//3//f/9//3//f/9//3//f/9//3//f/9//3//f/9//3//f/9//3//f/5//3//d7gh8gT/bzIVFgn/e957/3//f3lO8gTzBNII8wAUARQBFAE2BVcFMwUSBRIBMwUSAfEAUAEVJlQ+tU7ec/5//3//f/17/3//f/9//39uGVcN/3N9a5YlVwn/d/9//3//f/9//3//f/9//3//f/9//3//f/9//3//f/9//3//f/9//3//f/9//3//f/9//3//f/9//3//f/9//3//f/9//3//f/9//3//f/9//3//f/9//3//f/9//3//f/9//3//f/9//3//f/9//3//f/9//38AAP9//3//f/9//3//f/9//3//f/9//3//f/9//3//f/9//3//f/9//3//f/9//3//f/9//3//f/9//3//f/9//3//f/9//3//f/9//3//f/9//n//f/93lhV2Ef93MRVYFf9//3/9f/5/TSEyBTQBdwlYCXkVeBlVFVQVVBGYDTUBEgUSCRIJ8gB1AVkm/3vff/9//3//f/9//3//f/9//3//f20ZNwn/d/9/NB14Df97/3//f/9//3//f/9//3//f/9//3//f/9//3//f/9//3//f/9//3//f/9//3//f/9//3//f/9//3//f/9//3//f/9//3//f/9//3//f/9//3//f/9//3//f/9//3//f/9//3//f/9//3//f/9//3//f/9//3//fwAA/3//f/9//3//f/9//3//f/9//3//f/9//3//f/9//3/+f/9//3//f/9//3//f/9//3//f/9//3//f/9//3//f/9//n/+f/9//3//f/9//n/+f/9/3393KfMM/3cOFXUR/3fef/x//X/+d/9vn2M/XxgulRlUDXYJNAEyAa0AFAUTATEF8AARATQBEAn/e/9//3v/f/9//3//f/9//3//f/9/DxmYGf93/3/SHZIh/3v/e/9//3//f/9//3//f/9//3//f/9//3//f/9//3//f/9//3//f/9//3//f/9//3//f/9//3//f/9//3//f/9//3//f/9//3//f/9//3//f/9//3//f/9//3//f/9//3//f/9//3//f/9//3//f/9//3//f/9/AAD/f/9//3//f/9//3//f/9//3//f/9//3//f/9//3//f/9//3//f/9//3//f/9//3//f/9//3//f/9//3//f/9//3//f/9//3//f/9//3//f/9//X//b9MNcwX/d3Mpdg3/Z/93/0o8LrgZ0QDzBNII0QTRBK0AcR3bTp9rv3OWJVURUwlVDVYVdhG+Z/9//3//f/9//3//f/9//3//f/9//X9OJdkZ/2//f/97/3//e/9//3//f/9//3//f/9//3//f/9//3//f/9//3//f/9//3//f/9//3//f/9//3//f/9//3//f/9//3//f/9//3//f/9//3//f/9//3//f/9//3//f/9//3//f/9//3//f/9//3//f/9//3//f/9//3//f/9//38AAP9//3//f/9//3//f/9//3//f/9//3//f/9//3//f/9//3//f/9//3/+f/9//3//f/9//3//f/9//3//f/9//3//f/9//n/+f/1//n/9f/1//H/+f/93th00Af93EhlUBe8AEQkTCe8A7wiWOp5jvmf/c/93/3f/e/9//3/ff1IlVRF0ATUBfj53FXs6/3v/f/9//3//f/9//3//f/9//3/7f9lalxH/a/97/3//f/9//3//f/9//3//f/9//3//f/9//3//f/9//3//f/9//3//f/9//3//f/9//3//f/9//3//f/9//3//f/9//3//f/9//3//f/9//3//f/9//3//f/9//3//f/9//3//f/9//3//f/9//3//f/9//3//f/9//3//fwAA/3//f/9//3//f/9//3//f/9//3//f/9//3//f/9//n//f/9//3//f/9//3v/f/97/3v/e/97/3//f/9//3//f/9//3//f/97/3//e/97/3f/d/1Styk1FRQJ8AjxEBMFUhGTId9r/3f/e/9//nvde/9/fWffc/97/3//f/9/cSV1DXUBdwVcMngZGi7/d/9//3//f/9//3//f/9//3//f/5/uE7ZEf9f/3v/f/9//3//f/9//3//f/9//3//f/9//3//f/9//3//f/9//3//f/9//3//f/9//3//f/9//3//f/9//3//f/9//3//f/9//3//f/9//3//f/9//3//f/9//3//f/9//3//f/9//3//f/9//3//f/9//3//f/9//3//f/9/AAD/f/9//3//f/9//3//f/9//3//f/9//3//f/9//3/+f/9/X2e9SrYh1yW2IXQVVBFTEZUdGTIXJhcinDY5Klkq9yH4JbYZdREzCRMF8wAWBdIA8QDwBJYVVgk+U3dGlx0YMv97/3//f/9//3//f/9/sAj0EPQMOzr/d/97/3uTKTUNVgFWCT9LmhF1Df9v/3//f/9//3//f/9//3//f/9/v2e1KVYFXUf/a/9//3//f/9//3//f/9//3//f/9//3//f/9//3//f/9//3//f/9//3//f/9//3//f/9//3//f/9//3//f/9//3//f/9//3//f/9//3//f/9//3//f/9//3//f/9//3//f/9//3//f/9//3//f/9//3//f/9//3//f/9//38AAP9//3//f/9//3//f/9//3//f/9//3//f/9//3//f/5//3/QFFgdmhm7Gd0d/SHdHbwZmxWbGZodmh1YFVgVOBUXERUV8xBWHZclliH4LZg6XFeda/9zMQ1WDf9/GFtVGTUZ/3P9e/1//X/+e/97ThmPEXENdRETEfUt/3f/fzIhFhFXDZgV/3ObDTMB/3P/f/9//3//f/9//3//f/9//3/QADIRVgExBf9z/3v/f/9//3//f/9//3//f/9//3//f/9//3//f/9//3//f/9//3//f/9//3//f/9//3//f/9//3//f/9//3//f/9//3//f/9//3//f/9//3//f/9//3//f/9//3//f/9//3//f/9//3//f/9//3//f/9//3//f/9//3//fwAA/3//f/9//3//f/9//3//f/9//3//f/9//3//f/9//3//fxtb7gg1DZkR3C2ZJZkhmB24IXYZuCG5JRwy3kYeTx5Pf1t/W99r32vfa99r/3v/ezg2XkdUBREB/3f/fxEZMQX/a/9//3//f/9//3/uGDcVjQTKDDIV0gT/e99/cDFWAVIJVxX/exMJWRH/e/1//nv/f/9/+3//e/5/33+XLXIRdhURBVIJrgD/e/97/3//f/9//n//f/9//3//f/9//3//f/9//3//f/9//3//f/9//3//f/9//3//f/9//3//f/9//3//f/9//3//f/9//3//f/9//3//f/9//3//f/9//3//f/9//3//f/9//3//f/9//3//f/9//3//f/9//3//f/9/AAD/f/9//3//f/9//3//f/9//3//f/9//3//f/9//3//f/9//3//f99733/6Wm8hzAzOCPAIVBHQDBERERFUFTQRFA0VERUN0wjzCPEI8QSuAK0EEQnRAFQFVAU4Ip9XEwFzCb9XVBWwAB9L/3eaRjEREg3fb/9/cSGVHTgu/3uSMZgFUglXEf9zEw14Df9z/X//f/9r/2//e/9//3/+fzINUxU6MpYRVAF0CY0A/3f/f/9//3//f/9//3//f/9//3//f/9//3//f/9//3//f/9//3//f/9//3//f/9//3//f/9//3//f/9//3//f/9//3//f/9//3//f/9//3//f/9//3//f/9//3//f/9//3//f/9//3//f/9//3//f/9//3//f/9//38AAP9//3//f/9//3//f/9//3//f/9//3//f/9//3//f/9//3/+f91//n/+f/x//X/+f/9//3vec99zvWucY1pbGU/YQpk6OC74JdoheBU2DVUNVBEzBVUFVQkSAVMFMgETARABjACxABQBjgBsAI0A8ARyFf9z/nv/ew8R8QD/d1AldwVzCVcN/3MSFZkR31//fz1vzADMBBou33f/f3hnVAnxCP9vVgl8IlIFEwmeX/973n//f/9//3//f/9//3//f/9//3//f/9//3//f/9//3//f/9//3//f/9//3//f/9//3//f/9//3//f/9//3//f/9//3//f/9//3//f/9//3//f/9//3//f/9//3//f/9//3//f/9//3//f/9//3//f/9//3//fwAA/3//f/9//3//f/9//3//f/9//3//f/9//3//f/9//3//f/9//3//f/9//3//f/9//3/ef/9//nv/f/13/3v/c99vXlf3KXQddh0zEVUZ8AgRDRIFVgU0ATMJchXMDO8ELwXwABIF8ADPBPAE8QgzFRQy/3f/f/9/DhkzCZ9fUiGXCVIFmRH/d/Y1dQ3aQn1zrBBSBVMJvzb/e/9/Sh1TCdcl/3eXEZwmcg1WDTxP/3f/f/9//3//f/9//3//f/9//3//f/9//3//f/9//3//f/9//3//f/9//3//f/9//3//f/9//3//f/9//3//f/9//3//f/9//3//f/9//3//f/9//3//f/9//3//f/9//3//f/9//3//f/9//3//f/9//3//f/9/AAD/f/9//3//f/9//3//f/9//3//f/9//3//f/9//3//f/9//3//f/9//3/+f/17/n//e/97/3v/d/93n2fRDNIMsQSOBI0IawhvKRNCGV9cZ79vcxlVBXcNdRH/f/9/Nz5TBVMBMQVQFVEZUxUSDTAZ/3//f/97/38SRnMd8AB1IXYFcgU2Af9zfGdSFXs2qwB1ETMJEwmzEf97/3/PEHUZ+kr/ezQJmQ06V1gVbQD/c/9//3//f/9//3//f/9//3//f/9//3//f/9//3//f/9//3//f/9//3//f/9//3//f/9//3//f/9//3//f/9//3//f/9//3//f/9//3//f/9//3//f/9//3//f/9//3//f/9//3//f/9//3//f/9//3//f/9//38AAP9//3//f/9//3//f/9//3//f/9//3//f/9//3//f/9//3//f/9//n//f/9//3/7VrxKGzJYEfUItADUABIJ1CFbV95v/3f/f/9//3/+f91//38PDZgNeAl1Df973H9YQnYBVAFTDf9zzggSBc8Anl//f/9//3//f/9/MB11CVQdVQVyBTYB/3P/e3Mh2SWUEXYJEwk0EQsB/3v/fxUdFBX/c/5/VA0VAf93FxWXBf93/3//f/9//n//f/9//3//f/9//3//f/9//3//f/9//3//f/9//3//f/9//3//f/9//3//f/9//3//f/9//3//f/9//3//f/9//3//f/9//3//f/9//3//f/9//3//f/9//3//f/9//3//f/9//3//f/9//3//fwAA/3//f/9//3//f/9//3//f/9//3/+f/5/3n//f/97/n//f/9/n2+dSvotFRHSCPQQsQTyBHUVNy6fY/9//3//e/97/3//f/9//3//f/9//3/ff+0UVgmUCVcN/3f9d7pKMwFyAe8A/3f/f/93/3//f/9//3//f/97/nstGVURdw1TBVQFMwH/d/97dCE2DVQRFhV/Z3El8hR/X28Z8gwcS/97/n9WHVIN/3N2KRURuTr/e/9//3//f/9//3//f/9//3//f/9//3//f/9//3//f/9//3//f/9//3//f/9//3//f/9//3//f/9//3//f/9//3//f/9//3//f/9//3//f/9//3//f/9//3//f/9//3//f/9//3//f/9//3//f/9//3//f/9/AAD/f/9//3//f/9//3//f/9//3++f/9/f2P5Kbgd+il5FRQBNQV2ETMJUwVRDbo+32v/e/9//3/+f/5/23/+f/5//X//f/9//3//f/9//3//f/9/LxVVBZIFlxH/c/97P2t2DVMBUwn/e/9//3//f/5//3//f/9//3/+e/IxdhV2CXQFVAWWBf93/39THXgJNAU0Ef973n9RIfIEVQU0Cf97/3//f9wldQX/cxdGVhk3Kv97/3//f/9//3//f/9//3//f/9//3//f/9//3//f/9//3//f/9//3//f/9//3//f/9//3//f/9//3//f/9//3//f/9//3//f/9//3//f/9//3//f/9//3//f/9//3//f/9//3//f/9//3//f/9//3//f/9//38AAP9//3//f/9//3//f/9//3//f/9/qwxVEXkN3Rm7FbwZmRH7If9Ov2PfY99n/3P/f/9//n/8f/9//n/+f/5//3//f/9//3//f/9//3//f/9//39NFVQFcQGWDf9z/nefd1URdQXbOv97/X//f/9//3//f/9//3//f/57XGNUDVQFVAF1BRMB/3P/f1IddwlUBTIN/nP9f+sYdhEzBb9j/n//f/9/mhW4Cf9rf3MzFTIJ/3v/f/9//3//f/9//3//f/9//3//f/9//3//f/9//3//f/9//3//f/9//3//f/9//3//f/9//3//f/9//3//f/9//3//f/9//3//f/9//3//f/9//3//f/9//3//f/9//3//f/9//3//f/9//3//f/9//3//fwAA/3//f/9//3//f/9//3//f/9/vH/fczERMwlUDZYZuBmWDVQJEg0RDRAJNBUSEfEMEhF1HRkuXVe/Z/9z/3v/e/9//3//f/97/3//e/9/33//fzM2UwVxAbgN/2v/e/9/EA11CRtH/3v+f/9//3//f/9//3//f/9//3/fe1MNMwF1CXUFMwH/c99/LR21Fe0E/3f/e/1//3vzNV1j/3/+f/9//3/bIdgN32f/fzIVVA3/f/5//3//f/9//3//f/9//3//f/9//3//f/9//3//f/9//3//f/9//3//f/9//3//f/9//3//f/9//3//f/9//3//f/9//3//f/9//3//f/9//3//f/9//3//f/9//3//f/9//3//f/9//3//f/9//3//f/9/AAD/f/9//3//f/9//3//f/9//3//f/9//3//f/9//39WOpAdywQPFQ8VDg3PDI0E0AgSCVUJlg0yEfEIEw00EbAE0AgQDc8EMhG1IVo23UZfX/9z/EZTBVAFlhH/a/9v/38TDRQJOi7/d/57/3//f/9//3/+f/5//3//f/9/7whTCVQJdw0TAf93/3//e3VC/3/ed/9//3v/f/9//3//f/9//3vff5Yh1hmfX/57Dw0UCf97/X//f/9//3//f/9//3//f/9//3//f/9//3//f/9//3//f/9//3//f/9//3//f/9//3//f/9//3//f/9//3//f/9//3//f/9//3//f/9//3//f/9//3//f/9//3//f/9//3//f/9//3//f/9//3//f/9//38AAP9//3//f/9//3//f/9//3//f/9//3++f/9//n/+f95//3/+f/9//3//f/9//3//f75zW191Pvc1EhE1FdMA0wQVETUJdxEUBVYRNAlWDRgFEAUPARIBDQFUEZYZ1i20MfUMVhXQBP9z/3//f/9//n//f/5//n//f/9//3/WJTMFVAl3DVUF/nf/f/5//3//f/5//3//f/9//3//e/9//3//e/9/32+TFb9n/nuSGRUJ/3/8f/9//3//f/9//3//f/9//3//f/9//3//f/9//3//f/9//3//f/9//3//f/9//3//f/9//3//f/9//3//f/9//3//f/9//3//f/9//3//f/9//3//f/9//3//f/9//3//f/9//3//f/9//3//f/9//3//fwAA/3//f/9//3//f/9//3//f/9//3//f/9//3//f/9//3//f/9//3//f/9//3//f/9//3//f/9//3//f/9//3//f/9/v28dW/xWmkq7TplK1DGSJVId0QQTCVMJ+CW3HZkZlRV2GXgZNRHTBPIITQCwCBMVuCnYMbpK/FK/ax9bDxESBZcJEQH/d/9//3//f/9//3//f/5//3//f/9//3//f/97/3//e3UdX1v/fzIpVQ3/c/5//n//f/9//3//f/9//3//f/5//3//f/9//3//f/9//3//f/9//3//f/9//3//f/9//3//f/9//3//f/9//3//f/9//3//f/9//3//f/9//3//f/9//3//f/9//3//f/9//3//f/9//3//f/9//3//f/9/AAD/f/9//3//f/9//3//f/9//3//f/9//3//f/9//3//f/9//3//f/9//3//f/9//3//f/9//3//f/9//3//f/9//3/8f/1//X/9f/1//n/+f/9/fmMzDVQFUgXfa59j0i3PJQsV8BTPCBIRUxm+Qjoytxm3FdodXiq7GVgNVQkSBTMN8gA0BTwmX1+fZ/93/3f/f/9//3P/c/9/33//f/5//3//f/97lR15Nv9zcilWEd9r/3//f/9//3//f/9//3//f/9//3//f/9//3//f/9//3//f/9//3//f/9//3//f/9//3//f/9//3//f/9//3//f/9//3//f/9//3//f/9//3//f/9//3//f/9//3//f/9//3//f/9//3//f/9//3//f/9//38AAP9//3//f/9//3//f/9//3//f/9//3//f/9//3//f/9//3//f/9//3//f/9//3//f/9//3//f/9//3//f/9//3//f/9//3//f/9//3//f/1//X99a1IRVAVTCf97/3v/f/57/3//f/9//3/ff51znW/aTplGNzoPFc4M8BQSCXQV8QhVCZkRHCa7GboVVw13ETQJNAnPABEN9S1fX59r/3//d/97/3fVHRUi/3czNpQVVzL/e/5//H//f/9//3//f/9//3//f/9//3//f/9//3//f/9//3//f/9//3/+f/9//3//f/9//3//f/9//3//f/9//3//f/9//3//f/9//3//f/9//3//f/9//3//f/9//3//f/9//3//f/9//3//f/9//3//fwAA/3//f/9//3//f/9//3//f/9//3//f/9//3//f/9//3//f/9//3//f/9//3//f/9//3//f/9//3//f/9//3//f/9//3//f/9//3//f/9//3//f31vdCEzDXUV/3v/f/9//3//f/9//n/+f/9//3//f/9//3//f/9//3//f/9/7BgRDVcFVgnaTppGWDpyHVIR7wQyDVURuB3aJZgZdhFWCfMEsQA1EVYJ0QBzGZEVVhHwBJ9X/3v/e/97/3f/f/97/3v/e/9//3//f/9//3//f/9//3//f/9//n/+f/9//3//f/9//3//f/9//3//f/9//3//f/9//3//f/9//3//f/9//3//f/9//3//f/9//3//f/9//3//f/9//3//f/9//3//f/9/AAD/f/9//3//f/9//3//f/9//3//f/9//3//f/9//3//f/9//3//f/9//3//f/9//3//f/9//3//f/9//3//f/9//3//f/5//3//f/9//3//f/9/338RGVQRdQ3/e/9//3//f/9//3//f/9//3//f/9//3//f/9//3//f/9/3n8TRhENeAVUBf97/X//f/9//3/ff/9//3efb/xaV0YuGS4R8QzxGBMZVRFWCZkZlBVYHbkVdgUXDTYN8wjRBK8AtyFVGbghlR18Oh5Tv2ffb/9z/3P/d/93/3v/e/9//3v/e/9//3//f/9//3//f/9//3//f/9//3//f/9//3//f/9//3//f/9//3//f/9//3//f/9//3//f/9//3//f/9//3//f/9//38AAP9//3//f/9//3//f/9//3//f/9//3//f/9//3//f/9//3//f/9//3//f/9//3//f/9//3//f/9//3//f/9//3//f/9//3//f/9//3//f/5//n//f1IZMwl1Cf9z/nv/f/9//3//f/9//3//f/9/33//f/5//3//f/9//3//f1xncxV3BVMF/3P/f/9//3//f/9//3/9f/5//3/9f/5//n//f/9//3+wIZENfk9eU88QkhHwAPUIFAUZCTgJeRG8HXoVehV5CdwZuhm6HVYVNRF3FTURVBlUHXQlOj7/c/9//3//f/9//n//f/9//3//f/9//3//f/9//3//f/9//3//f/9//3//f/9//3//f/9//3//f/9//3//f/9//3//f/9//3//fwAA/3//f/9//3//f/9//3//f/9//3//f/9//3//f/9//3//f/9//3//f/9//3//f/9//3//f/9//3//f/9//3//f/9//3//f/9//3//f/9//3//f/9/MR00EXUN/3f/e/9//3//f/9//3//f/9//3//f/9//3//f/9//3//f/9//n8zFXYNmRX/f/9//3//f/9//3//f/9//3//f/9//3//f/97/3//f5IhFQ3/b/9/MhFZEf9z/nv/f/97/3efZzxfG1v6UrpKeUL1MRYycSEOFRENEQ11GZYdlxW3FVcVNA0TDbAAEgnXIdgpOTraShxTXl+/a/97/3//e/9//3v/e/9//3//f/9//3//f/9//3//f/9//3//f/9//3/+f/9//3//f/9/AAD/f/9//3//f/9//3//f/9//3//f/9//3//f/9//3//f/9//3//f/9//3//f/9//3//f/9//3//f/9//3//f/9//3//f/9//3//f/9//3//f/9//39zJVUVdQ3/d/9//3//f/9//3//f/9//3//f/9//3//f/9//3//f/9//3+8cxIRVAXfQv97/3//f/9//3//f/9//3//f/9//3//f/9//3//f/9/simYHf9r/38xFXkV/3P/f/9//3/+f/5//n//f/1//n/9f/5//X/+f/5//3//f51zGmPYVq8tDxnOEBEZVSEUGZgp2Bm4GZcVeBE3DVgRFBH0DNIEsAC5HV42n0ZfX99v/2//c/9z/3v/e/97/3f/e/97/3//e/9//3//f/9//38AAP9//3//f/9//3//f/9//3//f/9//3//f/9//3//f/9//3//f/9//3//f/9//3//f/9//3//f/9//3//f/9//3//f/9//3//f/9//3//f/9//3//f1IhNA11Df97/3v/f/9//3//f/9//3//f/9//3//f/9//n/+f/9//3//f9tvMhFVCX5b/3//f/9//3//f/9//3//f/9//3//f/9//3//f/9//38UOnch/1//fw8ZVxH/b/9//3//f/9//3//f/9//3//f/9//3//f/9//3/+f/9/3n//f/9//3//e/9//3v/e753nm99Y9tONz5zKZUtMiESFY8EsAQTDfIIVRFVHTMVMxUPDTAREQ3zBNEAMw0RBc8EUg1TEfgplCEvFd9v/3//fwAA/3//f/9//3//f/9//3//f/9//3//f/9//3//f/9//3//f/9//3//f/9//3//f/9//3//f/9//3//f/9//3//f/9//3//f/9//3//f/9//3//f/9/cyU0DZYN/3f/f/9//3//f/9//3//f/9//3//f/9//3//f/93/3P/e/9//XdUFVQFXlf/f/9//3//f/5//3/+f/9//3//f/9//3//f/9//3//f5VOlyX/Y/9/cS12Fd9n/3//e/9//3//f/9//3//f/9//3//f/9//3//f/9//3//f/9//3//f/9//3//f/5//n/+f/9//3//f/9//3//f/9//3//f/9/33e/b39r21aaThc+OELVMbMlcR0PEe8M8AzPDM8M0AyuDA4Z/3//f/9/AAD/f/9//3//f/9//3//f/9//3//f/9//3//f/9//3//f/9//3//f/9//3//f/9//3//f/9//3//f/9//3//f/9//3//f/9//3//f/9//3//f/9//3+TKVUVVAX/c/9//3//f/9//3//f/9//3//f/9//n//f7EprQDuBGkA/3/+fxIRNAXcIf9//3//f/9//3//e/9z/3//f/9//3//f/9//n//f/5/vXd2IZ8//3tWTlMNnlv/f/97/n/+f/5//3/+f/5//n//f/5//3//f/9//3v/f/9//3//f/9//3//f/9//3//f/9//3v/f/9//3//f/9//n/+f/5//3/+f/9//n//f/9//3//f/9//n//f/9//3//f/9//3//f/9//3//f/9//38AAP9//3//f/9//3//f/9//3//f/9//3//f/9//3//f/9//3//f/9//3//f/9//3//f/9//3//f/9//3//f/9//3//f/9//3//f/9//3//f/9//3//f9Yxlxm3Ef93/3//f/9//3//f/9//3//f/9//3//f713Tx1UDVQJ9x3/f/9/lSE0ARUF/3v/f/9//3//d4gIUR3/f/9//3//f/9//3//f/9//n//fzQZtQH/ezxrtRX/Sv9//3f/f/9//3//f/9//3//f/9//3//f/9//3//f/9//3//f/9//n//f/9//3//f/9//3//f/9//3//f/9//3//f/9//3//f/9//3//f/9//3//f/9//3//f/9//3//f/9//3//f/5//3//f953/3//fwAA/3//f/9//3//f/9//3//f/9//3//f/9//3//f/9//3//f/9//3//f/9//3//f/9//3//f/9//3//f/9//3//f/9//3//f/9//3//f/9//3//f/9/NEJTHVYR/3f/e/9//3//f/9//3//f/9//3//f/9/3nvqEOwI6wyWSv57/38TFVEJVA3/e/9//3//fxlfUR11GU4Z/3f/f/9//3//f/9//3//f/9/UBmZDf97PmeTFV8u/3f+f/9//3//f/9//3//f/9//3//f/9//3//f/9//3//f/9//3//f/9//3//f/9//3//f/9//3//f/9//3//f/9//3//f/9//3//f/9//3//f/9//3//f/9//3//f/9//3//f/9//3//f/9//3//f/9/AAD/f/9//3//f/9//3//f/9//3//f/9//3//f/9//3//f/9//3//f/9//3//f/9//3//f/9//3//f/9//3//f/9//3//f/9//3//f/9//3//f/9//3//f1IZdxX/b/9//3//f/9//3//f/9//3//f/9//3/+f5t37z0YY/9//3//f1QdUQVUCf93/3//f/9/11YvIVIZ/3f/e/9//3//f/9//3//f/9//39QHVcJ/3ffc7YdmhH/e/5//3//f/9//3//f/9//3//f/9//3//f/9//3//f/9//3//f/9//3//f/9//3//f/9//3//f/9//3//f/9//3//f/9//3//f/9//3//f/9//3//f/9//3//f/9//3//f/9//3//f/9//3//f/9//38AAP9//3//f/9//3//f/9//3//f/9//3//f/9//3//f/9//3//f/9//3//f/9//3//f/9//3//f/9//3//f/9//3//f/9//3//f/9//3//f/9//3//f/97cyF3Ff93/3v/f/9//3//f/9//3//f/9//3/+f/5//n//f95//3//f/9/EhlSCdcZ/Ub/f/9//3//fw0dzAz/f/9//3//f/9//3//f/9//3//fy8duRX/a/97dhlXBf9z/3//f/9//3//f/9//3//f/9//3//f/9//3//f/9//3//f/9//3//f/9//3//f/9//3//f/9//3//f/9//3//f/9//3//f/9//3//f/9//3//f/9//3//f/9//3//f/9//3//f/9//3//f/9//3//fwAA/3//f/9//3//f/9//3//f/9//3//f/9//3//f/9//3//f/9//3//f/9//3//f/9//3//f/9//3//f/9//3//f/9//3//f/9//3//f/9//3//f/9//38wFXYR/3P/f/9//3//f/9//3//f/9//3//f/9//3//f/9//3//f/9//n/PCDIJdRV7Lv9//3//f/9/+Vrfe/9//3//f/9//3//f/9//3//f/9/NkJ3FZ5T/3sWFVYF/3P/f/9//3//f/9//3//f/9//3//f/9//3//f/9//3//f/9//3//f/9//3//f/9//3//f/9//3//f/9//3//f/9//3//f/9//3//f/9//3//f/9//3//f/9//3//f/9//3//f/9//3//f/9//3//f/9/AAD/f/9//3//f/9//3//f/9//3//f/9//3//f/9//3//f/9//3//f/9//3//f/9//3//f/9//3//f/9//3//f/9//3//f/9//3//f/9//3//f/9//3//e1EZlxn/e/97/3//f/9//3//f/9//3//f/9//3//f/9//3//f/9/33/8e+4IVBVTEVUN/n//f/9//n++e/9//3//f/9//3//f/9//3//f/9//38cY5cZfU//fxkdVgn/c/9//3//f/9//3//f/9//3//f/9//3//f/9//3//f/9//3//f/9//3//f/9//3//f/9//3//f/9//3//f/9//3//f/9//3//f/9//3//f/9//3//f/9//3//f/9//3//f/9//3//f/9//3//f/9//38AAP9//3//f/9//3//f/9//3//f/9//3//f/9//3//f/9//3//f/9//3//f/9//3//f/9//3//f/9//3//f/9//3//f/9//3//f/9//3//f/9//3//f/9/URl2Ef9z/3//f/9//3//f/9//3//f/9//3//f/9//3//f/9//n//f/x7Dgk0EXUdlxH/f/9//3/+f/9//n//f/9//3//f/9//3//f/9//3//f35rdhkcIv5/+RzaGf9z/3//f/9//3//f/9//3//f/9//3//f/9//3//f/9//3//f/9//3//f/9//3//f/9//3//f/9//3//f/9//3//f/9//3//f/9//3//f/9//3//f/9//3//f/9//3//f/9//3//f/9//3//f/9//3//fwAA/3//f/9//3//f/9//3//f/9//3//f/9//3//f/9//3//f/9//3//f/9//3//f/9//3//f/9//3//f/9//3//f/9//3//f/9//3//f/9//3//f/9//39PHXcRu0r/e/9//3//f/9//3//f/9//3//f/9//3//f/9//3//f/9//3/KCFURdiFWEf5//3//f/9//3v/f/9//3//f/9//3//f/9//3//f/9//391Gf0p/3u1Kbsdv2f/f/9//3//f/9//3//f/9//3//f/9//3//f/9//3//f/9//3//f/9//3//f/9//3//f/9//3//f/9//3//f/9//3//f/9//3//f/9//3//f/9//3//f/9//3//f/9//3//f/9//3//f/9//3//f/9/AAD/f/9//3//f/9//3//f/9//3//f/9//3//f/9//3//f/9//3//f/9//3//f/9//3//f/9//3//f/9//3//f/9//3//f/9//3//f/9//3//f/9//3//fy0ddhXcTv9//3//f/9//3//f/9//3//f/9//3//f/9//3//f/9//3//f8sM8QS2JXUR/3//f/9//3//f/9//3//f/9//3//f/9//3//f/9//3//f3QZFgH/b9xK2h3cQv5//3//f/9//3//f/9//3//f/9//3//f/9//3//f/9//3//f/9//3//f/9//3//f/9//3//f/9//3//f/9//3//f/9//3//f/9//3//f/9//3//f/9//3//f/9//3//f/9//3//f/9//3//f/9//38AAP9//3//f/9//3//f/9//3//f/9//3//f/9//3//f/9//3//f/9//3//f/9//3//f/9//3//f/9//3//f/9//3//f/9//3//f/9//3//f/9//3//f/9/LSFVEdxO/3//f/9//3//f/9//3//f/9//3//f/9//3//f/9//3//f/9/zAwzDRcydQ3/f/9//3//f/9//3//f/9//3//f/9//3//f/9//3//f/9/Ux15Df9zf2OXGZo6/n//f/9//3//f/9//3//f/9//3//f/9//3//f/9//3//f/9//3//f/9//3//f/9//3//f/9//3//f/9//3//f/9//3//f/9//3//f/9//3//f/9//3//f/9//3//f/9//3//f/9//3//f/9//3//fwAA/3//f/9//3//f/9//3//f/9//3//f/9//3//f/9//3//f/9//3//f/9//3//f/9//3//f/9//3//f/9//3//f/9//3//f/9//3//f/9//3//f/9//39vLXYdu0b/e/9//3//f/9//3//f/9//3//f/9//3//f/9//3//f/9//3/NDBEJ9SkzDf9//3v/f/9//3//f/9//3//f/9//3//f/9//3//f/5//n+2MXcZ/3fff3UlnDr+f/9//3//f/9//3//f/9//3//f/9//3//f/9//3//f/9//3//f/9//3//f/9//3//f/9//3//f/9//3//f/9//3//f/9//3//f/9//3//f/9//3//f/9//3//f/9//3//f/9//3//f/9//3//f/9/AAD/f/9//3//f/9//3//f/9//3//f/9//3//f/9//3//f/9//3//f/9//3//f/9//3//f/9//3//f/9//3//f/9//3//f/9//3//f/9//3//f/9//3/+f9I9VBkXNv9//3//f/9//3//f/9//3//f/9//3//f/9//3//f/9//3++dxARUhE+V5YZX1v/d/5//3//f/9//3//f/9//3//f/9//3//f/9//3/9f5UxdB1/X99/dCVXBf9//3//f/9//3//f/9//3//f/9//3//f/9//3//f/9//3//f/9//3//f/9//3//f/9//3//f/9//3//f/9//3//f/9//3//f/9//3//f/9//3//f/9//3//f/9//3//f/9//3//f/9//3//f/9//38AAP9//3//f/9//3//f/9//3//f/9//3//f/9//3//f/9//3//f/9//3//f/9//3//f/9//3//f/9//3//f/9//3//f/9//3//f/9//3//f/9//3//f/9/0T1VHdQp/3//f/9//3//f/9//3//f/9//3//f/9//3//f/9//3//f5ZSEBUxDb9nVBHTJf93/n//f/9//3//f/9//3//f/9//3//f/9//3/+f/5/3161Hf5K/39zHVgB/nP/f/9//3//f/9//3//f/9//3//f/9//3//f/9//3//f/9//3//f/9//3//f/9//3//f/9//3//f/9//3//f/9//3//f/9//3//f/9//3//f/9//3//f/9//3//f/9//3//f/9//3//f/9//3//fwAA/3//f/9//3//f/9//3//f/9//3//f/9//3//f/9//3//f/9//3//f/9//3//f/9//3//f/9//3//f/9//3//f/9//3//f/9//3//f/9//3//f/9//n/xNXQROzb/e/9//H//f/9//3//f/9//3//f/9//3//f/9//3//f/17Nk4wCRUV/2tTHZQV/3P+f/9//3//f/9//3//f/9//3//f/9//3//f/9//3//f3gdVy7/exIlVhX/f/9//3//f/9//3//f/9//3//f/9//3//f/9//3//f/9//3//f/9//3//f/9//3//f/9//3//f/9//3//f/9//3//f/9//3//f/9//3//f/9//3//f/9//3//f/9//3//f/9//3//f/9//3//f/9/AAD/f/9//3//f/9//3//f/9//3//f/9//3//f/9//3//f/9//3//f/9//3//f/9//3//f/9//3//f/9//3//f/9//3//f/9//3//f/9//3//f/9//3//f/E5VBHYKf9//3/9f/9//3//f/9//3//f/9//3//f/9//3//f/9//3+UOTEJFRH/aw8Rthn/c/9//3//f/9//3//f/9//3//f/9//3//f/9//3//f/9/mhnXEf931jGYFf97/3//f/9//3//f/9//3//f/9//3//f/9//3//f/9//3//f/9//3//f/9//3//f/9//3//f/9//3//f/9//3//f/9//3//f/9//3//f/9//3//f/9//3//f/9//3//f/9//3//f/9//3//f/9//38AAP9//3//f/9//3//f/9//3//f/9//3//f/9//3//f/9//3//f/9//3//f/9//3//f/9//3//f/9//3//f/9//3//f/9//3//f/9//3//f/9//3//f/9/sDFUDRIR/3f/f/x//3//f/9//3//f/9//3//f/9//3//f/9//3//ezMtMgU2Ef9jURlUEf9z/3//f/9//3//f/9//3//f/9//3//f/9//3//f/9//39VEdgN/3NwJXcV/3v/f/9//3//f/9//3//f/9//3//f/9//3//f/9//3//f/9//3//f/9//3//f/9//3//f/9//3//f/9//3//f/9//3//f/9//3//f/9//3//f/9//3//f/9//3//f/9//3//f/9//3//f/9//3//fwAA/3//f/9//3//f/9//3//f/9//3//f/9//3//f/9//3//f/9//3//f/9//3//f/9//3//f/9//3//f/9//3//f/9//3//f/9//3//f/9//3//f/9//38uITQNNBn/f/9//X//f/9//3//f/9//3//f/9//3//f/9//3//f/9/sCBTCTUR/1/VMXcV/3P/f/9//3//f/9//3//f/9//3//f/9//3//f/9//3//f1AhVQn/e7VWtyX/d/9//3//f/9//3//f/9//3//f/9//3//f/9//3//f/9//3//f/9//3//f/9//3//f/9//3//f/9//3//f/9//3//f/9//3//f/9//3//f/9//3//f/9//3//f/9//3//f/9//3//f/9//3//f/9/AAD/f/9//3//f/9//3//f/9//3//f/9//3//f/9//3//f/9//3//f/9//3//f/9//3//f/9//3//f/9//3//f/9//3//f/9//3//f/9//3//f/9//3//f5EpNAkTFf97/3/8f/9//3//f/9//3//f/9//3//f/9//3//f/9//38zNTABVRHeW9U1dxX/b/9//3//f/9//3//f/9//3//f/9//3//f/9//3//f/9/0jlWDf9z3XeYHZ9X/3//f/9//3//f/9//3//f/9//3//f/9//3//f/9//3//f/9//3//f/9//3//f/9//3//f/9//3//f/9//3//f/9//3//f/9//3//f/9//3//f/9//3//f/9//3//f/9//3//f/9//3//f/9//38AAP9//3//f/9//3//f/9//3//f/9//3//f/9//3//f/9//3//f/9//3//f/9//3//f/9//3//f/9//3//f/9//3//f/9//3//f/9//3//f/9//3//f/9/TyFVEfkt/3//f/1//3//f/9//3//f/9//3//f/9//3//f/9//3/+fzExMQV2Fd9bWUK6Gf9z/3//f/9//3//f/9//3//f/9//3//f/9//3//f/9//38SPncN/2/dc5kZ1RX/f/9//3//f/9//3//f/9//3//f/9//3//f/9//3//f/9//3//f/9//3//f/9//3//f/9//3//f/9//3//f/9//3//f/9//3//f/9//3//f/9//3//f/9//3//f/9//3//f/9//3//f/9//3//fwAA/3//f/9//3//f/9//3//f/9//3//f/9//3//f/9//3//f/9//3//f/9//3//f/9//3//f/9//3//f/9//3//f/9//3//f/9//3//f/9//3//f/9//3+0LTQRNRn/e/9//H//f/9//3//f/9//3//f/9//3//f/9//3//f/9/0SgRCTUR3luZSrkR/2//f/9//3//f/9//3//f/9//3//f/9//3//f/9//3//f1FGlR3fZ/x7NB25Gf93/3//f/9//3//f/9//3//f/9//3//f/9//3//f/9//3//f/9//3//f/9//3//f/9//3//f/9//3//f/9//3//f/9//3//f/9//3//f/9//3//f/9//3//f/9//3//f/9//3//f/9//3//f/9/AAD/f/9//3//f/9//3//f/9//3//f/9//3//f/9//3//f/9//3//f/9//3//f/9//3//f/9//3//f/9//3//f/9//3//f/9//3//f/9//3//f/9//3//f7QtVRVVGf9//3/9f/9//3//f/9//3//f/9//3//f/9//3//f/9//3/RLFMVNBH/Y7pKuA3fY/9//3//f/9//3//f/9//3//f/9//3//f/9//3//f/9//39SFRsq/XczHXcR/3P/f/9//3//f/9//3//f/9//3//f/9//3//f/9//3//f/9//3//f/9//3//f/9//3//f/9//3//f/9//3//f/9//3//f/9//3//f/9//3//f/9//3//f/9//3//f/9//3//f/9//3//f/9//38AAP9//3//f/9//3//f/9//3//f/9//3//f/9//3//f/9//3//f/9//3//f/9//3//f/9//3//f/9//3//f/9//3//f/9//3//f/9//3//f/9//3//f/9/ciVVETQZ/3v/f/x//3//f/9//3//f/9//3//f/9//3//f/9//3//f9EoEQk0Fb1bmU6YDd9n/nv/f/9//3//f/9//3//f/9//3//f/9//3//f/9//3/ff1Idlx3/dzEZdg3fX/97/3v/f/9//3//f/9//3//f/9//3//f/9//3//f/9//3//f/9//3//f/9//3//f/9//3//f/9//3//f/9//3//f/9//3//f/9//3//f/9//3//f/9//3//f/9//3//f/9//3//f/9//3//fwAA/3//f/9//3//f/9//3//f/9//3//f/9//3//f/9//3//f/9//3//f/9//3//f/9//3//f/9//3//f/9//3//f/9//3//f/9//3//f/9//3//f/9//38wHXYVVR3/e/9//X//f/9//3//f/9//3//f/9//3//f/9//3//f/VKMSmTETQV/2c3RvsZ3mP/f/9//3//f/9//3//f/9//3//f/9//3//f/9//3//f/9/LxlUFf93WD6WEf9r/nv/f/9//3//f/9//3//f/9//3//f/9//3//f/9//3//f/9//3//f/9//3//f/9//3//f/9//3//f/9//3//f/9//3//f/9//3//f/9//3//f/9//3//f/9//3//f/9//3//f/9//3//f/9/AAD/f/9//3//f/9//3//f/9//3//f/9//3//f/9//3//f/9//3//f/9//3//f/9//3//f/9//3//f/9//3//f/9//3//f/9//3//f/9//3//f/9//3//f7QtVRV3If97/3/8f/9//3//f/9//3//f/9//3//f/9//3//f/9//XuTOXIRVBH/W9xSuRHfY/9//3//f/9//3//f/9//3//f/9//3//f/9//3//f/9/v39PHXQZ33O6StgZflv+f/9//3/+f/9//3//f/9//3//f/9//3//f/9//3//f/9//3//f/9//3//f/9//3//f/9//3//f/9//3//f/9//3//f/9//3//f/9//3//f/9//3//f/9//3//f/9//3//f/9//3//f/9//38AAP9//3//f/9//3//f/9//3//f/9//3//f/9//3//f/9//3//f/9//3//f/9//3//f/9//3//f/9//3//f/9//3//f/9//3//f/9//3//f/9//3//f/9/7RB2GVUZ/3//f/1//3//f/9//3//f/9//3//f/9//3//f/9//3/9f99/DgmWFb5PeTaZEd9j/3//f/9//3//f/9//3//f/9//3//f/9//3//f/9//3//f5AltiFeYz5f+BmfQv5//3//f/5//3//f/9//3//f/9//3//f/9//3//f/9//3//f/9//3//f/9//3//f/9//3//f/9//3//f/9//3//f/9//3//f/9//3//f/9//3//f/9//3//f/9//3//f/9//3//f/9//3//fwAA/3//f/9//3//f/9//3//f/9//3//f/9//3//f/9//3//f/9//3//f/9//3//f/9//3//f/9//3//f/9//3//f/9//3//f/9//3//f/9//3//f/9//38MGVURlRn/c/5//3//f/9//3//f/9//3//f/9//3//f/9//3//f/9//3/yNZERfluZQpkRv2P/f/9//3//f/9//3//f/9//3//f/9//3//f/9//3//f/9/+lpVFX9n32+YFVYZ/3v/f/9//Xv/f/9//3//f/9//3//f/9//3//f/9//3//f/9//3//f/9//3//f/9//3//f/9//3//f/9//3//f/9//3//f/9//3//f/9//3//f/9//3//f/9//3//f/9//3//f/9//3//f/9/AAD/f/9//3//f/9//3//f/9//3//f/9//3//f/9//3//f/9//3//f/9//3//f/9//3//f/9//3//f/9//3//f/9//3//f/9//3//f/9//3//f/9//3//f5EtNQ0xBf9z/n//f/9//3//f/9//3//f/9//3//f/9//3//f/9//3//f+oYkhW/Y5QlmBX/b/9//3//f/9//3//f/9//3//f/9//3//f/9//3//f/9//3/7Wpkhfl//e1QNmBn/c/9//3/+f/9//3//f/9//3//f/9//3//f/9//3//f/9//3//f/9//3//f/9//3//f/9//3//f/9//3//f/9//3//f/9//3//f/9//3//f/9//3//f/9//3//f/9//3//f/9//3//f/9//38AAP9//3//f/9//3//f/9//3//f/9//3//f/9//3//f/9//3//f/9//3//f/9//3//f/9//3//f/9//3//f/9//3//f/9//3//f/9//3//f/9//3//f/9/cC1VDZUN/2v/f/9//3//f/9//3//f/9//3//f/9//3//f/9//3//f/9/yRhxET5bUhmWGf9z/3//f/9//3//f/9//3//f/9//3//f/9//3//f/9//3//e11rWBleU/93VRWxAP9z/3v/f/97/3//f/9//3//f/9//3//f/9//3//f/9//3//f/9//3//f/9//3//f/9//3//f/9//3//f/9//3//f/9//3//f/9//3//f/9//3//f/9//3//f/9//3//f/9//3//f/9//3//fwAA/3//f/9//3//f/9//3//f/9//3//f/9//3//f/9//3//f/9//3//f/9//3//f/9//3//f/9//3//f/9//3//f/9//3//f/9//3//f/9//3//f/9//38NJXYVlRH/b/9//3//f/9//3//f/9//3//f/9//3//f/9//3//f/9//38LJVAV9RB1HXEd/3P/f/9//3//f/9//3//f/9//3//f/9//3//f/9//3//f/9/nXN7ITEF/3s1IVgJ/3P+e/9//3//f/9//3//f/9//3//f/9//3//f/9//3//f/9//3//f/9//3//f/9//3//f/9//3//f/9//3//f/9//3//f/9//3//f/9//3//f/9//3//f/9//3//f/9//3//f/9//3//f/9/AAD/f/9//3//f/9//3//f/9//3//f/9//3//f/9//3//f/9//3//f/9//3//f/9//3//f/9//3//f/9//3//f/9//3//f/9//3//f/9//3//f/9//3/ff3E1VhmWFf9v/3//f/9//3//f/9//3//f/9//3//f/9//3//f/9//3v/f+ogcRk2GZchfmf/e/5//3//f/9//3//f/9//3//f/9//3//f/9//3//f/9//n//f1sdMAX/cxYleQ3/e/57/3//e/9//3//f/9//3//f/9//3//f/9//3//f/9//3//f/9//3//f/9//3//f/9//3//f/9//3//f/9//3//f/9//3//f/9//3//f/9//3//f/9//3//f/9//3//f/9//3//f/9//38AAP9//3//f/9//3//f/9//3//f/9//3//f/9//3//f/9//3//f/9//3//f/9//3//f/9//3//f/9//3//f/9//3//f/9//3//f/9//3//f/9//3//f/9/80F3HZYZ/3P/f/9//3//f/9//3//f/9//3//f/9//3//f/9//3//f99/tlaSHZkhNBH/e/9//3//f/9//3//f/9//3//f/9//3//f/9//3//f/9//3//f/9/Oh0vCf97NimcGf93/n//f/9//3//f/9//3//f/9//3//f/9//3//f/9//3//f/9//3//f/9//3//f/9//3//f/9//3//f/9//3//f/9//3//f/9//3//f/9//3//f/9//3//f/9//3//f/9//3//f/9//3//fwAA/3//f/9//3//f/9//3//f/9//3//f/9//3//f/9//3//f/9//3//f/9//3//f/9//3//f/9//3//f/9//3//f/9//3//f/9//3//f/9//3//f/9//n8TRlQVcx3/d/9//3//f/9//3//f/9//3//f/9//3//f/9//3//f/9//3/+f1Uu7AB9U/9//3//f/9//3//f/9//3//f/9//3//f/9//3//f/9//3//f913/3/1GJMZ/2sRHd0Zn2f+f/9//3//f/9//3//f/9//3//f/9//3//f/9//3//f/9//3//f/9//3//f/9//3//f/9//3//f/9//3//f/9//3//f/9//3//f/9//3//f/9//3//f/9//3//f/9//3//f/9//3//f/9/AAD/f/9//3//f/9//3//f/9//3//f/9//3//f/9//3//f/9//3//f/9//3//f/9//3//f/9//3//f/9//3//f/9//3//f/9//3//f/9//3//f/9//3//fzRGdRlQEf93/3//f/9//3//f/9//3//f/9//3//f/9//3//f/9//3//f/5//3P/c/9z/3//f/9//3//f/9//3//f/9//3//f/9//3//f/9//3//f/9//3//fz9jlBneQptKeRFeW/9//3//f/9//3//f/9//3//f/9//3//f/9//3//f/9//3//f/9//3//f/9//3//f/9//3//f/9//3//f/9//3//f/9//3//f/9//3//f/9//3//f/9//3//f/9//3//f/9//3//f/9//38AAP9//3//f/9//3//f/9//3//f/9//3//f/9//3//f/9//3//f/9//3//f/9//3//f/9//3//f/9//3//f/9//3//f/9//3//f/9//3//f/9//3//f/9/VU52GXMV/3P/f/9//3//f/9//3//f/9//3//f/9//3//f/9//3//e/9//3//f/97/n//f/9//3//f/9//3//f/9//3//f/9//3//f/9//3//f/9//3//f/9/v3N1HVkq3mu6GbpC/3//f/9//3//f/9//3//f/9//3//f/9//3//f/9//3//f/9//3//f/9//3//f/9//3//f/9//3//f/9//3//f/9//3//f/9//3//f/9//3//f/9//3//f/9//3//f/9//3//f/9//3//fwAA/3//f/9//3//f/9//3//f/9//3//f/9//3//f/9//3//f/9//3//f/9//3//f/9//3//f/9//3//f/9//3//f/9//3//f/9//3//f/9//3//f/9//n//f1QZliH/c/97/3//f/9//3//f/9//3//f/9//3//f/9//3//f/9//3//f/9//3//f/9//3//f/9//3//f/9//3//f/9//3//f/9//3//f/9//3//f/9//3//f1Yh2BG+a3cZ2zr/f/5//3/+f/9//3//f/9//3//f/9//3//f/9//3//f/9//3//f/9//3//f/9//3//f/9//3//f/9//3//f/9//3//f/9//3//f/9//3//f/9//3//f/9//3//f/9//3//f/9//3//f/9/AAD/f/9//3//f/9//3//f/9//3//f/9//3//f/9//3//f/9//3//f/9//3//f/9//3//f/9//3//f/9//3//f/9//3//f/9//3//f/9//3//f/9//3/cf/9/7gwPGf97/3//f/9//3//f/9//3//f/9//3//f/9//3//f/9//3//f/9//3//f/9//3//f/9//3//f/9//3//f/9//3//f/9//3//f/9//3//f/9/33//f/1/Vym3Dd9zdRlbIv9//n//e/1//3//f/9//3//f/9//3//f/9//3//f/9//3//f/9//3//f/9//3//f/9//3//f/9//3//f/9//3//f/9//3//f/9//3//f/9//3//f/9//3//f/9//3//f/9//3//f/9//38AAP9//3//f/9//3//f/9//3//f/9//3//f/9//3//f/9//3//f/9//3//f/9//3//f/9//3//f/9//3//f/9//3//f/9//3//f/9//3//f/9//3//f/5//n//d/9//3/+f/9//3//f/9//3//f/9//3//f/9//3//f/9//3//f/9//3//f/9//3//f/9//3//f/9//3//f/9//3//f/9//3//f/9//3//f/9//3//f/9//H8SIZYN/2u3HTUB/3/+f/9//X//f/9//3//f/9//3//f/9//3//f/9//3//f/9//3//f/9//3//f/9//3//f/9//3//f/9//3//f/9//3//f/9//3//f/9//3//f/9//3//f/9//3//f/9//3//f/9//3//fwAA/3//f/9//3//f/9//3//f/9//3//f/9//3//f/9//3//f/9//3//f/9//3//f/9//3//f/9//3//f/9//3//f/9//3//f/9//3//f/9//3//f/9//3//f/9//3//f/9//3//f/9//3//f/9//3//f/9//3//f/9//3//f/9//3//f/9//3//f/9//3//f/9//3//f/9//3//f/9//3//f/9//3//f/9//3//f/9//3/9f4wpVA3/a3UZFQn/e/9//3/+f/9//3//f/9//3//f/9//3//f/9//3//f/9//3//f/9//3//f/9//3//f/9//3//f/9//3//f/9//3//f/9//3//f/9//3//f/9//3//f/9//3//f/9//3//f/9//3//f/9/AAD/f/9//3//f/9//3//f/9//3//f/9//3//f/9//3//f/9//3//f/9//3//f/9//3//f/9//3//f/9//3//f/9//3//f/9//3//f/9//3//f/9//3//f/9//3//f/9//3//f/9//3//f/9//3//f/9//3//f/9//3//f/9//3//f/9//3//f/9//3//f/9//3//f/9//3//f/9//3//f/9//3//f/9//3//f/9//3//f/9/v3OWFd5CdiFYGf9//3//f/1//3//f/9//3//f/9//3//f/9//3//f/9//3//f/9//3//f/9//3//f/9//3//f/9//3//f/9//3//f/9//3//f/9//3//f/9//3//f/9//3//f/9//3//f/9//3//f/9//38AAP9//3//f/9//3//f/9//3//f/9//3//f/9//3//f/9//3//f/9//3//f/9//3//f/9//3//f/9//3//f/9//3//f/9//3//f/9//3//f/9//3//f/9//3//f/9//3//f/9//3//f/9//3//f/9//3//f/9//3//f/9//3//f/9//3//f/9//3//f/9//3//f/9//3//f/9//3//f/9//3//f/9//3//f/9//3//f/9//3//f3UZ2SVWIVcZ/n//f/9//n//f/9//3//f/9//3//f/9//3//f/9//3//f/9//3//f/9//3//f/9//3//f/9//3//f/9//3//f/9//3//f/9//3//f/9//3//f/9//3//f/9//3//f/9//3//f/9//3//fwAA/3//f/9//3//f/9//3//f/9//3//f/9//3//f/9//3//f/9//3//f/9//3//f/9//3//f/9//3//f/9//3//f/9//3//f/9//3//f/9//3//f/9//3//f/9//3//f/9//3//f/9//3//f/9//3//f/9//3//f/9//3//f/9//3//f/9//3//f/9//3//f/9//3//f/9//3//f/9//3//f/9//3//f/9//3//f/9//3//f/9/URk3EVUddxn/f/9//3/9f/9//3//f/9//3//f/9//3//f/9//3//f/9//3//f/9//3//f/9//3//f/9//3//f/9//3//f/9//3//f/9//3//f/9//3//f/9//3//f/9//3//f/9//3//f/9//3//f/9/AAD/f/9//3//f/9//3//f/9//3//f/9//3//f/9//3//f/9//3//f/9//3//f/9//3//f/9//3//f/9//3//f/9//3//f/9//3//f/9//3//f/9//3//f/9//3//f/9//3//f/9//3//f/9//3//f/9//3//f/9//3//f/9//3//f/9//3//f/9//3//f/9//3//f/9//3//f/9//3//f/9//3//f/9//3//f/9/33//f/9//39wHTcRlyF4Ff57/3//f/5//3//f/9//3//f/9//3//f/9//3//f/9//3//f/9//3//f/9//3//f/9//3//f/9//3//f/9//3//f/9//3//f/9//3//f/9//3//f/9//3//f/9//3//f/9//3//f/9//38AAP9//3//f/9//3//f/9//3//f/9//3//f/9//3//f/9//3//f/9//3//f/9//3//f/9//3//f/9//3//f/9//3//f/9//3//f/9//3//f/9//3//f/9//3//f/9//3//f/9//3//f/9//3//f/9//3//f/9//3//f/9//3//f/9//3//f/9//3//f/9//3//f/9//3//f/9//3//f/9//3//f/9//3//f/9//3//f/9//3/df04heR2VFTQN/3/+f/9//X//f/9//3//f/9//3//f/9//3//f/9//3//f/9//3//f/9//3//f/9//3//f/9//3//f/9//3//f/9//3//f/9//3//f/9//3//f/9//3//f/9//3//f/9//3//f/9//3//fwAA/3//f/9//3//f/9//3//f/9//3//f/9//3//f/9//3//f/9//3//f/9//3//f/9//3//f/9//3//f/9//3//f/9//3//f/9//3//f/9//3//f/9//3//f/9//3//f/9//3//f/9//3//f/9//3//f/9//3//f/9//3//f/9//3//f/9//3//f/9//3//f/9//3//f/9//3//f/9//3//f/9//3//f/9//3//f/5//3//f/9/uFJ2IZgZNh3/f/5//3/9f/9//3//f/9//3//f/9//3//f/9//3//f/9//3//f/9//3//f/9//3//f/9//3//f/9//3//f/9//3//f/9//3//f/9//3//f/9//3//f/9//3//f/9//3//f/9//3//f/9/AAD/f/9//3//f/9//3//f/9//3//f/9//3//f/9//3//f/9//3//f/9//3//f/9//3//f/9//3//f/9//3//f/9//3//f/9//3//f/9//3//f/9//3//f/9//3//f/9//3//f/9//3//f/9//3//f/9//3//f/9//3//f/9//3//f/9//3//f/9//3//f/9//3//f/9//3//f/9//3//f/9//3//f/9//3//f/9//3//f/9//n//f+8UmR2yDP9//3//f/1//3//f/9//3//f/9//3//f/9//3//f/9//3//f/9//3//f/9//3//f/9//3//f/9//3//f/9//3//f/9//3//f/9//3//f/9//3//f/9//3//f/9//3//f/9//3//f/9//38AAP9//3//f/9//3//f/9//3//f/9//3//f/9//3//f/9//3//f/9//3//f/9//3//f/9//3//f/9//3//f/9//3//f/9//3//f/9//3//f/9//3//f/9//3//f/9//3//f/9//3//f/9//3//f/9//3//f/9//3//f/9//3//f/9//3//f/9//3//f/9//3//f/9//3//f/9//3//f/9//3//f/9//3//f/9//3//f/9//3/+f/97G1/NEPY5/3//f/9//3//f/9//3//f/9//3//f/9//3//f/9//3//f/9//3//f/9//3//f/9//3//f/9//3//f/9//3//f/9//3//f/9//3//f/9//3//f/9//3//f/9//3//f/9//3//f/9//3//fwAA/3//f/9//3//f/9//3//f/9//3//f/9//3//f/9//3//f/9//3//f/9//3//f/9//3//f/9//3//f/9//3//f/9//3//f/9//3//f/9//3//f/9//3//f/9//3//f/9//3//f/9//3//f/9//3//f/9//3//f/9//3//f/9//3//f/9//3//f/9//3//f/9//3//f/9//3//f/9//3//f/9//3//f/9//3//f/9//3//f/5//3//f917/3/+f/5//3//f/9//3//f/9//3//f/9//3//f/9//3//f/9//3//f/9//3//f/9//3//f/9//3//f/9//3//f/9//3//f/9//3//f/9//3//f/9//3//f/9//3//f/9//3//f/9//3//f/9/AAD/f/9//3//f/9//3//f/9//3//f/9//3//f/9//3//f/9//3//f/9//3//f/9//3//f/9//3//f/9//3//f/9//3//f/9//3//f/9//3//f/9//3//f/9//3//f/9//3//f/9//3//f/9//3//f/9//3//f/9//3//f/9//3//f/9//3//f/9//3//f/9//3//f/9//3//f/9//3//f/9//3//f/9//3//f/9//3//f/9//3/ff/9//3//f/57/3//f/9//3//f/9//3//f/9//3//f/9//3//f/9//3//f/9//3//f/9//3//f/9//3//f/9//3//f/9//3//f/9//3//f/9//3//f/9//3//f/9//3//f/9//3//f/9//3//f/9//38AAP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QAAABcAAAAAQAAAKsKDUJyHA1CCgAAAFAAAAAXAAAATAAAAAAAAAAAAAAAAAAAAP//////////fAAAAEQAYQBuAGkAbABvACAARwB1AHQAaQDpAHIAcgBlAHoAIABCAG8AcgBuAGUAcwAAAAgAAAAGAAAABwAAAAMAAAADAAAABwAAAAMAAAAIAAAABwAAAAQAAAADAAAABgAAAAQAAAAEAAAABgAAAAUAAAADAAAABwAAAAcAAAAEAAAAB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qwoNQnIc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KAAAAfAAAAAkAAABwAAAAwgAAAA0AAAAhAPAAAAAAAAAAAAAAAIA/AAAAAAAAAAAAAIA/AAAAAAAAAAAAAAAAAAAAAAAAAAAAAAAAAAAAAAAAAAAlAAAADAAAAAAAAIAoAAAADAAAAAQAAAAlAAAADAAAAAEAAAAYAAAADAAAAAAAAAISAAAADAAAAAEAAAAWAAAADAAAAAAAAABUAAAAJAEAAAoAAABwAAAAyQAAAHwAAAABAAAAqwoNQnIcDUIKAAAAcAAAACQAAABMAAAABAAAAAkAAABwAAAAywAAAH0AAACUAAAARgBpAHIAbQBhAGQAbwAgAHAAbwByADoAIABEAGEAbgBpAGwAbwAgAEcAdQB0AGkA6QByAHIAZQB6ACAAQgBvAHIAbgBlAHMABgAAAAMAAAAEAAAACQAAAAYAAAAHAAAABwAAAAMAAAAHAAAABwAAAAQAAAADAAAAAwAAAAgAAAAGAAAABwAAAAMAAAADAAAABwAAAAMAAAAIAAAABwAAAAQAAAADAAAABgAAAAQAAAAEAAAABgAAAAUAAAADAAAABwAAAAcAAAAEAAAABwAAAAY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t+z5APw65LhvkWZxMP5QX9x59hs=</DigestValue>
    </Reference>
    <Reference Type="http://www.w3.org/2000/09/xmldsig#Object" URI="#idOfficeObject">
      <DigestMethod Algorithm="http://www.w3.org/2000/09/xmldsig#sha1"/>
      <DigestValue>zqZXCSoAFr+xlYOZTTggMMJZvMk=</DigestValue>
    </Reference>
    <Reference Type="http://uri.etsi.org/01903#SignedProperties" URI="#idSignedProperties">
      <Transforms>
        <Transform Algorithm="http://www.w3.org/TR/2001/REC-xml-c14n-20010315"/>
      </Transforms>
      <DigestMethod Algorithm="http://www.w3.org/2000/09/xmldsig#sha1"/>
      <DigestValue>l/gMU02/DVznU/AGnCR3LjCzueo=</DigestValue>
    </Reference>
    <Reference Type="http://www.w3.org/2000/09/xmldsig#Object" URI="#idValidSigLnImg">
      <DigestMethod Algorithm="http://www.w3.org/2000/09/xmldsig#sha1"/>
      <DigestValue>32xfkorBTA3d3XE2xUsuazvFqBk=</DigestValue>
    </Reference>
    <Reference Type="http://www.w3.org/2000/09/xmldsig#Object" URI="#idInvalidSigLnImg">
      <DigestMethod Algorithm="http://www.w3.org/2000/09/xmldsig#sha1"/>
      <DigestValue>zRDVnrUkyxvPR/FNMf8ZaArAM2E=</DigestValue>
    </Reference>
  </SignedInfo>
  <SignatureValue>VzOvJhRwShcVM2Twj1zM6wQiX/WmfP07ly0bw4UjHFuGtn/IAv0ijj12jevjCvGuyeSa/D43xyR5
70xu37sliTvrDrWv/Tk0wVfnCtte0bAb59ftroMaaol/KS67NRiOu+Eqx4/wzd4fdmfsM2iHkB8D
1v2KNeSfu9qaypahUG33gRkyCNDVg6m52R3QNX5i4t/HeOR+u1jPQUTBScgrjjpwWnrp2cNse5p+
8rVogTJQHDpqM0U9VvRtytkH4koeLloMAO8cW3gdYlOxZRLHPe+IjCae/qDVhXfCWZH0p8iQkMaE
NJMW8N5XCR1+NJWjESS0keE9GaBxvFdefvms6g==</SignatureValue>
  <KeyInfo>
    <X509Data>
      <X509Certificate>MIIHMDCCBhigAwIBAgIQRGNKqYrTWUVMJw+x75NaRD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xMTAwMDAwMFoXDTE2MDgxMDIzNTk1OVowggEWMQswCQYDVQQGEwJDTDEkMCIGA1UECAwbVEVSQ0VSQSAtIFJFR0lPTiBERSBBVEFDQU1BMREwDwYDVQQHDAhDT1BJQVDDkzEsMCoGA1UECgwjU3VwZXJpbnRlbmRlbmNpYSBkZWwgTWVkaW8gQW1iaWVudGUxKjAoBgNVBAsTIVRlcm1zIG9mIHVzZSBhdCB3d3cuZS1zaWduLmNsL3JwYTEZMBcGA1UECxQQUlVUIC0gMTUxMjcxMzQtMDEWMBQGA1UEDAwNRklTQ0FMSVpBRE9SQTEaMBgGA1UEAwwRSEFJRFkgVE9MRURPIFBJTk8xJTAjBgkqhkiG9w0BCQEWFmhhaWR5LnRvbGVkb0BnbWFpbC5jb20wggEiMA0GCSqGSIb3DQEBAQUAA4IBDwAwggEKAoIBAQC2ZqGJzjgUUAeIHRUnNWa7NwEZIOFcpPHnDlykxPWzIZx/nQAsMUpP6fXb8FoxMKEFKApm4YV5+cghzZYoM+9m2ctOsZPJMnLQtTsFGWiaM/Ih6c6XyYPlRKw1WB7siSugtlaNsPJXFakSR3RMkA/QR6QpJ9VuEYwx1B6/QFxpbK37Eq4awWi01jbrUE1eQ09rQawxgQBJF3lWpu7SDh6RGpU2eD0sNpJlY7VAJEE1M4U21TvrP7IIg62tVIGMe2md3/jpLB2+6a1ccnaWzNMqNUB4W3jh3qnVCq+hK6FAlgSsTyogQn83nFafgekZy3kD1H2xC8s1AHz8c65AalYVAgMBAAGjggKrMIICpzAjBgNVHREEHDAaoBgGCCsGAQQBwQEBoAwWCjE1MTI3MTM0LTAwCQYDVR0TBAIwADALBgNVHQ8EBAMCBeAwZgYDVR0fBF8wXTBboFmgV4ZVaHR0cDovL29uc2l0ZWNybC52ZXJpc2lnbi5jb20vRVNpZ25TQUF1dG9yaWRhZGRlUmVnaXN0cm9Fc3RhZG9kZUNoaWxlRzIvTGF0ZXN0Q1JMLmNybDAfBgNVHSMEGDAWgBQbqh6evZl573NlxAkqWXR8MXQrgjAdBgNVHQ4EFgQUe4fWRIpWrgqvoQ1f/xelTFcL/bw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HjejhbH2pt8cK4zrZ86VnSvCaLuhUY08/PynDt44mhuj2wD1T0BZFYHBWkLxHZnvkpebE7S0u10PplGWNxxBF4EwMQisBFjPrgphBJVUyk3CZRUn9ePShptiqab9pNHrTqtWhI6NY61vfO5bZIT/5Yd+OICgjb2/wdLjfVV1QlSp0HPWbpywNIQ21Q43XMoQdnT6rZT3StgzFoOeXcyDEi2mQTo/upk62O5fpN+ij8y96a1VaupHIO2oseXKkx9OcvYfRgdAOOMg9CdgKpOhUSHXBO2/TMrPm521sIxN4FAc95dOA8KvMGIeTpitVqO3D1/ICgkCM4JsKNARd+xil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0/09/xmldsig#sha1"/>
        <DigestValue>8n9cUjYpnJgc+hNU+9SrLhbK1qQ=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document.xml?ContentType=application/vnd.openxmlformats-officedocument.wordprocessingml.document.main+xml">
        <DigestMethod Algorithm="http://www.w3.org/2000/09/xmldsig#sha1"/>
        <DigestValue>bxV7fr8CbCEJtilfQSqMotQHWtU=</DigestValue>
      </Reference>
      <Reference URI="/word/endnotes.xml?ContentType=application/vnd.openxmlformats-officedocument.wordprocessingml.endnotes+xml">
        <DigestMethod Algorithm="http://www.w3.org/2000/09/xmldsig#sha1"/>
        <DigestValue>2IWCrNzCgfN4Sg+pCUML0wsPSgw=</DigestValue>
      </Reference>
      <Reference URI="/word/fontTable.xml?ContentType=application/vnd.openxmlformats-officedocument.wordprocessingml.fontTable+xml">
        <DigestMethod Algorithm="http://www.w3.org/2000/09/xmldsig#sha1"/>
        <DigestValue>z3wZESzS+dSXmm1+SW/L/JW+T+k=</DigestValue>
      </Reference>
      <Reference URI="/word/footer1.xml?ContentType=application/vnd.openxmlformats-officedocument.wordprocessingml.footer+xml">
        <DigestMethod Algorithm="http://www.w3.org/2000/09/xmldsig#sha1"/>
        <DigestValue>s5Sf1SKVmmCuxS8gDhaXA5HSrv4=</DigestValue>
      </Reference>
      <Reference URI="/word/footer2.xml?ContentType=application/vnd.openxmlformats-officedocument.wordprocessingml.footer+xml">
        <DigestMethod Algorithm="http://www.w3.org/2000/09/xmldsig#sha1"/>
        <DigestValue>da/bcKdpwCJDi4Z2tkmFvF3j5Bw=</DigestValue>
      </Reference>
      <Reference URI="/word/footnotes.xml?ContentType=application/vnd.openxmlformats-officedocument.wordprocessingml.footnotes+xml">
        <DigestMethod Algorithm="http://www.w3.org/2000/09/xmldsig#sha1"/>
        <DigestValue>YM8DFvO7KQmxdtVRkgweHbp7cdU=</DigestValue>
      </Reference>
      <Reference URI="/word/header1.xml?ContentType=application/vnd.openxmlformats-officedocument.wordprocessingml.header+xml">
        <DigestMethod Algorithm="http://www.w3.org/2000/09/xmldsig#sha1"/>
        <DigestValue>KPs4vaOPg/WcD3BnMXb/n8XiKUc=</DigestValue>
      </Reference>
      <Reference URI="/word/media/image1.emf?ContentType=image/x-emf">
        <DigestMethod Algorithm="http://www.w3.org/2000/09/xmldsig#sha1"/>
        <DigestValue>O2bdCUX5vpgfIaBnzeai98eV4PQ=</DigestValue>
      </Reference>
      <Reference URI="/word/media/image2.emf?ContentType=image/x-emf">
        <DigestMethod Algorithm="http://www.w3.org/2000/09/xmldsig#sha1"/>
        <DigestValue>ox0u/NVevE1GovyIQNiG95QNjls=</DigestValue>
      </Reference>
      <Reference URI="/word/media/image3.png?ContentType=image/png">
        <DigestMethod Algorithm="http://www.w3.org/2000/09/xmldsig#sha1"/>
        <DigestValue>gDxdZRcGH7kAh72hSVKw2AKg6y4=</DigestValue>
      </Reference>
      <Reference URI="/word/media/image4.jpg?ContentType=image/jpeg">
        <DigestMethod Algorithm="http://www.w3.org/2000/09/xmldsig#sha1"/>
        <DigestValue>11NPPSGxQJv6BRnpcBgZjqUdViA=</DigestValue>
      </Reference>
      <Reference URI="/word/numbering.xml?ContentType=application/vnd.openxmlformats-officedocument.wordprocessingml.numbering+xml">
        <DigestMethod Algorithm="http://www.w3.org/2000/09/xmldsig#sha1"/>
        <DigestValue>DJ6RIY0tewAhnLthKvmgv+eYNMs=</DigestValue>
      </Reference>
      <Reference URI="/word/settings.xml?ContentType=application/vnd.openxmlformats-officedocument.wordprocessingml.settings+xml">
        <DigestMethod Algorithm="http://www.w3.org/2000/09/xmldsig#sha1"/>
        <DigestValue>mEHg3yAEeCXOUApmMxHVvEs7jXo=</DigestValue>
      </Reference>
      <Reference URI="/word/styles.xml?ContentType=application/vnd.openxmlformats-officedocument.wordprocessingml.styles+xml">
        <DigestMethod Algorithm="http://www.w3.org/2000/09/xmldsig#sha1"/>
        <DigestValue>bZ4h16nnPKWTwnurQmtkv69U+S0=</DigestValue>
      </Reference>
      <Reference URI="/word/theme/theme1.xml?ContentType=application/vnd.openxmlformats-officedocument.theme+xml">
        <DigestMethod Algorithm="http://www.w3.org/2000/09/xmldsig#sha1"/>
        <DigestValue>gOLDq53LpnbbKFUHDSuQk6QVpAg=</DigestValue>
      </Reference>
      <Reference URI="/word/webSettings.xml?ContentType=application/vnd.openxmlformats-officedocument.wordprocessingml.webSettings+xml">
        <DigestMethod Algorithm="http://www.w3.org/2000/09/xmldsig#sha1"/>
        <DigestValue>Z7ijWmIatYoIJlgreDX989QA3hw=</DigestValue>
      </Reference>
    </Manifest>
    <SignatureProperties>
      <SignatureProperty Id="idSignatureTime" Target="#idPackageSignature">
        <mdssi:SignatureTime xmlns:mdssi="http://schemas.openxmlformats.org/package/2006/digital-signature">
          <mdssi:Format>YYYY-MM-DDThh:mm:ssTZD</mdssi:Format>
          <mdssi:Value>2016-01-22T14:10:49Z</mdssi:Value>
        </mdssi:SignatureTime>
      </SignatureProperty>
    </SignatureProperties>
  </Object>
  <Object Id="idOfficeObject">
    <SignatureProperties>
      <SignatureProperty Id="idOfficeV1Details" Target="#idPackageSignature">
        <SignatureInfoV1 xmlns="http://schemas.microsoft.com/office/2006/digsig">
          <SetupID>{30DA9FC4-F422-43E4-8953-AFA066D31942}</SetupID>
          <SignatureText/>
          <SignatureImage>AQAAAGwAAAAAAAAAAAAAAEYAAABbAAAAAAAAAAAAAADGCQAArQwAACBFTUYAAAEA4HAAAAwAAAABAAAAAAAAAAAAAAAAAAAAgAcAADgEAAClAgAAfQEAAAAAAAAAAAAAAAAAANVVCgBI0AUARgAAACwAAAAgAAAARU1GKwFAAQAcAAAAEAAAAAIQwNsBAAAAkAAAAJAAAABGAAAABAsAAPgKAABFTUYrIkAEAAwAAAAAAAAAHkAJAAwAAAAAAAAAJEABAAwAAAAAAAAAMEACABAAAAAEAAAAAACAPyFABwAMAAAAAAAAAAhAAAVQCgAARAoAAAIQwNsBAAAAAAAAAAAAAAAAAAAAAAAAAAEAAAD/2P/gABBKRklGAAEBAQDIAMgAAP/bAEMACgcHCQcGCgkICQsLCgwPGRAPDg4PHhYXEhkkICYlIyAjIigtOTAoKjYrIiMyRDI2Oz1AQEAmMEZLRT5KOT9APf/bAEMBCwsLDw0PHRAQHT0pIyk9PT09PT09PT09PT09PT09PT09PT09PT09PT09PT09PT09PT09PT09PT09PT09PT09Pf/AABEIAIAAY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QnigAzRXL3vjvTrTX00v5nkLBHcHhCe1dOpyM+tU4OO5KknsKKWkpakoSijNFAGbrGt2miQJLeMwV22jaMnNXoZUnhSSM5VxkEd64T4syumh2wXo02P0re8DX63/hSycMWZE2Nn1Faunampman77idFRSUtZGgtFFFADapavqC6ZpN1eP92GMvj19Ku1yHxKuTB4TeLcB58ip17df6VdOPNJImTtG556fD95LoLeIpH3M824jHzYz97869j0W6F7pFrODnfGCT74rn57CKD4aG3X7otQ5479f51c8Btu8JWfsCP1rorT54ejMaa5Zep0VFFFch0BRRRmgDz74nKbu50jT84E0xJP6VL4BjfSdX1TRpAcRMJFY9x0pvi39/4+0KDk7fmwD705pPsPxYXClRdQ4PPB4/+tXav4XJ5XOd/HzHeUZpBS1xHQOopKKAErgPinJug0u2yP3kx6/hXf15x47bz/GuiW8mTFuBwPdua2w6/eGdX4TqteAtvCF0oOFS32j8qr/D8k+ErXPbP86Tx5Otv4RustjeFQfnVvwfb/ZvDFkmCMpuIPvTf8K/mJfH8jbooorA1CkpaSgDgNc5+KekjIPydAeR9aNdYr8UdJO3ICgdfXNO1YrH8V9OO0ZaLH86i8YxNb+OdGuUODIyrn6H/wCvXZHovI55fqehCloorjOgUUUDpRQAleceJcyfE7SkU5KqvB7c816P2rzjUEW4+Ltsr5wkYYe+ATXRh/ib8jKrskWfidcM8em2KHmabJHrXb2cfk2kSAY2oBj8K4HUMa78TLe1YFobNeQegPX/AAr0NRjA7UqvuwjEKesmx1FJRWBqFFFJmgDgNXcP8VdNVhgInB9af8RVaPUNEulHEc+M46Hj/Cq+oypF8WbZ5HCqIxyTxUXxQ1izltrGCG5jklSfeyo2cDB9K7knzRt2Oa6s7npCNuVTnqM06vK9Y+JV5cWUdroFpL5pVQZdu4jjoBXS/DrUNV1HR5ZNYZ2lWUqC64bFc06TjqzaM09jsRRSc0VkWBry7WtQi0j4mTXtwQUjttwHfJXpXqBI9a8c8Zx2r/EI/b5jHaFVaVsHoB0Hr2rqwqvJ3MK+x1vw906Ro7nWbxSLm8ckFv7tdpXnN58UdM0+BbfR7SSXYMLvG1cVzd54/wBdvy2y4FuhPRF/rWn1apVlfZEKtCCsezyTxxjMjqoHcnFYl/420Ow3eZfRu4/hj+YmvK7TyNTkUa1rV0qk9NpbFdXYaR4Is/IaS8S4eQ7V81zyfcY4/SlLDRp/Fdgqzn8JPN8TTOxj0vTJp3JwpJ7/AEpFHjrWQW3Q6fGegIw1drZ6fZWMf+iW8MS46oo/nVay8RadqGpz2FtNvuIPvjHHvWftIr4Imii/tM8rTw1eX3jpdP1u9eSVkyZV5zxxUuv+D7LTfE2ladBJJKZ2Bk3ntkf/AF66IXSt8WWMnyhYioJ78VFpEw8T/E2W6ypt7BCIyoyDjjr9T+lbuct3tYyUU9DutO0aw0tPLs7WOIdyBz+dXwoXoMZoFLXA23udSVhaKBRSGcT4z0fxLqtysOl3UaWTj51LbSD9cV59rng660rV7CDUr4TNdYG8FjtGcdz717tXmnxMcx69pT9lUn8jXZhqsuZRRhWikrluy+F1vGqiW7O3qRHGBn8etaSfDnRUILJcP/vS/wD1q6mFxJEjqchlBzTzWTxFS+5UaULbHiniPRrSHxtDpVj5kUTlQwznk9cfhUfj/wAHR+G0sp7S5kk8x8YcDjFW/Et35HxMNxk4idM59q0/ivqEN2thYwEvMCZTt54I4rt5py5F0OZKKb7li013xhpenQtPp0d5CIwRInUjt0/wrkPDfi9dN8cT317GYoZiwkUfMVz25962LbV/Fv8AYp0SOwn34EYm2kFV+tbWk/Cmxk03OshnvHOSyOflrGpaK1/A1hqcdrOuza/4vll0TzQ8/wC7QgYYjH6V6l4K8Jx+G9MG8ZvZgDO27Iz6CuF8KaOui/Er7ECuIt20nqRivYAKzxEmkorYulFasXFFFFcpsKKKBRQAlec/FWHC2FyMZBK/yNejVyPxE0p9R0DzolzJbNvwO4PX+lbYaSjUTZlWV4M0fB92bzw1ZuTllTYfwrbZtoJPSvLfh/4qh0zfYX77I3O5XPRT7+lb3ib4gafBaS2mmSG6vJBsQxDKgnvnv+FaVaElUatoTTqJwOPbw9ceL/FGqz2M4XypeGfoa6XQfhs9tfpeaxd/aXjOVQZxx0yf6Vr+A/D8mi6QZLlt1zdESSAjpntXUgcUVMRL4Y7BCkviYgXAHFGKdSGuU3PJNTufsnxZikDEjzQD+Ir1sdBXjPj5JdJ8dR3fKo7LIDivYLO4W6s4Zl+7IgYfjXTXd1FoypJptMnpaSlrmNQooooATFI6BlKsAQeCD6U6igDhdb+GdnqN4Z7Oc2m77yBcrn2q74c8AafoUouJCbq7HIkccL9BXWYoxWrr1HHlb0M1TinewgFLRijFZGgUUUUAeefFvTfP0m2v0HzQSbSQOx/+vXUeEblrrwrp8r/eMQB/DitO+sLfUbSS2u4xJDIMMpp1paRWVrFbwLtiiUKo9qpyvGwktbk1FFLUjCilooA//9kAAAhAAQgkAAAAGAAAAAIQwNsBAAAAAwAAAAAAAAAAAAAAAAAAABtAAABAAAAANAAAAAEAAAACAAAAAAAAvwAAAL8AAMZCAAAAQwMAAAAAAACAAAAAgP//jUIAAACAAAAAgP//t0IhAAAACAAAAGIAAAAMAAAAAQAAABUAAAAMAAAABAAAABUAAAAMAAAABAAAAFEAAAB4ZAAAAAAAAAAAAABGAAAAWwAAAAAAAAAAAAAAAAAAAAAAAABjAAAAgAAAAFAAAAAoAAAAeAAAAABkAAAAAAAAIADMAEcAAABcAAAAKAAAAGMAAACAAAAAAQAQAAAAAAAAAAAAAAAAAAAAAAAAAAAAAAAAAP9//3//f/9//3//f/9//3//f/9//3//f/9//3//f/9//3//f/9//3//f/9//3//f/9//3//f/9//n/+f/5//3//f/9//3//f/9//3//f/9//3//f/9//3//f/9//3//f/9//3//f/9//3//f/9//3//f/9//3//f/9//3//f/9//3//f/5//3//f/9//3//f95//3//f/9//3//f/9//3//f/9//3//f/9//3//f/9//3//f/9//3//f/9//3//f/9//3//fwAA/3//f/9//3//f/9//3//f/9//3//f/9//3//f/9//3//f/9//3//f/9//3//f/9//3//f/9//3//f/5//3//f/9//3//f/9//3//f/9//3//f/9//3//f/9//3//f/9//3//f/9//3//f/9//3//f/9//3//f/9//3//f/9//3//f/9//3//f/9//3//f/9//3//f/9//3//f/9//3//f/9//3//f/9//3//f/9//3//f/9//3//f/9//3//f/9//3//f/9/AAD/f/9//3//f/9//3//f/9//3//f/9//3//f/9//3//f/9//3//f/9//3//f/9//3//f/9//3//f/9//3//f/9//3//f/9//3//f/9//3//f/9//3//f/9//3//f/9//3//f/9//3//f/9//3//f/9//3//f/9//3//f/9//3//f/5//3//f/9//3//f/9//3//f/9/33//f/9//3/+f/9//3//f/9//3//f/9//3//f/9//3//f/9//3//f/9//3//f/9//38AAP9//3//f/9//3//f/9//3//f/9//3//f/9//3//f/9//3//f/9//3//f/9//3//f/9//3//f/9//3//f/9//3//f/9//3//f/9//3//f/9//3//f/9//3//f/9//3//f/9//3//f/9//3//f/9//3//f/9//3//f/9//3//f/9//3//f/9//3//f/9//3//f/9//3//f/9//3//f/9//3//f/9//3//f/9//3//f/9//3//f/9//3//f/9//3//f/9//3//fwAA/3//f/9//3//f/9//3//f/9//3//f/9//3//f/9//3//f/9//3//f/9//3//f/9//3v/f/9//3//e/9//3//f/9//3//f/9//3//f/9//3//f/9//3//f/9//3//f/9//3//f/9//3//f/9//3//f/9//3//f/9//3//f/9//3//f/9//3//f/97/3//f/9/3nv/f/9//3//f/9//n//f/9//3//f/9//3//f/9//3//f/9//3//f/9//3//f/9//3//f/9/AAD/f/9//3//f/9//3//f/9//3//f/9//3//f/9//3//f/9//3//f/9//3//f/9//3//f/9//3//f/9//3//f/9//3//f/9//3//f/9//3//f/9//3//f/9//3//f/9//3//f/9//3//f/9//3//f/9//3//f/9//3//f/9//3//f/9//3//f/9//3//f997W2s6Z957/3//f/9//3//f/9//3//f/9//3//f/9//3//f/9//3//f/9//3//f/9//3//f/9//38AAP9//3//f/9//3//f/9//3//f/9//3//f/9//3//f/9//3//f/9//3/+f/9//nv+f/57/3/+f/9//3//f/9//3//f/9//3//f/9//3//f/9//3//f/9//3//f/9//3//f/9//3//f/9//3//f/9//3//f/9//3//f/9//3//f/9//3//f/97/3//f9932FoRQjJCW2v/f/9/3n//f/9//3//f/9//3//f/9//3//f/9//3//f/9//3//f/9//3//f/9//3//fwAA/3//f/9//3//f/9//3//f/9//3//f/9//3//f/9//3//f/9//3/+f/9//n/+f/5//3/+f/9//3//f/9//3//f/9//3//f/9//3//f/9//3//f/9//3//f/9//3//f/9//3//f/9//3//f/9//3//f/9//3//f/9//3//f/9//3//f/9//3//f/9/XGsyQugYjS34Xv9//3//f/9//3/+f/9//3//f/9//3//f/9//3//f/9//3//f/9//3//f/9//3//f/9/AAD/f/9//3//f/9//3//f/9//3//f/9//3//f/9//3//f/9//3//f/9//3/9e/17/3/+e/9//3//f95//3//f/9//3//f/9//3//f/9//3//f/9//3//f/9//3//f/9//3//f/9//3//f/9//3//f/9//3//f/9//3//f/9//3//f/9/3nv/f/9/33fXViohCh0qITJCvnf/f957/3/ef/9//3//f/9//3//f/9//3//f/9//3//f/9//3//f/9//3//f/9//38AAP9//3//f/9//3//f/9//3//f/9//3//f/9//3//f/9//3/+f9573nv/f/97/3//e/9//3//f/5//3//f/9/3n//f/9//3//f/9//3//f/9//3//f/9//3//f/9//3//f/9//3//f/9//3//f/9//3//f/9//3//f/9//3//f/9//3/fe/9//3++c1RGCh3pGCshM0Lfd/9//3//f/5//n//f/9//3//f/9//3//f/9//3//f/9//3//f/9//3//f/9//3//fwAA/3//f/9//3//f/9//3//f/9//3//f/9//3//f/9//3//f/9//3v/e/97/3//e/97/3v/f/9//3/fe/9//3//f/9//3//f/9//3//f/9//3//f/9//3//f/9//3//f/9//3//f/9//3//f/9//3//f/9//3//f/9//3//f/9//3//f/9/33v/f1xn0TnqGOkUCh1URr9z/3/fe/9/3X//f/9//3//f/9//3//f/9//3//f/9//3//f/9//3//f/9//3//f/9/AAD/f/9//3//f/9//3//f/9//3//f/9//3//f957/3//f997/3//f993n2tdY15nXmNeY59r/3v/f/9//3//f/9//3//f/9//3//f/9//3//f/9//3//f/9//3//f/9//3//f/9//3//f/9//3//f/9//3//f/9//3//f/9//3//f/9//3//f/9/GmNtKQsd6hgrHZZK33f/f/9//3/+f/5//3//f/9//3//f/9//3//f/9//3//f/9//3//f/9//3//f/9//38AAP9//3//f/9//3//f/9//3//f/9//3//f/9//3//f/9//3v/e59r+1I1OvUx1C3VLbMpNzrbUp9v/3v/f/973nv/f/9//3//f/9//3//f/9//3//f/9//3//f/9//3//f/9//3//f/9//3//f/9//3//f/9//3//f/9//3//f/9/33v/f99733eWTgsdyRTqFCwh2Fbfd/9//3//f/5//3//f/9//3//f/9//3//f/9//3//f/9//3//f/9//3//f/9//3//fwAA/3//f/9//3//f/9//3//f/9//3//f/9//3//f/9//3//e39jmEayJVAZEBUxFREREBEQEZIlVz48X79z/3//f/9//3//f/9//3//f/9//3//f/9//3//f/9//3//f/9//3//f/9//3//f/9//3//f/9//3//f/9//3//f/9//3//f/9//399bzNC6RTqFOoUsC07X/97/3//f/5//3/+f/9//3//f/9//3//f/9//3//f/9//3//f/9//3//f/9//3//f/9/AAD/f/9//3//f/9//3//f/9//3//f/9//3//f/9//3++czxbmD6SITAVEQ0zETMRNBEzERENzggvGdItuEp8Z/9//3//f/9//3//f/9//3//f/9//3//f/9//3//f/9//3//f/9//3//f/9//3//f/9//3//f/9//3//f/9//3//f/9//3//fxpjjy3qFMkQCxnyNZ5r33f/e/9//3/+f/5//3//f/9//3//f/9//3//f/9//3//f/9//3//f/9//3//f/9//38AAP9//3//f/9//3//f/9//3//f/9//3//e/9//3/fd1xfFTKTHVEVMRFTFTMRMxE0EVQZMxUxFe4Q7RBvIbdKnWv/f/9//3//f/9//3//f/9//3//f/9//3//f/9//3//f/9//3//f/9//3//f/9//3//f/9//3//f/9//3//f/9//3/fe/9/uFJNIcoU6hQsHTQ+v3P/f/97/3/+f/9//n//f/9//3//f/9//3//f/9//3//f/9//3//f/9//3//f/9//3//fwAA/3//f/9//3//f/9//3//f91//3/ee/9//3f/expTVjaUGXURMg0yEVMVlCGUJZQlMRlzITEdEBkOFe0UbyF2Qjpf/3v/e993/3//f997/3/ff/9//3//f/9//3//f/9//3//f/9//3//f/9//3//f/9//3//f/9//3//f/9//3//f/9/fW8UQi4h7BSqDAwZEzp9b/9//3//f/9/33//f/9//3//f/9//3//f/9//3//f/9//3//f/9//3//f/9//3//f/9/AAD/f/9//3//f/9//3//f/9//n//f/9//3v/e99ruELTIVMNdhGWGVMRURWSIXlCHlufb7xStDEwIXElDhUNFU4dlUada/97/3f/f/9//3//f/9//3//f/9//3//f/9//3//f/9//3//f/9//3//f/9//3//f/9//3//f/9//3//f99/338bY7IxDhmrDMwQLR11Rp1v/3/ef/9//3//f/9//3//f/9//3//f/9//3//f/9//3//f/9//3//f/9//3//f/9//38AAP5//3//f/9//3//f/9//3/+f/9//nv/e/93XFsTLlARMw11EVMRchWzIZlCX1//d/97/3d/Z/xaNj5PIesQTR2OKRpb33P/e/9//3/ff/9//3//f/9//3//f/9//3v/f/9//3//f/9//3//f/9//3//f/9//3//f/9//3//f/9/33+/d5dObyXMEMwM7BCQKbhS33f/f/5//3//f99//3//f/9//3//f/9//3//f/9//3//f/9//3//f/9//3//f/9//3//fwAA/3//f/9//3//f/9//3//f/5//n//f993/3e4RrIhUBF0FVMNUhGzIbpGn2f/d/93/3v/e/9//3vfc/tW8zUMGSwZVD5cY99z/3//f/9//3//f/9//3//f/9//3//f/9//3//f/9//3//f/9//3//f/9//3//f/9//3//f/9//3//f55vVkYuHe0QzAwuGdIxXWP/e/9/3n//f/9//3//f/9//3//f/9//3//f/9//3//f/9//3//f/9//3//f/9//3//f/9/AAD+f/9//3//f/9//3//f/9/3n//f/9//3efZzU2cBlyFTENUhGTHXg6PFf/c/97/3v/e/9/33f/e/97/3vZUk0hygxuITQ+fWf/e/973nv/f/5//n/+f/9//3//f/9//3//f/9//3//f/9//3//f/9//3//f/9//3//f/9//3//f/97XWfzNQ0ZzAzMCA4VFDaea/97/3//f/5//3//f/9//3//f/9//3//f/9//3//f/9//3//f/9//3//f/9//3//f/9//38AAP9//3//f/9//3//f/9//3//f/9//3//dxxXsyVxFXIVUhFSFfUp2krfa/93/3//e/57/3//f/97/3f/d31nND4tGcsQjyX5Uv93/3v/f/9//n/+f/5//n//f/9//3//f/9//3//f/9//3//f/9//3//f/9//3//f/9//3//f/9//3scW/MxDhXuEMwIUB1WPv93/3v/f/9//3//f/9//3//f/9//3//f/9//3//f/9//3//f/9//3//f/9//3//f/9//3//fwAA/n//f/9//3//f/9//3//f/9//3//f/97eEaTIVEVcxV0GXMZ9S09V/93/3v+e/1//n/+f/9//3//e/9/v2/ZUpIpDRUtGZdGv2//f/97/3/+e/5//X/+f/5//3//f/9//3//f/9//3//f/9//3//f/9//3//f/9//3//f/9//3//dxxXsikvFQ8RDhGRIdpO/3f/e/9//3/+f/9//3//f/9//3//f/9//3//f/9//3//f/9//3//f/9//3//f/9//3//f/9/AAD/f/9//3//f/9//3//f/9//3+/e/9//3dXPpMhcxlTFXQdlCF5Pp9n/3v/d/17/n/+f/17/3//f/9//3v/d15nFjYvGS4ZNjp+Z/97/3/ec/9//n//f/5//3//f/9//3//f/9//3//f/9//3//f/9//3//f/9//3//f/9//3//e/93+1KyKS8VMBUPEdMtHFf/e/97/3/+f/9//3//f/9//3//f/9//3//f/9//3//f/9//3//f/9//3//f/9//3//f/9//38AAP5//3//f/9//3//f/9//3/ee/9/33f/d3lCcx0yEVMRUxnWLf1S/3P/d/97/n/+f/5//n//f/9//3//e99333M3OlEd7RD0MT1b/3f/d/93/3v/e/53/3//f/9//3//f/9//3//f/9//3//f/9//3//f/9//3//f/9//3//f/9/328+W7IlLxEPEe4MsykcV/93/3/+f/5//n//f/9//3//f/9//3//f/9//3//f/9//3//f/9//3//f/9//3//f/9//3//fwAA/3//f/9//3//f/9//3//f/9//3//e993mkZzHVQVVBF0HfYxPlv/d/97/3v/f/5//3//f/9//3//f/97/3vfc7tOciHtELIpHVf/b/93/3f/d/97/3/fd71z/3v/f99//3//f/9//3//f/9//3//f/9//3//f/9//3//f/9//3//cz5b1CkvES8R7Qz0LRxX/3v/e/9//n//f/9//3//f/9//3//f/9//3//f/9//3//f/9//3//f/9//3//f/9//3//f/9/AAD/f/9//3//f/9//3//f/9/33v/f99333NYPpQdMw1UEXMdODpfX/97/3v/e/9//n//f/9//3//f/9//3/fd/93P1/1Me0McSGaRl9bf19+X55jfmPfb/97/3v/f/9//3//f/9//3//f/9//3//f/9//3//f/9//3//f/9//3//f/93X1/UKS8V7gzuDPQxXl//d/9//3/+f/5//3//f/9//3//f/9//3//f/9//3//f/9//3//f/9//3//f/9//3//f/9//38AAP9//3//f/9//3//f/9//3//f/9//3ufazc6cxkzDVMRkyF4Qp9r/3v/f/97/3/+f/9//3//f/9//3//f/9//3e/azc6LxVQGRYyWDo2NvQtVzrTLXdCXV+/b79z/3vfd/9//3//f/9//3//f/9//3//f/9//3//f/9//3//f/97/3tfX/UtLxUPEQ4RVz5/Z/97/3//f/5//3//f/9//3//f/9//3//f/9//3//f/9//3//f/9//3//f/9//3//f/9//3//fwAA/3//f/9//3//f/9//3//f/57/3/fd35j9C1zGTINdBVxHblKv2//e/97/3//f/9//3//f99//3//e/9//3v/e59nWD4vFS8VURlRGQ8NDw0PEQ8RLxmRJRQ2HF/fd/9733v/f/9//3//f/9//3//f/9//3//f/9//3//f/9//3//cz5b1CkvFc0MDxV4Qr9v/3v/f/9//3//f/9//3//f/9//3//f/9//3//f/9//3//f/9//3//f/9//3//f/9//3//f/9/AAD/f/9//3//f/9//3//f/9//3//f/97PF/UKXIZUxGUGdMpG1P/d/93/3v/f/9//3//f/9//3//f/9//3//f/97n2dXOi8V7QwPDe8IEA0xEfAI7wwPEQ4RUB30NRxb/3v/f/9//3//f/9//3//f/9//3//f/9//3//f/9//3//e/93/FLULQ4V7QwvGbpOv3P/f/9//3//f/9//3//f/9//3//f/9//3//f/9//3//f/9//3//f/9//3//f/9//3//f/9//38AAP9//3//f/9//3//f/5//3//f/9//3cbV5EhkhlSDbUdEy58X/93/3f/d/9//3//f/9//3//f/9//3//f/57/3u/a3hCLhXtDO4IEA0yDXUZVBVUGRERMBUvFQ0VsS08Y997/3//f/9//3//f/9//3//f/9//3//f/9//3//f/9//3ccV7MpLxnNEHEh21Lfd/97/3//f/9//3//f/9//3//f/9//3//f/9//3//f/9//3//f/9//3//f/9//3//f/9//3//fwAA/3//f/9//3//f/9//3//f/9//3v/d/pSkSFyGVMRtR1VOp1n/3v/d/97/3//f/9//3//f/9//3//f/9//n//e/93uUpwIQ4RMBERDVQRlhk6Lnw61ikPETAZLxmSJZhK/3f/e/97/3v/f/97/3//f/9//3//f/9//3//f/9//3v/ex1X1DFQHQ4VkiUdW/97/3//f/9//3//f/9//3//f/9//3//f/9//3//f/9//3//f/9//3//f/9//3//f/9//3//f/9/AAD/f/9//3//f/9//3//f/9//3//e/93+k5QGVEVlRm0IfpSvm//e/97/3v/f/9//3//f/9//3//f/9//3/+f/9//3f6UpElDhEQDVINcxHWHf5Gv1/bQnAd7QwPFXMhtS1fX11b+k76UhxbfmN/Z99z/3f/e993/3v/e/9//3//e/9zHFeyKQ0VzAz1MX9n/3v/f/9//3//f/9//3//f/9//3//f/9//3//f/9//3//f/9//3//f/9//3//f/9//3//f/9//38AAP9//3//f/9//3//f/9//3//f/93/3fZTnAdMRGVHbQhXV/fd/9//3v/f/9//3//f/9//3//f/9//3//f/9//3//e/lSsSnuDDENUg2UFRcmv1v/a15XFC4vFc4MEhUSFRcy0ylwHU8ZkSGyKTY6uk6/a99z/3v/e/9733f/e/93/3PbTrIpLhUvGTY6v2//e/9//3//f/9//3//f/9//3//f/9//3//f/9//3//f/9//3//f/9//3//f/9//3//f/9//3//fwAA/3//f/9//3//f/9//3//f/9//3v/c9lKTxkwEXQZ1SWfZ/97/3v/e/97/3//f/9//3//f/9//3//f/9//3//f993G1uxKQ4NDw0xEZMZWTLfZ/9zv2PaSpEhzgzwEPAMMRUPEc0IzQztDMwM7RCyKZhKPF+/b/9//3v+e/17/3+/a5lGTx0OFU8dV0Kfb/9//3//f/9//3//f/9//3//f/9//3//f/9//3//f/9//3//f/9//3//f/9//3//f/9//3//f/9/AAD/f/9//3//f/9//3//f/9//3//e/93uEpvHS8RlB32Ld9v/3v/f/93/3v/e/9//3//f/9//3//f/9//3//f/97/3tcX/MxDQ0PDTANtCG6Qv9v/2//c59jFTbuEBIV8QzwDM8M7xAxGXIh7hCrDOwQTiHyNflWvW//e/57/Xv+d11jFjoOFewQLxkVOp9r/3v/f/9//3/+f/9//3//f/9//3//f/9//3//f/9//3//f/9//3//f/9//3//f/9//3//f/9//38AAP9//3//f/9//3//f/9//3//e/97/3O4Sk4ZLxFzGTc2v2v/e/97/3v/e/9//3v/f/9//3//f/9//3//f/97/3//d31j8zHtDO4MDxGzJfxO/3P/c/93/3dWPg4R8BDQDK4IEBFTHRgyWT71MQ8ZzBDKDE0hMz5bY95z3neba3tnVkKTKe0Q7RANFfQ1fmf/e/9//3/+f/5//n//f/9//3//f/9//3//f/9//3//f/9//3//f/9//3//f/9//3//f/9//3//fwAA/3//f/9//3//f/9//3//f/9//3v/d7dKbyEOEZMhWDrfb/93/3v/d/9//3//f/9//3//f/9//3//f/9//3//e/9zfV/zMewMDhEPFfQtXVv/d99z/3v/d3dC7RDvDM8I7gy0JZtGP1u/Zx5X9THsEOwUDBmPKVRC2FK2TlNG8TlxJQ8Z7hQPGU8d9DWfa/97/3/+f/5//n//f/9//3//f/9//3//f/9//3//f/9//3//f/9//3//f/9//3//f/9//3//f/9/AAD/f/9//3//f/9//3//f/9//3v/f/9zt0pvIS4Vch15Pt9z/3v/e/97/3//f/5//3//f/9//n//f/9//3//f/9733OfY/Mt7AwNES8Z0y1+Z/93/3f/d/9zdkIOFc4I7wwuFZhCn2P/b/9z32+ZRnAl7RTLEKoM7BgMHewYqRCJDKwQzRDNEA4VDhUUNn5n/3v/f/9//X/+f/5//3//f/9//3//f/9//3//f/9//3//f/9//3//f/9//3//f/9//3//f/9//38AAP9//3//f/9//3//f/9//3//e/97/3e4SpAlLhWTIXlC/3v/f/9733f/f/9//3//f/9//3//f/9//3//f/9//3v/e79nFTbsDC8VTxn0NZ9n/3//e/9733OXRg0V7wzuDPMtXFv/d/9v/3P/d79r206SKQ4dzBCKDIoMaQhqDIoMrAysDKwMrAzsENItfmf/d/9//3/+f/5//3//f/9//3//f/9//3//f/9//3//f/9//3//f/9//3//f/9//3//f/9//3//fwAA/3//f/9//3//f/9/33v/e993/3v/d9lOLRlPGTAVmka/b/97/3//f/97/3//f/9//n//f/9//3//f/9/33//f99zn2P0LS8VzQjMDBU2f2f/d993/3u+bzQ6DRXOCA8RNTa+Z/9z32vfb99rPVv9VtMxzBBqCGkIigyrEGkIzRTNEM0QigTMDMwMLhl3Rp5r/3v/f91//n//f/9/3nv/f/9//3//f/9//3//f/9//3//f/9//3//f/9//3//f/9//3//f/9/AAD/f/9//3+/d79zn3P/e/9//3f/e/972k5PHS8Vch3dTt9z/3v/f/9//3//f/9/3n//f95//3//f/9//3//f/9//3efYxUyDhHvDO4Q9TEdW/9333f/f79vVT7tEO4MDxF3Pl1bn2McV/tSeELTMVAhLh2qDKoMaQiJDKoQ7BgvIcwUzBDMDMwMqwiqCNItl0rfd/9//3/+f/9//3//f/9//3//f/9//3//f/9//3//f/9//3//f/9//3//f/9//3//f/9//38AAP9//3//e1xrt1KYTrlS+1qfa99vv2u6SlAZMBVzHf5S/3P/e99333ffd/9//3//f99//3//f/9/33//f997/3vfb59jNzYPDe8MMhW0JR5X32//d/97nmsTNswMiwDODNUtFjbULXAhDhlPHS4ZDRWqDMoQiAiHCGYE6hjRNVVCNj6yKcwM7AzMCMsIDRVvIZZKfW//f99/3nv/f/9//3//f/9//3//f/9//3//f/9//3//f/9//3//f/9//3//f/9//3//fwAA33u+dzpj8TkLHcoUDB0uHRQ6NTp4QtQtUBkwFZUl3kodVz1fn2u/b/9333f/e/97/3vfe/9733ffd79z33ffc/9z32v9TlIVEQ0yEZUdH0//c/9z/3NcXxQ2ywyLBM0IzQztEDAZLxkOFQ4ZLx3sFAwZyhBmBGYEpwyNKVtj33Pfc7lKcB3tDA4R7QwOFewQLR24Uv97/3//f/9//3//f/9//3//f/9//3//f/9//3//f/9//3//f/9//3//f/9//3//f/9/AAD/f9932FaPLakQqhDtFC8dqgjMDO4QzQzOCM8I8RC2JdQpFTI2Nlc+Vz65SvtSXmPfc/93/3f/d/93/3f/d/97/2/fax5PdBnxBBMJMw17Nv1K/E64RjU6Th2KBEkArQjNDA8VUSGSJZIlFjaZRttOd0KPKYcIxwzoFO8xnGv/e/9zPVvTLU8Z7QjNBO4QDhGrDBQ+XWf/f/9//3/ed/9//3//f/9//3//f/9//3//f/9//3//f/9//3//f/9//3//f/9//38AAP9/vW8ZWxM+kCkuHQ4VrAwOFQ4VMBXuDDIV8QwTETMVlB2SHZMdkh1xHXEd9S03Ojc6Nzp4Png+mkaaRtxO/E4+V9tKODIyERMJ8wQTBXUVlBmRHW8ZDBHLDEgAagDNDO0U1DH8Ul9fn2efa79vn2tfY9Ix6hTqFGwhVEK+b99z/3NcWzQ2TxkvERARMRWtCM0QTyEUPvpe/3v/f/97/3//f/9//3//f/9//3//f/9//3//f/9//3//f/9//3//f/9//3//fwAA/3//e79zn2sdX5lKsykwGc0M7hDOCGsAjgSPALEI0QQyDZMV1R0YKvcp1SFyGXEZURVxGVEZch1yHZQhtCHVJfQtsiUxETMRFAkVBTUJMwkxCXEVLhEMDcsMqwisCFAdmEafZ/9v32//c/9z32//d/tWbyXKEOsUjyk8X/97/3v/d55jEy5OFVEV9in3LVIZzhDMEMsU0Tk7Y/97/3v/e/9//3//f/9//3//f/9//3//f/9//3//f/9//3//f/9//3//f/9/AAD/f/97/3v/e/97f2e6TjY6WT5ZPvcx8BAREa8EExHxCPAEzwAQBTINlBmUGZUdlB21HZUdlR1zFXQVcxV0FXMVcRlQFVIRlhl3ETUFuBVUDVINchlQGQ0R7RCKCKwMLx36Vv9z/3vfb/97/3f/d/93XmOxLU4h6xSQKT1f/3e/b/93nmM1Ng0RURU5Nh9PvUYwGc0QyxBvKfpa33f/f/57/3//f/9//3//f/9//3//f/9//3//f/9//3//f/9//3//f/9//38AAP9//3//f/9/33v/e/93/3e/b79rWD6UJc4IEBEQDc4E7wgwDRANEAnvBBEJEgkSCRIJMwkzDXURdRF0EVMNcw10EXQRdBF1EVQNVBFUEZUZlB1yHZIlsy0vIcwUDh3zOVxnvXPfd/9//3v/e99zv28aW7AxyBDqFNIxPV//d/9z329cW/QxUBkPEdYtH1N/Y9QtqwgOGVAlNUL/e/97/3v/f/9//3//f/9//3//f/9//3//f/9//3//f/9//3//f/9//3//fwAA/3//f/9//3//f/9//3//e/93f2P1Me4Q7gxzHdUlURVQGS8RDg3NBM4A7wQyDTMNVA0zCTMJMwlUCVQJdQ11DXUNdQ2WEZUVlRVzFbUh1iX1KXk+P18+X3dGsjFWRjxn/3//f/9//3v/e/97/3//e51vdUqvLY4tdUZ9Z/97/3f/cxtX8y0PFTAZFzZ/Y79rHVeRJe4UDhmyLZ9v/3//f/9//3//f/9//3//f/9//3//f/9//3//f/9//3//f/9//3//f/9/AAD/f/9//3//f/9//3//e/9//3ffb1hCDxXuDLQhvEIeT7pGeD70KbIhURUwEe4E7wQRCRIJEglUDVQRdRFVEXURdBHWGfghWi57NtxCH0+fX99r/2//b/93/3ffc99z/3vfe/9//3v/e957/3/fe/97/3ucb9dW11ZbZ993/3f/e/9zO1eyKQ4VMBlZPr9n/3N/Y1Y+ywwOGZEpn2//e/9//3//f/9//3//f/9//3//f/9//3//f/9//3//f/9//3//f/9//38AAP9//3//f/9//3//f/9//3vfc79vu0oPFe4MDw3dRt9n/3Pfa59jPVfbShYykh0vEVEVEA0xDTIRVBVUEVQRNBGUFbUZFyZZMt1CP0+/Y/9v/2v/b/9z/2/fb95v3m/ec993/3v/f/9//3//f/9//3v/f/9/3nu9d/9//3//e/97/3tdX/QxDhVQHXg+32//c59nl0YNGe0Yki0cX/9//3v/f/9//3//f/9//3//f/9//3//f/9//3//f/9//3//f/9//3//fwAA/3//f/9//3/+f/9//3v/f/93f2cWNu4Q7gzuCBguP1P/c/93/3P/d99rXV/6TrlGFTLUKVEZMRXwDPEM8gwSDTIRMRExEZMZtCEWLlc2mUI8U31bnmPfa/9z/3f/d/9z/3f/e/9733fed/97/3v/f713/3//f/9//3//f713/3//d55nNjpQHS8Zdz6/a/9z3287W5EpyxAOHRQ+v3P/f/9//3//f/9//3//f/9//3//f/9//3//f/9//3//f/9//3//f/9/AAD/f/9//3//f/9//3//f/97/39/Z/U1DxExGe8IlB1YNp9n32//d/93/3f/c/9z/29dX/tSmUY3OvcxlSVUITMZMhXvDO8M7ggPEQ8RTxVPGU4V8y24RthGt0b5Tr5j/3P/d/93/3v/e/97/3v/e953/3v/f/9//n//f91//n//f/93v2d4RnAhTx1WPt9v/3P/e79rmEoNGS8dcCl/a/97/3//f/9//3//f/9//3//f/9//3//f/9//3//f/9//3//f/9//38AAP9//3//f/5//n//f/97/3vfc59r1DEPFe8Q7wzvCJId205+Z/9z/3ffc/93/3v/e/9333Ofa59rX2P+VntKW0K2KbUpcyFzITEZMBXuEA8RDhEOEe0MLhWRIRUydzqYQvtSXV9/Z99v/3f/e/97/3v/e/9733v/f957/n//f/9//3ffb3hCcCEtGVU+3mv/c/5v/3c8X5IpDh1wJfta/3f/f/9//n//f/9//3//f/9//3//f/9//3//f/9//3//f/9//3//fwAA/3//f/9//n//f/9//3//e/9733P1NQ8VMRlzGRARDxEVNvtW33P/d/93/3v/f/53/3//e/93/3f/e993v3Ofa19jH1v/VpxKOD60KXIhURkwGTAZUBkPFQ8RDxFQFXEZkiXTKTY6mEYcV59n33P/d/9/33f/e/9//3v/f/9/v3f/e99vmUZPHS4ZVT7fb/5z/nP/d15jki3MEC8dmU7fc/9//3//f/9//3//f/9//3//f/9//3//f/9//3//f/9//3//f/9/AAD/f/9//3//f/5//3//e/9//3ffcxY6DxUPEVIZkx0PEZIpmUqfb/9733f/e/57/Xv+e/5//3v/f/97/3v/e/9733ffd99zv3Ofa39nHlv9VhY21S1yITAZ7xAPERARMBUwFS8RLxWSIbMl9DF4Qj5fv2/fd/93/3vfd99733v/e79vv2tXPk8dLhkTNltf/3f/c/93XmPUMcwQDxk2Op9r/3v/f/57/3//f/9//3//f/9//3//f/9//3//f/9//3//f/9//38AAP9//3//f/9//3/+f/9//3vfc/93eEIvGVEZ1SUXLjAVUB3VMR1b33P/e/97/3/+f/5//X/+f/5//3//f/9//3v/e/93/3v/d/9733ffc79vn2c+W/1SmkZZPvYttCVRGVEVDxEwFVEZcR1QGZIh0y1XPplGHVt/Z99z/3f/e/97/3e/Z1c+LxkOGfIxfF//c/9z/3efZxY67hQPGRU6n2v/f/97/3ved/97/3v/f/9//3//f/9//3//f/9//3//f/9//3//fwAA/3//f/9//3/+f/9//3v/f79v/3d4Qg4VMBU4NrtC1SnvEFEhV0Kfa/93/3v/f/9//X/+f/1//n/+f/9//n//f/5//n/9e/57/3v/e/97/3v/e/9332/fb79rf1/bTplC9i3UKXIdUBkPEQ4RzQztEA4VUCGzLVdCuk4dWz5fXl9eX/xS1CkPFe0QFTaeZ/93/3P/e59nmkruFA4VsiV+Y/93/3v/e/97/3v/f/9//3//f/9//3//f/9//3//f/9//3//f/9/AAD/f/9//3//f/9//3//f/97/3f/c1Y+7AwvFVg2X1e7QlEdDxX1MT5f/3v/e/9//3//f/5//n/9f/5//n//f/5//n/8f/1//Hv9e/17/nv+e/97/3f/d/93/3v/e/93v2tfXx1TukZXOhY29C2yKVAdLxntFO0Q7RRPIZEp1DHUMRQy0ilQGe4QDxUWNp9n32/fb/93n2fdTjAZDhFwHTtX/3f/e/9//3v/f/97/3//f/9//3//f/9//3//f/9//3//f/9//38AAP9//3//f/9//3//f/97/3//d79r9DHtEA0RVzafX59f1CUvFXEh+1K/b/97/3v/f/9//3/+f/5//n//f/57/n/8e/x//H/9f/17/n/+f/9//nv/e/97/3v/d/97/3f/e99z/3O/b79rn2d/Y9tSd0b0MbEpLh3sFMsQ7BTsEO0Q6wwNDc0I7wzODJMlmUa5StpOPVfdTptGEBUPEU4V+k7/d/97/3v/e993/3v/e/9//3//f/9//3//f/9//3//f/9//3//fwAA/3//f/9//3//f/9//3//e/97n2cUNi4ZLhU2Mt9n32d4OnAZThk1Ol5j33P/f/9//3//f/9//3//f/9//3//f/5//n//f/5//3/+f/9//n//f/9//3//f/97/nf/e/97/3v/d/97/3v/e/9733Ofa11j+1a6TldCFTqzLXElLxkNEQ4R7wzOCK4I7wySJZElkSWyKdUptCXvDO0MLRFVOp5nv2//e/9//3//f/9//3v/f/9//3//f/9//3//f/9//3//f/9/AAD/f/9//3//f/9//3//f/9//3efaxQ6Tx0NERUyv2P/ZxxL8yUMDZAhuEa/b/97/3//e/9//3//f/97/3//e/9//3//f/9//3//f/9/33v/f/9//3//f/9//3//f/9//3/+e/57vXfed953/3v/e/9//3v/e79zv29fZx1buk6ZRlY2NzZSGdAMrwjPDA8VLxntEA4RDxEQEc0E7QjqBK8hNDqWSvpanmvfd/9733ffd/97/3vfe/9//3//f/9//3//f/9//38AAP9//3//f/9//3//f/9//3v/f79rVj4uGewM9C2/Z99n32d2Ni0VLBVVOn9n/3v/e/9//3//f/9//3//f/9//3//f/9//3//f/9//3//f/9//3//f/9/3nv/f/9//3/+f/9//n//f/9//3/ee/97/3//f/97/3v/e/97/3f/d99z/29/XxgyERURFfAQMBlPGW8dLhkwGe4MDxHtCMoELA1OHW4h0jFVQhtbfmvfd99333vfd99733v/f/9//3//f/9//3//fwAA/3//f/9//3//f/9//3//f/9z3294QlAZ7hCzKZ9n32/fbxtTThlPHbIl206/b/97/3v/f/9//3/+f/9//3//f/9//3//f/9//3//f/9//3//f/9//3//f/9//3//f/9//3//f/9//3//f/9//3//f/9//3//e/9//3v/f/97/3vfc79rmkZyHe8McyFXOhtTt0p2QvQxcR0PEawEDw0uDe0MUBkOFXAdsimyLTU62lJ2RhQ+lk6eb/97/3//f/9//3//f/9/AAD+f/9//3//f/9//3//f/9//3e/a3lCDxUPFbMpv2vfb/9zHFeRJS4VcSF5Qt9v/3v/f/9//3/+f/5//n//f/9//3//f/9//3//f/9//3//f/9//3//f/9//3//f/9//3//f/9//3//f/9//3//f/9//3//f/9//3//f/9//3//f/9/32+6SlEdEBXUKftSv2v/d99vf2e6SvYxzQgODe4IDg1xHS8VDREvFe0QDRUNFS4dCxnxNTtj/3//f/9//3//f/9//38AAP5//3//f/9//3//f/9//3//e99vVz4PFQ8V1TF/Z99z33NeYxQ2LhUvGTY2f2P/e/97/3/+f/5//X//f/9//3//f/9//3//f/9//3//f/9//3//f/9//3//f/9//3//f/9//3//f/9//3//f/9//3//f/9//3//f/9//3//f/9//3vfb5lGUR0PEfYxPFf/d/93/3f/d59rm0YwFS8RcRmSITY2kSENEcsMqgiJCIkIqQyIDG0pGl//e/9//3v/f/9//3//fwAA/3//f/9//3//f/9//3//e/9/32+ZRg8VMR3ULX9n/3f/e59rukpPHVAd1C1fX/9z/3v/f/5//X/+f/5//3//f/9//3//f/9//3//f/9//3//f/9//3//f/9//3//f/9//3//f/9//3//f/9//3//f/9//3//f/9//3//f/9//3//e79vukpRHRAV9S09W/93/3f/c/9733PdUg4RDhFxHZlGPlvbThU2kSXsFOsUyxTrGIgMbSn4Wt97/3v/f/9//3//f/9/AAD+f/9//3//f/9//3//f/9//3vfb5pGMBkQGbMpPVv/e/93v28cV5ElLhWzKRxX33P/d/9//n/+f/1//3//f/9//3//f/9//3//f/9//3//f/9//3//f/9//3//f/9//3//f/9//3//f/9//3//f/9//3//f/9//3//f/9//3//f/9332+6SnIhDxX1MRxX/3f/d/93/3v/d9xSDhUOEZElPVv/c99vn2vaUrEt6hSoDIgMhwxMJdhWnXPfe/9//3//f/9//38AAP9//3//f/9//3//f/9//3//e99v204wGRAZcSHbUv93/3vfc15f0i0uFZEhukq/a/97/3v/f/5//n/+f/9//3//f/9//3//f/9//3//f/9//3//f/9//3//f/9//3//f/9//3//f/9//3//f/9//3//f/9//3//f/9//3//f/9//3vfb7pKUR0PFdQtPVv/e/973nP/e993/FouGU8dsil+Y/93/3v/e/97+loTPm4pKyErIRJCW2f/e/9//3//f/9//3//fwAA/3//f/9//3//f/9//n//f/9733PbTjAZDxVRHXhC33P/d/93n2dWPg4VUB30MT1f33P/e/5//n/+f/9//3//f/9//3//f/9//3//f/9//3//f/9//3//f/9//3//f/9//3//f/9//3//f/9//3//f/9//3//f/9//3//f/9//3//d99vmUZQHe4Q1C0bV/97/3//f/9/33fbVg0Z7BRvJTxj/3vfd/97/3//e31rGmOWUrdWOmPfe/9//3//f/97/3//f/9/AAD/f/9//3//f/9//3//f/5//3/fc/xSMBkwGVEdeEK/b/93/3v/d/tSTx0vGZEluUr/d/97/3//f/9//3//f/9//3//f/9//3//f/9//3//f/9//3//f/9//3//f/9//3//f/9//3//f/9//3//f/9//3//f/9//3//f/9//3//f/9732/bTnEhMBnVMTxb/3v/f/97/3/fexxfLiFPIbEtPGP/f/9/33v/f/9//3/fe/9/33v/f99733v/e/9//3//f/9//38AAP97/3//f/9//3//f/5//3//e99z/FKTJc0MkiWaSt9z/3f/e99zHFuyJewMcSG5Sr9v/3//e/9//3//f/9//3//f/9//3//f/9//3//f/9//3//f/9//3//f/9//3//f/9//3//f/9//3//f/9//3//f/9//3//f/9//3//f/9//3ffc/xStCnuEJIl2VL/d/973nf/f/9/2lZQJU4hND6eb997/3//f997/3//f/9//3//f/9//3//f/9//3//f/9//3//fwAA/3//f/9//3//f/9//3/+f/9/33M+W5Ml7xByIZlG33P/e/97/3c9X/Qx7RBxIXdCv2v/e/9//3//f/9//3//f/9//3//f/9//3//f/9//3//f/9//3//f/9//3//f/9//3//f/9//3//f/9//3//f/9//3//f/9//3//f/9//3//f99v/FKSJe8UkikbV/93/3ved/9/v3d4Tg4dTyE0Pr9z33//f/9//3//f/9//3//f/9//3//f/9//3//f/9//3//f/9/AAD/e/9//3//f/9//3/+f/5//nf/ez5ftCkPFXEhNjrfb/97/3//d35jNjYvFU8ZFTZeY/97/3v/f/9//3//f/9//3//f/9//3//f/9//3//f/9//3//f/9//3//f/9//3//f/9//3//f/9//3//f/9//3//f/9//3//f/9//3//f/9732+6TnIl7hCzLRtX/3v/e/9//3+fbxU+Dh1PHVZCv3P/f/9//3//f/9//3//f/9//3//f/9//3//f/9//3//f/9//38AAP9//3//f/9//3//f/9//n//e/97X2OzKTAZUR0VNr9r/3//f/9/n2t4Qi8ZLxnTLV5j/3f/f/9//3//f/9//3//f/9//3//f/9//3//f/9//3//f/9//3//f/9//3//f/9//3//f/9//3//f/9//3//f/9//3//f/9//3//f/9//3/fc/tSkiUPFbMtPFv/e/97/3//f39r9DkOGXAhd0bfd/9//3//f/9//3//f/9//3//f/9//3//f/9//3//f/9//3//fwAA/3v/f/9//3//f/9//n/+f/57/38+W5MpDxVRHRUyv2v/e/9//3vfc3hCUBkOEbMpPV//d/97/3//f/9//3//f/9//3//f/9//3//f/9//3//f/9//3//f/9//3//f/9//3//f/9//3//f/9//3//f/9//3//f/9//3//f/9//3//e/93HVvULe4Usin6Vv97/3f/f993f2eyLQ8ZcB2YRt93/3//f/9//3v/f/9//3/+f/9//3//f/9//3//f/9//3//f/9/AAD/f/9//3//f/9//3//f/5//nv/ez5fsykQFVEdVzq/a/9//nv/f/93+05xITAZkiU9W993/3//f/9//3//f/9//3//f/9//3//f/9//3//f/9//3//f/9//3//f/9//3//f/9//3//f/9//3//f/9//3//f/9//3//f/9//3//f/97/3dfY/U1DxlxJfpW/3f/e/9733d/Z7MtDxmSIdpO/3v/e/9//3//f/9//3//f/9//n//f/9//3//f/9//3//f/9//38AAP97/3//f/9//3//f/1//n/+e/97X1/VLe4QUR1XOr9r/3/+e/97/3s9W9QtMBlxIdtO33P/e/9//3//f/9//3//f/9//3//f/9//3//f/9//3//f/9//3//f/9//3//f/9//3//f/9//3//f/9//3//f/9//3//f/9//3//f/9//3v/e15j9TXuFHEl2U7/d/93/3/fc39rkiUPFZIhPlf/d/9//3v/f/9//3/+f/9//n//f/5//3//f/9//3//f/9//3//fwAA/3//f/9//3//f/9//n/+f/9//3ufaxY27xQwGVg+n2f/f/17/3//e39nFjZxHVAdukqfa/97/3//f/9//3//f/9//3//f/9//3//f/9//3//f/9//3//f/9//3//f/9//3//f/9//3//f/9//3//f/9//3//f/9//3//f/9//3//f/97XmPUMQ4VcCHaUv93/3f/e99zf2eSJe0MkiFfX/9//3//f/9//3//f/9//3//f/9//3//f/9//3//f/9//3//f/9/AAD/f/9//3//f/9//3/+f/9//3v/e59vNj4OFS8V1Cl/Y/9z/3v/f/9/v3O5TlAZLxUWMn9j/3v/f/9//3/+f/9//3//f/9//3//f/9//3//f/9//3//f/9//3//f/9//3//f/9//3//f/9//3//f/9//3//f/9//3//f/9//3//f/9//3s9X7Ip7RRvIflW/3v/e/97/3NeW5EhLxmyKV5j/3v/f/9//3//f/9//3//f/9//3//f/9//3//f/9//3//f/9//38AAP9//3//f/9//3//f/9//3//f/97v3MUOi4ZDhG0JV9b/3f/e/9//3/fe9pWkiVQFdUpHlf/e/9//3//f/9//3//f/9//3//f/9//3//f/9//3//f/9//3//f/9//3//f/9//3//f/9//3//f/9//3//f/9//3//f/9//3//f/9//3//e15jsikuFW8lGl//e/9//3v/cz1TsSEuFdMxXWf/f/9//3//f/9//3//f/9//3//f/9//3//f/9//3//f/9//3//fwAA/3//f/9//3//f/9//3//f/9//3+ebxQ6DhkOFZMhf1//d/97/3//f/9/PGOzKXEZkyH8Ut93/3//f/9//n//f/9//3//f/9//3//f/9//3//f/9//3//f/9//3//f/9//3//f/9//3//f/9//3//f/9//3//f/9//3//f/9//3//f/97PV+yKQ0VkCX6Wv97/3v/f99r+0pwHS8Zsi1dZ/9//3//f/9//3//f/9//3//f/9//3//f/9//3//f/9//3//f/9/AAD/f/9//3//f/9//3//f/9//3//f59vEzpPHS8VtCmfZ/93/3v/f/9//39+ZxUycRm0JdtO33f/f/9//n//f/9//3//f/9//3//f/9//3//f/9//3//f/9//3//f/9//3//f/9//3//f/9//3//f/9//3//f/9//3//f/9//3//f/9/33teY7IpLhmRKRtf/3v/f/9732uYPpEdLhXTMT1j/3//f/9//3//f/9//3//f/9//3//f/9//3//f/9//3//f/9//38AAP9//3//f/9//3//f/5//3//f/9/nm81Pi4ZLxW0JZ9n/3P/e/9/33//f59rFTJxGbMhukq/c/9/3n/+f/9//3//f/9//3//f/9//3//f/9//3//f/9//3//f/9//3//f/9//3//f/9//3//f/9//3//f/9//3//f/9//3//f/9//3//ez1fsikuGdItPGP/f/97/3ufY1Y2cBkuFbItPGP/f/9//3//f/9//3//f/9//3//f/9//3//f/9//3//f/9//3//fwAA/3//f/9//3//f/9//3//f/9//3vfd3dGTx0OEbMlHlf/c/97/3++e/9/n282OlAZkiFXPp9v/3/+f/5//3//f/9//3//f/9//3//f/9//3//f/9//3//f/9//3//f/9//3//f/9//3//f/9//3//f/9//3//f/9//3//f/9//3//f/97XmOSKU8d0zFdZ/9//3v/e59j8y2QHS4Z9DVdZ/9//3//f/9//3//f/9//3//f/9//3//f/9//3//f/9//3//f/9/AAD/f/9//3//f/9//3/+f/9//3/fd/97+lZPIQ4RcR2aRt9v/3//f957/3+/czc6cRlRGTY2PGP/f/5//3//f/9//3//f/9//3//f/9//3//f/9//3//f/9//3//f/9//3//f/9//3//f/9//3//f/9//3//f/9//3//f/9//3//f/9//3scW5AlDhXTMTxj/3//e/97XVuxJW8ZcB0UOp9z/3//f/9//3//f/9//3//f/9//3//f/9//3//f/9//3//f/9//38AAP9//3//f/9//3//f/9//3//f75z/389X5EpDhWSIVg+33P/f/9/vnv/f99zeEJxHXEdFTZdZ/9//3//f/9//3v/f/9//3//f/9//3//f/9//3//f/9//3//f/9//3//f/9//3//f/9//3//f/9//3//f/9//3//f/9//3//f/9//3/fdxtbTx0NFbItPWPfe/9//3tdW5AdkB1wHXdG33f/f/9//3//f/9//3//f/9//3//f/9//3//f/9//3//f/9//3//fwAA/3//f/9//3/+f/9//n//f/9//3//e59r0i3tEA8VNja/a/9733v/f/9/v3PaSpEdUBn0MTxj/3//f/9//3//f/9//3//f/9//3//f/9//3//f/9//3//f/9//3//f/9//3//f/9//3//f/9//3//f/9//3//f/9//3//f/9//3//f993+lKRJcwMkSXaWv9//3v/e11b0ylwHXAdmEr/e/9//3//f/9//3//f/9//3//f/9//3//f/9//3//f/9//3//f/9/AAD/f/9//3//f/9//n//f/9//3//f/9/v28UNg4VURk3Or9v/3v/f/9//3/fc/xSkiFQGfMtXGfff/9//3//f/9//3//f/9//3//f/9//3//f/9//3//f/9//3//f/9//3//f/9//3//f/9//3//f/9//3//f/9//3//f/9//3//f/9//3+faxU2DhVwIdpW/3//f/97fl/SKZAdbx24Sv97/3//f/9//3//f/9//3//f/9//3//f/9//3//f/9//3//f/9//38AAP9//3//f/9//n/+f/5//3//f/9//3vfcxQ2LxkwGRY2n2v/f957/3//f/93/FKzJS8V8zE7Y99//3//f/97/3//f/9//3//f/9//3//f/9//3//f/9//3//f/9//3//f/9//3//f/9//3//f/9//3//f/9//3//f/9//3//f/9/3nv/f39nNTrtEFAhuVL/f/97/3s9W7IlThVPGXdG33f/f/9//3//f/9//3//f/9//3//f/9//3//f/9//3//f/9//3//fwAA/3//f/9//3//f/5//3/+f/9//3//f99zVj4vGS8V0ymfa/97/3/fe/9//3c9V9MlTxnzLVxj33v/f/9//3//f/9//3//f/9//3//f/9//3//f/9//3//f/9//3//f/9//3//f/9//3//f/9//3//f/9//3//f/9//3//f/9//3//f/97PF/SLQ0VcCXaVt97/3//d15bsSVOFU4ZuU7fd/9//3//f/9//3//f/9//3//f/9//3//f/9//3//f/9//3//f/9/AAD/f/9//3//f/5//n/+f/9//3//f/97/3dWPlAdDhGyJV1j/3v/e99//3v/dx1X0yUvFfMxO2P/f95//3//f/9//3//f/9//3//f/9//3//f/9//3//f/9//3//f/9//3//f/9//3//f/9//3//f/9//3//f/9//3//f/9//3//f/9//3sbW9It7RCRKdpa/3//f/97Xl/zKS4Rbx3aUv9//3//f/9//3//f/9//3//f/9//3//f/9//3//f/9//3//f/9//38AAP9//3//f/9//3/+f/9//n//f/97/3//d7lKkSEwGZElPFvfd/9/33//f/93PlvTJU8Z8zFcZ/9//3//f/9//3//f/9//3//f/9//3//f/9//3//f/9//3//f/9//3//f/9//3//f/9//3//f/9//3//f/9//3//f/9//3//f/9//3//e35j9DENFXAh2lbfe/9//3efY/MpThVvHRxb/3//f/9//3//f/9//3//f/9//3//f/9//3//f/9//3//f/9//3//fwAA/3//f/9//3/+f/5//n//f/9//3//e/97uUqyKS8VcSHZTt93/3//f/97/3s9W/QpTxkUMlxn/3//f/9//3v/f/9//3//f/9//3//f/9//3//f/9//3//f/9//3//f/9//3//f/9//3//f/9//3//f/9//3//f/9//3//f/9//3/ee/9/XWMUNu0QUCGZUt97/3vfd35f8y0NEW8d+lb/e/9//3//f/9//3//f/9//3//f/9//3//f/9//3//f/9//3//f/9/AAD/f/9//3//f/9//3//f/9//3//f/9//3vaTrIlLxVPGbhKv3P/f/9//3//e15f9C1wHRQyfWf/f/9//3//f/9//3//f/9//3//f/9//3//f/9//3//f/9//3//f/9//3//f/9//3//f/9//3//f/9//3//f/9//3//f/9//3//f/9//3tdY9QxDhlxJdpW33f/f/93n2f0LS8Vbx0bW/93/3//f/9//3//f/9//3//f/9//3//f/9//3//f/9//3//f/9//38AAP97/3//f/9//3//f/9//3/ee/9//3v/d39jkSUPFS8VVz6fa/9//nv/e/9/+1ayLU8Z9DFdX/93/3v/f/9//3//f/9//3//f/9//3//f/9//3//f/9//3//f/9//3//f/9//3//f/9//3//f/9//3//f/9//3//f/9//3//f/9//nv/e39n9jnOFHElt07/e/93/3c/X7UtMBlxJTtb/3f/e/9//3//f/9//3//f/9//3//f/9//3//f/9//3//f/9//3//fwAA/3//f/9//3//f/9//3//f/9//3//f/97v2/TLXEdUR1XPp9r/3/+d/9//3sbX5EpUB31LX5f/3P/e/9//3//f/9//3//f/9//3//f/9//3//f/9//3//f/9//3//f/9//3//f/9//3//f/9//3//f/9//3//f/9//3//f/9//3//f/97v28YPvAYUCW2St5z/3v/c/5WcyURGZIpfGP/e/9//3//f/9//3//f/9//3//f/9//3//f/9//3//f/9//3//f/9/AAD/e/9//3//f/9//3//f/9//3//f/97/3+/bxU2UBlxHTY632//e/97/3v/ezxfsi1PGRUyfl//d/93/3//f/9//3//f/9//3//f/9//3//f/9//3//f/9//3//f/9//3//f/9//3//f/9//3//f/9//3//f/9//3//f/9//3//f/57/3ufbzlC8BhQIVRCvWv/c99vmkpSIfAY1DF8Y/97/3//f/9//3//f/9//3//f/9//3//f/9//3//f/9//3//f/9//38AAP9//3//f/9//3//f/9//3//f/9//3v/e99zVz5QHS8ZFTa/b/97/3v/f993PWOyKXAhFTKfY/93/3v/f/9//3//f/9//3//f/9//3//f/9//3//f/9//3//f/9//3//f/9//3//f/9//3//f/9//3//f/9//3//f/9//3//f/9//3v/e79zWUYxITAhdUK+a/93v2+bSlMhUiEWOp5r/3f/f/9//3//f/9//3//f/9//3//f/9//3//f/9//3//f/9//3//fwAA/3v/f/9//3//f/9//3//f/9//3/fe/9/33O6TlAdLxmyKX5j/3f/e/9733P7VpIpUB02Np5j/3f/d/9//3//f/9//3//f/9//3//f/9//3//f/9//3//f/9//3//f/9//3//f/9//3//f/9//3//f/9//3//f/9//3//f/9//3/+e/9733N7SjEhUCFVPt9v/3f/c3pGlClSIXhGv2//f/97/3//f/9//3//f/9//3//f/9//3//f/9//3//f/9//3//f/9/AAD/f/9//3//f/9//3//f/9//3//f/9//3//dxxbkSUOFZEl2lL/c/93/3vfb7lOkSVQHTY6v2v/d/97/3//f/9//3//f/9//3//f/9//3//f/9//3//f/9//3//f/9//3//f/9//3//f/9//3//f/9//3//f/9//3//f/9//3//f/9//3v/d5pOMSEOGTQ6nmf/e99vWD5RIVEluk7/d/9//3//f/9//3//f/9//3//f/9//3//f/9//3//f/9//3//f/9//38AAP9//3//f/9//3//f/9//3/ef/9//3v/f/93f2eRKQ0VTx1XQr9v/3f/d/9zNj5yJVAdNjqeZ/97/nv/f/9//3//f/9//3//f/9//3//f/9//3//f/9//3//f/9//3//f/9//3//f/9//3//f/9//3//f/9//3//f/9//3//f/9//nv/e993u1IwIQ4V0i1+X/9zn2fULTAdUSUcW/93/3//f/9//3//f/9//3//f/9//3//f/9//3//f/9//3//f/9//3//fwAA/3//f/9//3//f/9//3//f/9//3//f/9//3/fc9MxDRkuGfMxv2v/c/97328VNlEdUSE2Pr9v/3v/e/9//3//f/9//3//f/9//3//f/9//3//f/9//3//f/9//3//f/9//3//f/9//3//f/9//3//f/9//3//f/9//3//f/9//3//f/9//3/cVpIpDhkUMn9f/3N/X7QtMB3UMX9n/3//e/9//3//f/9//3//f/9//3//f/9//3//f/9//3//f/9//3//f/9/AAD/f/9//3//f/9//3//f/9/3Xv/f/9/33f/e/93l0oMGS4d9TWfZ/9v32u/ZxY2ciFyJdtSnmv/f/9//3//f/9//3//f/9//3//f/9//3//f/9//3//f/9//3//f/9//3//f/9//3//f/9//3//f/9//3//f/9//3//f/9//3//f/9//3v/fx1fcSUOFbIlHVP/bz5XFjZQHTY+33P/e/97/3//f/9//3//f/9//3//f/9//3//f/9//3//f/9//3//f/9//38AAP9//3//f/9//3//f/9//3//f/9//3/fe/9//3vaVi4dDhmRJT1b/3P/cx1TtCUwGdQtHFvfd/9//3/+f/9//3//f/9//3//f/9//3//f/9//3//f/9//3//f/9//3//f/9//3//f/9//3//f/9//3//f/9//3//f/9//3//f/9//3//e/9/HF+SKe0QsykeU99ru0azKS4ZV0Lfd/9//3//f/9//3//f/9//3//f/9//3//f/9//3//f/9//3//f/9//3//fwAA/n//f/9//3//f/9//3//f/9//3/+f/9//3//fztfsS0OGVAddz7fa99neToxFVIZFjZfZ/97/3/9f/5//3//f/9//3//f/9//3//f/9//3//f/9//3//f/9//3//f/9//3//f/9//3//f/9//3//f/9//3//f/9//3//f/9//3//f/9//388Y7IpDhWTIf1Kf19ZOi8ZLhmYSv93/3//f/9//3//f/9//3//f/9//3//f/9//3//f/9//3//f/9//3//f/9/AAD/f/9//3//f/9//3//f/9//3/ee/9//3//f/9/v3NWRlAhLxmyJdtG/Ea0IVIZcyFZQp9r/3//f/5//n//f/9//3//f/9//3//f/9//3//f/9//3//f/9//3//f/9//3//f/9//3//f/9//3//f/9//3//f/9//3//f/9//3//f/9//3//f11n8zXtEJIdez4fT/YtLxWRJRtb/3f/f/9//3//f/9//3//f/9//3//f/9//3//f/9//3//f/9//3//f/9//38AAP5//3//f/9//3//f/9//3//f/5//3//f953/3/fexxfLx0PFS4R0yXUIXIVUxVzHXpGv3P/f/9//X/+f/9//3//f/9//3//f/9//3//f/9//3//f/9//3//f/9//3//f/9//3//f/9//3//f/9//3//f/9//3//f/9//3//f/9//n//f/9/n28VOg0RMBX3KTkylCEvFTY6fmf/e/9//3//f/9//3//f/9//3//f/9//3//f/9//3//f/9//3//f/9//3//fwAA/3//f/9//3//f/9//3//f/9//n//f/9//3v/f/9/n3NyKRAZLxVQFZIVchVzFVMd/lK/c/9//3/+f/5//3//f/9//3//f/9//3//f/9//3//f/9//3//f/9//3//f/9//3//f/9//3//f/9//3//f/9//3//f/9//3//f/9//3//f/5//3/fc5hGDhEwEXQZlR1SFXEdmUbfc/97/3//f/9//3//f/9//3//f/9//3//f/9//3//f/9//3//f/9//3//f/9/AAD+f/9//3//f/9//3//f/9//3//f/5//3//f/9//3vfe1hCciEvES8RURFzFTIR1yk/X99733v+f/5//n//f/9//3//f/9//3//f/9//3//f/9//3//f/9//3//f/9//3//f/9//3//f/9//3//f/9//3//f/9//3//f/9//3//f/9//3/fe/97uUovGRANMhEyEVIVcR3bTv93/3v/f/9//3//f/9//3//f/9//3//f/9//3//f/9//3//f/9//3//f/9//38AAP9//3//f/9//3//f/9//3//f/9//3//f/9//3//f/97X2OSJS4RDQ1QETARMBE4Np9r/3v/f/5//3/+f/9//3//f/9//3//f/9//3//f/9//3//f/9//3//f/9//3//f/9//3//f/9//3//f/9//3//f/9//3//f/9//3//f/9//3//f/97/3v7UlAZMRERDVIVUhmSJftS/3v/e/9//3//f/9//3//f/9//3//f/9//3//f/9//3//f/9//3//f/9//3//fwAA/3//f/9//3//f/9//3//f/9//3//f/9//3//f/9//3+fZ3g+7BDrDE4VDRFvHdlO33P/e/97/3//f/9//3//f/9//3//f/9//3//f/9//3//f/9//3//f/9//3//f/9//3//f/9//3//f/9//3//f/9//3//f/9//3//f/9//3/ef/9//3v/e/xOcRnvCDER7ghQGXhC32//e/9//3//f/9//3//f/9//3//f/9//3//f/9//3//f/9//3//f/9//3//f/9/AAD/f/9//3//f/9//3//f/9//3//f/9//3//f/9//3//e/9zPVfzMS0ZLR0MGdExO1//d/97/3//f/9//3//f/9//3//f/9//3//f/9//3//f/9//3//f/9//3//f/9//3//f/9//3//f/9//3//f/9//3//f/9//3//f/9//3//f/9//3//e/93/U5xGQ8JMA0ODZEd2k7fc/97/3//f/5//3//f/9//3//f/9//3//f/9//3//f/9//3//f/9//3//f/9//38AAP9//3//f/9//3//f/9//3//f/9//3//f/9//3//f/9//3P/c/tSEzaPKbAtVUaeb993/3v/e/9//3//f/9//3//f/9//3//f/9//3//f/9//3//f/9//3//f/9//3//f/9//3//f/9//3//f/9//3//f/9//3//f/9//3//f/9//n//f993/3PbTnEZ7ggPDQ4NFTI9X/97/3v/f/9//n//f/9//3//f/9//3//f/9//3//f/9//3//f/9//3//f/9//3//fwAA/3//f/9//3//f/9//3//f/9//3//f/9//3//f/9//3//d/9733MbW9hSt1JcY/93/3v/e/9//3//f/9//3//f/9//3//f/9//3//f/9//3//f/9//3//f/9//3//f/9//3//f/9//3//f/9//3//f/9//3//f/9//3//f/9//3//f/9//3vfc/xOcRkODe4IUBV4Qt9v/3v/f/9//3/+f/9//3//f/9//3//f/9//3//f/9//3//f/9//3//f/9//3//f/9/AAD/f/9//3//f/9//3//f/9//3//f/9//3//f/9//3//f/97/3//e/9733Pfc993/3//e/9//3v/f/9//3//f/9//3//f/9//3//f/9//3//f/9//3//f/9//3//f/9//3//f/9//3//f/9//3//f/9//3//f/9//3//f/9//3//f/5//3/fd/9z+06RIQ4NDg0uFbpK33P/f/97/3//f/9//3//f/9//3//f/9//3//f/9//3//f/9//3//f/9//3//f/9//38AAP9//3//f/9//3//f/9//3//f/9//3//f/9//3//f/9//3//e/97/3//f/9//3//e/9//3//f/9//3//f/9//3//f/9//3//f/9//3//f/9//3//f/9//3//f/9//3//f/9//3//f/9//3//f/9//3//f/9//3//f/9//3//f/9//3//f/97/3ccV7IlLxUNEU8d2k7/d/97/3//f/9//3//f/9//3//f/9//3//f/9//3//f/9//3//f/9//3//f/9//3//fwAA/3//f/9//3//f/9//3//f/9//3//f/9//3//f/9//3//f/9/33v/f997/3//f/97/3//f/97/3//f/9//3//f/9//3//f/9//3//f/9//3//f/9//3//f/9//3//f/9//3//f/9//3//f/9//3//f/9//3//f/9//3//f/9//3/+f/9//3v/ezxb8y1PGS4VkSUbW993/3v/f/9//3//f/9//3//f/9//3//f/9//3//f/9//3//f/9//3//f/9//3//f/9/AAD/f/9//3//f/9//3//f/9//3//f/9//3//f/9//3//f/9//3//f/9/3n//f/9//3//f/9//3//f/9//3//f/9//3//f/9//3//f/9//3//f/9//3//f/9//3//f/9//3//f/9//3//f/9//3//f/9//3//f/9//3//f/9//3//f/9//3//f/97XV/zMW8hLRkUOl1j/3//f/9//3//f/9//3//f/9//3//f/9//3//f/9//3//f/9//3//f/9//3//f/9//38AAP9//3//f/9//3//f/9//3//f/9//3//f/9//3//f/9//3//f/9//3//f/9//3//f/9//3//f/9//3//f/9//3//f/9//3//f/9//3//f/9//3//f/9//3//f/9//3//f/9//3//f/9//3//f/9//3//f/9//3//f/9//3//f/9//3/ef/97/3f6VtEtbh3RLZdKfWf/f/9/33v/f/9//3//f/9//3//f/9//3//f/9//3//f/9//3//f/9//3//f/9//3//fwAA/3//f/9//3//f/9//3//f/9//3//f/9//3//f/9//3//f/5//3//f/9//3//f/9//3//f/9//3//f/9//3//f/9//3//f/9//3//f/9//3//f/9//3//f/9//3//f/9//3//f/9//3//f/9//3//f/9//3//f/9//3//f/9//3//f/5//3//eztfEzqwKdAtO1+ec/9//3//f/9//3//f/9//3//f/9//3//f/9//3//f/9//3//f/9//3//f/9//3//f/9/AAD/f/9//3//f/9//3//f/9//3//f/9//3//f/9//3//f/5//3/+f/9//3//f/9//3//f/9//3//f/9//3//f/9//3//f/9//3//f/9//3//f/9//3//f/9//3//f/9//3//f/9//3//f/9//3//f/9//3//f/9//3//f/9//3//f/5//3//f/9/nmsaV7dO11K+b/97/3//f/9//3//f/9//3//f/9//3//f/9//3//f/9//3//f/9//3//f/9//3//f/9//38AAP9//3//f/9//3//f/9//3//f/9//3//f/9//3//f/9//3//f/9//3//f/9//3//f/9//3//f/9//3//f/9//3//f/9//3//f/9//3//f/9//3//f/9//3//f/9//3//f/9//3//f/9//3//f/9//3//f/9//3//f/9//3//f/9//3//f/9//3v/e99z/3f/d/97/3//f/9//3//f/9//3//f/9//3//f/9//3//f/9//3//f/9//3//f/9//3//f/9//3//fwAA/3//f/9//3//f/9//3//f/9//3//f/9//3//f/9//3//f/9//3//f/9//3//f/9//3//f/9//3//f/9//3//f/9//3//f/9//3//f/9//3//f/9//3//f/9//3//f/9//3//f/9//3//f/9//3//f/9//3//f/9//3//f/9//3/+f/9//3//e/93/3v/f/9/33v/f/9//3//f/9//3//f/9//3//f/9//3//f/9//3//f/9//3//f/9//3//f/9//3//f/9/AAD/f/9//3//f/9//3//f/9//3//f/9//3//f/9//3//f/9//3//f/9//3//f/9//3//f/9//3//f/9//3//f/9//3//f/9//3//f/9//3//f/9//3//f/9//3//f/9//3//f/9//3//f/9//3//f/9//3//f/9//3//f/9//3//f/9//n//f/9//3//e/9733v/f/9//3//f/9//3//f/9//3//f/9//3//f/9//3//f/9//3//f/9//3//f/9//3//f/9//38AAP9//3//f/9//3//f/9//3//f/9//3//f/9//3//f/9//3//f/9//3//f/9//3//f/9//3//f/9//3//f/9//3//f/9//3//f/9//3//f/9//3//f/9//3//f/9//3//f/9//3//f/9//3//f/9//3//f/9//3//f/9//3//f/9//n/+f/9//3//f/9//3v/f/9//3/+f/9//3//f/9//3//f/9//3//f/9//3//f/9//3//f/9//3//f/9//3//f/9//3//fwAA/3//f/9//3//f/9//3//f/9//3//f/9//3//f/9//3//f/9//3//f/9//3//f/9//3//f/9//3//f/9//3//f/9//3//f/9//3//f/9//3//f/9//3//f/9//3//f/9//3//f/9//3//f/9//3//f/9//3//f/9//3//f/9//3//f/5//3//f/9//3v/f/9//3/+f/5//n//f/9//3//f/9//3//f/9//3//f/9//3//f/9//3//f/9//3//f/9//3//f/9/AABMAAAAZAAAAAAAAAAAAAAARgAAAFsAAAAAAAAAAAAAAEcAAABc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2016-01-22T14:10:49Z</xd:SigningTime>
          <xd:SigningCertificate>
            <xd:Cert>
              <xd:CertDigest>
                <DigestMethod Algorithm="http://www.w3.org/2000/09/xmldsig#sha1"/>
                <DigestValue>nirBzUNQC9LIKAK8h1s/N4/S420=</DigestValue>
              </xd:CertDigest>
              <xd:IssuerSerial>
                <X509IssuerName>E=e-sign@e-sign.cl, CN=E-Sign Firma Electronica Avanzada para Estado de Chile CA, OU=Class 2 Managed PKI Individual Subscriber CA, OU=Symantec Trust Network, O=E-Sign S.A., C=CL</X509IssuerName>
                <X509SerialNumber>90903055433203798699181819293322140228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H8BAAC/AAAAAAAAAAAAAADkNAAAdhoAACBFTUYAAAEAgH4AAMsAAAAFAAAAAAAAAAAAAAAAAAAAgAcAADgEAAClAgAAfQEAAAAAAAAAAAAAAAAAANVVCgBI0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wBAAAGAAAAcQEAABoAAAAcAQAABgAAAFYAAAAVAAAAIQDwAAAAAAAAAAAAAACAPwAAAAAAAAAAAACAPwAAAAAAAAAAAAAAAAAAAAAAAAAAAAAAAAAAAAAAAAAAJQAAAAwAAAAAAACAKAAAAAwAAAABAAAAUgAAAHABAAABAAAA8P///wAAAAAAAAAAAAAAAJABAAAAAAABAAAAAHMAZQBnAG8AZQAgAHUAaQAAAAAAAAAAAAAAAAAAAAAAAAAAAAAAAAAAAAAAAAAAAAAAAAAAAAAAAAAAAAAAAAAAABh3XqOQdx6m9GIYS/Ri//8AAAAAsnZ+WgAAFJYqAAwAAAAAAAAAeIYuAGiVKgBQ87N2AAAAAAAAQ2hhclVwcGVyVwCNLABQjiwA8MX2BuCVLADAlSoAgAFIdg5cQ3bgW0N2wJUqAGQBAACNYtR0jWLUdHAyNwAACAAAAAIAAAAAAADglSoAImrUdAAAAAAAAAAAGpcqAAkAAAAIlyoACQAAAAAAAAAAAAAACJcqABiWKgDu6tN0AAAAAAACAAAAACoACQAAAAiXKgAJAAAATBLVdAAAAAAAAAAACJcqAAkAAAAAAAAARJYqAJUu03QAAAAAAAIAAAiXKgAJAAAAZHYACAAAAAAlAAAADAAAAAEAAAAYAAAADAAAAAAAAAISAAAADAAAAAEAAAAeAAAAGAAAABwBAAAGAAAAcgEAABsAAAAlAAAADAAAAAEAAABUAAAAiAAAAB0BAAAGAAAAcAEAABoAAAABAAAAqwoNQnIcDUIdAQAABgAAAAoAAABMAAAAAAAAAAAAAAAAAAAA//////////9gAAAAMgAyAC0AMAAxAC0AMgAwADEANgAJAAAACQAAAAYAAAAJAAAACQAAAAYAAAAJAAAACQAAAAkAAAAJAAAASwAAAEAAAAAwAAAABQAAACAAAAABAAAAAQAAABAAAAAAAAAAAAAAAIABAADAAAAAAAAAAAAAAACAAQAAwAAAAFIAAABwAQAAAgAAABQAAAAJAAAAAAAAAAAAAAC8AgAAAAAAAAECAiJTAHkAcwB0AGUAbQAAAAAAAAAAAOIAAAAAAAAALCNhAoD4//8AAAAAAAAAAAAAAAAAAAAAECNhAoD4//86lwAAAAAqAP48GHfQQCoA9XEcd+LkrQD+////jOMXd/LgF3e0KkcOwLUuAPgoRw6IOSoAImrUdAAAAAAAAAAAvDoqAAYAAACwOioABgAAAAAAAAAAAAAADClHDqBcPA4MKUcOAAAAAKBcPA7YOSoAjWLUdI1i1HQAAAAAAAgAAAACAAAAAAAA4DkqACJq1HQAAAAAAAAAABY7KgAHAAAACDsqAAcAAAAAAAAAAAAAAAg7KgAYOioA7urTdAAAAAAAAgAAAAAqAAcAAAAIOyoABwAAAEwS1XQAAAAAAAAAAAg7KgAHAAAAAAAAAEQ6KgCVLtN0AAAAAAACAAAIOyoABw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EYOsH2VAwAAAABUruAGsH2VAyw5KgCcK6NhLDkqACw5KgAtYZ5hAAAAAPkro2G0KthhoCjIYaAoyGGgocxhwGdGDgAAAAD/////AAAAAMoWowBoOSoAgAFIdg5cQ3bgW0N2aDkqAGQBAACNYtR0jWLUdMA0PQ4ACAAAAAIAAAAAAACIOSoAImrUdAAAAAAAAAAAvDoqAAYAAACwOioABgAAAAAAAAAAAAAAsDoqAMA5KgDu6tN0AAAAAAACAAAAACoABgAAALA6KgAGAAAATBLVdAAAAAAAAAAAsDoqAAYAAAAAAAAA7DkqAJUu03QAAAAAAAIAALA6KgAGAAAAZHYACAAAAAAlAAAADAAAAAMAAAAYAAAADAAAAAAAAAISAAAADAAAAAEAAAAWAAAADAAAAAgAAABUAAAAVAAAAA8AAABHAAAAIwAAAGoAAAABAAAAqwoNQnIcDUIPAAAAawAAAAEAAABMAAAABAAAAA4AAABHAAAAJQAAAGsAAABQAAAAWAB/Px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CcAAABxAQAAZQAAADMAAAAnAAAAPwEAAD8AAAAhAPAAAAAAAAAAAAAAAIA/AAAAAAAAAAAAAIA/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CQKT8AAAAAAAAAACCNLD8AAExCAAAcQiQAAAAkAAAA0JApPwAAAAAAAAAAII0sPwAATEIAABxCBAAAAHMAAAAMAAAAAAAAAA0AAAAQAAAAMwAAACcAAABSAAAAcAEAAAQAAAAQAAAABwAAAAAAAAAAAAAAvAIAAAAAAAAHAgIiUwB5AHMAdABlAG0AAADVAKD4///yAQAAAAAAAPwL1ASA+P//CABYfvv2//8AAAAAAAAAAOAL1ASA+P////8AAAAAAAD1AAAAYGwqAN85sBmLObAZPo6yYXBFEggAAAAA8BAhCCIAigEgDQCE0GwqAKRsKgBAY0YOIA0AhGRvKgANj7JhIA0AhAAAAAB4oPUG6LozAFBuKgBY2NdhFrVHDgAAAABY2NdhIA0AABS1Rw4BAAAAAAAAAAcAAAAUtUcOAAAAAAAAAADYbCoA4nmmYSAAAAD/////AAAAAAAAAAAVAAAAAAAAAHAAAAABAAAAAQAAACQAAAAkAAAAEAAAAAAAAAB4oPUG6LozAAFiAQD/////uxcKQZhtKgCYbSoA0HiyYQAAAAAABnIOAAAAAAEAAAAAAAAAVG0qAC8wRHZkdgAIAAAAACUAAAAMAAAABAAAAEYAAAAoAAAAHAAAAEdESUMCAAAAAAAAAAAAAABHAAAAXAAAAAAAAAAhAAAACAAAAGIAAAAMAAAAAQAAABUAAAAMAAAABAAAABUAAAAMAAAABAAAAFEAAAC0YQAAMwAAACcAAABgAAAAYwAAAAAAAAAAAAAAAAAAAAAAAABiAAAAfwAAAFAAAAAoAAAAeAAAADxhAAAAAAAAIADMAEYAAABbAAAAKAAAAGIAAAB/AAAAAQAQAAAAAAAAAAAAAAAAAAAAAAAAAAAAAAAAAP9//3//f/9//3//f/9//3//f/9//3//f/9//3//f/9//3//f/9//3//f/9//3//f/9//3//f/9//3//f/5//3//f/9//3//f/9//3//f/9//3//f/9//3//f/9//3//f/9//3//f/9//3//f/9//3//f/9//3//f/9//3//f/9//3//f/9//3//f/9//3//f99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v/f/9//3//f/9//3//f/9//3//f/9//3//f/9//3//f/9//3//f/9//3//f/9//3//f/9//3//f/9//3//f/9//3//f/9//3//f/9//3//f/9//3//f/9//3//f/9//3//f/9//3v/f/97/3/+e/9//3v/f/9//3//f/9//3//f/9//3//f/9//3//f/9//3//f/9//3//f/9//3//f/9//3//f/9//3//f/9//3//f/9//3//f/9//3//f/9//3//e/9//3//f753W2sZY997/3//f/9//3/+f/9//3//f/9//3//f/9//3//f/9//3//f/9//3//f/9//3//f/9//3//f/9//3//f/9//3//f/9//3//f/9//3//f/9//3//f/9//3//f/9//n//f/5//3/+f/9//3//f/9//3//f/9//3//f/9//3//f/9//3//f/9//3//f/9//3//f/9//3//f/9//3//f/9//3//f/9//3//f/9//3//f/9//3//f/9//3//f/9/vnf4XhFCMkZba/9//3//f/9//3//f/9//3//f/9//3//f/9//3//f/9//3//f/9//3//f/9//3//f/9//3//f/9//3//f/9//3//f/9//3//f/9//3//f/9//3//f/5//3/+f/5//n/+f/5//3/+f/9//3//f/9//3//f/9//3//f/9//3//f/9//3//f/9//3//f/9//3//f/9//3//f/9//3//f/9//3//f/9//3//f/9//3//f/9//3//f/97/3//e3xrET7pHGwp+V7/f/9/3nv/f/9//3//f/9//3//f/9//3//f/9//3//f/9//3//f/9//3//f/9//3//f/9//3//f/9//3//f/9//3//f/9//3//f/9//3//f/9//n//f/9//3/9e/57/3/+f/9//3/+f/9//3//f/9//3//f/9//3//f/9//3//f/9//3//f/9//3//f/9//3//f/9//3//f/9//3//f/9//3//f/9//3//f/9//3//f/9/3nv/f/9//3vXVishCh1LJTJC33f/f/9//3/+f/5//3//f/9//3//f/9//3//f/9//3//f/9//3//f/9//3//f/9//3//f/9//3//f/9//3//f/9//3//f/9//3//f/9//3//f/9/3Xf+e/57/3v/e/9//3v/f/9//3//f/9//3/ef/9//3//f/9//3//f/9//3//f/9//3//f/9//3//f/9//3//f/9//3//f/9//3//f/9//3//f/9//3//f/9//3//f/97/3v/f51vVEbpGOkYCh0zQr93/3/ee/9/3n//f/9//3//f/9//3//f/9//3//f/9//3//f/9//3//f/9//3//f/9//3//f/9//3//f/9//3//f/9//3//f/9//3//f/9//3//f/9//3v/f/9//3//e/9//3//f/9//3//f/9//3//f/9//3//f/9//3//f/9//3//f/9//3//f/9//3//f/9//3//f/9//3//f/9//3//f/9//3//f/9//3//f/9//3//f/9//398a9A1Ch3pFAsdVEbfd/9//3//f/5//n//f/9//3//f/9//3//f/9//3//f/9//3//f/9//3//f/9//3//f/9//3//f/9//3//f/9//3//f/9//3//f/9/3nv/f753/3//e/93fmd+Z11jXmM9X59v33f/f/9//3//f/9//3//f/9//3//f/9//3//f/9//3//f/9//3//f/9//3//f/9//3//f/9//3//f/9//3//f/9//3//f/9//3//f/9//3/fe/9/Gl9uKeoY6hgLHZZOv3f/f/9//3/df/5//3//f/9//3//f/9//3//f/9//3//f/9//3//f/9//3//f/9//3//f/9//3//f/9//3//f/9//3//f/9//3//f/9//3//e/93v2vaUjY+9DHVMdQt1C02OvxWn2v/f/9//3/ee/9//3//f/9//3//f/9//3//f/9//3//f/9//3//f/9//3//f/9//3//f/9//3//f/9//3//f/9//3//f/9//3//f/9/33u/d7dSCx3qFMkUTSXYVv97/3//f/5//n/+f/9//3//f/9//3//f/9//3//f/9//3//f/9//3//f/9//3//f/9//3//f/9//3//f/9//3//f/9//3//f/9//3//f/9//3ufY3hCsiUwFTEVEREREfAMEBVxIVc+HFvfc/97/3//f/9//3//f/9//3//f/9//3//f/9//3//f/9//3//f/9//3//f/9//3//f/9//3//f/9//3//f/9//3//f/9//3//f/9/fW8SPuoUyRDqFI8pO2Pfd/9//3/+f/5//n//f/9//3//f/9//3//f/9//3//f/9//3//f/9//3//f/9//3//f/9//3//f/9//3//f/9//3//f/9//3//f/9//3++c1xbeD6zJTARMREyETQVNBFUFfEM7wwvFdMtt0qda/9//3//f/9//3//f/9//3//f/9//3//f/9//3//f/9//3//f/9//3//f/9//3//f/9//3//f/9//3//f/9//3//f/9//3//fxpjrzHpFOoUCxnyNX5r/3v/e/9//n//f/5//3//f/9//3//f/9//3//f/9//3//f/9//3//f/9//3//f/9//3//f/9//3//f/9//3//f/5//3//f/9//3v/f75zXGP0LZMdMRFSFVMRMxUTETQVNBVTGREV7hDsEG8hlkaea/97/3//e/9//3//f/9//3//f/9//3//f/9//3//f/9//3//f/9//3//f/9//3//f/9//3//f/9//3//f/9//3//f99733u4Viwh6hTKEC0dEz6/c/97/3v/f/9//3//f/9//3//f/9//3//f/9//3//f/9//3//f/9//3//f/9//3//f/9//3//f/9//3//f/9//3/+f/9//n//f/97/3s7VzYytR11ETMNMg1zGZQhtSWUJTIdUyFRHQ8ZDxnsEHAhdkJbY/93/3/ed/9//3/ff/9//3//f/9//3//f/9//3//f/9//3//f/9//3//f/9//3//f/9//3//f/9//3//f/9//3//f35vFD5PJcwUyxDsGBQ+fW//f99//3//f99//3//f/9//3//f/9//3//f/9//3//f/9//3//f/9//3//f/9//3//f/9//3//f/9//3//f/9//n//f957/3v/d99ruELUITMJdhGWFXMVMBGTIVg+Hlt/a7xSky1QIVAhDhnsEE4ddUK9a/93/3f/f/9/33//f99//3//f/9//3//f/97/3//f/9//3//f/9//3//f/9//3//f/9//3//f/9//3//f99//3/6XrI17RSrDMsMLR1VQp5z/3//f/9//3/ff/9//3//f/9//3//f/9//3//f/9//3//f/9//3//f/9//3//f/9//3//f/9//3//f/9//3//f/9//3//f/97/3s8VzQuUBFTDVURdBVyFdQlmEJ/Y/93/3/fd59r/FZXQk8hDBUtGa8pGVf/d/97/3//f/9//3//f/9//3//f/9//3//f/9//3//f/9//3//f/9//3//f/9//3//f/9//3//f/9//3//f793uFJvJewUqwwNFZAl2Va/c/9/3n//f/9//3//f/9//3//f/9//3//f/9//3//f/9//3//f/9//3//f/9//3//f/5//3//f/9//3//f/9//3/ef/9//3/fd/9zuUaRHVARUxFTDTENtCG5Qr9n/3P/d993/3v/e/97v28bV9IxLBkLFVQ+XF/fd/9//3/ee/9//n//f/9//3//f/9//3//f/9//3//f/9//3//f/9//3//f/9//3//f/9//3//f/9//3+ebzVCLh3MEMwMDhXTMTxj/3v/f/5//3//f/9//3//f/9//3//f/9//3//f/9//3//f/9//3//f/9//3//f/9//3//f/9//3//f/9//3//f/9//3//f/9/33e/azUycRlxFVINUhG0HVc2XVv/c/97/3f/f/97/3v/d/9//3v6Uk0d6xBOHVVCXGP/e/973nv/f/9//n//f/5//3//f/9//3//f/9//3//f/9//3//f/9//3//f/9//3//f/9//3//f/9/XWMUOg0V7QysCC8Z9DW/b/97/3/+f/9//3//f/9//3//f/9//3//f/9//3//f/9//3//f/9//3//f/9//3//f/9//n//f/9//3//f/9//3//f/9//3//f/97+1azJVAVcxUyDVIV1SXbSr9n/3f/e/9//nf/f/9//3/fd/93XGM0PgwV6xBvIfpW33P/e/97/3/+f/5//n//f/5//3//f/9//3//f/9//3//f/9//3//f/9//3//f/9//3//f/9//3//ezxf0i0OFe0MzAhPGVY+33P/e/9//3/+f/9//3//f/9//3//f/9//3//f/9//3//f/9//3//f/9//3//f/9//3//f/9//3//f/9//3//f/9//3//f997/3//d5lGkiFyFXMVlB1zGRYyPVf/d/97/3/9f/9//n//f/9//3//e99z2U6yKe0QLh13Rr9v/3v/f/9//n/+f/5//n//f/9//3//f/9//3//f/9//3//f/9//3//f/9//3//f/9//3//f/9//3sbV9MtLxUvFe4MsiXaTv93/3v/f/9//n//f/9//3//f/9//3//f/9//3//f/9//3//f/9//3//f/9//3//f/9//3/+f/9//3//f/9//3//f/9//3/fe997/3c3OpMhUxVTFXMZlCF4Pr9n/3v/e9x3/n/+f/1//3//f997/3vfd35n9TUvGQ0VVj5+Y/97/3vec/57/n/+f/9//3//f/9//3//f/9//3//f/9//3//f/9//3//f/9//3//f/9//3//f/93G1OyJS8VLxEvEbMpHFf/d/97/3//f/5//3//f/9//3//f/9//3//f/9//3//f/9//3//f/9//3//f/9//3//f/9//3//f/9//3//f/9//3//f/9//3/fe993mkZzHVMVUxF0HdYpHVP/c/93/3v/f/1//n/+f/9//3//f/9733e/b1g+UR0NFfQxXl//c/97/3f/f/97/3v/f/9//3//f/9//3//f/9//3//f/9//3//f/9//3//f/9//3//f/9//3//cz1X0yUOETAV7QzTKRtX/3v/f/9//n//f/9//3//f/9//3//f/9//3//f/9//3//f/9//3//f/9//3//f/9//3//f/5//3//f/9//3//f/9//3/ee/9/33f/d3lCkx1TEVQVcxn2MR5X/3f/d/97/n/+f/5//3//f/9//3//e99333O6SpIhzAyzKRxT/2//d/93/3P/e/9733edb/9//3/ff/9//3//f/9//3//f/9//3//f/9//3//f/9//3//f/9/33NeW9MlLxEODe0M0ykcW/93/3/+f/5//n//f/9//3//f/9//3//f/9//3//f/9//3//f/9//3//f/9//3//f/9//3//f/9//3//f/9//3//f/9//3//f/9733N5QnMdVBFUEXQhNzp/Y/97/3v/e/9//n//f/9//3//f/9//3v/e/93X1/1Le4QcSG6Rl9bn2N+X59nfWPfc/97/3v/e/9//3//f/9//3//f/9//3//f/9//3//f/9//3//f/9//3//f/93X1v0LS8VDxHtDBUyXl//e/9//3/+f/9//3//f/9//3//f/9//3//f/9//3//f/9//3//f/9//3//f/9//3//f/9//3//f/9//3//f/9//3//f957/3/fd59rFjZzGTINUxFyHXlCn2f/e/97/3//f/9//3//f99//3//f/9//3v/d59rWDoOFVAZ9S1YOhYy9S02NvMtVj5dX59r33Pfd997/3v/f/9//3//f/9//3//f/9//3//f/9//3//f/9//3//d19f1C0wFe4MDhE2Op9n/3v/f/9//3//f/9//3//f/9//3//f/9//3//f/9//3//f/9//3//f/9//3//f/9//3//f/9//3//f/9//3//f/9//3//f/9//3teY/UxcxlTDXMVkiG5St9v/3f/e/97/3//f/9//3//f/9//3//f/9//3u/a1c+TxkOEXIdURkwEQ8NMBEOEVAZkSU1Ohxb/3ffe/9//3//f/9//3//f/9//3//f/9//3//f/9//3//f/97/3c+W/QtLxXuDA8VeUa/b/9//3//f/9//3//f/9//3//f/9//3//f/9//3//f/9//3//f/9//3//f/9//3//f/9//3//f/9//3//f/9//3/+f/9//3//f/97PV+zJXMZMg2VGbIlG1f/c/93/3f/f/9//3//f/9//3//f/9//3//e/97n2dXOi4V7QzuDO8I7wgxEe8IDw3uDA4RTx0UNhtb/3vfe/9//3//f/9//3//f/9//3//f/9//3//f/9//3//f99zHFezKS8VzQwvGZpK33P/e/9//3//f/9//3//f/9//3//f/9//3//f/9//3//f/9//3//f/9//3//f/9//3//f/9//3//f/9//3//f/9//3//f/9//3//extXsiVyGVMRtR0UMlxf/3v/d/97/3//f/9//3//f/9//3//f/9//3//e99veD5PGe0IDw3wCFMRdRl0FVMVMRUQES8ZDRXSLTxf/3v/f/9//3//f/9//3//f/9//3//f/9//3//f/9//3//d/xW0y0vGe4QUSH8Vt93/3//f/9//3//f/9//3//f/9//3//f/9//3//f/9//3//f/9//3//f/9//3//f/9//3//f/9//3//f/9//3//f/5//3/+f/9/33P6UnAdchkyDbUdNTa9a/97/3f/e/9//3//f/9//3//f/9//3//f/57/3v/c7lKcB0OERANMQ0zDZYZGip8OtUlEBEvFS8ZcSWYSt93/3v/e/97/3v/e/97/3//e/9//3v/f/9//3//f/97/3sdW9MtUB3uFJIl/Fb/e997/3//f/9//3//f/9//3//f/9//3//f/9//3//f/9//3//f/9//3//f/9//3//f/9//3//f/9//3//f/9//3//f/9//3//d/972k5xHTERlhmUHRtXvm//f/97/3//f/9//3//f/9//3//f/9//3//f/97/3v6UrEpDhExEVINdBHWHR9Hv1/bRnAZDhEPFZQltCl/Y1xb+lLZTj1fXmOfa99z/3v/d/9733v/f/9//3//e/93HFfTLe0Q7RD1MZ9r33f/f/9//3//f/9//3//f/9//3//f/9//3//f/9//3//f/9//3//f/9//3//f/9//3//f/9//3//f/9//3//f/9//3//f/9//3f/d9pOUBkxEXUZtSE8X/93/3//e/97/3//f/9//3//f/9//3//f/9//3//f993+VaRJQ4REA1SDXMVFyafV/9vXVMULg4VzgzxFDIV9i3TKXAZTxlwIbIpFTa6Tp9n33P/e/9//3ffd993/3vfb/tOkSUuFS4ZNz6fb/97/3//f/9//3//f/9//3//f/9//3//f/9//3//f/9//3//f/9//3//f/9//3//f/9//3//f/9//3//f/9//3//f/9//3//f/93/3fZSnAZMBGVHdUln2v/e/9//3v/e/9//3//f/9//3//f/9//3//f/9//3//expX0i0ODRANMQ20HVgy/2f/b99n2kqSJc0MERXQDDIZDxHODM0M7hDMDA4VkSm5Shtb33P/f/9//nf+e/97v2+ZRnAhDhVQHVc+v2//e/9//3//f/9//3//f/9//3//f/9//3//f/9//3//f/9//3//f/9//3//f/9//3//f/9//3//f/9//3//f/9//3//f/9//3//e/9zuEpPGS8Rcxn2Lb9r/3v/e/93/3v/f/97/3//f/9//3//f/9//3//f/9//3dcX9MtDREPDTARkx26Qv9r/2//b59nFTIPFRER8RDPDM8MzwxRGVId7hCrCOwULR3yNdhSvm//e/573Hf/dz1fNjrtFO0QDhUVOn9n/3v/f/9//n//f/9//3//f/9//3//f/9//3//f/9//3//f/9//3//f/9//3//f/9//3//f/9//3//f/9//3//f/9//3//f/9//3v/d7dKbx0vEZMdNzLfb/97/3//d/9//3//f/9//3//f/9//3//f/9//3//e/97fWP0MewMDhEPEdMl/E7/c/9z/3v/c3dC7hAREc8IzwwQEXMh9zF6QvUxLxnLEOsQTSFUQjtj/3fdd5tvW2N3RpMp7hTtEC4Z9DF+Z/97/3//f/9//n//f/9//3//f/9//3//f/9//3//f/9//3//f/9//3//f/9//3//f/9//3//f/9//3//f/9//3//f/9//3//e/9//3O3Sm8dLhFyHVg6v2v/e/97/3v/e/9//3v/f/9//3//f/9//3//f/9//3/fc35j8y3sDO0MLxXTKV5f/3P/c/97/3dWQu0QzgzPCM4ItCWaQj9bn2ceV9Qt7BTrEAwZbylUQrdStlIyQvI5UCUvGe0QLxkuGRQ2fmf/f/9//3/+f/5//n//f/9//3//f/9//3//f/9//3//f/9//3//f/9//3//f/9//3//f/9//3//f/9//3//f/9//3//f/9//3v/e/93t0qQIS4VkyF4Pv9z/3v/e/97/3//f/9//3//f/9//3//f/9//3//f/97/3d+YxQyzAwOES8Z9DF+Z/9333P/e99zd0btEO8M7wwvFZdCv2f/b/9332u6SnAlDRmrEKoQ7BgNHesYyhSJDM0UzRDuFA4VLhn0NZ9r/3v/f/5//n/+f/9//3//f/9//3//f/9//3//f/9//3//f/9//3//f/9//3//f/9//3//f/9//3//f/9//3//f/9//3//f/97/3//d7hKjyEuFXIdmUL/d/9//3v/e/9//3/+f/9//3//f/5//3//f/9//3//f/93v2cUMu0QDhVQGfQxn2v/e/97/3ffc3ZGDhXOCA8R0il9W/9z/2//c/93n2fbUpElLh2rDIoMaghpCEkIiwyLDKwMrAzMDMsM0zF+Y/97/3v/f/1//n/+f/9//3//f/9//3//f/9//3//f/9//3//f/9//3//f/9//3//f/9//3//f/9//3//f/9//3//f/9733v/e/97/3vZTk4ZTxkwGZlC33P/e/9//3//f/9//3//f/9//3//f/9//3//f/9//3v/d59jFDIvFe4MzAg2On5n/3vfd/9/vm9VPg0R7gwODVY6vmP/d99r/2+/az5f/Fb0McwQighJBIsQqxBqCMwUzRTNEIsIrAzsEC4Zl0aea/9//3/+f/5//3/+f/9//3//f/9//3//f/9//3//f/9//3//f/9//3//f/9//3//f/9//3//f/9//3/fe55zv3Pfd/9/33P/e/932k4uGS8VURn9Tt9z/3v/e/9//3v/f/9/33/ef/9//3//f99//3//f/9//3efY/QtDhHuDO8Q1C09W99z/3f/e99vNDoNFc0IDxFXPl1bf2McV9pOmEbTLXAhDRmrDIoIiQhpCMsQzBhPJasQzRCrCMwMqwSqCLEpt0rfc/9//3/+f/9//3//f/9//3//f/9//3//f/9//3//f/9//3//f/9//3//f/9//3//f/9//3//f/9/XGe4VpdO2lb7Wr9vv2/fb7lKUB0PFZQh/lL/d/93/3vfd993/3v/f/9//3//f/9//3//f997/3//e/9zn2NYOg8NEA0xFdUpHlf/c/9z/3ueaxQ6ywysBM4M9TEVNvQxUB0vGS8ZTx0NFcsQyhCpDIcIhwjpFPE5VUJWQpIp7RDMDO0MqwQuGW4hl059a/9/33v/f/9//3//f/9//3//f/9//3//f/9//3//f/9//3//f/9//3//f/9//3//f9533ncZX/E56xjKFOwYLh30NTY6Vz7ULTAVMRWVId5O/FI9X39nv2/fc/9333f/e99333vfd993v3ffd79z33Pfb99r3UpSFfAIMxF0HR9T/2//c99vXF/zMewMiwDODKwI7hAPGS8Z7hQPGQ4Z7BTsFOoQRQCGCKYMjSk6X99z32+6Sk8ZDRHtDO0M7RDsEAwZuFLfe/9//3//f997/3//f/9//3//f/9//3//f/9//3//f/9//3//f/9//3//f/9//3//f993+FqPLcoUqhANGS4ZqwzMDA4VzQjvDM8IEhG2JdUpFDI2Olc+eEKZShxXXl//d99z/3f/d/97/3f/e/93/3Pfax9TdBkSCRMJMw1bNh5P+0rZSjQ6byGKBGoArAjuEA4VciGSJbMpFjaaSrpOeEaPJacIpwwJGe8xvW//e/93PVvzLS8V7gzMBA8R7hDLEBQ+fmv/f/9//3v/e/9//3//f/9//3//f/9//3//f/9//3//f/9//3//f/9//3//f/9//3u+c/laFD5vJS8d7RTMDO4QDxUPEe8MEREREfIQMxVzGZMdkh2SHVAZkiHUKTc6NjY3Olc6eUJ5QrtGu0r8Th1X+0oXLlMR8gQTBfIAdRWTFZIdThkMFaoIaABJAM0M7RD0MdtOX2N/Z79rn2u/a15f8jHJEAoVTCF0Qp1r33P/b11fFDJvGQ8NMBEwEc0IzAxPIfM5Gl/fd/9//nv/f/9//3//f/9//3//f/9//3//f/9//3//f/9//3//f/9//3//f/9//3vfd59rPl95RtQtLxnODO4MzgxLAK8EjgDSDNAEUxFzFdYhGCoXKrQhkx1xGVEZURlyHXIdkx2THdUl1CX0LbIlURUzDTQJFAVWDTMFMg1RES8V7AzsDKsIzQxQHblKnmP/c99v/3P/c/9z/3ccV28l6xTrFJAtHFv/f/97/3udYzQyLhFxGdYlGDJSGe4QqwzrGNE5W2f/e/9//3v/f/9//3//f/9//3//f/9//3//f/9//3//f/9//3//f/9//3//f/97/3v/f/93f2e6Sjc6WD56PvYtEBHwDK8I8gzxCM8E7wDvBFINcxWUGZQZtR2UHZUddBl0GXMVcxVzEXMZUBVRFTENtxlWETUJlxFUDTINcxlPFQ0RzAyqCIsITyHZUv9z/3ffb/93/3vfc/97PV/RLS0d6xRvJT1f33e/b/9zvmc0Mi0RMBE5Nv9OvUYQGe0UqgxvKdlW/3f/e/97/3//f/9//3//f/9//3//f/9//3//f/9//3//f/9//3//f/9//3//f/9//3v/f/97/3v/d99zn2t5QpMl7wwQERERzgQPDRANMA3vCBAJEQkyDRIJMw0zCVQNdRGWFXQRdA1TDZUVdBF1EXURdRFUDXUVlBmVIXIdkyWzKVAlzBQvIdM5fWu9b/97/3v/f/9733e/bxtfsC3JEOoU8jU9X/9733P/cztbFDJPGTAV1i0/V39f9TGqCC8dUCFWRv97/3//e/9//3//f/9//3//f/9//3//f/9//3//f/9//3//f/9//3//f/9//3//f/9//n//f/97/3v/d39n1DEOEc0Ikx20IXEZUBUvEe0IzQStAPAEEQkzDTMNMwkSBTMJMwlUCVQJlRFUCXUNdRGVFXQRdBWUHdYp1Sl5Qh5bP19XQrIxNkI9Z/9//3//f/9733f/f/97/3t8a3VKji2vLVVCfWf/d/933287V9MtLxUQFRc2X1+/a/xSkSXtEA4ZkS2/b/97/3//f/9//3//f/9//3//f/9//3//f/9//3//f/9//3//f/9//3//f/9//3//f/9//3//f/97/3u/b3lCDxUPEZQh3UYeT9tGdzoVLrIhcRkPDQ8J7wQyDREJMw00DXURVRF1EXURlRG2GRkmWi6bNrw+P1OfX/9v32v/c/93/3ffc/93/3f/e/97/3//e/97/3v/f993/398a/ha11ZcZ99z/3v/e/9zG1fTLQ4VUBlYPr9r/2+fYzY67BAOGZEtf2v/f/9//3//f/9//3//f/9//3//f/9//3//f/9//3//f/9//3//f/9//3//f/9//3//f/9//3v/f79zv2+aRi8VzQgQEbxC32v/c99rf189V9pGNjJxHTARMBExERENMxEzEVQRNA1UEXQRtRn2IXoyvD4/T59f/2/fZ/9v/2//b99r3m/eb95z3nP/e/97/3//f/9//3//e/97/3/ed953/3//f953/3v/d11f8zEOGS8ZeEK/a/9zfmOYRuwUDRmRKRxf/3v/f/9//3//f/9//3//f/9//3//f/9//3//f/9//3//f/9//3//f/9//3//f/9//3//f/9//3v/e39jNzruDA8RzggYMj9T/3f/c/93/3P/b11f+065RjY21ClyHRERERHxDPIMEg1TETERUhVzGdUlFip4Opk+XVd9W79j32v/d/93/3f/c/97/3v/e993/3v/e/9//3vee/9//3//f/9//3/de/97/3ueZ1Y+Tx1PHXc+32//c/9zG1uxKasQLyEUPt93/3v/f/9//3//f/9//3//f/9//3//f/9//3//f/9//3//f/9//3//f/9//3//f/5//3//e/97/3t/Z9QxDxUwFe8McxlYNp9j32//c/93/3P/c/9v/3NdX/tSeUI4OtYtlSVUHVQZERHwDM4I7wzuDA8RLxVQGS0V8y2XQthGt0L5Tp1j/3Pfc/93/3v/e/93/3v/e9933nf/f/5//n/ef/5/3X//f/93v2t3QnAhLhlWPt9r/3P/d79rmEoNGQ4dcCl+Z/97/3//f/9//3//f/9//3//f/9//3//f/9//3//f/9//3//f/9//3//f/9//n//f/5//3//e/93n2v1MQ8VEBHvCBANkh37Un5n/3f/d/9z/3f/e/97/3vfb79vn2tfY/5WnEpbQtYtlSWUJXMhUh0PFQ8RDxEvFQ4RDhEuFbEhFTJ4PphCG1M9W59r32//e/97/3//e/9//3v/f/9/3n/+f/9//3//e79rmUZwIS4dVT7fb/9z/3P/c11fkSkvHVAlHF//d/9//3//f/9//3//f/9//3//f/9//3//f/9//3//f/9//3//f/9//3/+f/9//n//f/97/3//d99z1DEPFTAVcx0PDS8R9DX7Wr9z/3ffc/97/3v+d/9//3vfd/97/3vfd59vn28/Xz9f/lK8Sjg6tClRHVEdLxUwGTAVLxXuEA8RLxVxHZEh0y0VNphG/FKfZ99v/3f/e99333v/f993/3//f993/3vfb3hGTyENGVU+vmv+c95v/3c9X7ItqwwvIZhK33f/e/9//n//f/9//3//f/9//3//f/9//3//f/9//3//f/9//3//f/9//3/+f/9//3//f/97/3vfczc6DxUwFVIZlB0PEbMpmUq/b/97/3f/e/9//Xv+f/5//3//e/9//3v/f/97/3vfd993v2+/b39jP1v9Uhc61S2SITAVEBUPETAVEBFRGQ8RUBmSIdQp9C2ZRj1b33Pfc/97/3v/e997/3v/e99zv2t4Qi8ZTx0TNntf/3f/d/93f2fTMe0UDxk2Pp9r/3//e/9//nv/f/9//3/+e/9//3//f/9//3//f/9//3//f/9//3//f/9//3/+f/9//3v/f79v/3dXPjAZMBXVJfYpURUwGfU1/Frfc993/3v/f/9//X/9f/1//n//f/9//3v/f993/3vfd/97/3f/d99vv29/Yz9f3E6bRlg69jGTIVEZMBEPEQ8RcRlRGVAZcSHULTY6mUr8Vn9rv2//d/97/3v/c79rNzovGQ0V8zFbX/9z/3P/d39jNjrtEA8ZFTa/a/97/3/+d/573nf/f/9//3//f/9//3//f/9//3//f/9//3//f/9//3//f/9//3/+f/9//3vfc/93eUYOFVAZODLcRtUlDxVQHXhCf2v/e/97/3//f/5//X/+f/5//n/+f/9//3//f/57/n/+e/97/3v/f/97/3v/d/9z32+/a19f/FKZQhYytCWSIVAZLxXuEO0Q7RAvGVAd0zFXPttSHVs/Y15fX1/7TtUtDhUOFRU2v2v/d/9z/3e/a5pGDxUOFdIpfmP/e/97/3//e/9//3v/f/9//3//f/9//3//f/9//3//f/9//3//f/9//3//f/5//3//e/9/33P/czY67AwOEVg6X1e7RlAZDxXULV5f/3f/e/97/3/+f/5//X/+f/1//n/+f/5//X/9f/x7/Hv8e/17/Xf/e/93/3f/c/93/3f/e/9z329eWx5TmkZXOhUy9DGSJVAhDhUNFcwQ7RQvHZIpsy30MfMt0ykwGe8Q7hAWNp9j/2/fa/93n2f9Ug8VDhVvHTxX/3P/e/97/3v/e/97/3v/f/9//3//f/9//3//f/9//3//f/9//3//f/9//3//f/9//3//e/97v2sUNuwMLhFXNr9jf1vUKS8VkSXbTt9z/3v/e/97/3//f/9//n//f/5//3/+f/1//H/9f/1//X/+f/5//n//f/97/3v/d/97/3v/e/93/3ffc99vv2u/a35j+1Z3QhQ2sSlPHewU7BTsEO0U7BDsDA0N7gzODO8QkyG5RrlK+lI9V/1Sm0IwGQ4Rbxn5Tv97/3v/e/93/3v/e/9//3//f/9//3//f/9//3//f/9//3//f/9//3//f/9//3//f/97/3//d59n9DVOGS4RNjK/Y/9nVzZwGS4VVjo9X/93/3v/f/9//3//f/9//3//f/97/3/9e/5//n//f/5//n/+f/9//n//f/9//3/+e/57/nv/e/93/3f/d/97/3v/e79vn2s8XxtbuU5XQvU5sy1wIU8d7AwuEc4IzwiNBO8QkiGRJXAhsym0JbUlzggODSwNdTp+Z79v33f/f/97/3//f/9//3//f/9//3//f/9//3//f/9//3//f/9//3//f/9//3//f/97/3ufZzU6Tx0uFRUu32f/Zz1P8iUtEZAhuEq/a/9//3//f/9//3//f/9//3v/f/9//3//f/9//3//f997/3//e/9//3//f/9//3//f/9//3//f9133nved/97/3f/f/9//3v/d993n29/Zxxb21KZRlc6NzJzHc8MzwzODDAZLxkNEe0QMBXvEM4I7ATrCI8hVD52Shpbnmv/e/97/3vfd/9/33v/f/9//3//f/9//3//f/9//3//f/9//3//f/9//3//f/97v2s1Ok8ZzAj0Lb9j32e/Y3Y6LBEtFTU2f2f/e/97/3v/f/9//3//f/9//3v/f/9//3//f/9/33//f/9//3//f/9/3nvee957/3/+f/5//n/+f/5//3//f/9733v/f/97/3vfd/97/3f/d99z33Pfa39f9y0RFfAQ8BAPFU8dTxkvGS8V7wzuDO0IygAsES0ZbyGxLVZC+lZ/a79z/3vfd997v3ffe/9//3//f/9//3//f/9//3//f/9//3//f/9//3v/d99vmUYwGQ8Vsym/a99v/3MbU08dTxnTKdtO32//e/9//3//f/5//3//f/9//3//f/9//3//f/9//3//f/9//3//f/9//3//f/9//3//f/9//3//f/9//3//f/9//3//f/9//3//f/9//3//f/97/3e/a7tKUh0QEXMhVz76UthKdkIUNlAdMBWsAC8RDg0OEVAZLhVQHdMtsik2PrpOl0oTPpdOfW//f/9//3//f/9//3/+f/9//3//f/9//3//f/9//3ffb1g+MBnuELQtn2vfc99vHFtwIS4VcR2ZQr9r/3v/e/9//n/+f/1//n//f/9//3//f/9//3//f/9//3//f/9//3//f/9//3//f/9//3//f/9//3//f/9//3//f/9//3//f/9//3//f/9//3//f/9732+aSlEd7xDUKdpOv2v/c99vXmO6StUtzgjuCO4I7QxxHQ4RDhEOFe0Q7RANGQ0dDBnRNTxn/3v/f/97/3//f/9//n//f/9//3//f/9//3//f/97v2t4Pg8VMBnULZ9r33P/d11fNToNFVAZFjafZ/97/3//f/5//X/+f/5//3//f/9//3//f/9//3//f/9//3//f/9//3//f/9//3//f/9//3//f/9//3//f/9//3//f/9//3//f/9//3//f/9//3//f99vukpRHRAV9S1dW/93/3f/d/97n2u7Sg8VUBVxGbIlFjKyJQ0RzAyKBKoMiQiqEIcIji0aX/9//3//f/9//3//f/5//3//f/9//3//f/9//3//e99veEIwFTAZ1TF/Y/93/3efa7lKTx0vGfQtXl//c/97/3/+f/5//X//f/9//3//f/9//3//f/9//3//f/9//3//f/9//3//f/9//3//f/9//3//f/9//3//f/9//3//f/9//3//f/9//3//f/9//3ffb5lGUR0PFfUxHFf/d/9z/3f/e99z3E4OFe4McR2ZQl5b2k4VNnAh7BTKEOsUyhSoDE0l+Vq+d/97/3v/f/9//3//f/9//3//f/9//3//f/97/3vfb7pKMBkwGbMpPVv/d/97v28cV5AhTxmzKR1X32//e/9//3/9f/5//n//f/9//3//f/9//3//f/9//3//f/9//3//f/9//3//f/9//3//f/9//3//f/9//3//f/9//3//f/9//3//f/9//3//f/9732+7SlEhMBn1MTxb/3f/e/93/3/fd/1WDhUOFZEhPl//c99zf2f7VrEt6xiIDKgQhgxtKddWvnffe/9//3//f/9//n//f/9//3//f/9//3//f/9332+6SjAZDxVyIdpO/3f/d99zPV/SLQ0RkSWZRr9r33f/e/5//n/+f/9//3//f/9//3//f/9//3//f/9//3//f/9//3//f/9//3//f/9//3//f/9//3//f/9//3//f/9//3//f/9//3//f/9//3//d99vmUZRHe4Q1C0cV/97/3vfd99333fcVi8dLhnSLV1j/3ffd/9//3f7WvI5bikKHSshET5bZ997/3//f/9//3//f/9//3//f/9//3//f/9//3//e99v3FIwGRAVUB2ZRt9v/3f/d79rVj4uGVAdFTY9X/93/3v/f/5//3//f/9//3//f/9//3//f/9//3//f/9//3//f/9//3//f/9//3//f/9//3//f/9//3//f/9//3//f/9//3//f/9//3//f/9//3vfb7pKMB3vFNQtPFv/e/9//3v/f99321btGA0ZbyVdZ99733v/e/9/33uebxpjt1K2Ultn33f/f/9//3//e/9//3//f/9//3//f/9//3/+f/9//3v/c9tOMBkPFVEdVz6/b99z/3v/c/tSTxlPGXAhuU7fc/97/3//f/5//3//f/9//3//f/9//3//f/9//3//f/9//3//f/9//3//f/9//3//f/9//3//f/9//3//f/9//3//f/9//3//f/9//3//f/93/3O6SnIhDxX1MRtX/3v/e/97/3//e/xaLiEuHdEtO2P/f/9/33vfe/9//3/fe/9//3vfe/97vnf/e/9//3//f/9//3//f/9//3//f/9//3/+f/9/33MdV5Il7hByJbpK33P/e/97/3ccV9Mp7AyRJblK33P/f/9//n//f/9//3//f/9//3//f/9//3//f/9//3//f/9//3//f/9//3//f/9//3//f/9//3//f/9//3//f/9//3//f/9//3//f/9//3//e99zHVezKQ8VkiX6Ut9z/3/ed/9/33v7Wk8lbyU0Pp5z33v/f/9//3//f/9//3//f/9//3//f/9//3//f/9//3//f/97/3//f/9//3//f/5//3//e/9zHVezKe4QciF4Qv9z/3v/f/93PV/TLQ4RcB14Qp9r/3//e/9//3//f/9//3//f/9//3//f/9//3//f/9//3//f/9//3//f/9//3//f/9//3//f/9//3//f/9//3//f/9//3//f/9//3//f/9//3vfb9tOkyXuELIp+lL/d/9333ffe793eEouIS4dNT6ec/9//3//f997/3//f/9//3//f/9//3//f/9//3//f/9//3//f/9//3//f/9//3//f/5//3v/e19ftCkQFVEdVz7fb/9//3v/e35jNjoOFVAdFTZ+Z/93/3//f/9//3//f/9//3//f/9//3//f/9//3//f/9//3//f/9//3//f/9//3//f/9//3//f/9//3//f/9//3//f/9//3//f/9//3//f/9/v2/bTnIhDxWzKTxb/3f/e/97/3+fbzZCDRlPIVZCv3f/f/9//3//f/9//3//f/9//3//f/9//3//f/9//3//f/9//3v/f/9//3//f/9//n/+f/57/3s+X7QpEBVRHRUyv2v/e/9//3ufa1c+LxkuFdMtXV//d/97/3//f/9//3//f/9//3//f/9//3//f/9//3//f/9//3//f/9//3//f/9//3//f/9//3//f/9//3//f/9//3//f/9//3//f/9//3//e99z206SKe4Usy0bV/97/3f/f/97f2vUNQ4ZUB13Rr9z/3//f/9//3//f/9//3//f/9//3//f/9//3//f/9//3//f/9//3//f/9//3//f/5//n//f/97Xl+TJTAZUR0VNp9r/3//f/9/v2+ZRlAZLxWyKV5f/3f/f/9//3//f/9//3//f/9//3//f/9//3//f/9//3//f/9//3//f/9//3//f/9//3//f/9//3//f/9//3//f/9//3//f/9//3//f/9//3//dz1b1C0PGZIpG1f/e/97/3//e15n0zEOGXEheEL/e/9//3//f/9//3//f/9//3//f/9//3//f/9//3//f/9//3//e/9//3//f/9//3/+f/5//nf/ez1btCnvEFEdNja/a/97/n//f/932k6SIS8VsiUcV/93/3v/f/9//3//f/9//3//f/9//3//f/9//3//f/9//3//f/9//3//f/9//3//f/9//3//f/9//3//f/9//3//f/9//3//f/9//3//f/97/3teY/U17hSSJfpS/3v/d/9/33N/Z7IpLxlxHdtO33f/f/9//3//e/9//n//f/5//3//f/9//3//f/9//3//f/9//3//e/9//3//f/9//n/+f/57/3d/Y9UtDxVRGXg+v2v/f/17/3//ez5b1C1QGXEh+1K/b/9//3//f/9//3//f/9//3//f/9//3//f/9//3//f/9//3//f/9//3//f/9//3//f/9//3//f/9//3//f/9//3//f/9//3//f/9//3//e/93f2f1NQ8VcSH6Uv93/3v/e/93f2uzKQ8VsyU+V/97/3v/f/9//3//f/9//3//f/5//3//f/9//3//f/9//3//f/97/3//f/9//3//f/5//n//e/97n2sWNu4QMBk3Op9n/3/+e/97/39/YzY6UB1xHbpKv2/fe/9//3//f/9//3//f/9//3//f/9//3//f/9//3//f/9//3//f/9//3//f/9//3//f/9//3//f/9//3//f/9//3//f/9//3//f/9//3v/ez1f9THtEHAh2U7/d993/3+/b39ncSHtEHEhX1//e/9//3//f/9//3//f/9//3//f/9//3//f/9//3//f/9//3//f/9//3//f/9//3//f/9//3//e79vNTovGS8V1S1fX/93/3v/f/9733e5TlAdDxE3Nn9j/3//f/9//3//f/9//3//f/9//3//f/9//3//f/9//3//f/9//3//f/9//3//f/9//3//f/9//3//f/9//3//f/9//3//f/9//3//f/9//3teY7IpDhVvIfpa/3v/e/97/3NeV7IlLxmzLT1j/3//f/9//3//f/9//3//f/9//3//f/9//3//f/9//3//f/9//3//f/9//3//f/9//3//f/9//3ufbzQ+DRUOFZMlX1//c/97/3//f9932lZxIVEV1CkeV993/3/+f/9//3//f/9//3//f/9//3//f/9//3//f/9//3//f/9//3//f/9//3//f/9//3//f/9//3//f/9//3//f/9//3//f/9//3//f/97PV+yKQ0VcCX5Wv9//3v/e/9vPVORHS8Zsi1eZ/9//3//f/9//3//f/9//3//f/9//3//f/9//3//f/9//3//f/9//3//f/9//3//f/9//3//f/9/v28TOi4ZDhW0JX9f/3f/e/9//3//fzxf1C1xGbQl3E7fd/9//3/+f/9//3//f/9//3//f/9//3//f/9//3//f/9//3//f/9//3//f/9//3//f/9//3//f/9//3//f/9//3//f/9//3//f/9//3/fe15jsikuGZAlG1//e/9//3v/b9pKkR0uFdMxXWf/f/9//3//f/9//3//f/9//3//f/9//3//f/9//3//f/9//3//f/9//3//f/9//3//f/9//3//f55rFDouGS8ZtCWfZ/93/3//f/9//39+Z/QtcRmTIdxO33f/f/5//n//f/9//3//f/9//3//f/9//3//f/9//3//f/9//3//f/9//3//f/9//3//f/9//3//f/9//3//f/9//3//f/9//3//f/9//3s9X7IpDhWxKRpf/3v/e/97v2eYQnAZLhWyLT1n/3//f/9//3//f/9//3//f/9//3//f/9//3//f/9//3//f/9//3//f/9//3//f/9//3//f/9//3u/bzQ+Tx0vFdQpn2P/d/97/3/ee/9/n2sWNlEZtCW6Sr9z/3//f/5//3//f/9//3//f/9//3//f/9//3//f/9//3//f/9//3//f/9//3//f/9//3//f/9//3//f/9//3//f/9//3//f/9//3//f/97XmOyKU8dsi08Y/9//3//e79nVjaQHS4V0jE8Y/9//3//f/9//3//f/9//3//f/9//3//f/9//3//f/9//3//f/9//3//f/9//3//f/5//3//f/97v3OXSi4dDhWTIR5X33P/f/9/3nv/f59vFjZRGXIdWD5+a/9/3n/+f/9//3//f/9//3//f/9//3//f/9//3//f/9//3//f/9//3//f/9//3//f/9//3//f/9//3//f/9//3//f/9//3//f/9//3//ez1fsikuGdMxPWf/f/97/3t+X/MtbxlPGdMxXWf/f/9//3//f/9//3//f/9//3//f/9//3//f/9//3//f/9//3//f/9//3//f/9//3//f/9//3/fd/9/+lZwIe0QkiGaRt9z/3v/f757/3+/c1g+cRlxHRU2XWf/f/9//n//f/9//3//f/9//3//f/9//3//f/9//3//f/9//3//f/9//3//f/9//3//f/9//3//f/9//3//f/9//3//f/9//3//f/9/33s9X3AhLhnTLV1n/3//f/93fl+xJXAdTx01Pp9z/3//f/9//3//f/9//3//f/9//3//f/9//3//f/9//3//f/9//3//f/9//3//f/9//n//f/9/3nf/e11jkCUOFXIdWD6/b/9//3/ee/9/33dXPpIdUBkVNjxj/3//f/9//3//e/9//3//f/9//3//f/9//3//f/9//3//f/9//3//f/9//3//f/9//3//f/9//3//f/9//3//f/9//3//f/9//3//f993+lZPHe0Qsi08Y/97/3v/ezxXkB1vGXAhVkLfe/9//3//f/9//3//f/9//3//f/9//3//f/9//3//f/9//3//f/9//3//f/9//3/+f/9//3//f/9//3ufa9Mx7RAwFRY2v2//e/9//3//f79z205xHXEd9DFcZ997/3//f/9//3//f/9//3//f/9//3//f/9//3//f/9//3//f/9//3//f/9//3//f/9//3//f/9//3//f/9//3//f/9//3//f/9//3/fd/tWkSXtEJEl+1r/e/9//3teX9IpkR1wHZhK/3v/f/9//3//f/9//3//f/9//3//f/9//3//f/9//3//f/9//3//f/9//3//f/5//3/+f/9//3//f/97v2/zMQ4VMBk3Or9r/3vfe/9//3/fc/tOsiFPFfMxO2P/f/9//3//f/9//3//f/9//3//f/9//3//f/9//3//f/9//3//f/9//3//f/9//3//f/9//3//f/9//3//f/9//3//f/9//3//f/9//39+ZxU27RBwIdlW/3//e/97XVvTKXAZbx2YSv97/3//f/9//3//f/9//3//f/9//3//f/9//3//f/9//3//f/9//3//f/9//3//f/5//3//f/9//3//f99vNTouGVAZFja/b/97/3//f/9/33cdV7MlUBnTLVxn33v/f/9//3//f/9//3//f/9//3//f/9//3//f/9//3//f/9//3//f/9//3//f/9//3//f/9//3//f/9//3//f/9//3//f/9//3/+f/9/n2sVNg0VTyG5Vv97/3//e15bsiVPFU4ZmErfd/9//3//f/9//3//f/9//3//f/9//3//f/9//3//f/9//3//f/9//3//f/9//n/+f/5//3//f/9//3vfczU6TxkPFdMtn2f/f99733//f/93HVfTJS8V8zE7Y99//n//f/97/3//f/9//3//f/9//3//f/9//3//f/9//3//f/9//3//f/9//3//f/9//3//f/9//3//f/9//3//f/9//3//f/9//3//extb0y3sEHEluVbfe/97/3c9W7IlLRFPGZhK33f/f/9//3//f/9//3//f/9//3//f/9//3//f/9//3//f/9//3//f/9//3//f/9//n//f/5//3//f/9//3N3QlAdLxWSJX5j/3v/f997/3//dz1XsyVPGfMtXGfff/9//3//f/9//3//f/9//3//f/9//3//f/9//3//f/9//3//f/9//3//f/9//3//f/9//3//f/9//3//f/9//3//f/9//3//f/9//3sbW7IpDRWRKfta/3v/f/97f1/TKU8Vbx37Vv9//3//f/9//3//f/9//3//f/9//3//f/9//3//f/9//3//f/9//3//f/9//3/+f/5//n//f/57/3v/e/97mEaRJS8VkiUbV/93/3//f997/3c9V9MlTxXzMVxj/3/ff/9//3//f/9//3//f/9//3//f/9//3//f/9//3//f/9//3//f/9//3//f/9//3//f/9//3//f/9//3//f/9//3//f/9//3/+f/97XWP0Me0QcCW6Vv97/3v/d39f8y0uEXAh+1b/f/9//3//f/9//3//f/9//3//f/9//3//f/9//3//f/9//3//f/9//3//f/9//3/+f/9//n//f/97/3//e9pOsiVPGXEh2VLfc/9//3//f/93Xlv0KXAZ8zF9a/9//3//f/9//3//f/9//3//f/9//3//f/9//3//f/9//3//f/9//3//f/9//3//f/9//3//f/9//3//f/9//3//f/9//3//f/9//n//e35n9DENFU8hulbfe/9/33d/Y/MpLhFvHRtb/3v/f/9//3//f/9//3//f/9//3//f/9//3//f/9//3//f/9//3//f/9//3//f/9//3/+f/9//3//f/97/3u5TrIpDhFQHZhGv3P/f/9//3//e11f9C1PGRQ2XWP/f/9//3//f/9//3//f/9//3//f/9//3//f/9//3//f/9//3//f/9//3//f/9//3//f/9//3//f/9//3//f/9//3//f/9//3//f/9//389X/Qx7hSRJblS/3v/e/93f2P1LQ4RcCH6Vv97/3//f/9//3//f/9//3//f/9//3//f/9//3//f/9//3//f/9//3//f/9//3//f/9//3//f/5//3//f993f2eRJTAVLxV3Qp5r/3/ed/9//38bW7IpcB30MX5f/3f/f/9//3//f/9//3//f/9//3//f/9//3//f/9//3//f/9//3//f/9//3//f/9//3//f/9//3//f/9//3//f/9//3//f/9//3//f/97n2v2Ne8YcSXYTv93/3v/dz9ftCkxHXElW1//d/9//3//f/9//3//f/9//3//f/9//3//f/9//3//f/9//3//f/97/3//f/9//3//f/9//3//f/9//3//f59r1C1QGVEdNjq/a/97/nf+e/97G1uxKU8ZFTJ+W/9z/3f/f/9//3//f/9//3//f/9//3//f/9//3//f/9//3//f/9//3//f/9//3//f/9//3//f/9//3//f/9//3//f/9//3//f/9//3v/e59vGD7vGFEllkb+c/93/3P9VnQlEBmSKVxf/3v/e/9//3//f/9//3//f/9//3//f/9//3//f/9//3//f/9//3//f/9//3//f/9//3//f/9//3//f/9//3/fcxU2cR1RHTY632//f/97/3//ez1jsi1QHRUyn1//c/97/3//f/9//3//f/9//3//f/9//3//f/9//3//f/9//3//f/9//3//f/9//3//f/9//3//f/9//3//f/9//3//f/9//3//f/9//3u/czlCEB0wIXVGvWv/d99vu04yIRAZtC2dZ/97/3//f/9//3//f/9//3//f/9//3//f/9//3//f/9//3//f/9//3v/f/9//3//f/9//3//f95//3/fd/97v29XPi8ZMBkVNt9v/3v/e/9//3c8X7ItUB0VNn5f/3f/d/9//3//f/9//3//f/9//3//f/9//3//f/9//3//f/9//3//f/9//3//f/9//3//f/9//3//f/9//3//f/9//3//f/9//3/+e/97v29aRhAdUCFUPr5r/3Pfb3pGcyUxHRY6nWf/e/9//3//f/9//3//f/9//3//f/9//3//f/9//3//f/9//3//f/9//3//f/9//3//f/9//3//f/9//3v/f/93ukpwIS8Z0y1eY/93/3v/f99z+1aRJXEhNTafZ/93/3v/f/9//3//f/9//3//f/9//3//f/9//3//f/9//3//f/9//3//f/9//3//f/9//3//f/9//3//f/9//3//f/9//3//f/9//3//e993ekpRJTAhdULfa/9732+bSnMlciV4Rt9z/3v/f/9//3//f/9//3//f/9//3//f/9//3//f/9//3//f/9//3//e/9//3//f/9//3//f/9//3//f997/3/fdx1bcCEOFXAh2lLfc/97/3vfc5lKkiVQHTY6nmf/e/93/3//f/9//3//f/9//3//f/9//3//f/9//3//f/9//3//f/9//3//f/9//3//f/9//3//f/9//3//f/9//3//f/9//3//f/57/3/fd5pOMB0OGRM2vmf/d99vNz5SITEhuk7/c/9//3//f/9//3//f/9//3//f/9//3//f/9//3//f/9//3//f/9//3//f/9//3//f/9//3//f/9//3//f/9//3t/Z7It7RRQIVY+32//d/9733NXPnIlUCE2Or9r/3v/e/9//3//f/9//3//f/9//3//f/9//3//f/9//3//f/9//3//f/9//3//f/9//3//f/9//3//f/9//3//f/9//3//f/9//3//f/97/3u7UlEh7RTzMX1f/3efY/UxEBlxJfxW/3v/e/9//3//f/9//3//f/9//3//f/9//3//f/9//3//f/9//3//f/9//3//f/9//3//f/9//3/ef/9//3//f/9733PSMQ0ZDhn0MZ9n/3P/d/9v9TFxIVAdNj6ea/97/nv/f/9//3//f/9//3//f/9//3//f/9//3//f/9//3//f/9//3//f/9//3//f/9//3//f/9//3//f/9//3//f/9//3//f/9//nv/f/97/FpyJQ8Z8zF/X/9vf2OzKTAdsy1/Z/97/3v/f/9//3//f/9//3//f/9//3//f/9//3//f/9//3//f/9//3//f/9//3//f/9//3//f/9/3n//f/9/3nf/f/93mEoMFU8d9DG/Z99r/2+/Zzc2ciGTKdtSv2//f/9//n//f/9//3//f/9//3//f/9//3//f/9//3//f/9//3//f/9//3//f/9//3//f/9//3//f/9//3//f/9//3//f/9//3//f/9//3v/fxxbkikOFbIpHVP/cz5XFzZQHVdC33P/e/97/3//f/9//3//f/9//3//f/9//3//f/9//3//f/9//3//f/9//3//f/9//3//f/9//3//f957/3//f/97/3//e9lSLiHtFJIlHFf/c/9vPlOTITEZsy0dW79z/3/+f/5//3//f/9//3//f/9//3//f/9//3//f/9//3//f/9//3//f/9//3//f/9//3//f/9//3//f/9//3//f/9//3//f/9//3//f/9//38cX3ElDhWzJR5T32vcSpIlLxlWQt93/3v/f/9//3//f/9//3//f/9//3//f/9//3//f/9//3//f/9//3//f/9//3//f/9//3//f/9//3//f/5//3//f/9//39cY7EtLx0vGZhC32vfZ3g6UhlRGRc6XmP/f/9//n/+f/9//3//f/9//3//f/9//3//f/9//3//f/9//3//f/9//3//f/9//3//f/9//3//f/9//3//f/9//3//f/9//3//f/9//3//f/9/PF+yLe0QtCX9Sp9fWDpQGS4ZmErfd/9//3//f/9//3//f/9//3//f/9//3//f/9//3//f/9//3//f/9//3/+f/9//3//f/9//3//f/9//3/+f/5//3//e/9/nm9WRi8dLxmSIdtG20bUIVEVlCFYPp9v/3//f/1//n//f/9//3//f/9//3//f/9//3//f/9//3//f/9//3//f/9//3//f/9//3//f/9//3//f/9//3//f/9//3//f/9//3//f/9//3//f11n0zENEXIdez7/TvYtDhGSKfpW/3v/e/9//3//f/9//3//f/9//3//f/9//3//f/9//3//f/9//3//f/9//3//f/9//3//f/9//3//f/9//nv/f/9//3v/f/97HF9QIQ8VLxWzIfUlchVzGXMdm0q/b/9//n/+f/5//3//f/9//3//f/9//3//f/9//3//f/9//3//f/9//3//f/9//3//f/9//3//f/9//3//f/9//3//f/9//3//f/9//3//f/9//3+ebzU+7RBRGfcpWjaUIVAZNTqfa/97/3//f/9//3//f/9//3//f/9//3//f/9//3//f/9//3//f/9//3//f/5//3//f/9//3//f/9//3//f/9//3//f957/3//f79zcSUwGQ4RUBVxFXIVUhFzHd1Ov3P/f/9//n/+f/9//3//f/9//3//f/9//3//f/9//3//f/9//3//f/9//3//f/9//3//f/9//3//f/9//3//f/9//3//f/9//3//f/9//n//f/9733d3Qg4VEBF0GXQZUhVQGblK32//e/9//3//f/9//3//f/9//3//f/9//3//f/9//3//f/9//3//f/9//3//f/9//3//f/9//3//f/9//3//f/9//3//f/9//3/fd3lGUR1QFS8RchVzFVMR1iVfY993/3/+f/5//n//f/9//3//f/9//3//f/9//3//f/9//3//f/9//3//f/9//3//f/9//3//f/9//3//f/9//3//f/9//3//f/9//3//f/9//n//f/972k4vFRARMhEyETERkiHbTv93/3v/f/9//3//f/9//3//f/9//3//f/9//3//f/9//3//f/9//3//f/9//3//f/9//3//f/9//3//f/9//3/+f/9//3//f997/3s/X5IlDhENDS8NUBEQDTk6n2f/e997/3/+f/5//3//f/9//3//f/9//3//f/9//3//f/9//3//f/9//3//f/9//3//f/9//3//f/9//3//f/9//3//f/9//3//f/9//3//f/9/3nf/e9pOUBkQDRENMRFyGZEh+1L/d/97/3//f/9//3//f/9//3//f/9//3//f/9//3//f/9//3//f/9//3//f/9//3//f/9//3//f/9//3//f/9//3//f/9//3//f/97v2t4Pg0RywxPGQ0RcCG5Tv93/3v/f/9//3//f/9//3//f/9//3//f/9//3//f/9//3//f/9//3//f/9//3//f/9//3//f/9//3//f/9//3//f/9//3//f/9//3//f/9//3//f/9//3cdU3EZDw0xDQ8NUBmYRr9v/3v/e/9//n//f/9//3//f/9//3//f/9//3//f/9//3//f/9//3//f/9//3//f/9//3//f/9//3//f/9//3//f/9//3//f/9//3//f99vPVvSLS0ZDBksGdAtO1/fc/97/3v/f/9//3//f/9//3//f/9//3//f/9//3//f/9//3//f/9//3//f/9//3//f/9//3//f/9//3//f/9//3//f/9//3//f/9//3//f95//3/fe/93/E5xGe4IMA3tCJEhuU7fc/97/3/+f/5//3//f/9//3//f/9//3//f/9//3//f/9//3//f/9//3//f/9//3//f/9//3//f/9//3//f/9//3//f/9//3//f/9//3v/d99vHFfzNZApjyl2Rp5r/3v/e/9//3//f/9//3//f/9//3//f/9//3//f/9//3//f/9//3//f/9//3//f/9//3//f/9//3//f/9//3//f/9//3//f/9//3//f/9//3//f/9//3v/c/xOURUPCQ8NLxH0LV5j/3v/f/9//3/+f/9//3//f/9//3//f/9//3//f/9//3//f/9//3//f/9//3//f/9//3//f/9//3//f/9//3//f/9//3//f/9//3//f/9/33f/e99vG1u4TthSO1//e/97/3v/e/9//3//f/9//3//f/9//3//f/9//3//f/9//3//f/9//3//f/9//3//f/9//3//f/9//3//f/9//3//f/9//3//f/9//3//f/9//n//f99333PbTnEZ7QgODS8VeEK/a/9//3v/f/9//n//f/9//3//f/9//3//f/9//3//f/9//3//f/9//3//f/9//3//f/9//3//f/9//3//f/9//3//f/9//3//f/9//3//f/9//3v/f/93/3e/c993/3//f/97/3//f/9//3//f/9//3//f/9//3//f/9//3//f/9//3//f/9//3//f/9//3//f/9//3//f/9//3//f/9//3//f/9//3//f/9//3//f/9//3//e99z/FKRHQ4R7QxPGblK/3f/f/9//3//f/9//3//f/9//3//f/9//3//f/9//3//f/9//3//f/9//3//f/9//3//f/9//3//f/9//3//f/9//3//f/9//3//f/9//3//f/9733f/f/9//3//e/9//3//f/97/3//f/9//3//f/9//3//f/9//3//f/9//3//f/9//3//f/9//3//f/9//3//f/9//3//f/9//3//f/9//3//f/9//3//f/9//3/+f/9/33v/dxtTsiUuEQ4RThnaTt9z/3vfe/9//3//f/9//3//f/9//3//f/9//3//f/9//3//f/9//3//f/9//3//f/9//3//f/9//3//f/9//3//f/9//3//f/9//3//f/9//3//e/9//3//f/9//3/fe/9//3//f/9//3//f/9//3//f/9//3//f/9//3//f/9//3//f/9//3//f/9//3//f/9//3//f/9//3//f/9//3//f/9//3//f/9//3//f/9//3//f/9//3c9W9Mtbx0tFbEpG1v/e/97/3//f/9//3//f/9//3//f/9//3//f/9//3//f/9//3//f/9//3//f/9//3//f/9//3//f/9//3//f/9//3//f/9//3//f/9//3//f/9//3//f/9/3nv/f/9//3//f/9//3//f/9//3//f/9//3//f/9//3//f/9//3//f/9//3//f/9//3//f/9//3//f/9//3//f/9//3//f/9//3//f/9//3//f/9//3//f/5//3//e/97PF8TMk4dLRkTNl1n/3//f/9//3/ee/9//3//f/9//3//f/9//3//f/9//3//f/9//3//f/9//3//f/9//3//f/9//3//f/9//3//f/9//3//f/9//3//f/9//3//f/9//3//f/9//3//f/9//3//f/9//3//f/9//3//f/9//3//f/9//3//f/9//3//f/9//3//f/9//3//f/9//3//f/9//3//f/9//3//f/9//3//f/9//3//f/9//3//f95//3/fdxtb0S1uIbApuE5cZ/9//3//f/9//3//f/9//3//f/9//3//f/9//3//f/9//3//f/9//3//f/9//3//f/9//3//f/9//3//f/9//3//f/9//3//f/9//3//f/9//n//f/9//3/+f/9//3//f/9//3//f/9//3//f/9//3//f/9//3//f/9//3//f/9//3//f/9//3//f/9//3//f/9//3//f/9//3//f/9//3//f/9//3//f/9//3//f/9//3/+f/9//3s6WxM6jyXQMRpfvnP/f/9/33//f/9//3//f/9//3//f/9//3//f/9//3//f/9//3//f/9//3//f/9//3//f/9//3//f/9//3//f/9//3//f/9//3//f/9//3//f/9//n//f/9//3//f/9//3//f/9//3//f/9//3//f/9//3//f/9//3//f/9//3//f/9//3//f/9//3//f/9//3//f/9//3//f/9//3//f/9//3//f/9//3//f/9//3//f/9//n//f/9/vm/5VthS11K+c997/3//f/9//3//f/9//3//f/9//3//f/9//3//f/9//3//f/9//3//f/9//3//f/9//3//f/9//3//f/9//3//f/9//3//f/9//3//f/9//3//f/9//n//f/9//3//f/9//3//f/9//3//f/9//3//f/9//3//f/9//3//f/9//3//f/9//3//f/9//3//f/9//3//f/9//3//f/9//3//f/9//3//f/9//3//f/9//3/+f/9//3//f/93/3ffc/9733v/f/9//3//f/9//3//f/9//3//f/9//3//f/9//3//f/9//3//f/9//3//f/9//3//f/9//3//f/9//3//f/9//3//f/9//3//f/9//3//f/9//3//f/9//3//f/9//3//f/9//3//f/9//3//f/9//3//f/9//3//f/9//3//f/9//3//f/9//3//f/9//3//f/9//3//f/9//3//f/9//3//f/9//3//f/9//3//f/9//3//f/9//3v/e/97/3//f/9//3//f/9//3//f/9//3//f/9//3//f/9//3//f/9//3//f/9//3//f/9//3//f/9//3//f/9//3//f/9//3//f/9//3//f/9//3//f/9//3//f/9//3//f/9//3//f/9//3//f/9//3//f/9//3//f/9//3//f/9//3//f/9//3//f/9//3//f/9//3//f/9//3//f/9//3//f/9//3//f/9//3//f/9//3//f/9//3//f/5//3//f/9//3v/e/9733v+f/9//3//f/9//3//f/9//3//f/9//3//f/9//3//f/9//3//f/9//3//f/9//3//f/9//3//f/9//3//f/9//3//f/9//3//f/9//3//f/9//3//f/9//3//f/9//3//f/9//3//f/9//3//f/9//3//f/9//3//f/9//3//f/9//3//f/9//3//f/9//3//f/9//3//f/9//3//f/9//3//f/9//3//f/9//3//f/9//3/+f/5//3//f/9//3v/f/97/3/+f/9//3//f/9//3//f/9//3//f/9//3//f/9//3//f/9//3//f/9//3//f/9//3//f/9//3//f/9//3//f/9//3//f/9//3//f/9//3//f/9//3//f/9//3//f/9//3//f/9//3//f/9//3//f/9//3//f/9//3//f/9//3//f/9//3//f/9//3//f/9//3//f/9//3//f/9//3//f/9//3//f/9//3//f/9//3//f/9//3//f/57/3//e/97/3v/f/9//n/df/5//3//f/9//3//f/9//3//f/9//3//f/9//3//f/9//3//f/9//3//f/9//39GAAAAFAAAAAgAAABHRElDAwAAACIAAAAMAAAA/////yIAAAAMAAAA/////yUAAAAMAAAADQAAgCgAAAAMAAAABAAAACIAAAAMAAAA/////yIAAAAMAAAA/v///ycAAAAYAAAABAAAAAAAAAD///8AAAAAACUAAAAMAAAABAAAAEwAAABkAAAAAAAAAHIAAAB/AQAAugAAAAAAAAByAAAAgAEAAEkAAAAhAPAAAAAAAAAAAAAAAIA/AAAAAAAAAAAAAIA/AAAAAAAAAAAAAAAAAAAAAAAAAAAAAAAAAAAAAAAAAAAlAAAADAAAAAAAAIAoAAAADAAAAAQAAAAnAAAAGAAAAAQAAAAAAAAA////AAAAAAAlAAAADAAAAAQAAABMAAAAZAAAAA4AAAByAAAAcQEAAIYAAAAOAAAAcgAAAGQBAAAVAAAAIQDwAAAAAAAAAAAAAACAPwAAAAAAAAAAAACAPwAAAAAAAAAAAAAAAAAAAAAAAAAAAAAAAAAAAAAAAAAAJQAAAAwAAAAAAACAKAAAAAwAAAAEAAAAJQAAAAwAAAABAAAAGAAAAAwAAAAAAAACEgAAAAwAAAABAAAAHgAAABgAAAAOAAAAcgAAAHIBAACHAAAAJQAAAAwAAAABAAAAVAAAALQAAAAPAAAAcgAAAIwAAACGAAAAAQAAAKsKDUJyHA1CDwAAAHIAAAARAAAATAAAAAAAAAAAAAAAAAAAAP//////////cAAAAEgAYQBpAGQAeQAgAFQAbwBsAGUAZABvACAAUABpAG4AbwAJRQsAAAAIAAAABAAAAAkAAAAIAAAABAAAAAgAAAAJAAAABAAAAAgAAAAJAAAACQAAAAQAAAAJAAAABAAAAAkAAAAJAAAASwAAAEAAAAAwAAAABQAAACAAAAABAAAAAQAAABAAAAAAAAAAAAAAAIABAADAAAAAAAAAAAAAAACAAQAAwAAAACUAAAAMAAAAAgAAACcAAAAYAAAABAAAAAAAAAD///8AAAAAACUAAAAMAAAABAAAAEwAAABkAAAADgAAAIwAAABxAQAAoAAAAA4AAACMAAAAZAEAABUAAAAhAPAAAAAAAAAAAAAAAIA/AAAAAAAAAAAAAIA/AAAAAAAAAAAAAAAAAAAAAAAAAAAAAAAAAAAAAAAAAAAlAAAADAAAAAAAAIAoAAAADAAAAAQAAAAlAAAADAAAAAEAAAAYAAAADAAAAAAAAAISAAAADAAAAAEAAAAeAAAAGAAAAA4AAACMAAAAcgEAAKEAAAAlAAAADAAAAAEAAABUAAAA6AAAAA8AAACMAAAAygAAAKAAAAABAAAAqwoNQnIcDUIPAAAAjAAAABoAAABMAAAAAAAAAAAAAAAAAAAA//////////+AAAAASgBlAGYAYQAgACgAUwApACAAUgBlAGcAaQDzAG4AIABkAGUAIABBAHQAYQBjAGEAbQBhAAYAAAAIAAAABQAAAAgAAAAEAAAABQAAAAkAAAAFAAAABAAAAAoAAAAIAAAACQAAAAQAAAAJAAAACQAAAAQAAAAJAAAACAAAAAQAAAAKAAAABQAAAAgAAAAHAAAACAAAAA4AAAAIAAAASwAAAEAAAAAwAAAABQAAACAAAAABAAAAAQAAABAAAAAAAAAAAAAAAIABAADAAAAAAAAAAAAAAACAAQAAwAAAACUAAAAMAAAAAgAAACcAAAAYAAAABAAAAAAAAAD///8AAAAAACUAAAAMAAAABAAAAEwAAABkAAAADgAAAKYAAAABAQAAugAAAA4AAACmAAAA9AAAABUAAAAhAPAAAAAAAAAAAAAAAIA/AAAAAAAAAAAAAIA/AAAAAAAAAAAAAAAAAAAAAAAAAAAAAAAAAAAAAAAAAAAlAAAADAAAAAAAAIAoAAAADAAAAAQAAAAlAAAADAAAAAEAAAAYAAAADAAAAAAAAAISAAAADAAAAAEAAAAWAAAADAAAAAAAAABUAAAAAAEAAA8AAACmAAAAAAEAALoAAAABAAAAqwoNQnIcDUIPAAAApgAAAB4AAABMAAAABAAAAA4AAACmAAAAAgEAALsAAACIAAAARgBpAHIAbQBhAGQAbwAgAHAAbwByADoAIABIAEEASQBEAFkAIABUAE8ATABFAEQATwAgAFAASQBOAE8ACAAAAAQAAAAGAAAADgAAAAgAAAAJAAAACQAAAAQAAAAJAAAACQAAAAYAAAADAAAABAAAAAsAAAAKAAAABAAAAAsAAAAJAAAABAAAAAgAAAAMAAAACAAAAAgAAAALAAAADAAAAAQAAAAJAAAABAAAAAwAAAAMAAAAFgAAAAwAAAAAAAAAJQAAAAwAAAACAAAADgAAABQAAAAAAAAAEAAAABQAAAA=</Object>
  <Object Id="idInvalidSigLnImg">AQAAAGwAAAAAAAAAAAAAAH8BAAC/AAAAAAAAAAAAAADkNAAAdhoAACBFTUYAAAEAjIUAANEAAAAFAAAAAAAAAAAAAAAAAAAAgAcAADgEAAClAgAAfQEAAAAAAAAAAAAAAAAAANVVCgBI0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EwGAAAPAAAABQAAACQAAAAaAAAADwAAAAUAAAAAAAAAAAAAABYAAAAWAAAATAAAACgAAAB0AAAA2AUAAAAAAAAAAAAAFgAAACgAAAAWAAAAFgAAAAEAGAAAAAAAAAAAAAAAAAAAAAAAAAAAAAAAAAAAAAAAAAAAAAAAAAAAAAAAAAACAwkTIFEoRKsjPJcOGD4AAAAAAAAAAAAAAAAAAAAAAAAAAAAAAAAIDiUSH04WJ2LU7gAAAAAAAAAAAAAAAAAAAAAAAAIECxcoZSpItipHtBkqbAMGEAAAAQAAAAAAAAAAAAAAAAAAAQMGEBYlXhcoZBMgUQAABAYHAwQGAwQFAwQFAwQFAgMEBwwaGixvLEu9MVTUKkm3GClnAwUOAAABAAEBAQECAAABAwYRFSRcKEWuGCloCRApQQBqn8BWeptNa45Na45Na45GYYApO2AMFDAoQ6cwUs4wU9AuTsUTIVUQGC0YIi0dKTYQGTEWJV8sS7wlP6AIDiQAAAAgAGuaw4ex0oSz1n2v1aDA24CszWCBozhFXSAwZiVAoTFT0TFU0ydDqB0vahIcNxMePB4zdCdDqSxLvRcmXQMFDgAAAABvX4StjLvcpdPvuNzz2u35wOD0q8jakZyoO0NgLDx1JkGjMFLOMFLQJkGjGSttGSttKESsK0q7ITiMFiJDAwUKAAAAAABfhK19s9q+3/T////////////////19fWlpaU6QFkYJVMpRrEvUMsxU9EwUs4wUs4wUs8lP5kRHD0qO1YKDhIAAAAw7l+EraTG4Nvt+P////////////////39/e3t7YqMlDQ5SQ0WOSZBozBSzzFU1DFU1CpItSU7bw0UGjhQag0SGAAAABKzX4StkLzdzeb29/Lt2L6l1Lic0bWazLObr6uoUVVlIilCFydjKUeyMVPSMlXWMlXWLU7EK0aUHjBRGihIBQcOAAAAYQBfhK2HuNvF4/X07efLqYfGoHu0knCPdmFVVV8pMlEXKGYoRa8vUMsvUMkqSLYnQqcqSbcqSLYjPJgRHkwECBQAAQN5AF+Era7L4uPx+v///////////7q6uj4/Qh0mSSE5kTBSzjJV1jJV1idCpxcnYwkQKRgqaSdDqjFT0ixMvxotcQwVNAAAX4Sth7jbxeP1/P3+8fj9v+D0cZCkHykxLEOKK0q7MFLQLk/IHzWHMTtfQ0ZSaG1/VVloNz5ZFiVeHjOAEyBSCA8lADBfhK2QvN3N5vby+PzA4PSWzO1gj60mOkkiN3MiO5QoQZooOXU1P2JaX3Cbm5vOzs6srKxwdYQ2RGgqPGoNFSwCAwkAAF+EraTG4Nvt+Ojz+43H64LC6m6lx0ZpgxssUCEvXyw4ZB0iMmZpcr+/v/r6+v7+/v///9fh6JGpuUpheQwQFgAAAAAxX4StfbPavt/06PP7jcfrgsLqf77ld7PYW4mrcYOUkJKZvcDG4+Tm9/f3/v7+/v7+////0ef0gbneYomwEhohAAAAAABfhK2awd7U6vf0+f3J5faaze6CwuqFweeix97C0Nfd3d3x8fH7+/v////////////////k8fqt0uxuk7kTGyMAAAAxU1+ErZrB3tTq9/z9/vL5/cfj9a/Y8bTa8t7v+fT6/f///////////////////////////+Tx+q3S7G6TuRMbIwAAAK2NX4Ste7LZt9zz9Pr9+fz+9vr99vr9+fz+9Pr99/v9+Pv98/n9+Pv99/v99Pr9+fz+9vr9y+b2gr7lZo+4ExsjAAAAAABfhK2Svt2f0O6j0u/Q6Pev2PGv2PHQ6Pej0u+63fPF4/WYze3F4/W63fOj0u/Q6Pev2PGf0O6jzupskrkTGyMAAAB1/nKlzn6ozHmlynWjyY2vznumynumyo2vznWjyYGpy4eszW6gyIeszYGpy3WjyY2vznumynekyoOqzHWmzRchKQAAAHgARGZ7N05jMkVaMkVaMkVaMkVaMkVaMkVaMkVaMkVaMkVaMkVaMkVaMkVaMkVaMkVaMkVaMkVaM0hdQF91DRUZAAAA3GoAAAAAAAAAAAAAAAAAAAAAAAAAAAAAAAAAAAAAAAAAAAAAAAAAAAAAAAAAAAAAAAAAAAAAAAAAAAAAAAAAAAAAAABR2icAAAAYAAAAAQAAAAAAAAD///8AAAAAACUAAAAMAAAAAQAAAEwAAABkAAAANAAAAAYAAACgAAAAGgAAADQAAAAGAAAAbQAAABUAAAAhAPAAAAAAAAAAAAAAAIA/AAAAAAAAAAAAAIA/AAAAAAAAAAAAAAAAAAAAAAAAAAAAAAAAAAAAAAAAAAAlAAAADAAAAAAAAIAoAAAADAAAAAEAAABSAAAAcAEAAAEAAADw////AAAAAAAAAAAAAAAAkAEAAAAAAAEAAAAAcwBlAGcAbwBlACAAdQBpAAAAAAAAAAAAAAAAAAAAAAAAAAAAAAAAAAAAAAAAAAAAAAAAAAAAAAAAAAAAAAAAAAAAGHdeo5B3Hqb0YhhL9GL//wAAAACydn5aAAAUlioADAAAAAAAAAB4hi4AaJUqAFDzs3YAAAAAAABDaGFyVXBwZXJXAI0sAFCOLADwxfYG4JUsAMCVKgCAAUh2DlxDduBbQ3bAlSoAZAEAAI1i1HSNYtR0cDI3AAAIAAAAAgAAAAAAAOCVKgAiatR0AAAAAAAAAAAalyoACQAAAAiXKgAJAAAAAAAAAAAAAAAIlyoAGJYqAO7q03QAAAAAAAIAAAAAKgAJAAAACJcqAAkAAABMEtV0AAAAAAAAAAAIlyoACQAAAAAAAABElioAlS7TdAAAAAAAAgAACJcqAAkAAABkdgAIAAAAACUAAAAMAAAAAQAAABgAAAAMAAAA/wAAAhIAAAAMAAAAAQAAAB4AAAAYAAAANAAAAAYAAAChAAAAGwAAACUAAAAMAAAAAQAAAFQAAACoAAAANQAAAAYAAACfAAAAGgAAAAEAAACrCg1CchwNQjUAAAAGAAAADwAAAEwAAAAAAAAAAAAAAAAAAAD//////////2wAAABGAGkAcgBtAGEAIABuAG8AIAB2AOEAbABpAGQAYQAqAAgAAAAEAAAABgAAAA4AAAAIAAAABAAAAAkAAAAJAAAABAAAAAgAAAAIAAAABAAAAAQAAAAJAAAACAAAAEsAAABAAAAAMAAAAAUAAAAgAAAAAQAAAAEAAAAQAAAAAAAAAAAAAACAAQAAwAAAAAAAAAAAAAAAgAEAAMAAAABSAAAAcAEAAAIAAAAUAAAACQAAAAAAAAAAAAAAvAIAAAAAAAABAgIiUwB5AHMAdABlAG0AAAAAAAAAAADiAAAAAAAAACwjYQKA+P//AAAAAAAAAAAAAAAAAAAAABAjYQKA+P//OpcAAAAAKgD+PBh30EAqAPVxHHfi5K0A/v///4zjF3fy4Bd3tCpHDsC1LgD4KEcOiDkqACJq1HQAAAAAAAAAALw6KgAGAAAAsDoqAAYAAAAAAAAAAAAAAAwpRw6gXDwODClHDgAAAACgXDwO2DkqAI1i1HSNYtR0AAAAAAAIAAAAAgAAAAAAAOA5KgAiatR0AAAAAAAAAAAWOyoABwAAAAg7KgAHAAAAAAAAAAAAAAAIOyoAGDoqAO7q03QAAAAAAAIAAAAAKgAHAAAACDsqAAcAAABMEtV0AAAAAAAAAAAIOyoABwAAAAAAAABEOioAlS7TdAAAAAAAAgAACDsqAAcAAABkdgAIAAAAACUAAAAMAAAAAgAAACcAAAAYAAAAAwAAAAAAAAAAAAAAAAAAACUAAAAMAAAAAwAAAEwAAABkAAAAAAAAAAAAAAD//////////wAAAAAiAAAAAAAAAEkAAAAhAPAAAAAAAAAAAAAAAIA/AAAAAAAAAAAAAIA/AAAAAAAAAAAAAAAAAAAAAAAAAAAAAAAAAAAAAAAAAAAlAAAADAAAAAAAAIAoAAAADAAAAAMAAAAnAAAAGAAAAAMAAAAAAAAAAAAAAAAAAAAlAAAADAAAAAMAAABMAAAAZAAAAAAAAAAAAAAA//////////8AAAAAIgAAAIABAAAAAAAAIQDwAAAAAAAAAAAAAACAPwAAAAAAAAAAAACAPwAAAAAAAAAAAAAAAAAAAAAAAAAAAAAAAAAAAAAAAAAAJQAAAAwAAAAAAACAKAAAAAwAAAADAAAAJwAAABgAAAADAAAAAAAAAAAAAAAAAAAAJQAAAAwAAAADAAAATAAAAGQAAAAAAAAAAAAAAP//////////gAEAACIAAAAAAAAASQAAACEA8AAAAAAAAAAAAAAAgD8AAAAAAAAAAAAAgD8AAAAAAAAAAAAAAAAAAAAAAAAAAAAAAAAAAAAAAAAAACUAAAAMAAAAAAAAgCgAAAAMAAAAAwAAACcAAAAYAAAAAwAAAAAAAAAAAAAAAAAAACUAAAAMAAAAAwAAAEwAAABkAAAAAAAAAGsAAAB/AQAAbAAAAAAAAABrAAAAgAEAAAIAAAAhAPAAAAAAAAAAAAAAAIA/AAAAAAAAAAAAAIA/AAAAAAAAAAAAAAAAAAAAAAAAAAAAAAAAAAAAAAAAAAAlAAAADAAAAAAAAIAoAAAADAAAAAMAAAAnAAAAGAAAAAMAAAAAAAAA////AAAAAAAlAAAADAAAAAMAAABMAAAAZAAAAAAAAAAiAAAAfwEAAGoAAAAAAAAAIgAAAIABAABJAAAAIQDwAAAAAAAAAAAAAACAPwAAAAAAAAAAAACAPwAAAAAAAAAAAAAAAAAAAAAAAAAAAAAAAAAAAAAAAAAAJQAAAAwAAAAAAACAKAAAAAwAAAADAAAAJwAAABgAAAADAAAAAAAAAP///wAAAAAAJQAAAAwAAAADAAAATAAAAGQAAAAOAAAARwAAACQAAABqAAAADgAAAEcAAAAXAAAAJAAAACEA8AAAAAAAAAAAAAAAgD8AAAAAAAAAAAAAgD8AAAAAAAAAAAAAAAAAAAAAAAAAAAAAAAAAAAAAAAAAACUAAAAMAAAAAAAAgCgAAAAMAAAAAwAAAFIAAABwAQAAAwAAAOD///8AAAAAAAAAAAAAAACQAQAAAAAAAQAAAABhAHIAaQBhAGwAAAAAAAAAAAAAAAAAAAAAAAAAAAAAAAAAAAAAAAAAAAAAAAAAAAAAAAAAAAAAAAAAAAAAAAAAAABGDrB9lQMAAAAAVK7gBrB9lQMsOSoAnCujYSw5KgAsOSoALWGeYQAAAAD5K6NhtCrYYaAoyGGgKMhhoKHMYcBnRg4AAAAA/////wAAAADKFqMAaDkqAIABSHYOXEN24FtDdmg5KgBkAQAAjWLUdI1i1HTAND0OAAgAAAACAAAAAAAAiDkqACJq1HQAAAAAAAAAALw6KgAGAAAAsDoqAAYAAAAAAAAAAAAAALA6KgDAOSoA7urTdAAAAAAAAgAAAAAqAAYAAACwOioABgAAAEwS1XQAAAAAAAAAALA6KgAGAAAAAAAAAOw5KgCVLtN0AAAAAAACAACwOioABgAAAGR2AAgAAAAAJQAAAAwAAAADAAAAGAAAAAwAAAAAAAACEgAAAAwAAAABAAAAFgAAAAwAAAAIAAAAVAAAAFQAAAAPAAAARwAAACMAAABqAAAAAQAAAKsKDUJyHA1CDwAAAGsAAAABAAAATAAAAAQAAAAOAAAARwAAACUAAABrAAAAUAAAAFgAAAAVAAAAFgAAAAwAAAAAAAAAJQAAAAwAAAACAAAAJwAAABgAAAAEAAAAAAAAAP///wAAAAAAJQAAAAwAAAAEAAAATAAAAGQAAAAzAAAAJwAAAHEBAABqAAAAMwAAACcAAAA/AQAARAAAACEA8AAAAAAAAAAAAAAAgD8AAAAAAAAAAAAAgD8AAAAAAAAAAAAAAAAAAAAAAAAAAAAAAAAAAAAAAAAAACUAAAAMAAAAAAAAgCgAAAAMAAAABAAAACcAAAAYAAAABAAAAAAAAAD///8AAAAAACUAAAAMAAAABAAAAEwAAABkAAAAMwAAACcAAABxAQAAZQAAADMAAAAnAAAAPwEAAD8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QkCk/AAAAAAAAAAAgjSw/AABMQgAAHEIkAAAAJAAAANCQKT8AAAAAAAAAACCNLD8AAExCAAAcQgQAAABzAAAADAAAAAAAAAANAAAAEAAAADMAAAAnAAAAUgAAAHABAAAEAAAAEAAAAAcAAAAAAAAAAAAAALwCAAAAAAAABwICIlMAeQBzAHQAZQBtAAAA1QCg+P//8gEAAAAAAAD8C9QEgPj//wgAWH779v//AAAAAAAAAADgC9QEgPj/////AAAAAPUGAAAAAFD8iw7+nUN22KzJYqQaAeFwRRIIAAAAAJQOIV4iAIoBfGwqAF70lGL8bCoAAAAAAHig9QY8bioAJIiAEkRtKgBTAGUAZwBvAGUAIABVAEkAAAAAAAAAAAAl5JRi4QAAALhsKgCaM7NhKM9TDuEAAAABAAAAbvyLDgAAKgA6M7NhBAAAAAUAAAAAAAAAAAAAAAAAAABu/IsOxG4qACTflGKQrUoOBAAAAHig9QYAAAAApeOUYhAAAAAAAAAAUwBlAGcAbwBlACAAVQBJAAAACkiYbSoAmG0qAOEAAAAAAAAAUPyLDgAAAAABAAAAAAAAAFRtKgAvMER2ZHYACAAAAAAlAAAADAAAAAQAAABGAAAAKAAAABwAAABHRElDAgAAAAAAAAAAAAAARwAAAFwAAAAAAAAAIQAAAAgAAABiAAAADAAAAAEAAAAVAAAADAAAAAQAAAAVAAAADAAAAAQAAABRAAAAtGEAADMAAAAnAAAAYAAAAGMAAAAAAAAAAAAAAAAAAAAAAAAAYgAAAH8AAABQAAAAKAAAAHgAAAA8YQAAAAAAACAAzABGAAAAWwAAACgAAABiAAAAfwAAAAEAEAAAAAAAAAAAAAAAAAAAAAAAAAAAAAAAAAD/f/9//3//f/9//3//f/9//3//f/9//3//f/9//3//f/9//3//f/9//3//f/9//3//f/9//3//f/9//3/+f/9//3//f/9//3//f/9//3//f/9//3//f/9//3//f/9//3//f/9//3//f/9//3//f/9//3//f/9//3//f/9//3//f/9//3//f/9//3//f/9//3/f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97/3//f/9//3//f/9//3//f/9//3//f/9//3//f/9//3//f/9//3//f/9//3//f/9//3//f/9//3//f/9//3//f/9//3//f/9//3//f/9//3//f/9//3//f/9//3//f/9//3//f/97/3//e/9//nv/f/97/3//f/9//3//f/9//3//f/9//3//f/9//3//f/9//3//f/9//3//f/9//3//f/9//3//f/9//3//f/9//3//f/9//3//f/9//3//f/9//3v/f/9//3++d1trGWPfe/9//3//f/9//n//f/9//3//f/9//3//f/9//3//f/9//3//f/9//3//f/9//3//f/9//3//f/9//3//f/9//3//f/9//3//f/9//3//f/9//3//f/9//3//f/5//3/+f/9//n//f/9//3//f/9//3//f/9//3//f/9//3//f/9//3//f/9//3//f/9//3//f/9//3//f/9//3//f/9//3//f/9//3//f/9//3//f/9//3//f/9//3//f753+F4RQjJGW2v/f/9//3//f/9//3//f/9//3//f/9//3//f/9//3//f/9//3//f/9//3//f/9//3//f/9//3//f/9//3//f/9//3//f/9//3//f/9//3//f/9//3/+f/9//n/+f/5//n/+f/9//n//f/9//3//f/9//3//f/9//3//f/9//3//f/9//3//f/9//3//f/9//3//f/9//3//f/9//3//f/9//3//f/9//3//f/9//3//f/9//3//e/9//3t8axE+6RxsKfle/3//f957/3//f/9//3//f/9//3//f/9//3//f/9//3//f/9//3//f/9//3//f/9//3//f/9//3//f/9//3//f/9//3//f/9//3//f/9//3//f/5//3//f/9//Xv+e/9//n//f/9//n//f/9//3//f/9//3//f/9//3//f/9//3//f/9//3//f/9//3//f/9//3//f/9//3//f/9//3//f/9//3//f/9//3//f/9//3//f957/3//f/9711YrIQodSyUyQt93/3//f/9//n/+f/9//3//f/9//3//f/9//3//f/9//3//f/9//3//f/9//3//f/9//3//f/9//3//f/9//3//f/9//3//f/9//3//f/9//3//f913/nv+e/97/3v/f/97/3//f/9//3//f/9/3n//f/9//3//f/9//3//f/9//3//f/9//3//f/9//3//f/9//3//f/9//3//f/9//3//f/9//3//f/9//3//f/9//3//e/97/3+db1RG6RjpGAodM0K/d/9/3nv/f95//3//f/9//3//f/9//3//f/9//3//f/9//3//f/9//3//f/9//3//f/9//3//f/9//3//f/9//3//f/9//3//f/9//3//f/9//3//f/97/3//f/9//3v/f/9//3//f/9//3//f/9//3//f/9//3//f/9//3//f/9//3//f/9//3//f/9//3//f/9//3//f/9//3//f/9//3//f/9//3//f/9//3//f/9//3//f/9/fGvQNQod6RQLHVRG33f/f/9//3/+f/5//3//f/9//3//f/9//3//f/9//3//f/9//3//f/9//3//f/9//3//f/9//3//f/9//3//f/9//3//f/9//3//f957/3++d/9//3v/d35nfmddY15jPV+fb993/3//f/9//3//f/9//3//f/9//3//f/9//3//f/9//3//f/9//3//f/9//3//f/9//3//f/9//3//f/9//3//f/9//3//f/9//3//f/9/33v/fxpfbinqGOoYCx2WTr93/3//f/9/3X/+f/9//3//f/9//3//f/9//3//f/9//3//f/9//3//f/9//3//f/9//3//f/9//3//f/9//3//f/9//3//f/9//3//f/9//3v/d79r2lI2PvQx1THULdQtNjr8Vp9r/3//f/9/3nv/f/9//3//f/9//3//f/9//3//f/9//3//f/9//3//f/9//3//f/9//3//f/9//3//f/9//3//f/9//3//f/9//3//f997v3e3Ugsd6hTJFE0l2Fb/e/9//3/+f/5//n//f/9//3//f/9//3//f/9//3//f/9//3//f/9//3//f/9//3//f/9//3//f/9//3//f/9//3//f/9//3//f/9//3//f/97n2N4QrIlMBUxFRERERHwDBAVcSFXPhxb33P/e/9//3//f/9//3//f/9//3//f/9//3//f/9//3//f/9//3//f/9//3//f/9//3//f/9//3//f/9//3//f/9//3//f/9//3//f31vEj7qFMkQ6hSPKTtj33f/f/9//n/+f/5//3//f/9//3//f/9//3//f/9//3//f/9//3//f/9//3//f/9//3//f/9//3//f/9//3//f/9//3//f/9//3//f/9/vnNcW3g+syUwETERMhE0FTQRVBXxDO8MLxXTLbdKnWv/f/9//3//f/9//3//f/9//3//f/9//3//f/9//3//f/9//3//f/9//3//f/9//3//f/9//3//f/9//3//f/9//3//f/9//38aY68x6RTqFAsZ8jV+a/97/3v/f/5//3/+f/9//3//f/9//3//f/9//3//f/9//3//f/9//3//f/9//3//f/9//3//f/9//3//f/9//3/+f/9//3//f/97/3++c1xj9C2THTERUhVTETMVExE0FTQVUxkRFe4Q7BBvIZZGnmv/e/9//3v/f/9//3//f/9//3//f/9//3//f/9//3//f/9//3//f/9//3//f/9//3//f/9//3//f/9//3//f/9//3/fe997uFYsIeoUyhAtHRM+v3P/e/97/3//f/9//3//f/9//3//f/9//3//f/9//3//f/9//3//f/9//3//f/9//3//f/9//3//f/9//3//f/9//n//f/5//3//e/97O1c2MrUddREzDTINcxmUIbUllCUyHVMhUR0PGQ8Z7BBwIXZCW2P/d/9/3nf/f/9/33//f/9//3//f/9//3//f/9//3//f/9//3//f/9//3//f/9//3//f/9//3//f/9//3//f/9//39+bxQ+TyXMFMsQ7BgUPn1v/3/ff/9//3/ff/9//3//f/9//3//f/9//3//f/9//3//f/9//3//f/9//3//f/9//3//f/9//3//f/9//3//f/5//3/ee/97/3ffa7hC1CEzCXYRlhVzFTARkyFYPh5bf2u8UpMtUCFQIQ4Z7BBOHXVCvWv/d/93/3//f99//3/ff/9//3//f/9//3//e/9//3//f/9//3//f/9//3//f/9//3//f/9//3//f/9//3/ff/9/+l6yNe0UqwzLDC0dVUKec/9//3//f/9/33//f/9//3//f/9//3//f/9//3//f/9//3//f/9//3//f/9//3//f/9//3//f/9//3//f/9//3//f/9//3//e/97PFc0LlARUw1VEXQVchXUJZhCf2P/d/9/33efa/xWV0JPIQwVLRmvKRlX/3f/e/9//3//f/9//3//f/9//3//f/9//3//f/9//3//f/9//3//f/9//3//f/9//3//f/9//3//f/9//3+/d7hSbyXsFKsMDRWQJdlWv3P/f95//3//f/9//3//f/9//3//f/9//3//f/9//3//f/9//3//f/9//3//f/9//3/+f/9//3//f/9//3//f/9/3n//f/9/33f/c7lGkR1QEVMRUw0xDbQhuUK/Z/9z/3ffd/97/3v/e79vG1fSMSwZCxVUPlxf33f/f/9/3nv/f/5//3//f/9//3//f/9//3//f/9//3//f/9//3//f/9//3//f/9//3//f/9//3//f/9/nm81Qi4dzBDMDA4V0zE8Y/97/3/+f/9//3//f/9//3//f/9//3//f/9//3//f/9//3//f/9//3//f/9//3//f/9//3//f/9//3//f/9//3//f/9//3//f993v2s1MnEZcRVSDVIRtB1XNl1b/3P/e/93/3//e/97/3f/f/97+lJNHesQTh1VQlxj/3v/e957/3//f/5//3/+f/9//3//f/9//3//f/9//3//f/9//3//f/9//3//f/9//3//f/9//3//f11jFDoNFe0MrAgvGfQ1v2//e/9//n//f/9//3//f/9//3//f/9//3//f/9//3//f/9//3//f/9//3//f/9//3//f/5//3//f/9//3//f/9//3//f/9//3//e/tWsyVQFXMVMg1SFdUl20q/Z/93/3v/f/53/3//f/9/33f/d1xjND4MFesQbyH6Vt9z/3v/e/9//n/+f/5//3/+f/9//3//f/9//3//f/9//3//f/9//3//f/9//3//f/9//3//f/9//3s8X9ItDhXtDMwITxlWPt9z/3v/f/9//n//f/9//3//f/9//3//f/9//3//f/9//3//f/9//3//f/9//3//f/9//3//f/9//3//f/9//3//f/9//3/fe/9//3eZRpIhchVzFZQdcxkWMj1X/3f/e/9//X//f/5//3//f/9//3vfc9lOsintEC4dd0a/b/97/3//f/5//n/+f/5//3//f/9//3//f/9//3//f/9//3//f/9//3//f/9//3//f/9//3//f/97G1fTLS8VLxXuDLIl2k7/d/97/3//f/5//3//f/9//3//f/9//3//f/9//3//f/9//3//f/9//3//f/9//3//f/9//n//f/9//3//f/9//3//f/9/33vfe/93NzqTIVMVUxVzGZQheD6/Z/97/3vcd/5//n/9f/9//3/fe/9733d+Z/U1LxkNFVY+fmP/e/973nP+e/5//n//f/9//3//f/9//3//f/9//3//f/9//3//f/9//3//f/9//3//f/9//3//dxtTsiUvFS8RLxGzKRxX/3f/e/9//3/+f/9//3//f/9//3//f/9//3//f/9//3//f/9//3//f/9//3//f/9//3//f/9//3//f/9//3//f/9//3//f/9/33vfd5pGcx1TFVMRdB3WKR1T/3P/d/97/3/9f/5//n//f/9//3//e993v29YPlEdDRX0MV5f/3P/e/93/3//e/97/3//f/9//3//f/9//3//f/9//3//f/9//3//f/9//3//f/9//3//f/9//3M9V9MlDhEwFe0M0ykbV/97/3//f/5//3//f/9//3//f/9//3//f/9//3//f/9//3//f/9//3//f/9//3//f/9//3/+f/9//3//f/9//3//f/9/3nv/f993/3d5QpMdUxFUFXMZ9jEeV/93/3f/e/5//n/+f/9//3//f/9//3vfd99zukqSIcwMsykcU/9v/3f/d/9z/3v/e993nW//f/9/33//f/9//3//f/9//3//f/9//3//f/9//3//f/9//3//f99zXlvTJS8RDg3tDNMpHFv/d/9//n/+f/5//3//f/9//3//f/9//3//f/9//3//f/9//3//f/9//3//f/9//3//f/9//3//f/9//3//f/9//3//f/9//3//e99zeUJzHVQRVBF0ITc6f2P/e/97/3v/f/5//3//f/9//3//f/97/3v/d19f9S3uEHEhukZfW59jfl+fZ31j33P/e/97/3v/f/9//3//f/9//3//f/9//3//f/9//3//f/9//3//f/9//3//d19b9C0vFQ8R7QwVMl5f/3v/f/9//n//f/9//3//f/9//3//f/9//3//f/9//3//f/9//3//f/9//3//f/9//3//f/9//3//f/9//3//f/9//3/ee/9/33efaxY2cxkyDVMRch15Qp9n/3v/e/9//3//f/9//3/ff/9//3//f/97/3efa1g6DhVQGfUtWDoWMvUtNjbzLVY+XV+fa99z33ffe/97/3//f/9//3//f/9//3//f/9//3//f/9//3//f/9//3dfX9QtMBXuDA4RNjqfZ/97/3//f/9//3//f/9//3//f/9//3//f/9//3//f/9//3//f/9//3//f/9//3//f/9//3//f/9//3//f/9//3//f/9//3//f/97XmP1MXMZUw1zFZIhuUrfb/93/3v/e/9//3//f/9//3//f/9//3//f/97v2tXPk8ZDhFyHVEZMBEPDTARDhFQGZElNTocW/9333v/f/9//3//f/9//3//f/9//3//f/9//3//f/9//3//e/93Plv0LS8V7gwPFXlGv2//f/9//3//f/9//3//f/9//3//f/9//3//f/9//3//f/9//3//f/9//3//f/9//3//f/9//3//f/9//3//f/9//n//f/9//3//ez1fsyVzGTINlRmyJRtX/3P/d/93/3//f/9//3//f/9//3//f/9//3v/e59nVzouFe0M7gzvCO8IMRHvCA8N7gwOEU8dFDYbW/9733v/f/9//3//f/9//3//f/9//3//f/9//3//f/9//3/fcxxXsykvFc0MLxmaSt9z/3v/f/9//3//f/9//3//f/9//3//f/9//3//f/9//3//f/9//3//f/9//3//f/9//3//f/9//3//f/9//3//f/9//3//f/9//3sbV7IlchlTEbUdFDJcX/97/3f/e/9//3//f/9//3//f/9//3//f/9//3vfb3g+TxntCA8N8AhTEXUZdBVTFTEVEBEvGQ0V0i08X/97/3//f/9//3//f/9//3//f/9//3//f/9//3//f/9//3f8VtMtLxnuEFEh/Fbfd/9//3//f/9//3//f/9//3//f/9//3//f/9//3//f/9//3//f/9//3//f/9//3//f/9//3//f/9//3//f/9//3/+f/9//n//f99z+lJwHXIZMg21HTU2vWv/e/93/3v/f/9//3//f/9//3//f/9//3/+e/97/3O5SnAdDhEQDTENMw2WGRoqfDrVJRARLxUvGXElmErfd/97/3v/e/97/3v/e/9//3v/f/97/3//f/9//3//e/97HVvTLVAd7hSSJfxW/3vfe/9//3//f/9//3//f/9//3//f/9//3//f/9//3//f/9//3//f/9//3//f/9//3//f/9//3//f/9//3//f/9//3//f/9//3f/e9pOcR0xEZYZlB0bV75v/3//e/9//3//f/9//3//f/9//3//f/9//3//e/97+lKxKQ4RMRFSDXQR1h0fR79f20ZwGQ4RDxWUJbQpf2NcW/pS2U49X15jn2vfc/97/3f/e997/3//f/9//3v/dxxX0y3tEO0Q9TGfa993/3//f/9//3//f/9//3//f/9//3//f/9//3//f/9//3//f/9//3//f/9//3//f/9//3//f/9//3//f/9//3//f/9//3//f/93/3faTlAZMRF1GbUhPF//d/9//3v/e/9//3//f/9//3//f/9//3//f/9//3/fd/lWkSUOERANUg1zFRcmn1f/b11TFC4OFc4M8RQyFfYt0ylwGU8ZcCGyKRU2uk6fZ99z/3v/f/9333ffd/9732/7TpElLhUuGTc+n2//e/9//3//f/9//3//f/9//3//f/9//3//f/9//3//f/9//3//f/9//3//f/9//3//f/9//3//f/9//3//f/9//3//f/9//3//d/932UpwGTARlR3VJZ9r/3v/f/97/3v/f/9//3//f/9//3//f/9//3//f/9//3saV9ItDg0QDTENtB1YMv9n/2/fZ9pKkiXNDBEV0AwyGQ8RzgzNDO4QzAwOFZEpuUobW99z/3//f/53/nv/e79vmUZwIQ4VUB1XPr9v/3v/f/9//3//f/9//3//f/9//3//f/9//3//f/9//3//f/9//3//f/9//3//f/9//3//f/9//3//f/9//3//f/9//3//f/9//3v/c7hKTxkvEXMZ9i2/a/97/3v/d/97/3//e/9//3//f/9//3//f/9//3//f/93XF/TLQ0RDw0wEZMdukL/a/9v/2+fZxUyDxUREfEQzwzPDM8MURlSHe4QqwjsFC0d8jXYUr5v/3v+e9x3/3c9XzY67RTtEA4VFTp/Z/97/3//f/5//3//f/9//3//f/9//3//f/9//3//f/9//3//f/9//3//f/9//3//f/9//3//f/9//3//f/9//3//f/9//3//f/97/3e3Sm8dLxGTHTcy32//e/9//3f/f/9//3//f/9//3//f/9//3//f/9//3v/e31j9DHsDA4RDxHTJfxO/3P/c/97/3N3Qu4QERHPCM8MEBFzIfcxekL1MS8ZyxDrEE0hVEI7Y/933Xebb1tjd0aTKe4U7RAuGfQxfmf/e/9//3//f/5//3//f/9//3//f/9//3//f/9//3//f/9//3//f/9//3//f/9//3//f/9//3//f/9//3//f/9//3//f/9//3v/f/9zt0pvHS4Rch1YOr9r/3v/e/97/3v/f/97/3//f/9//3//f/9//3//f/9/33N+Y/Mt7AztDC8V0yleX/9z/3P/e/93VkLtEM4MzwjOCLQlmkI/W59nHlfULewU6xAMGW8pVEK3UrZSMkLyOVAlLxntEC8ZLhkUNn5n/3//f/9//n/+f/5//3//f/9//3//f/9//3//f/9//3//f/9//3//f/9//3//f/9//3//f/9//3//f/9//3//f/9//3//f/97/3v/d7dKkCEuFZMheD7/c/97/3v/e/9//3//f/9//3//f/9//3//f/9//3//e/93fmMUMswMDhEvGfQxfmf/d99z/3vfc3dG7RDvDO8MLxWXQr9n/2//d99rukpwJQ0ZqxCqEOwYDR3rGMoUiQzNFM0Q7hQOFS4Z9DWfa/97/3/+f/5//n//f/9//3//f/9//3//f/9//3//f/9//3//f/9//3//f/9//3//f/9//3//f/9//3//f/9//3//f/9//3//e/9//3e4So8hLhVyHZlC/3f/f/97/3v/f/9//n//f/9//3/+f/9//3//f/9//3//d79nFDLtEA4VUBn0MZ9r/3v/e/9333N2Rg4VzggPEdIpfVv/c/9v/3P/d59n21KRJS4dqwyKDGoIaQhJCIsMiwysDKwMzAzLDNMxfmP/e/97/3/9f/5//n//f/9//3//f/9//3//f/9//3//f/9//3//f/9//3//f/9//3//f/9//3//f/9//3//f/9//3//e997/3v/e/972U5OGU8ZMBmZQt9z/3v/f/9//3//f/9//3//f/9//3//f/9//3//f/97/3efYxQyLxXuDMwINjp+Z/9733f/f75vVT4NEe4MDg1WOr5j/3ffa/9vv2s+X/xW9DHMEIoISQSLEKsQagjMFM0UzRCLCKwM7BAuGZdGnmv/f/9//n/+f/9//n//f/9//3//f/9//3//f/9//3//f/9//3//f/9//3//f/9//3//f/9//3//f/9/33uec79z33f/f99z/3v/d9pOLhkvFVEZ/U7fc/97/3v/f/97/3//f99/3n//f/9//3/ff/9//3//f/93n2P0LQ4R7gzvENQtPVvfc/93/3vfbzQ6DRXNCA8RVz5dW39jHFfaTphG0y1wIQ0ZqwyKCIkIaQjLEMwYTyWrEM0QqwjMDKsEqgixKbdK33P/f/9//n//f/9//3//f/9//3//f/9//3//f/9//3//f/9//3//f/9//3//f/9//3//f/9//3//f1xnuFaXTtpW+1q/b79v32+5SlAdDxWUIf5S/3f/d/9733ffd/97/3//f/9//3//f/9//3/fe/9//3v/c59jWDoPDRANMRXVKR5X/3P/c/97nmsUOssMrATODPUxFTb0MVAdLxkvGU8dDRXLEMoQqQyHCIcI6RTxOVVCVkKSKe0QzAztDKsELhluIZdOfWv/f997/3//f/9//3//f/9//3//f/9//3//f/9//3//f/9//3//f/9//3//f/9//3/ed953GV/xOesYyhTsGC4d9DU2Olc+1C0wFTEVlSHeTvxSPV9/Z79v33P/d993/3vfd99733ffd79333e/c99z32/fa91KUhXwCDMRdB0fU/9v/3Pfb1xf8zHsDIsAzgysCO4QDxkvGe4UDxkOGewU7BTqEEUAhgimDI0pOl/fc99vukpPGQ0R7QztDO0Q7BAMGbhS33v/f/9//3/fe/9//3//f/9//3//f/9//3//f/9//3//f/9//3//f/9//3//f/9//3/fd/hajy3KFKoQDRkuGasMzAwOFc0I7wzPCBIRtiXVKRQyNjpXPnhCmUocV15f/3ffc/93/3f/e/93/3v/d/9z32sfU3QZEgkTCTMNWzYeT/tK2Uo0Om8higRqAKwI7hAOFXIhkiWzKRY2mkq6TnhGjyWnCKcMCRnvMb1v/3v/dz1b8y0vFe4MzAQPEe4QyxAUPn5r/3//f/97/3v/f/9//3//f/9//3//f/9//3//f/9//3//f/9//3//f/9//3//f/97vnP5WhQ+byUvHe0UzAzuEA8VDxHvDBERERHyEDMVcxmTHZIdkh1QGZIh1Ck3OjY2NzpXOnlCeUK7RrtK/E4dV/tKFy5TEfIEEwXyAHUVkxWSHU4ZDBWqCGgASQDNDO0Q9DHbTl9jf2e/a59rv2teX/IxyRAKFUwhdEKda99z/29dXxQybxkPDTARMBHNCMwMTyHzORpf33f/f/57/3//f/9//3//f/9//3//f/9//3//f/9//3//f/9//3//f/9//3//f/9733efaz5feUbULS8ZzgzuDM4MSwCvBI4A0gzQBFMRcxXWIRgqFyq0IZMdcRlRGVEZch1yHZMdkx3VJdQl9C2yJVEVMw00CRQFVg0zBTINUREvFewM7AyrCM0MUB25Sp5j/3Pfb/9z/3P/c/93HFdvJesU6xSQLRxb/3//e/97nWM0Mi4RcRnWJRgyUhnuEKsM6xjROVtn/3v/f/97/3//f/9//3//f/9//3//f/9//3//f/9//3//f/9//3//f/9//3//e/97/3//d39nuko3Olg+ej72LRAR8AyvCPIM8QjPBO8A7wRSDXMVlBmUGbUdlB2VHXQZdBlzFXMVcxFzGVAVURUxDbcZVhE1CZcRVA0yDXMZTxUNEcwMqgiLCE8h2VL/c/9332//d/9733P/ez1f0S0tHesUbyU9X993v2//c75nNDItETAROTb/Tr1GEBntFKoMbynZVv93/3v/e/9//3//f/9//3//f/9//3//f/9//3//f/9//3//f/9//3//f/9//3//f/97/3//e/97/3ffc59reUKTJe8MEBEREc4EDw0QDTAN7wgQCREJMg0SCTMNMwlUDXURlhV0EXQNUw2VFXQRdRF1EXURVA11FZQZlSFyHZMlsylQJcwULyHTOX1rvW//e/97/3//e993v28bX7AtyRDqFPI1PV//e99z/3M7WxQyTxkwFdYtP1d/X/UxqggvHVAhVkb/e/9//3v/f/9//3//f/9//3//f/9//3//f/9//3//f/9//3//f/9//3//f/9//3//f/5//3//e/97/3d/Z9QxDhHNCJMdtCFxGVAVLxHtCM0ErQDwBBEJMw0zDTMJEgUzCTMJVAlUCZURVAl1DXURlRV0EXQVlB3WKdUpeUIeWz9fV0KyMTZCPWf/f/9//3//e993/3//e/97fGt1So4try1VQn1n/3f/d99vO1fTLS8VEBUXNl9fv2v8UpEl7RAOGZEtv2//e/9//3//f/9//3//f/9//3//f/9//3//f/9//3//f/9//3//f/9//3//f/9//3//f/9//3//e/97v295Qg8VDxGUId1GHk/bRnc6FS6yIXEZDw0PCe8EMg0RCTMNNA11EVURdRF1EZURthkZJloumza8Pj9Tn1//b99r/3P/d/9333P/d/93/3v/e/9//3v/e/97/3/fd/9/fGv4WtdWXGffc/97/3v/cxtX0y0OFVAZWD6/a/9vn2M2OuwQDhmRLX9r/3//f/9//3//f/9//3//f/9//3//f/9//3//f/9//3//f/9//3//f/9//3//f/9//3//f/97/3+/c79vmkYvFc0IEBG8Qt9r/3Pfa39fPVfaRjYycR0wETARMRERDTMRMxFUETQNVBF0EbUZ9iF6Mrw+P0+fX/9v32f/b/9v/2/fa95v3m/ec95z/3v/e/9//3//f/9//3v/e/9/3nfed/9//3/ed/97/3ddX/MxDhkvGXhCv2v/c35jmEbsFA0ZkSkcX/97/3//f/9//3//f/9//3//f/9//3//f/9//3//f/9//3//f/9//3//f/9//3//f/9//3//f/97/3t/Yzc67gwPEc4IGDI/U/93/3P/d/9z/29dX/tOuUY2NtQpch0RERER8QzyDBINUxExEVIVcxnVJRYqeDqZPl1XfVu/Y99r/3f/d/93/3P/e/97/3vfd/97/3v/f/973nv/f/9//3//f/9/3Xv/e/97nmdWPk8dTx13Pt9v/3P/cxtbsSmrEC8hFD7fd/97/3//f/9//3//f/9//3//f/9//3//f/9//3//f/9//3//f/9//3//f/9//3/+f/9//3v/e/97f2fUMQ8VMBXvDHMZWDafY99v/3P/d/9z/3P/b/9zXV/7UnlCODrWLZUlVB1UGRER8AzOCO8M7gwPES8VUBktFfMtl0LYRrdC+U6dY/9z33P/d/97/3v/d/97/3vfd953/3/+f/5/3n/+f91//3//d79rd0JwIS4ZVj7fa/9z/3e/a5hKDRkOHXApfmf/e/9//3//f/9//3//f/9//3//f/9//3//f/9//3//f/9//3//f/9//3//f/5//3/+f/9//3v/d59r9TEPFRAR7wgQDZId+1J+Z/93/3f/c/93/3v/e/9732+/b59rX2P+VpxKW0LWLZUllCVzIVIdDxUPEQ8RLxUOEQ4RLhWxIRUyeD6YQhtTPVufa99v/3v/e/9//3v/f/97/3//f95//n//f/9//3u/a5lGcCEuHVU+32//c/9z/3NdX5EpLx1QJRxf/3f/f/9//3//f/9//3//f/9//3//f/9//3//f/9//3//f/9//3//f/9//n//f/5//3//e/9//3ffc9QxDxUwFXMdDw0vEfQ1+1q/c/9333P/e/97/nf/f/9733f/e/9733efb59vP18/X/5SvEo4OrQpUR1RHS8VMBkwFS8V7hAPES8VcR2RIdMtFTaYRvxSn2ffb/93/3vfd997/3/fd/9//3/fd/973294Rk8hDRlVPr5r/nPeb/93PV+yLasMLyGYSt93/3v/f/5//3//f/9//3//f/9//3//f/9//3//f/9//3//f/9//3//f/9//n//f/9//3//e/9733M3Og8VMBVSGZQdDxGzKZlKv2//e/93/3v/f/17/n/+f/9//3v/f/97/3//e/9733ffd79vv29/Yz9b/VIXOtUtkiEwFRAVDxEwFRARURkPEVAZkiHUKfQtmUY9W99z33P/e/97/3vfe/97/3vfc79reEIvGU8dEzZ7X/93/3f/d39n0zHtFA8ZNj6fa/9//3v/f/57/3//f/9//nv/f/9//3//f/9//3//f/9//3//f/9//3//f/9//n//f/97/3+/b/93Vz4wGTAV1SX2KVEVMBn1Nfxa33Pfd/97/3//f/1//X/9f/5//3//f/97/3/fd/9733f/e/93/3ffb79vf2M/X9xOm0ZYOvYxkyFRGTARDxEPEXEZURlQGXEh1C02OplK/FZ/a79v/3f/e/97/3O/azc6LxkNFfMxW1//c/9z/3d/YzY67RAPGRU2v2v/e/9//nf+e953/3//f/9//3//f/9//3//f/9//3//f/9//3//f/9//3//f/9//n//f/9733P/d3lGDhVQGTgy3EbVJQ8VUB14Qn9r/3v/e/9//3/+f/1//n/+f/5//n//f/9//3/+e/5//nv/e/97/3//e/97/3f/c99vv2tfX/xSmUIWMrQlkiFQGS8V7hDtEO0QLxlQHdMxVz7bUh1bP2NeX19f+07VLQ4VDhUVNr9r/3f/c/93v2uaRg8VDhXSKX5j/3v/e/9//3v/f/97/3//f/9//3//f/9//3//f/9//3//f/9//3//f/9//3/+f/9//3v/f99z/3M2OuwMDhFYOl9Xu0ZQGQ8V1C1eX/93/3v/e/9//n/+f/1//n/9f/5//n/+f/1//X/8e/x7/Hv9e/13/3v/d/93/3P/d/93/3v/c99vXlseU5pGVzoVMvQxkiVQIQ4VDRXMEO0ULx2SKbMt9DHzLdMpMBnvEO4QFjafY/9v32v/d59n/VIPFQ4Vbx08V/9z/3v/e/97/3v/e/97/3//f/9//3//f/9//3//f/9//3//f/9//3//f/9//3//f/9//3v/e79rFDbsDC4RVza/Y39b1CkvFZEl207fc/97/3v/e/9//3//f/5//3/+f/9//n/9f/x//X/9f/1//n/+f/5//3//e/97/3f/e/97/3v/d/9333Pfb79rv2t+Y/tWd0IUNrEpTx3sFOwU7BDtFOwQ7AwNDe4MzgzvEJMhuUa5SvpSPVf9UptCMBkOEW8Z+U7/e/97/3v/d/97/3v/f/9//3//f/9//3//f/9//3//f/9//3//f/9//3//f/9//3//e/9//3efZ/Q1ThkuETYyv2P/Z1c2cBkuFVY6PV//d/97/3//f/9//3//f/9//3//e/9//Xv+f/5//3/+f/5//n//f/5//3//f/9//nv+e/57/3v/d/93/3f/e/97/3u/b59rPF8bW7lOV0L1ObMtcCFPHewMLhHOCM8IjQTvEJIhkSVwIbMptCW1Jc4IDg0sDXU6fme/b993/3//e/9//3//f/9//3//f/9//3//f/9//3//f/9//3//f/9//3//f/9//3//e/97n2c1Ok8dLhUVLt9n/2c9T/IlLRGQIbhKv2v/f/9//3//f/9//3//f/97/3//f/9//3//f/9//3/fe/9//3v/f/9//3//f/9//3//f/9//3/dd9573nf/e/93/3//f/97/3ffd59vf2ccW9tSmUZXOjcycx3PDM8MzgwwGS8ZDRHtEDAV7xDOCOwE6wiPIVQ+dkoaW55r/3v/e/9733f/f997/3//f/9//3//f/9//3//f/9//3//f/9//3//f/9//3//e79rNTpPGcwI9C2/Y99nv2N2OiwRLRU1Nn9n/3v/e/97/3//f/9//3//f/97/3//f/9//3//f99//3//f/9//3//f9573nvee/9//n/+f/5//n/+f/9//3//e997/3//e/9733f/e/93/3ffc99z32t/X/ctERXwEPAQDxVPHU8ZLxkvFe8M7gztCMoALBEtGW8hsS1WQvpWf2u/c/9733ffe79333v/f/9//3//f/9//3//f/9//3//f/9//3//f/97/3ffb5lGMBkPFbMpv2vfb/9zG1NPHU8Z0ynbTt9v/3v/f/9//3/+f/9//3//f/9//3//f/9//3//f/9//3//f/9//3//f/9//3//f/9//3//f/9//3//f/9//3//f/9//3//f/9//3//f/9//3//e/93v2u7SlIdEBFzIVc++lLYSnZCFDZQHTAVrAAvEQ4NDhFQGS4VUB3TLbIpNj66TpdKEz6XTn1v/3//f/9//3//f/9//n//f/9//3//f/9//3//f/93329YPjAZ7hC0LZ9r33PfbxxbcCEuFXEdmUK/a/97/3v/f/5//n/9f/5//3//f/9//3//f/9//3//f/9//3//f/9//3//f/9//3//f/9//3//f/9//3//f/9//3//f/9//3//f/9//3//f/9//3//e99vmkpRHe8Q1CnaTr9r/3Pfb15jukrVLc4I7gjuCO0McR0OEQ4RDhXtEO0QDRkNHQwZ0TU8Z/97/3//e/9//3//f/5//3//f/9//3//f/9//3//e79reD4PFTAZ1C2fa99z/3ddXzU6DRVQGRY2n2f/e/9//3/+f/1//n/+f/9//3//f/9//3//f/9//3//f/9//3//f/9//3//f/9//3//f/9//3//f/9//3//f/9//3//f/9//3//f/9//3//f/9//3/fb7pKUR0QFfUtXVv/d/93/3f/e59ru0oPFVAVcRmyJRYysiUNEcwMigSqDIkIqhCHCI4tGl//f/9//3//f/9//3/+f/9//3//f/9//3//f/9//3vfb3hCMBUwGdUxf2P/d/93n2u5Sk8dLxn0LV5f/3P/e/9//n/+f/1//3//f/9//3//f/9//3//f/9//3//f/9//3//f/9//3//f/9//3//f/9//3//f/9//3//f/9//3//f/9//3//f/9//3//f/9332+ZRlEdDxX1MRxX/3f/c/93/3vfc9xODhXuDHEdmUJeW9pOFTZwIewUyhDrFMoUqAxNJflavnf/e/97/3//f/9//3//f/9//3//f/9//3//e/9732+6SjAZMBmzKT1b/3f/e79vHFeQIU8ZsykdV99v/3v/f/9//X/+f/5//3//f/9//3//f/9//3//f/9//3//f/9//3//f/9//3//f/9//3//f/9//3//f/9//3//f/9//3//f/9//3//f/9//3//e99vu0pRITAZ9TE8W/93/3v/d/9/33f9Vg4VDhWRIT5f/3Pfc39n+1axLesYiAyoEIYMbSnXVr5333v/f/9//3//f/5//3//f/9//3//f/9//3//d99vukowGQ8VciHaTv93/3ffcz1f0i0NEZElmUa/a993/3v+f/5//n//f/9//3//f/9//3//f/9//3//f/9//3//f/9//3//f/9//3//f/9//3//f/9//3//f/9//3//f/9//3//f/9//3//f/9//3ffb5lGUR3uENQtHFf/e/9733ffd9933FYvHS4Z0i1dY/9333f/f/93+1ryOW4pCh0rIRE+W2ffe/9//3//f/9//3//f/9//3//f/9//3//f/9//3vfb9xSMBkQFVAdmUbfb/93/3e/a1Y+LhlQHRU2PV//d/97/3/+f/9//3//f/9//3//f/9//3//f/9//3//f/9//3//f/9//3//f/9//3//f/9//3//f/9//3//f/9//3//f/9//3//f/9//3//f/9732+6SjAd7xTULTxb/3v/f/97/3/fd9tW7RgNGW8lXWffe997/3v/f997nm8aY7dStlJbZ993/3//f/9//3v/f/9//3//f/9//3//f/9//n//f/97/3PbTjAZDxVRHVc+v2/fc/97/3P7Uk8ZTxlwIblO33P/e/9//3/+f/9//3//f/9//3//f/9//3//f/9//3//f/9//3//f/9//3//f/9//3//f/9//3//f/9//3//f/9//3//f/9//3//f/9//3//d/9zukpyIQ8V9TEbV/97/3v/e/9//3v8Wi4hLh3RLTtj/3//f99733v/f/9/33v/f/9733v/e753/3v/f/9//3//f/9//3//f/9//3//f/9//n//f99zHVeSJe4QciW6St9z/3v/e/93HFfTKewMkSW5St9z/3//f/5//3//f/9//3//f/9//3//f/9//3//f/9//3//f/9//3//f/9//3//f/9//3//f/9//3//f/9//3//f/9//3//f/9//3//f/9//3vfcx1XsykPFZIl+lLfc/9/3nf/f997+1pPJW8lND6ec997/3//f/9//3//f/9//3//f/9//3//f/9//3//f/9//3//e/9//3//f/9//3/+f/9//3v/cx1XsynuEHIheEL/c/97/3//dz1f0y0OEXAdeEKfa/9//3v/f/9//3//f/9//3//f/9//3//f/9//3//f/9//3//f/9//3//f/9//3//f/9//3//f/9//3//f/9//3//f/9//3//f/9//3//f/9732/bTpMl7hCyKfpS/3f/d99333u/d3hKLiEuHTU+nnP/f/9//3/fe/9//3//f/9//3//f/9//3//f/9//3//f/9//3//f/9//3//f/9//3/+f/97/3tfX7QpEBVRHVc+32//f/97/3t+YzY6DhVQHRU2fmf/d/9//3//f/9//3//f/9//3//f/9//3//f/9//3//f/9//3//f/9//3//f/9//3//f/9//3//f/9//3//f/9//3//f/9//3//f/9//3//f79v205yIQ8Vsyk8W/93/3v/e/9/n282Qg0ZTyFWQr93/3//f/9//3//f/9//3//f/9//3//f/9//3//f/9//3//f/97/3//f/9//3//f/5//n/+e/97Pl+0KRAVUR0VMr9r/3v/f/97n2tXPi8ZLhXTLV1f/3f/e/9//3//f/9//3//f/9//3//f/9//3//f/9//3//f/9//3//f/9//3//f/9//3//f/9//3//f/9//3//f/9//3//f/9//3//f/9//3vfc9tOkinuFLMtG1f/e/93/3//e39r1DUOGVAdd0a/c/9//3//f/9//3//f/9//3//f/9//3//f/9//3//f/9//3//f/9//3//f/9//3/+f/5//3//e15fkyUwGVEdFTafa/9//3//f79vmUZQGS8VsileX/93/3//f/9//3//f/9//3//f/9//3//f/9//3//f/9//3//f/9//3//f/9//3//f/9//3//f/9//3//f/9//3//f/9//3//f/9//3//f/9//3c9W9QtDxmSKRtX/3v/e/9//3teZ9MxDhlxIXhC/3v/f/9//3//f/9//3//f/9//3//f/9//3//f/9//3//f/9//3v/f/9//3//f/9//n/+f/53/3s9W7Qp7xBRHTY2v2v/e/5//3//d9pOkiEvFbIlHFf/d/97/3//f/9//3//f/9//3//f/9//3//f/9//3//f/9//3//f/9//3//f/9//3//f/9//3//f/9//3//f/9//3//f/9//3//f/9//3//e/97XmP1Ne4UkiX6Uv97/3f/f99zf2eyKS8ZcR3bTt93/3//f/9//3v/f/5//3/+f/9//3//f/9//3//f/9//3//f/9//3v/f/9//3//f/5//n/+e/93f2PVLQ8VURl4Pr9r/3/9e/9//3s+W9QtUBlxIftSv2//f/9//3//f/9//3//f/9//3//f/9//3//f/9//3//f/9//3//f/9//3//f/9//3//f/9//3//f/9//3//f/9//3//f/9//3//f/9//3v/d39n9TUPFXEh+lL/d/97/3v/d39rsykPFbMlPlf/e/97/3//f/9//3//f/9//3/+f/9//3//f/9//3//f/9//3//e/9//3//f/9//3/+f/5//3v/e59rFjbuEDAZNzqfZ/9//nv/e/9/f2M2OlAdcR26Sr9v33v/f/9//3//f/9//3//f/9//3//f/9//3//f/9//3//f/9//3//f/9//3//f/9//3//f/9//3//f/9//3//f/9//3//f/9//3//f/97/3s9X/Ux7RBwIdlO/3ffd/9/v29/Z3Eh7RBxIV9f/3v/f/9//3//f/9//3//f/9//3//f/9//3//f/9//3//f/9//3//f/9//3//f/9//3//f/9//3u/bzU6LxkvFdUtX1//d/97/3//e993uU5QHQ8RNzZ/Y/9//3//f/9//3//f/9//3//f/9//3//f/9//3//f/9//3//f/9//3//f/9//3//f/9//3//f/9//3//f/9//3//f/9//3//f/9//3//f/97XmOyKQ4VbyH6Wv97/3v/e/9zXleyJS8Zsy09Y/9//3//f/9//3//f/9//3//f/9//3//f/9//3//f/9//3//f/9//3//f/9//3//f/9//3//f/97n280Pg0VDhWTJV9f/3P/e/9//3/fd9pWcSFRFdQpHlffd/9//n//f/9//3//f/9//3//f/9//3//f/9//3//f/9//3//f/9//3//f/9//3//f/9//3//f/9//3//f/9//3//f/9//3//f/9//3//ez1fsikNFXAl+Vr/f/97/3v/bz1TkR0vGbItXmf/f/9//3//f/9//3//f/9//3//f/9//3//f/9//3//f/9//3//f/9//3//f/9//3//f/9//3//f79vEzouGQ4VtCV/X/93/3v/f/9//388X9QtcRm0JdxO33f/f/9//n//f/9//3//f/9//3//f/9//3//f/9//3//f/9//3//f/9//3//f/9//3//f/9//3//f/9//3//f/9//3//f/9//3//f/9/33teY7IpLhmQJRtf/3v/f/97/2/aSpEdLhXTMV1n/3//f/9//3//f/9//3//f/9//3//f/9//3//f/9//3//f/9//3//f/9//3//f/9//3//f/9//3+eaxQ6LhkvGbQln2f/d/9//3//f/9/fmf0LXEZkyHcTt93/3/+f/5//3//f/9//3//f/9//3//f/9//3//f/9//3//f/9//3//f/9//3//f/9//3//f/9//3//f/9//3//f/9//3//f/9//3//f/97PV+yKQ4VsSkaX/97/3v/e79nmEJwGS4Vsi09Z/9//3//f/9//3//f/9//3//f/9//3//f/9//3//f/9//3//f/9//3//f/9//3//f/9//3//f/97v280Pk8dLxXUKZ9j/3f/e/9/3nv/f59rFjZRGbQlukq/c/9//3/+f/9//3//f/9//3//f/9//3//f/9//3//f/9//3//f/9//3//f/9//3//f/9//3//f/9//3//f/9//3//f/9//3//f/9//3//e15jsilPHbItPGP/f/9//3u/Z1Y2kB0uFdIxPGP/f/9//3//f/9//3//f/9//3//f/9//3//f/9//3//f/9//3//f/9//3//f/9//3/+f/9//3//e79zl0ouHQ4VkyEeV99z/3//f957/3+fbxY2URlyHVg+fmv/f95//n//f/9//3//f/9//3//f/9//3//f/9//3//f/9//3//f/9//3//f/9//3//f/9//3//f/9//3//f/9//3//f/9//3//f/9//3s9X7IpLhnTMT1n/3//e/97fl/zLW8ZTxnTMV1n/3//f/9//3//f/9//3//f/9//3//f/9//3//f/9//3//f/9//3//f/9//3//f/9//3//f/9/33f/f/pWcCHtEJIhmkbfc/97/3++e/9/v3NYPnEZcR0VNl1n/3//f/5//3//f/9//3//f/9//3//f/9//3//f/9//3//f/9//3//f/9//3//f/9//3//f/9//3//f/9//3//f/9//3//f/9//3//f997PV9wIS4Z0y1dZ/9//3//d35fsSVwHU8dNT6fc/9//3//f/9//3//f/9//3//f/9//3//f/9//3//f/9//3//f/9//3//f/9//3//f/5//3//f953/3tdY5AlDhVyHVg+v2//f/9/3nv/f993Vz6SHVAZFTY8Y/9//3//f/9//3v/f/9//3//f/9//3//f/9//3//f/9//3//f/9//3//f/9//3//f/9//3//f/9//3//f/9//3//f/9//3//f/9//3/fd/pWTx3tELItPGP/e/97/3s8V5AdbxlwIVZC33v/f/9//3//f/9//3//f/9//3//f/9//3//f/9//3//f/9//3//f/9//3//f/9//n//f/9//3//f/97n2vTMe0QMBUWNr9v/3v/f/9//3+/c9tOcR1xHfQxXGffe/9//3//f/9//3//f/9//3//f/9//3//f/9//3//f/9//3//f/9//3//f/9//3//f/9//3//f/9//3//f/9//3//f/9//3//f/9/33f7VpEl7RCRJfta/3v/f/97Xl/SKZEdcB2YSv97/3//f/9//3//f/9//3//f/9//3//f/9//3//f/9//3//f/9//3//f/9//3/+f/9//n//f/9//3//e79v8zEOFTAZNzq/a/9733v/f/9/33P7TrIhTxXzMTtj/3//f/9//3//f/9//3//f/9//3//f/9//3//f/9//3//f/9//3//f/9//3//f/9//3//f/9//3//f/9//3//f/9//3//f/9//3//f/9/fmcVNu0QcCHZVv9//3v/e11b0ylwGW8dmEr/e/9//3//f/9//3//f/9//3//f/9//3//f/9//3//f/9//3//f/9//3//f/9//3/+f/9//3//f/9//3/fbzU6LhlQGRY2v2//e/9//3//f993HVezJVAZ0y1cZ997/3//f/9//3//f/9//3//f/9//3//f/9//3//f/9//3//f/9//3//f/9//3//f/9//3//f/9//3//f/9//3//f/9//3//f/9//n//f59rFTYNFU8huVb/e/9//3teW7IlTxVOGZhK33f/f/9//3//f/9//3//f/9//3//f/9//3//f/9//3//f/9//3//f/9//3//f/5//n/+f/9//3//f/9733M1Ok8ZDxXTLZ9n/3/fe99//3//dx1X0yUvFfMxO2Pff/5//3//e/9//3//f/9//3//f/9//3//f/9//3//f/9//3//f/9//3//f/9//3//f/9//3//f/9//3//f/9//3//f/9//3//f/9//3sbW9Mt7BBxJblW33v/e/93PVuyJS0RTxmYSt93/3//f/9//3//f/9//3//f/9//3//f/9//3//f/9//3//f/9//3//f/9//3//f/5//3/+f/9//3//f/9zd0JQHS8VkiV+Y/97/3/fe/9//3c9V7MlTxnzLVxn33//f/9//3//f/9//3//f/9//3//f/9//3//f/9//3//f/9//3//f/9//3//f/9//3//f/9//3//f/9//3//f/9//3//f/9//3//f/97G1uyKQ0VkSn7Wv97/3//e39f0ylPFW8d+1b/f/9//3//f/9//3//f/9//3//f/9//3//f/9//3//f/9//3//f/9//3//f/9//n/+f/5//3/+e/97/3v/e5hGkSUvFZIlG1f/d/9//3/fe/93PVfTJU8V8zFcY/9/33//f/9//3//f/9//3//f/9//3//f/9//3//f/9//3//f/9//3//f/9//3//f/9//3//f/9//3//f/9//3//f/9//3//f/9//n//e11j9DHtEHAlulb/e/97/3d/X/MtLhFwIftW/3//f/9//3//f/9//3//f/9//3//f/9//3//f/9//3//f/9//3//f/9//3//f/9//n//f/5//3//e/9//3vaTrIlTxlxIdlS33P/f/9//3//d15b9ClwGfMxfWv/f/9//3//f/9//3//f/9//3//f/9//3//f/9//3//f/9//3//f/9//3//f/9//3//f/9//3//f/9//3//f/9//3//f/9//3//f/5//3t+Z/QxDRVPIbpW33v/f993f2PzKS4Rbx0bW/97/3//f/9//3//f/9//3//f/9//3//f/9//3//f/9//3//f/9//3//f/9//3//f/9//n//f/9//3//e/97uU6yKQ4RUB2YRr9z/3//f/9//3tdX/QtTxkUNl1j/3//f/9//3//f/9//3//f/9//3//f/9//3//f/9//3//f/9//3//f/9//3//f/9//3//f/9//3//f/9//3//f/9//3//f/9//3//f/9/PV/0Me4UkSW5Uv97/3v/d39j9S0OEXAh+lb/e/9//3//f/9//3//f/9//3//f/9//3//f/9//3//f/9//3//f/9//3//f/9//3//f/9//3/+f/9//3/fd39nkSUwFS8Vd0Kea/9/3nf/f/9/G1uyKXAd9DF+X/93/3//f/9//3//f/9//3//f/9//3//f/9//3//f/9//3//f/9//3//f/9//3//f/9//3//f/9//3//f/9//3//f/9//3//f/9//3//e59r9jXvGHEl2E7/d/97/3c/X7QpMR1xJVtf/3f/f/9//3//f/9//3//f/9//3//f/9//3//f/9//3//f/9//3//e/9//3//f/9//3//f/9//3//f/9//3+fa9QtUBlRHTY6v2v/e/53/nv/extbsSlPGRUyflv/c/93/3//f/9//3//f/9//3//f/9//3//f/9//3//f/9//3//f/9//3//f/9//3//f/9//3//f/9//3//f/9//3//f/9//3//f/97/3ufbxg+7xhRJZZG/nP/d/9z/VZ0JRAZkilcX/97/3v/f/9//3//f/9//3//f/9//3//f/9//3//f/9//3//f/9//3//f/9//3//f/9//3//f/9//3//f/9/33MVNnEdUR02Ot9v/3//e/9//3s9Y7ItUB0VMp9f/3P/e/9//3//f/9//3//f/9//3//f/9//3//f/9//3//f/9//3//f/9//3//f/9//3//f/9//3//f/9//3//f/9//3//f/9//3//f/97v3M5QhAdMCF1Rr1r/3ffb7tOMiEQGbQtnWf/e/9//3//f/9//3//f/9//3//f/9//3//f/9//3//f/9//3//f/97/3//f/9//3//f/9//3/ef/9/33f/e79vVz4vGTAZFTbfb/97/3v/f/93PF+yLVAdFTZ+X/93/3f/f/9//3//f/9//3//f/9//3//f/9//3//f/9//3//f/9//3//f/9//3//f/9//3//f/9//3//f/9//3//f/9//3//f/9//nv/e79vWkYQHVAhVD6+a/9z3296RnMlMR0WOp1n/3v/f/9//3//f/9//3//f/9//3//f/9//3//f/9//3//f/9//3//f/9//3//f/9//3//f/9//3//f/97/3//d7pKcCEvGdMtXmP/d/97/3/fc/tWkSVxITU2n2f/d/97/3//f/9//3//f/9//3//f/9//3//f/9//3//f/9//3//f/9//3//f/9//3//f/9//3//f/9//3//f/9//3//f/9//3//f/9//3vfd3pKUSUwIXVC32v/e99vm0pzJXIleEbfc/97/3//f/9//3//f/9//3//f/9//3//f/9//3//f/9//3//f/9//3v/f/9//3//f/9//3//f/9//3/fe/9/33cdW3AhDhVwIdpS33P/e/9733OZSpIlUB02Op5n/3v/d/9//3//f/9//3//f/9//3//f/9//3//f/9//3//f/9//3//f/9//3//f/9//3//f/9//3//f/9//3//f/9//3//f/9//3/+e/9/33eaTjAdDhkTNr5n/3ffbzc+UiExIbpO/3P/f/9//3//f/9//3//f/9//3//f/9//3//f/9//3//f/9//3//f/9//3//f/9//3//f/9//3//f/9//3//f/97f2eyLe0UUCFWPt9v/3f/e99zVz5yJVAhNjq/a/97/3v/f/9//3//f/9//3//f/9//3//f/9//3//f/9//3//f/9//3//f/9//3//f/9//3//f/9//3//f/9//3//f/9//3//f/9//3//e/97u1JRIe0U8zF9X/93n2P1MRAZcSX8Vv97/3v/f/9//3//f/9//3//f/9//3//f/9//3//f/9//3//f/9//3//f/9//3//f/9//3//f/9/3n//f/9//3//e99z0jENGQ4Z9DGfZ/9z/3f/b/UxcSFQHTY+nmv/e/57/3//f/9//3//f/9//3//f/9//3//f/9//3//f/9//3//f/9//3//f/9//3//f/9//3//f/9//3//f/9//3//f/9//3//f/57/3//e/xaciUPGfMxf1//b39jsykwHbMtf2f/e/97/3//f/9//3//f/9//3//f/9//3//f/9//3//f/9//3//f/9//3//f/9//3//f/9//3//f95//3//f953/3//d5hKDBVPHfQxv2ffa/9vv2c3NnIhkynbUr9v/3//f/5//3//f/9//3//f/9//3//f/9//3//f/9//3//f/9//3//f/9//3//f/9//3//f/9//3//f/9//3//f/9//3//f/9//3//f/97/38cW5IpDhWyKR1T/3M+Vxc2UB1XQt9z/3v/e/9//3//f/9//3//f/9//3//f/9//3//f/9//3//f/9//3//f/9//3//f/9//3//f/9//3/ee/9//3//e/9//3vZUi4h7RSSJRxX/3P/bz5TkyExGbMtHVu/c/9//n/+f/9//3//f/9//3//f/9//3//f/9//3//f/9//3//f/9//3//f/9//3//f/9//3//f/9//3//f/9//3//f/9//3//f/9//3//f/9/HF9xJQ4VsyUeU99r3EqSJS8ZVkLfd/97/3//f/9//3//f/9//3//f/9//3//f/9//3//f/9//3//f/9//3//f/9//3//f/9//3//f/9//3/+f/9//3//f/9/XGOxLS8dLxmYQt9r32d4OlIZURkXOl5j/3//f/5//n//f/9//3//f/9//3//f/9//3//f/9//3//f/9//3//f/9//3//f/9//3//f/9//3//f/9//3//f/9//3//f/9//3//f/9//3//fzxfsi3tELQl/UqfX1g6UBkuGZhK33f/f/9//3//f/9//3//f/9//3//f/9//3//f/9//3//f/9//3//f/9//n//f/9//3//f/9//3//f/9//n/+f/9//3v/f55vVkYvHS8ZkiHbRttG1CFRFZQhWD6fb/9//3/9f/5//3//f/9//3//f/9//3//f/9//3//f/9//3//f/9//3//f/9//3//f/9//3//f/9//3//f/9//3//f/9//3//f/9//3//f/9//39dZ9MxDRFyHXs+/072LQ4Rkin6Vv97/3v/f/9//3//f/9//3//f/9//3//f/9//3//f/9//3//f/9//3//f/9//3//f/9//3//f/9//3//f/57/3//f/97/3//exxfUCEPFS8VsyH1JXIVcxlzHZtKv2//f/5//n/+f/9//3//f/9//3//f/9//3//f/9//3//f/9//3//f/9//3//f/9//3//f/9//3//f/9//3//f/9//3//f/9//3//f/9//3//f/9/nm81Pu0QURn3KVo2lCFQGTU6n2v/e/9//3//f/9//3//f/9//3//f/9//3//f/9//3//f/9//3//f/9//3/+f/9//3//f/9//3//f/9//3//f/9//3/ee/9//3+/c3ElMBkOEVAVcRVyFVIRcx3dTr9z/3//f/5//n//f/9//3//f/9//3//f/9//3//f/9//3//f/9//3//f/9//3//f/9//3//f/9//3//f/9//3//f/9//3//f/9//3//f/5//3//e993d0IOFRARdBl0GVIVUBm5St9v/3v/f/9//3//f/9//3//f/9//3//f/9//3//f/9//3//f/9//3//f/9//3//f/9//3//f/9//3//f/9//3//f/9//3//f/9/33d5RlEdUBUvEXIVcxVTEdYlX2Pfd/9//n/+f/5//3//f/9//3//f/9//3//f/9//3//f/9//3//f/9//3//f/9//3//f/9//3//f/9//3//f/9//3//f/9//3//f/9//3//f/5//3//e9pOLxUQETIRMhExEZIh207/d/97/3//f/9//3//f/9//3//f/9//3//f/9//3//f/9//3//f/9//3//f/9//3//f/9//3//f/9//3//f/9//n//f/9//3/fe/97P1+SJQ4RDQ0vDVAREA05Op9n/3vfe/9//n/+f/9//3//f/9//3//f/9//3//f/9//3//f/9//3//f/9//3//f/9//3//f/9//3//f/9//3//f/9//3//f/9//3//f/9//3//f953/3vaTlAZEA0RDTERchmRIftS/3f/e/9//3//f/9//3//f/9//3//f/9//3//f/9//3//f/9//3//f/9//3//f/9//3//f/9//3//f/9//3//f/9//3//f/9//3//e79reD4NEcsMTxkNEXAhuU7/d/97/3//f/9//3//f/9//3//f/9//3//f/9//3//f/9//3//f/9//3//f/9//3//f/9//3//f/9//3//f/9//3//f/9//3//f/9//3//f/9//3//f/93HVNxGQ8NMQ0PDVAZmEa/b/97/3v/f/5//3//f/9//3//f/9//3//f/9//3//f/9//3//f/9//3//f/9//3//f/9//3//f/9//3//f/9//3//f/9//3//f/9//3/fbz1b0i0tGQwZLBnQLTtf33P/e/97/3//f/9//3//f/9//3//f/9//3//f/9//3//f/9//3//f/9//3//f/9//3//f/9//3//f/9//3//f/9//3//f/9//3//f/9//3/ef/9/33v/d/xOcRnuCDAN7QiRIblO33P/e/9//n/+f/9//3//f/9//3//f/9//3//f/9//3//f/9//3//f/9//3//f/9//3//f/9//3//f/9//3//f/9//3//f/9//3//f/97/3ffbxxX8zWQKY8pdkaea/97/3v/f/9//3//f/9//3//f/9//3//f/9//3//f/9//3//f/9//3//f/9//3//f/9//3//f/9//3//f/9//3//f/9//3//f/9//3//f/9//3//f/97/3P8TlEVDwkPDS8R9C1eY/97/3//f/9//n//f/9//3//f/9//3//f/9//3//f/9//3//f/9//3//f/9//3//f/9//3//f/9//3//f/9//3//f/9//3//f/9//3//f993/3vfbxtbuE7YUjtf/3v/e/97/3v/f/9//3//f/9//3//f/9//3//f/9//3//f/9//3//f/9//3//f/9//3//f/9//3//f/9//3//f/9//3//f/9//3//f/9//3//f/5//3/fd99z205xGe0IDg0vFXhCv2v/f/97/3//f/5//3//f/9//3//f/9//3//f/9//3//f/9//3//f/9//3//f/9//3//f/9//3//f/9//3//f/9//3//f/9//3//f/9//3//f/97/3//d/93v3Pfd/9//3//e/9//3//f/9//3//f/9//3//f/9//3//f/9//3//f/9//3//f/9//3//f/9//3//f/9//3//f/9//3//f/9//3//f/9//3//f/9//3//f/9//3vfc/xSkR0OEe0MTxm5Sv93/3//f/9//3//f/9//3//f/9//3//f/9//3//f/9//3//f/9//3//f/9//3//f/9//3//f/9//3//f/9//3//f/9//3//f/9//3//f/9//3//e993/3//f/9//3v/f/9//3//e/9//3//f/9//3//f/9//3//f/9//3//f/9//3//f/9//3//f/9//3//f/9//3//f/9//3//f/9//3//f/9//3//f/9//3//f/9//n//f997/3cbU7IlLhEOEU4Z2k7fc/9733v/f/9//3//f/9//3//f/9//3//f/9//3//f/9//3//f/9//3//f/9//3//f/9//3//f/9//3//f/9//3//f/9//3//f/9//3//f/9//3v/f/9//3//f/9/33v/f/9//3//f/9//3//f/9//3//f/9//3//f/9//3//f/9//3//f/9//3//f/9//3//f/9//3//f/9//3//f/9//3//f/9//3//f/9//3//f/9//3//f/93PVvTLW8dLRWxKRtb/3v/e/9//3//f/9//3//f/9//3//f/9//3//f/9//3//f/9//3//f/9//3//f/9//3//f/9//3//f/9//3//f/9//3//f/9//3//f/9//3//f/9//3//f957/3//f/9//3//f/9//3//f/9//3//f/9//3//f/9//3//f/9//3//f/9//3//f/9//3//f/9//3//f/9//3//f/9//3//f/9//3//f/9//3//f/9//3/+f/9//3v/ezxfEzJOHS0ZEzZdZ/9//3//f/9/3nv/f/9//3//f/9//3//f/9//3//f/9//3//f/9//3//f/9//3//f/9//3//f/9//3//f/9//3//f/9//3//f/9//3//f/9//3//f/9//3//f/9//3//f/9//3//f/9//3//f/9//3//f/9//3//f/9//3//f/9//3//f/9//3//f/9//3//f/9//3//f/9//3//f/9//3//f/9//3//f/9//3//f/9//3/ef/9/33cbW9EtbiGwKbhOXGf/f/9//3//f/9//3//f/9//3//f/9//3//f/9//3//f/9//3//f/9//3//f/9//3//f/9//3//f/9//3//f/9//3//f/9//3//f/9//3//f/5//3//f/9//n//f/9//3//f/9//3//f/9//3//f/9//3//f/9//3//f/9//3//f/9//3//f/9//3//f/9//3//f/9//3//f/9//3//f/9//3//f/9//3//f/9//3//f/9//n//f/97OlsTOo8l0DEaX75z/3//f99//3//f/9//3//f/9//3//f/9//3//f/9//3//f/9//3//f/9//3//f/9//3//f/9//3//f/9//3//f/9//3//f/9//3//f/9//3//f/5//3//f/9//3//f/9//3//f/9//3//f/9//3//f/9//3//f/9//3//f/9//3//f/9//3//f/9//3//f/9//3//f/9//3//f/9//3//f/9//3//f/9//3//f/9//3//f/5//3//f75v+VbYUtdSvnPfe/9//3//f/9//3//f/9//3//f/9//3//f/9//3//f/9//3//f/9//3//f/9//3//f/9//3//f/9//3//f/9//3//f/9//3//f/9//3//f/9//3//f/5//3//f/9//3//f/9//3//f/9//3//f/9//3//f/9//3//f/9//3//f/9//3//f/9//3//f/9//3//f/9//3//f/9//3//f/9//3//f/9//3//f/9//3//f/9//n//f/9//3//d/9333P/e997/3//f/9//3//f/9//3//f/9//3//f/9//3//f/9//3//f/9//3//f/9//3//f/9//3//f/9//3//f/9//3//f/9//3//f/9//3//f/9//3//f/9//3//f/9//3//f/9//3//f/9//3//f/9//3//f/9//3//f/9//3//f/9//3//f/9//3//f/9//3//f/9//3//f/9//3//f/9//3//f/9//3//f/9//3//f/9//3//f/9//3//f/97/3v/e/9//3//f/9//3//f/9//3//f/9//3//f/9//3//f/9//3//f/9//3//f/9//3//f/9//3//f/9//3//f/9//3//f/9//3//f/9//3//f/9//3//f/9//3//f/9//3//f/9//3//f/9//3//f/9//3//f/9//3//f/9//3//f/9//3//f/9//3//f/9//3//f/9//3//f/9//3//f/9//3//f/9//3//f/9//3//f/9//3//f/9//3/+f/9//3//f/97/3v/e997/n//f/9//3//f/9//3//f/9//3//f/9//3//f/9//3//f/9//3//f/9//3//f/9//3//f/9//3//f/9//3//f/9//3//f/9//3//f/9//3//f/9//3//f/9//3//f/9//3//f/9//3//f/9//3//f/9//3//f/9//3//f/9//3//f/9//3//f/9//3//f/9//3//f/9//3//f/9//3//f/9//3//f/9//3//f/9//3//f/9//n/+f/9//3//f/97/3//e/9//n//f/9//3//f/9//3//f/9//3//f/9//3//f/9//3//f/9//3//f/9//3//f/9//3//f/9//3//f/9//3//f/9//3//f/9//3//f/9//3//f/9//3//f/9//3//f/9//3//f/9//3//f/9//3//f/9//3//f/9//3//f/9//3//f/9//3//f/9//3//f/9//3//f/9//3//f/9//3//f/9//3//f/9//3//f/9//3//f/9//3/+e/9//3v/e/97/3//f/5/3X/+f/9//3//f/9//3//f/9//3//f/9//3//f/9//3//f/9//3//f/9//3//f/9/RgAAABQAAAAIAAAAR0RJQwMAAAAiAAAADAAAAP////8iAAAADAAAAP////8lAAAADAAAAA0AAIAoAAAADAAAAAQAAAAiAAAADAAAAP////8iAAAADAAAAP7///8nAAAAGAAAAAQAAAAAAAAA////AAAAAAAlAAAADAAAAAQAAABMAAAAZAAAAAAAAAByAAAAfwEAALoAAAAAAAAAcgAAAIABAABJAAAAIQDwAAAAAAAAAAAAAACAPwAAAAAAAAAAAACAPwAAAAAAAAAAAAAAAAAAAAAAAAAAAAAAAAAAAAAAAAAAJQAAAAwAAAAAAACAKAAAAAwAAAAEAAAAJwAAABgAAAAEAAAAAAAAAP///wAAAAAAJQAAAAwAAAAEAAAATAAAAGQAAAAOAAAAcgAAAHEBAACGAAAADgAAAHIAAABkAQAAFQAAACEA8AAAAAAAAAAAAAAAgD8AAAAAAAAAAAAAgD8AAAAAAAAAAAAAAAAAAAAAAAAAAAAAAAAAAAAAAAAAACUAAAAMAAAAAAAAgCgAAAAMAAAABAAAACUAAAAMAAAAAQAAABgAAAAMAAAAAAAAAhIAAAAMAAAAAQAAAB4AAAAYAAAADgAAAHIAAAByAQAAhwAAACUAAAAMAAAAAQAAAFQAAAC0AAAADwAAAHIAAACMAAAAhgAAAAEAAACrCg1CchwNQg8AAAByAAAAEQAAAEwAAAAAAAAAAAAAAAAAAAD//////////3AAAABIAGEAaQBkAHkAIABUAG8AbABlAGQAbwAgAFAAaQBuAG8AAAALAAAACAAAAAQAAAAJAAAACAAAAAQAAAAIAAAACQAAAAQAAAAIAAAACQAAAAkAAAAEAAAACQAAAAQAAAAJAAAACQAAAEsAAABAAAAAMAAAAAUAAAAgAAAAAQAAAAEAAAAQAAAAAAAAAAAAAACAAQAAwAAAAAAAAAAAAAAAgAEAAMAAAAAlAAAADAAAAAIAAAAnAAAAGAAAAAQAAAAAAAAA////AAAAAAAlAAAADAAAAAQAAABMAAAAZAAAAA4AAACMAAAAcQEAAKAAAAAOAAAAjAAAAGQBAAAVAAAAIQDwAAAAAAAAAAAAAACAPwAAAAAAAAAAAACAPwAAAAAAAAAAAAAAAAAAAAAAAAAAAAAAAAAAAAAAAAAAJQAAAAwAAAAAAACAKAAAAAwAAAAEAAAAJQAAAAwAAAABAAAAGAAAAAwAAAAAAAACEgAAAAwAAAABAAAAHgAAABgAAAAOAAAAjAAAAHIBAAChAAAAJQAAAAwAAAABAAAAVAAAAOgAAAAPAAAAjAAAAMoAAACgAAAAAQAAAKsKDUJyHA1CDwAAAIwAAAAaAAAATAAAAAAAAAAAAAAAAAAAAP//////////gAAAAEoAZQBmAGEAIAAoAFMAKQAgAFIAZQBnAGkA8wBuACAAZABlACAAQQB0AGEAYwBhAG0AYQAGAAAACAAAAAUAAAAIAAAABAAAAAUAAAAJAAAABQAAAAQAAAAKAAAACAAAAAkAAAAEAAAACQAAAAkAAAAEAAAACQAAAAgAAAAEAAAACgAAAAUAAAAIAAAABwAAAAgAAAAOAAAACAAAAEsAAABAAAAAMAAAAAUAAAAgAAAAAQAAAAEAAAAQAAAAAAAAAAAAAACAAQAAwAAAAAAAAAAAAAAAgAEAAMAAAAAlAAAADAAAAAIAAAAnAAAAGAAAAAQAAAAAAAAA////AAAAAAAlAAAADAAAAAQAAABMAAAAZAAAAA4AAACmAAAAAQEAALoAAAAOAAAApgAAAPQAAAAVAAAAIQDwAAAAAAAAAAAAAACAPwAAAAAAAAAAAACAPwAAAAAAAAAAAAAAAAAAAAAAAAAAAAAAAAAAAAAAAAAAJQAAAAwAAAAAAACAKAAAAAwAAAAEAAAAJQAAAAwAAAABAAAAGAAAAAwAAAAAAAACEgAAAAwAAAABAAAAFgAAAAwAAAAAAAAAVAAAAAABAAAPAAAApgAAAAABAAC6AAAAAQAAAKsKDUJyHA1CDwAAAKYAAAAeAAAATAAAAAQAAAAOAAAApgAAAAIBAAC7AAAAiAAAAEYAaQByAG0AYQBkAG8AIABwAG8AcgA6ACAASABBAEkARABZACAAVABPAEwARQBEAE8AIABQAEkATgBPAAgAAAAEAAAABgAAAA4AAAAIAAAACQAAAAkAAAAEAAAACQAAAAkAAAAGAAAAAwAAAAQAAAALAAAACgAAAAQAAAALAAAACQAAAAQAAAAIAAAADAAAAAgAAAAIAAAACwAAAAwAAAAEAAAACQAAAAQAAAAMAAAADA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Normal.dotm</Template>
  <TotalTime>12</TotalTime>
  <Pages>9</Pages>
  <Words>1689</Words>
  <Characters>9291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Sánchez</dc:creator>
  <cp:keywords/>
  <dc:description/>
  <cp:lastModifiedBy>Danilo Sebastian Gutierrez Bornes</cp:lastModifiedBy>
  <cp:revision>11</cp:revision>
  <dcterms:created xsi:type="dcterms:W3CDTF">2016-01-21T21:13:00Z</dcterms:created>
  <dcterms:modified xsi:type="dcterms:W3CDTF">2016-01-22T13:36:00Z</dcterms:modified>
</cp:coreProperties>
</file>