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0B9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7D1" w:rsidRPr="001029E5" w:rsidRDefault="007407D1" w:rsidP="00373994">
      <w:pPr>
        <w:spacing w:line="240" w:lineRule="auto"/>
        <w:jc w:val="center"/>
        <w:rPr>
          <w:sz w:val="28"/>
          <w:szCs w:val="28"/>
        </w:rPr>
      </w:pPr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“EDIFICIO PASEO DIAGONAL”</w:t>
      </w:r>
    </w:p>
    <w:p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7407D1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7407D1">
        <w:rPr>
          <w:rFonts w:ascii="Calibri" w:eastAsia="Calibri" w:hAnsi="Calibri" w:cs="Times New Roman"/>
          <w:b/>
          <w:sz w:val="24"/>
          <w:szCs w:val="24"/>
        </w:rPr>
        <w:t>1525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</w:t>
      </w:r>
      <w:r w:rsidR="007407D1">
        <w:rPr>
          <w:rFonts w:ascii="Calibri" w:eastAsia="Calibri" w:hAnsi="Calibri" w:cs="Times New Roman"/>
          <w:b/>
          <w:sz w:val="24"/>
          <w:szCs w:val="24"/>
        </w:rPr>
        <w:t>I</w:t>
      </w:r>
      <w:r w:rsidRPr="00CC4099">
        <w:rPr>
          <w:rFonts w:ascii="Calibri" w:eastAsia="Calibri" w:hAnsi="Calibri" w:cs="Times New Roman"/>
          <w:b/>
          <w:sz w:val="24"/>
          <w:szCs w:val="24"/>
        </w:rPr>
        <w:t>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1A526B" w:rsidRPr="001A526B" w:rsidTr="001A526B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1A526B" w:rsidRPr="001A526B" w:rsidTr="001A526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C362F6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7407D1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F579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5.5pt;height:57.7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</w:p>
        </w:tc>
      </w:tr>
      <w:tr w:rsidR="001A526B" w:rsidRPr="001A526B" w:rsidTr="001A526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7407D1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Mariela Valenzuela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F579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>
                <v:shape id="_x0000_i1026" type="#_x0000_t75" alt="Línea de firma de Microsoft Office..." style="width:115.5pt;height:57.7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Mariela Valenzuela" o:suggestedsigner2="Jefa Oficina Regional" o:suggestedsigneremail="mariela.valenzuela@sma.gov.cl" issignatureline="t"/>
                </v:shape>
              </w:pict>
            </w:r>
          </w:p>
        </w:tc>
      </w:tr>
    </w:tbl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1"/>
          <w:footerReference w:type="first" r:id="rId12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1A526B" w:rsidRDefault="001A526B" w:rsidP="00373994">
      <w:pPr>
        <w:pStyle w:val="IFA1"/>
      </w:pPr>
      <w:bookmarkStart w:id="8" w:name="_Toc390777017"/>
      <w:bookmarkStart w:id="9" w:name="_Toc449519268"/>
      <w:r w:rsidRPr="001A526B">
        <w:lastRenderedPageBreak/>
        <w:t xml:space="preserve">IDENTIFICACIÓN </w:t>
      </w:r>
      <w:bookmarkEnd w:id="8"/>
      <w:r w:rsidRPr="001A526B">
        <w:t>DE LA UNIDAD FISCALIZABLE</w:t>
      </w:r>
      <w:bookmarkEnd w:id="9"/>
    </w:p>
    <w:p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:rsidR="001A526B" w:rsidRDefault="001A526B" w:rsidP="00373994">
      <w:pPr>
        <w:pStyle w:val="Ttulo1"/>
      </w:pPr>
      <w:bookmarkStart w:id="10" w:name="_Toc449519269"/>
      <w:r w:rsidRPr="00373994">
        <w:t>Antecedentes Generales</w:t>
      </w:r>
      <w:bookmarkEnd w:id="10"/>
    </w:p>
    <w:p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1A526B" w:rsidRPr="001A526B" w:rsidRDefault="007407D1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Edificio Paseo Diagonal</w:t>
            </w: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Del Maule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:rsidR="00A46D0B" w:rsidRPr="001A526B" w:rsidRDefault="007407D1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4 Norte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460, Talca</w:t>
            </w:r>
          </w:p>
        </w:tc>
      </w:tr>
      <w:tr w:rsidR="001A526B" w:rsidRPr="001A526B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407D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7407D1" w:rsidRPr="007407D1">
              <w:rPr>
                <w:rFonts w:ascii="Calibri" w:eastAsia="Calibri" w:hAnsi="Calibri" w:cs="Calibri"/>
                <w:bCs/>
                <w:sz w:val="20"/>
                <w:szCs w:val="20"/>
              </w:rPr>
              <w:t>Talca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Talca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Comunidad Edificio Paseo Diagonal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65.060.793-7</w:t>
            </w:r>
          </w:p>
        </w:tc>
      </w:tr>
    </w:tbl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Default="001A526B" w:rsidP="00373994">
      <w:pPr>
        <w:pStyle w:val="IFA1"/>
      </w:pPr>
      <w:bookmarkStart w:id="11" w:name="_Toc390777020"/>
      <w:bookmarkStart w:id="12" w:name="_Toc449519271"/>
      <w:r w:rsidRPr="001A526B">
        <w:t>INSTRUMENTOS DE CARÁCTER AMBIENTAL FISCALIZADOS</w:t>
      </w:r>
      <w:bookmarkEnd w:id="11"/>
      <w:bookmarkEnd w:id="12"/>
    </w:p>
    <w:p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229"/>
        <w:gridCol w:w="993"/>
        <w:gridCol w:w="567"/>
        <w:gridCol w:w="1131"/>
        <w:gridCol w:w="9317"/>
      </w:tblGrid>
      <w:tr w:rsidR="00CE3600" w:rsidRPr="0057401F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3" w:name="_Toc352840392"/>
            <w:bookmarkStart w:id="14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:rsidTr="00E73671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09" w:type="pct"/>
            <w:vAlign w:val="center"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:rsidTr="00E73671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:rsidR="006A744A" w:rsidRPr="0057401F" w:rsidRDefault="00E73671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09" w:type="pct"/>
            <w:vAlign w:val="center"/>
          </w:tcPr>
          <w:p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5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las comunas de Talca y Maule</w:t>
            </w:r>
          </w:p>
        </w:tc>
      </w:tr>
      <w:bookmarkEnd w:id="13"/>
      <w:bookmarkEnd w:id="14"/>
    </w:tbl>
    <w:p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1A526B" w:rsidRDefault="001E567C" w:rsidP="00373994">
      <w:pPr>
        <w:pStyle w:val="IFA1"/>
      </w:pPr>
      <w:bookmarkStart w:id="15" w:name="_Ref352922216"/>
      <w:bookmarkStart w:id="16" w:name="_Toc353998120"/>
      <w:bookmarkStart w:id="17" w:name="_Toc353998193"/>
      <w:bookmarkStart w:id="18" w:name="_Toc382383547"/>
      <w:bookmarkStart w:id="19" w:name="_Toc382472369"/>
      <w:bookmarkStart w:id="20" w:name="_Toc390184279"/>
      <w:bookmarkStart w:id="21" w:name="_Toc390360010"/>
      <w:bookmarkStart w:id="22" w:name="_Toc390777031"/>
      <w:r>
        <w:lastRenderedPageBreak/>
        <w:t>HECHOS CONSTATADOS</w:t>
      </w:r>
    </w:p>
    <w:p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5"/>
        <w:gridCol w:w="4508"/>
        <w:gridCol w:w="4820"/>
        <w:gridCol w:w="2509"/>
      </w:tblGrid>
      <w:tr w:rsidR="001E3E71" w:rsidRPr="0025129B" w:rsidTr="00F5796B">
        <w:trPr>
          <w:trHeight w:val="395"/>
          <w:tblHeader/>
          <w:jc w:val="center"/>
        </w:trPr>
        <w:tc>
          <w:tcPr>
            <w:tcW w:w="636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3" w:name="_Hlk518036596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777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925" w:type="pct"/>
            <w:shd w:val="clear" w:color="auto" w:fill="D9D9D9" w:themeFill="background1" w:themeFillShade="D9"/>
          </w:tcPr>
          <w:p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:rsidTr="00F5796B">
        <w:trPr>
          <w:trHeight w:val="4220"/>
          <w:jc w:val="center"/>
        </w:trPr>
        <w:tc>
          <w:tcPr>
            <w:tcW w:w="636" w:type="pct"/>
          </w:tcPr>
          <w:p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 xml:space="preserve">Decreto Supremo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> </w:t>
            </w:r>
            <w:r w:rsidR="00E73671">
              <w:rPr>
                <w:b/>
              </w:rPr>
              <w:t>49</w:t>
            </w:r>
            <w:r w:rsidR="001E567C">
              <w:rPr>
                <w:b/>
              </w:rPr>
              <w:t>/201</w:t>
            </w:r>
            <w:r w:rsidR="00E73671">
              <w:rPr>
                <w:b/>
              </w:rPr>
              <w:t>5</w:t>
            </w:r>
            <w:r w:rsidR="001E567C">
              <w:rPr>
                <w:b/>
              </w:rPr>
              <w:t xml:space="preserve">, </w:t>
            </w:r>
            <w:r w:rsidR="001E567C">
              <w:rPr>
                <w:color w:val="000000"/>
              </w:rPr>
              <w:t xml:space="preserve">Establece Plan de Descontaminación Atmosférica para </w:t>
            </w:r>
            <w:r w:rsidR="00E73671">
              <w:rPr>
                <w:color w:val="000000"/>
              </w:rPr>
              <w:t>las comunas de Talca y Maule.</w:t>
            </w:r>
          </w:p>
        </w:tc>
        <w:tc>
          <w:tcPr>
            <w:tcW w:w="1662" w:type="pct"/>
          </w:tcPr>
          <w:p w:rsidR="001E567C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  <w:b/>
                <w:bCs/>
              </w:rPr>
              <w:t>Control de emisiones</w:t>
            </w:r>
            <w:r w:rsidR="00B06474">
              <w:rPr>
                <w:rFonts w:asciiTheme="minorHAnsi" w:hAnsiTheme="minorHAnsi" w:cs="Courier"/>
                <w:b/>
                <w:bCs/>
              </w:rPr>
              <w:t xml:space="preserve"> de fuentes </w:t>
            </w:r>
            <w:proofErr w:type="gramStart"/>
            <w:r w:rsidR="00B06474">
              <w:rPr>
                <w:rFonts w:asciiTheme="minorHAnsi" w:hAnsiTheme="minorHAnsi" w:cs="Courier"/>
                <w:b/>
                <w:bCs/>
              </w:rPr>
              <w:t>fijas  residenciales</w:t>
            </w:r>
            <w:proofErr w:type="gramEnd"/>
            <w:r w:rsidR="00B06474">
              <w:rPr>
                <w:rFonts w:asciiTheme="minorHAnsi" w:hAnsiTheme="minorHAnsi" w:cs="Courier"/>
                <w:b/>
                <w:bCs/>
              </w:rPr>
              <w:t>, industriales y comerciales.</w:t>
            </w:r>
          </w:p>
          <w:p w:rsidR="00E73671" w:rsidRPr="00E73671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:rsidR="001E567C" w:rsidRPr="00E73671" w:rsidRDefault="00E73671" w:rsidP="00E73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  <w:b/>
                <w:bCs/>
              </w:rPr>
              <w:t>Artículo 38.</w:t>
            </w:r>
            <w:r w:rsidRPr="00E73671">
              <w:rPr>
                <w:rFonts w:asciiTheme="minorHAnsi" w:hAnsiTheme="minorHAnsi" w:cs="Courier"/>
              </w:rPr>
              <w:t xml:space="preserve"> Las calderas, nuevas y existentes, de potencia térmica nominal mayor o igual a 75 </w:t>
            </w:r>
            <w:proofErr w:type="spellStart"/>
            <w:r w:rsidRPr="00E73671">
              <w:rPr>
                <w:rFonts w:asciiTheme="minorHAnsi" w:hAnsiTheme="minorHAnsi" w:cs="Courier"/>
              </w:rPr>
              <w:t>kWt</w:t>
            </w:r>
            <w:proofErr w:type="spellEnd"/>
            <w:r w:rsidRPr="00E73671">
              <w:rPr>
                <w:rFonts w:asciiTheme="minorHAnsi" w:hAnsiTheme="minorHAnsi" w:cs="Courier"/>
              </w:rPr>
              <w:t xml:space="preserve">, deberán cumplir con los límites máximos de emisión de MP que se indican en la Tabla </w:t>
            </w:r>
            <w:proofErr w:type="spellStart"/>
            <w:r w:rsidRPr="00E73671">
              <w:rPr>
                <w:rFonts w:asciiTheme="minorHAnsi" w:hAnsiTheme="minorHAnsi" w:cs="Courier"/>
              </w:rPr>
              <w:t>Nº</w:t>
            </w:r>
            <w:proofErr w:type="spellEnd"/>
            <w:r w:rsidRPr="00E73671">
              <w:rPr>
                <w:rFonts w:asciiTheme="minorHAnsi" w:hAnsiTheme="minorHAnsi" w:cs="Courier"/>
              </w:rPr>
              <w:t xml:space="preserve"> </w:t>
            </w:r>
            <w:proofErr w:type="gramStart"/>
            <w:r w:rsidRPr="00E73671">
              <w:rPr>
                <w:rFonts w:asciiTheme="minorHAnsi" w:hAnsiTheme="minorHAnsi" w:cs="Courier"/>
              </w:rPr>
              <w:t>23..</w:t>
            </w:r>
            <w:proofErr w:type="gramEnd"/>
            <w:r w:rsidRPr="00E73671">
              <w:rPr>
                <w:rFonts w:asciiTheme="minorHAnsi" w:hAnsiTheme="minorHAnsi" w:cs="Courier"/>
              </w:rPr>
              <w:t>[ ]</w:t>
            </w:r>
          </w:p>
          <w:p w:rsidR="00E73671" w:rsidRPr="00E73671" w:rsidRDefault="00E73671" w:rsidP="00E73671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</w:rPr>
            </w:pPr>
            <w:proofErr w:type="spellStart"/>
            <w:r w:rsidRPr="00E73671">
              <w:rPr>
                <w:rFonts w:asciiTheme="minorHAnsi" w:hAnsiTheme="minorHAnsi" w:cs="Courier"/>
              </w:rPr>
              <w:t>ii</w:t>
            </w:r>
            <w:proofErr w:type="spellEnd"/>
            <w:r w:rsidRPr="00E73671">
              <w:rPr>
                <w:rFonts w:asciiTheme="minorHAnsi" w:hAnsiTheme="minorHAnsi" w:cs="Courier"/>
              </w:rPr>
              <w:t>. Excepciones:</w:t>
            </w:r>
          </w:p>
          <w:p w:rsidR="00E73671" w:rsidRPr="00E73671" w:rsidRDefault="00E73671" w:rsidP="00E73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</w:rPr>
              <w:t xml:space="preserve">a. Se eximen de verificar el cumplimiento del límite máximo de emisión de MP, aquellas calderas nuevas o existentes, que usen un </w:t>
            </w:r>
            <w:r w:rsidRPr="00B06474">
              <w:rPr>
                <w:rFonts w:asciiTheme="minorHAnsi" w:hAnsiTheme="minorHAnsi" w:cs="Courier"/>
                <w:i/>
                <w:iCs/>
              </w:rPr>
              <w:t>combustible gaseoso en forma exclusiva y permanente. Pa</w:t>
            </w:r>
            <w:r w:rsidRPr="00E73671">
              <w:rPr>
                <w:rFonts w:asciiTheme="minorHAnsi" w:hAnsiTheme="minorHAnsi" w:cs="Courier"/>
              </w:rPr>
              <w:t>ra demostrar lo anterior, el titular deberá presentar a la Superintendencia del Medio Ambiente, durante el mes de enero de cada año, un informe que dé cuenta de tales condiciones.</w:t>
            </w:r>
          </w:p>
          <w:p w:rsidR="00E73671" w:rsidRDefault="00E73671" w:rsidP="00E73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  <w:b/>
                <w:bCs/>
              </w:rPr>
            </w:pPr>
          </w:p>
          <w:p w:rsidR="00B3429A" w:rsidRDefault="00B3429A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777" w:type="pct"/>
            <w:vAlign w:val="center"/>
          </w:tcPr>
          <w:p w:rsidR="00E01789" w:rsidRDefault="004C005C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E73671">
              <w:rPr>
                <w:rFonts w:asciiTheme="minorHAnsi" w:hAnsiTheme="minorHAnsi"/>
              </w:rPr>
              <w:t>29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E73671">
              <w:rPr>
                <w:rFonts w:asciiTheme="minorHAnsi" w:hAnsiTheme="minorHAnsi"/>
              </w:rPr>
              <w:t>julio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efectúo inspección </w:t>
            </w:r>
            <w:r w:rsidR="006A4953">
              <w:rPr>
                <w:rFonts w:asciiTheme="minorHAnsi" w:hAnsiTheme="minorHAnsi"/>
              </w:rPr>
              <w:t>ambiental a</w:t>
            </w:r>
            <w:r w:rsidR="00E73671">
              <w:rPr>
                <w:rFonts w:asciiTheme="minorHAnsi" w:hAnsiTheme="minorHAnsi"/>
              </w:rPr>
              <w:t xml:space="preserve">l Edificio Paseo Diagonal de </w:t>
            </w:r>
            <w:proofErr w:type="gramStart"/>
            <w:r w:rsidR="00E73671">
              <w:rPr>
                <w:rFonts w:asciiTheme="minorHAnsi" w:hAnsiTheme="minorHAnsi"/>
              </w:rPr>
              <w:t xml:space="preserve">Talca, </w:t>
            </w:r>
            <w:r w:rsidR="006A4953">
              <w:rPr>
                <w:rFonts w:asciiTheme="minorHAnsi" w:hAnsiTheme="minorHAnsi"/>
              </w:rPr>
              <w:t xml:space="preserve"> donde</w:t>
            </w:r>
            <w:proofErr w:type="gramEnd"/>
            <w:r w:rsidR="006A4953">
              <w:rPr>
                <w:rFonts w:asciiTheme="minorHAnsi" w:hAnsiTheme="minorHAnsi"/>
              </w:rPr>
              <w:t xml:space="preserve"> se constató </w:t>
            </w:r>
            <w:r w:rsidR="00E01789">
              <w:rPr>
                <w:rFonts w:asciiTheme="minorHAnsi" w:hAnsiTheme="minorHAnsi"/>
              </w:rPr>
              <w:t xml:space="preserve">en Acta de inspección (Ver anexo 1) </w:t>
            </w:r>
            <w:r w:rsidR="006A4953">
              <w:rPr>
                <w:rFonts w:asciiTheme="minorHAnsi" w:hAnsiTheme="minorHAnsi"/>
              </w:rPr>
              <w:t xml:space="preserve">la existencia de </w:t>
            </w:r>
            <w:r w:rsidR="00E73671">
              <w:rPr>
                <w:rFonts w:asciiTheme="minorHAnsi" w:hAnsiTheme="minorHAnsi"/>
              </w:rPr>
              <w:t>2 ca</w:t>
            </w:r>
            <w:r w:rsidR="00E01789">
              <w:rPr>
                <w:rFonts w:asciiTheme="minorHAnsi" w:hAnsiTheme="minorHAnsi"/>
              </w:rPr>
              <w:t>l</w:t>
            </w:r>
            <w:r w:rsidR="00E73671">
              <w:rPr>
                <w:rFonts w:asciiTheme="minorHAnsi" w:hAnsiTheme="minorHAnsi"/>
              </w:rPr>
              <w:t xml:space="preserve">deras para calefacción las cuales </w:t>
            </w:r>
            <w:r w:rsidR="00E01789">
              <w:rPr>
                <w:rFonts w:asciiTheme="minorHAnsi" w:hAnsiTheme="minorHAnsi"/>
              </w:rPr>
              <w:t>u</w:t>
            </w:r>
            <w:r w:rsidR="00E73671">
              <w:rPr>
                <w:rFonts w:asciiTheme="minorHAnsi" w:hAnsiTheme="minorHAnsi"/>
              </w:rPr>
              <w:t>tilizan gas licuado como combustible único y permanente</w:t>
            </w:r>
            <w:r w:rsidR="00F5796B">
              <w:rPr>
                <w:rFonts w:asciiTheme="minorHAnsi" w:hAnsiTheme="minorHAnsi"/>
              </w:rPr>
              <w:t xml:space="preserve"> ( Anexo 8 fotografías).</w:t>
            </w:r>
          </w:p>
          <w:p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:rsidR="00F5796B" w:rsidRDefault="00E73671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Caldera N°1 marca </w:t>
            </w:r>
            <w:r w:rsidRPr="008677B1">
              <w:rPr>
                <w:rFonts w:asciiTheme="minorHAnsi" w:hAnsiTheme="minorHAnsi"/>
              </w:rPr>
              <w:t>Anwo</w:t>
            </w:r>
            <w:r w:rsidR="008677B1" w:rsidRPr="008677B1">
              <w:rPr>
                <w:rFonts w:asciiTheme="minorHAnsi" w:hAnsiTheme="minorHAnsi"/>
              </w:rPr>
              <w:t>,</w:t>
            </w:r>
            <w:r w:rsidRPr="008677B1">
              <w:rPr>
                <w:rFonts w:asciiTheme="minorHAnsi" w:hAnsiTheme="minorHAnsi"/>
              </w:rPr>
              <w:t xml:space="preserve"> modelo SIME, ubicada</w:t>
            </w:r>
            <w:r>
              <w:rPr>
                <w:rFonts w:asciiTheme="minorHAnsi" w:hAnsiTheme="minorHAnsi"/>
              </w:rPr>
              <w:t xml:space="preserve"> en las coordenadas </w:t>
            </w:r>
            <w:r w:rsidR="00E01789">
              <w:rPr>
                <w:rFonts w:asciiTheme="minorHAnsi" w:hAnsiTheme="minorHAnsi"/>
              </w:rPr>
              <w:t>UTM 257636E y 6076920N Datum WGS 84, H 19 S, al momento de la inspección el equi</w:t>
            </w:r>
            <w:r w:rsidR="00375B51">
              <w:rPr>
                <w:rFonts w:asciiTheme="minorHAnsi" w:hAnsiTheme="minorHAnsi"/>
              </w:rPr>
              <w:t>po</w:t>
            </w:r>
            <w:r w:rsidR="00E01789">
              <w:rPr>
                <w:rFonts w:asciiTheme="minorHAnsi" w:hAnsiTheme="minorHAnsi"/>
              </w:rPr>
              <w:t xml:space="preserve"> se encontraba operando.</w:t>
            </w:r>
          </w:p>
          <w:p w:rsidR="00F5796B" w:rsidRDefault="00F5796B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 solicitó al titular por medio de Resolución </w:t>
            </w:r>
            <w:proofErr w:type="spellStart"/>
            <w:proofErr w:type="gramStart"/>
            <w:r>
              <w:rPr>
                <w:rFonts w:asciiTheme="minorHAnsi" w:hAnsiTheme="minorHAnsi"/>
              </w:rPr>
              <w:t>Ex.N</w:t>
            </w:r>
            <w:proofErr w:type="gramEnd"/>
            <w:r>
              <w:rPr>
                <w:rFonts w:asciiTheme="minorHAnsi" w:hAnsiTheme="minorHAnsi"/>
              </w:rPr>
              <w:t>°</w:t>
            </w:r>
            <w:proofErr w:type="spellEnd"/>
            <w:r>
              <w:rPr>
                <w:rFonts w:asciiTheme="minorHAnsi" w:hAnsiTheme="minorHAnsi"/>
              </w:rPr>
              <w:t xml:space="preserve"> 43/2019 SMA de requerimiento de información ( Anexo 6), presentar los antecedentes que acrediten que la caldera opera con un combustible  gaseoso en forma exclusiva y permanente, en cumplimiento al art. 38 de las excepciones.</w:t>
            </w:r>
          </w:p>
          <w:p w:rsidR="00E01789" w:rsidRDefault="00F5796B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 respuesta a lo solicitado, el</w:t>
            </w:r>
            <w:r w:rsidR="00E01789">
              <w:rPr>
                <w:rFonts w:asciiTheme="minorHAnsi" w:hAnsiTheme="minorHAnsi"/>
              </w:rPr>
              <w:t xml:space="preserve"> titular presentó</w:t>
            </w:r>
            <w:r>
              <w:rPr>
                <w:rFonts w:asciiTheme="minorHAnsi" w:hAnsiTheme="minorHAnsi"/>
              </w:rPr>
              <w:t xml:space="preserve"> </w:t>
            </w:r>
            <w:r w:rsidR="00E01789">
              <w:rPr>
                <w:rFonts w:asciiTheme="minorHAnsi" w:hAnsiTheme="minorHAnsi"/>
              </w:rPr>
              <w:t>en la oficina regional de la SMA de Talca</w:t>
            </w:r>
            <w:r>
              <w:rPr>
                <w:rFonts w:asciiTheme="minorHAnsi" w:hAnsiTheme="minorHAnsi"/>
              </w:rPr>
              <w:t xml:space="preserve"> los siguientes antecedentes:</w:t>
            </w:r>
          </w:p>
          <w:p w:rsidR="00F5796B" w:rsidRDefault="00F5796B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1.- </w:t>
            </w:r>
            <w:r>
              <w:rPr>
                <w:rFonts w:cs="Calibri"/>
              </w:rPr>
              <w:t>Carta da respuesta y acompaña antecedentes de fecha 01.08.2019</w:t>
            </w:r>
            <w:r>
              <w:rPr>
                <w:rFonts w:cs="Calibri"/>
              </w:rPr>
              <w:t xml:space="preserve"> </w:t>
            </w:r>
            <w:proofErr w:type="gramStart"/>
            <w:r>
              <w:rPr>
                <w:rFonts w:cs="Calibri"/>
              </w:rPr>
              <w:t>( Anexo</w:t>
            </w:r>
            <w:proofErr w:type="gramEnd"/>
            <w:r>
              <w:rPr>
                <w:rFonts w:cs="Calibri"/>
              </w:rPr>
              <w:t xml:space="preserve"> 2)</w:t>
            </w:r>
          </w:p>
          <w:p w:rsidR="00E01789" w:rsidRDefault="00F5796B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E01789">
              <w:rPr>
                <w:rFonts w:asciiTheme="minorHAnsi" w:hAnsiTheme="minorHAnsi"/>
              </w:rPr>
              <w:t>.- Contrato de comodato e instalación de gas licuado para el Edificio Paseo Diagonal, firmado por la empresa Lipigas.</w:t>
            </w:r>
            <w:r>
              <w:rPr>
                <w:rFonts w:asciiTheme="minorHAnsi" w:hAnsiTheme="minorHAnsi"/>
              </w:rPr>
              <w:t xml:space="preserve"> </w:t>
            </w:r>
            <w:proofErr w:type="gramStart"/>
            <w:r>
              <w:rPr>
                <w:rFonts w:asciiTheme="minorHAnsi" w:hAnsiTheme="minorHAnsi"/>
              </w:rPr>
              <w:t>( Anexo</w:t>
            </w:r>
            <w:proofErr w:type="gramEnd"/>
            <w:r>
              <w:rPr>
                <w:rFonts w:asciiTheme="minorHAnsi" w:hAnsiTheme="minorHAnsi"/>
              </w:rPr>
              <w:t xml:space="preserve"> 3)</w:t>
            </w:r>
          </w:p>
          <w:p w:rsidR="00E01789" w:rsidRDefault="00F5796B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E01789">
              <w:rPr>
                <w:rFonts w:asciiTheme="minorHAnsi" w:hAnsiTheme="minorHAnsi"/>
              </w:rPr>
              <w:t>.-</w:t>
            </w:r>
            <w:r w:rsidR="00D7559A">
              <w:rPr>
                <w:rFonts w:asciiTheme="minorHAnsi" w:hAnsiTheme="minorHAnsi"/>
              </w:rPr>
              <w:t>Comprobante recepción declaración de emisiones D.S. 138/2005 y certificado de recepción definitiva de edificación</w:t>
            </w:r>
            <w:r>
              <w:rPr>
                <w:rFonts w:asciiTheme="minorHAnsi" w:hAnsiTheme="minorHAnsi"/>
              </w:rPr>
              <w:t xml:space="preserve"> (Anexo 4)</w:t>
            </w:r>
          </w:p>
          <w:p w:rsidR="00E01789" w:rsidRDefault="00F5796B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4.-</w:t>
            </w:r>
            <w:r>
              <w:rPr>
                <w:rFonts w:cs="Calibri"/>
              </w:rPr>
              <w:t xml:space="preserve"> S</w:t>
            </w:r>
            <w:r>
              <w:rPr>
                <w:rFonts w:cs="Calibri"/>
              </w:rPr>
              <w:t xml:space="preserve">olicitud a </w:t>
            </w:r>
            <w:proofErr w:type="spellStart"/>
            <w:r>
              <w:rPr>
                <w:rFonts w:cs="Calibri"/>
              </w:rPr>
              <w:t>Sremi</w:t>
            </w:r>
            <w:proofErr w:type="spellEnd"/>
            <w:r>
              <w:rPr>
                <w:rFonts w:cs="Calibri"/>
              </w:rPr>
              <w:t xml:space="preserve"> de Salud declaración instalación Calefacción</w:t>
            </w:r>
            <w:r>
              <w:rPr>
                <w:rFonts w:cs="Calibri"/>
              </w:rPr>
              <w:t xml:space="preserve"> (Anexo 5)</w:t>
            </w:r>
          </w:p>
          <w:p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925" w:type="pct"/>
          </w:tcPr>
          <w:p w:rsidR="00B3429A" w:rsidRPr="0023731E" w:rsidRDefault="006A4953" w:rsidP="006A49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>
              <w:t>Titular en</w:t>
            </w:r>
            <w:r w:rsidR="00D317EB">
              <w:t xml:space="preserve">trega en </w:t>
            </w:r>
            <w:r w:rsidR="007B05C5">
              <w:t>la</w:t>
            </w:r>
            <w:r w:rsidR="00D317EB">
              <w:t xml:space="preserve"> SMA </w:t>
            </w:r>
            <w:r w:rsidR="00D7559A">
              <w:t>antecedentes que respaldan el tipo de combustible utilizado en la caldera, gas licuado, con el cual opera en forma exclusiva y permanente, por lo tanto la UF queda exenta de realizar las mediciones discretas para el control de emisiones estipulados en el P</w:t>
            </w:r>
            <w:r w:rsidR="00F5796B">
              <w:t xml:space="preserve">lan de Descontaminación </w:t>
            </w:r>
            <w:proofErr w:type="gramStart"/>
            <w:r w:rsidR="00F5796B">
              <w:t xml:space="preserve">para </w:t>
            </w:r>
            <w:r w:rsidR="00D7559A">
              <w:t xml:space="preserve"> las</w:t>
            </w:r>
            <w:proofErr w:type="gramEnd"/>
            <w:r w:rsidR="00D7559A">
              <w:t xml:space="preserve"> comuna</w:t>
            </w:r>
            <w:r w:rsidR="00F5796B">
              <w:t>s</w:t>
            </w:r>
            <w:r w:rsidR="00D7559A">
              <w:t xml:space="preserve"> de Talca y M</w:t>
            </w:r>
            <w:bookmarkStart w:id="24" w:name="_GoBack"/>
            <w:bookmarkEnd w:id="24"/>
            <w:r w:rsidR="00D7559A">
              <w:t>aule.</w:t>
            </w:r>
          </w:p>
        </w:tc>
      </w:tr>
    </w:tbl>
    <w:p w:rsidR="00381197" w:rsidRDefault="00381197" w:rsidP="00F5796B">
      <w:pPr>
        <w:pStyle w:val="IFA1"/>
        <w:numPr>
          <w:ilvl w:val="0"/>
          <w:numId w:val="0"/>
        </w:numPr>
      </w:pPr>
      <w:bookmarkStart w:id="25" w:name="_Toc352840405"/>
      <w:bookmarkStart w:id="26" w:name="_Toc352841465"/>
      <w:bookmarkStart w:id="27" w:name="_Toc447875255"/>
      <w:bookmarkStart w:id="28" w:name="_Toc449519286"/>
      <w:bookmarkEnd w:id="23"/>
    </w:p>
    <w:p w:rsidR="00F5796B" w:rsidRPr="00F5796B" w:rsidRDefault="00F5796B" w:rsidP="00F5796B">
      <w:pPr>
        <w:pStyle w:val="Ttulo1"/>
        <w:numPr>
          <w:ilvl w:val="0"/>
          <w:numId w:val="0"/>
        </w:numPr>
        <w:ind w:left="567"/>
      </w:pPr>
    </w:p>
    <w:p w:rsidR="00F5796B" w:rsidRDefault="00F5796B" w:rsidP="00F5796B">
      <w:pPr>
        <w:pStyle w:val="Ttulo1"/>
        <w:numPr>
          <w:ilvl w:val="0"/>
          <w:numId w:val="0"/>
        </w:numPr>
        <w:ind w:left="567" w:hanging="567"/>
      </w:pPr>
    </w:p>
    <w:p w:rsidR="00F5796B" w:rsidRPr="00F5796B" w:rsidRDefault="00F5796B" w:rsidP="00F5796B">
      <w:pPr>
        <w:pStyle w:val="Listaconnmeros"/>
        <w:numPr>
          <w:ilvl w:val="0"/>
          <w:numId w:val="0"/>
        </w:numPr>
        <w:ind w:left="360"/>
      </w:pPr>
    </w:p>
    <w:p w:rsidR="00ED76CA" w:rsidRPr="001A526B" w:rsidRDefault="00ED76CA" w:rsidP="00ED76CA">
      <w:pPr>
        <w:pStyle w:val="IFA1"/>
      </w:pPr>
      <w:r w:rsidRPr="001A526B">
        <w:t>ANEXOS</w:t>
      </w:r>
      <w:bookmarkEnd w:id="25"/>
      <w:bookmarkEnd w:id="26"/>
      <w:bookmarkEnd w:id="27"/>
      <w:bookmarkEnd w:id="28"/>
    </w:p>
    <w:p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ED76CA" w:rsidRPr="001A526B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:rsidR="00ED76CA" w:rsidRPr="001A526B" w:rsidRDefault="00CB4AA0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>de fecha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D7559A">
              <w:rPr>
                <w:rFonts w:cs="Calibri"/>
                <w:lang w:val="es-CL" w:eastAsia="en-US"/>
              </w:rPr>
              <w:t>29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 xml:space="preserve">de </w:t>
            </w:r>
            <w:r w:rsidR="00D7559A">
              <w:rPr>
                <w:rFonts w:cs="Calibri"/>
                <w:lang w:val="es-CL" w:eastAsia="en-US"/>
              </w:rPr>
              <w:t xml:space="preserve">Julio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317EB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073409" w:rsidRPr="00073409" w:rsidRDefault="00073409" w:rsidP="003F7FFE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:rsidR="00073409" w:rsidRDefault="00D7559A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Carta </w:t>
            </w:r>
            <w:r w:rsidR="008677B1">
              <w:rPr>
                <w:rFonts w:cs="Calibri"/>
              </w:rPr>
              <w:t xml:space="preserve">da respuesta y acompaña antecedentes </w:t>
            </w:r>
            <w:r>
              <w:rPr>
                <w:rFonts w:cs="Calibri"/>
              </w:rPr>
              <w:t>de fecha 01.08.2019</w:t>
            </w:r>
          </w:p>
        </w:tc>
      </w:tr>
      <w:tr w:rsidR="00D7559A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D7559A" w:rsidRDefault="00D7559A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962" w:type="pct"/>
            <w:vAlign w:val="center"/>
          </w:tcPr>
          <w:p w:rsidR="00D7559A" w:rsidRDefault="00D7559A" w:rsidP="003F7FFE">
            <w:pPr>
              <w:jc w:val="both"/>
              <w:rPr>
                <w:rFonts w:cs="Calibri"/>
              </w:rPr>
            </w:pPr>
            <w:r>
              <w:rPr>
                <w:rFonts w:asciiTheme="minorHAnsi" w:hAnsiTheme="minorHAnsi"/>
              </w:rPr>
              <w:t>Contrato de comodato e instalación de gas licuado</w:t>
            </w:r>
          </w:p>
        </w:tc>
      </w:tr>
      <w:tr w:rsidR="00D7559A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D7559A" w:rsidRDefault="00D7559A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962" w:type="pct"/>
            <w:vAlign w:val="center"/>
          </w:tcPr>
          <w:p w:rsidR="00D7559A" w:rsidRPr="008677B1" w:rsidRDefault="008677B1" w:rsidP="003F7FFE">
            <w:pPr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</w:rPr>
              <w:t>Declaración de emisiones F2</w:t>
            </w:r>
          </w:p>
        </w:tc>
      </w:tr>
      <w:tr w:rsidR="008677B1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8677B1" w:rsidRDefault="008677B1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3962" w:type="pct"/>
            <w:vAlign w:val="center"/>
          </w:tcPr>
          <w:p w:rsidR="008677B1" w:rsidRDefault="008677B1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Reitera solicitud a </w:t>
            </w:r>
            <w:proofErr w:type="spellStart"/>
            <w:r>
              <w:rPr>
                <w:rFonts w:cs="Calibri"/>
              </w:rPr>
              <w:t>Sremi</w:t>
            </w:r>
            <w:proofErr w:type="spellEnd"/>
            <w:r>
              <w:rPr>
                <w:rFonts w:cs="Calibri"/>
              </w:rPr>
              <w:t xml:space="preserve"> de Salud declaración instalación Calefacción</w:t>
            </w:r>
          </w:p>
        </w:tc>
      </w:tr>
      <w:tr w:rsidR="008677B1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8677B1" w:rsidRDefault="008677B1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3962" w:type="pct"/>
            <w:vAlign w:val="center"/>
          </w:tcPr>
          <w:p w:rsidR="008677B1" w:rsidRDefault="008677B1" w:rsidP="003F7FFE">
            <w:pPr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RES.EX.N</w:t>
            </w:r>
            <w:proofErr w:type="gramEnd"/>
            <w:r>
              <w:rPr>
                <w:rFonts w:cs="Calibri"/>
              </w:rPr>
              <w:t>°43 RI a Comunidad Edificio Paseo Diagonal 03.09.2019</w:t>
            </w:r>
          </w:p>
        </w:tc>
      </w:tr>
      <w:tr w:rsidR="008677B1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8677B1" w:rsidRDefault="008677B1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3962" w:type="pct"/>
            <w:vAlign w:val="center"/>
          </w:tcPr>
          <w:p w:rsidR="008677B1" w:rsidRDefault="008677B1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Remite respuesta a RES.EX. RDM N°43</w:t>
            </w:r>
          </w:p>
        </w:tc>
      </w:tr>
      <w:tr w:rsidR="008677B1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8677B1" w:rsidRDefault="008677B1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3962" w:type="pct"/>
            <w:vAlign w:val="center"/>
          </w:tcPr>
          <w:p w:rsidR="008677B1" w:rsidRDefault="008677B1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Fotografía Caldera Edificio Paseo Diagonal 1</w:t>
            </w:r>
          </w:p>
        </w:tc>
      </w:tr>
    </w:tbl>
    <w:p w:rsidR="001E3E71" w:rsidRPr="001029E5" w:rsidRDefault="001E3E71" w:rsidP="00ED76CA">
      <w:pPr>
        <w:spacing w:line="240" w:lineRule="auto"/>
        <w:jc w:val="center"/>
        <w:rPr>
          <w:sz w:val="28"/>
          <w:szCs w:val="28"/>
        </w:rPr>
      </w:pPr>
    </w:p>
    <w:sectPr w:rsidR="001E3E71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C90" w:rsidRDefault="00992C90" w:rsidP="00E56524">
      <w:pPr>
        <w:spacing w:after="0" w:line="240" w:lineRule="auto"/>
      </w:pPr>
      <w:r>
        <w:separator/>
      </w:r>
    </w:p>
  </w:endnote>
  <w:endnote w:type="continuationSeparator" w:id="0">
    <w:p w:rsidR="00992C90" w:rsidRDefault="00992C90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C90" w:rsidRDefault="00992C90" w:rsidP="00E56524">
      <w:pPr>
        <w:spacing w:after="0" w:line="240" w:lineRule="auto"/>
      </w:pPr>
      <w:r>
        <w:separator/>
      </w:r>
    </w:p>
  </w:footnote>
  <w:footnote w:type="continuationSeparator" w:id="0">
    <w:p w:rsidR="00992C90" w:rsidRDefault="00992C90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25787"/>
    <w:rsid w:val="00126F49"/>
    <w:rsid w:val="00131F15"/>
    <w:rsid w:val="00137B60"/>
    <w:rsid w:val="001435BD"/>
    <w:rsid w:val="00145020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2026"/>
    <w:rsid w:val="001C286B"/>
    <w:rsid w:val="001D09CD"/>
    <w:rsid w:val="001E3E71"/>
    <w:rsid w:val="001E567C"/>
    <w:rsid w:val="001F0817"/>
    <w:rsid w:val="001F43E2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35B30"/>
    <w:rsid w:val="003360C8"/>
    <w:rsid w:val="003437A1"/>
    <w:rsid w:val="00373994"/>
    <w:rsid w:val="00375B51"/>
    <w:rsid w:val="00381197"/>
    <w:rsid w:val="00382531"/>
    <w:rsid w:val="00382709"/>
    <w:rsid w:val="00390BA5"/>
    <w:rsid w:val="003B10F3"/>
    <w:rsid w:val="003B5F82"/>
    <w:rsid w:val="003C57B5"/>
    <w:rsid w:val="003D2BFA"/>
    <w:rsid w:val="003F08A9"/>
    <w:rsid w:val="004003A3"/>
    <w:rsid w:val="0040258C"/>
    <w:rsid w:val="00426959"/>
    <w:rsid w:val="0044610D"/>
    <w:rsid w:val="0046058A"/>
    <w:rsid w:val="00475C09"/>
    <w:rsid w:val="004A1CC6"/>
    <w:rsid w:val="004B58F6"/>
    <w:rsid w:val="004C005C"/>
    <w:rsid w:val="004E5E80"/>
    <w:rsid w:val="004F0210"/>
    <w:rsid w:val="004F0F22"/>
    <w:rsid w:val="004F4B42"/>
    <w:rsid w:val="0050311D"/>
    <w:rsid w:val="005250C4"/>
    <w:rsid w:val="005344C0"/>
    <w:rsid w:val="005379BE"/>
    <w:rsid w:val="0057401F"/>
    <w:rsid w:val="005D78E7"/>
    <w:rsid w:val="005F15F8"/>
    <w:rsid w:val="00600B72"/>
    <w:rsid w:val="00607452"/>
    <w:rsid w:val="00626F3E"/>
    <w:rsid w:val="006521E8"/>
    <w:rsid w:val="00652670"/>
    <w:rsid w:val="00662D8F"/>
    <w:rsid w:val="006704AA"/>
    <w:rsid w:val="00685A7C"/>
    <w:rsid w:val="006875AC"/>
    <w:rsid w:val="006A4953"/>
    <w:rsid w:val="006A744A"/>
    <w:rsid w:val="006B0666"/>
    <w:rsid w:val="006E4A43"/>
    <w:rsid w:val="006F4EA6"/>
    <w:rsid w:val="00731D1D"/>
    <w:rsid w:val="00732A07"/>
    <w:rsid w:val="007342B0"/>
    <w:rsid w:val="007407D1"/>
    <w:rsid w:val="00742F86"/>
    <w:rsid w:val="00791465"/>
    <w:rsid w:val="0079303D"/>
    <w:rsid w:val="007939E6"/>
    <w:rsid w:val="00797CE6"/>
    <w:rsid w:val="007A603A"/>
    <w:rsid w:val="007B0047"/>
    <w:rsid w:val="007B05C5"/>
    <w:rsid w:val="007B0A31"/>
    <w:rsid w:val="007E1652"/>
    <w:rsid w:val="008043E3"/>
    <w:rsid w:val="008128E2"/>
    <w:rsid w:val="00822447"/>
    <w:rsid w:val="0083670A"/>
    <w:rsid w:val="00845CCD"/>
    <w:rsid w:val="0084608C"/>
    <w:rsid w:val="008677B1"/>
    <w:rsid w:val="00872378"/>
    <w:rsid w:val="008744F3"/>
    <w:rsid w:val="00886996"/>
    <w:rsid w:val="00891B49"/>
    <w:rsid w:val="008A7AC7"/>
    <w:rsid w:val="00906431"/>
    <w:rsid w:val="009076E5"/>
    <w:rsid w:val="0091355D"/>
    <w:rsid w:val="0093042A"/>
    <w:rsid w:val="009338F4"/>
    <w:rsid w:val="00933D7F"/>
    <w:rsid w:val="00934B70"/>
    <w:rsid w:val="0095256C"/>
    <w:rsid w:val="00960014"/>
    <w:rsid w:val="00962C52"/>
    <w:rsid w:val="0097192F"/>
    <w:rsid w:val="009926FB"/>
    <w:rsid w:val="00992C90"/>
    <w:rsid w:val="009A3990"/>
    <w:rsid w:val="009C417E"/>
    <w:rsid w:val="009C45ED"/>
    <w:rsid w:val="00A25543"/>
    <w:rsid w:val="00A32786"/>
    <w:rsid w:val="00A32B23"/>
    <w:rsid w:val="00A37206"/>
    <w:rsid w:val="00A425B7"/>
    <w:rsid w:val="00A46D0B"/>
    <w:rsid w:val="00A6065A"/>
    <w:rsid w:val="00A62905"/>
    <w:rsid w:val="00A8203A"/>
    <w:rsid w:val="00A84366"/>
    <w:rsid w:val="00A950F6"/>
    <w:rsid w:val="00AA081B"/>
    <w:rsid w:val="00AA6531"/>
    <w:rsid w:val="00AA75A8"/>
    <w:rsid w:val="00AC3423"/>
    <w:rsid w:val="00AD1A27"/>
    <w:rsid w:val="00AD5159"/>
    <w:rsid w:val="00AD6A8F"/>
    <w:rsid w:val="00AD6B90"/>
    <w:rsid w:val="00AF5FDD"/>
    <w:rsid w:val="00B053A1"/>
    <w:rsid w:val="00B05A5C"/>
    <w:rsid w:val="00B06474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719DB"/>
    <w:rsid w:val="00B74A34"/>
    <w:rsid w:val="00B75D9D"/>
    <w:rsid w:val="00B93994"/>
    <w:rsid w:val="00BB1517"/>
    <w:rsid w:val="00BC14C4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A469D"/>
    <w:rsid w:val="00CB07DC"/>
    <w:rsid w:val="00CB4AA0"/>
    <w:rsid w:val="00CC4099"/>
    <w:rsid w:val="00CE3600"/>
    <w:rsid w:val="00CE482D"/>
    <w:rsid w:val="00CE4BED"/>
    <w:rsid w:val="00D02668"/>
    <w:rsid w:val="00D15C75"/>
    <w:rsid w:val="00D200F9"/>
    <w:rsid w:val="00D317EB"/>
    <w:rsid w:val="00D34851"/>
    <w:rsid w:val="00D603F8"/>
    <w:rsid w:val="00D7559A"/>
    <w:rsid w:val="00D816BA"/>
    <w:rsid w:val="00D870B9"/>
    <w:rsid w:val="00D95123"/>
    <w:rsid w:val="00DA6C2A"/>
    <w:rsid w:val="00DD0A8E"/>
    <w:rsid w:val="00DD41B0"/>
    <w:rsid w:val="00DF770D"/>
    <w:rsid w:val="00E01789"/>
    <w:rsid w:val="00E22A7F"/>
    <w:rsid w:val="00E33C1D"/>
    <w:rsid w:val="00E34B3C"/>
    <w:rsid w:val="00E45C44"/>
    <w:rsid w:val="00E529E9"/>
    <w:rsid w:val="00E56524"/>
    <w:rsid w:val="00E7162E"/>
    <w:rsid w:val="00E71D23"/>
    <w:rsid w:val="00E72C85"/>
    <w:rsid w:val="00E73671"/>
    <w:rsid w:val="00E93179"/>
    <w:rsid w:val="00E93408"/>
    <w:rsid w:val="00EA4E73"/>
    <w:rsid w:val="00EB1AE3"/>
    <w:rsid w:val="00ED21AD"/>
    <w:rsid w:val="00ED66CB"/>
    <w:rsid w:val="00ED740B"/>
    <w:rsid w:val="00ED76CA"/>
    <w:rsid w:val="00F15068"/>
    <w:rsid w:val="00F26D7D"/>
    <w:rsid w:val="00F444C7"/>
    <w:rsid w:val="00F5796B"/>
    <w:rsid w:val="00F8465A"/>
    <w:rsid w:val="00F91667"/>
    <w:rsid w:val="00F961CC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7D26BF1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Cds8M1q2k7fiOYJeD+0X7SDimDuv/xDpA+bjgBlGBzs=</DigestValue>
    </Reference>
    <Reference Type="http://www.w3.org/2000/09/xmldsig#Object" URI="#idOfficeObject">
      <DigestMethod Algorithm="http://www.w3.org/2001/04/xmlenc#sha256"/>
      <DigestValue>WarrE/HWDBLLERDIE0LLS3nITd5CEFtAAS9a1gF/r9w=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SacGorQsqRAR204IMRKYqZs4yTssXwe/qyd7a1s4Do8=</DigestValue>
    </Reference>
    <Reference Type="http://www.w3.org/2000/09/xmldsig#Object" URI="#idValidSigLnImg">
      <DigestMethod Algorithm="http://www.w3.org/2001/04/xmlenc#sha256"/>
      <DigestValue>It33aJN1+EoF2oZ8sPG32PKhR4IRIGl7H/3GmNKyPvY=</DigestValue>
    </Reference>
    <Reference Type="http://www.w3.org/2000/09/xmldsig#Object" URI="#idInvalidSigLnImg">
      <DigestMethod Algorithm="http://www.w3.org/2001/04/xmlenc#sha256"/>
      <DigestValue>gOGby4SaNwn7+I4RtBUyLa6xAQHgZ0UA1Ih2HxV7+jU=</DigestValue>
    </Reference>
  </SignedInfo>
  <SignatureValue>Wu9tHaML/2i0QHAdllihtj5UbOqO3tJLG1gAURh2dCqmrgcuPEGb2dK1YXexev82szXiGxkRfFKG
vf5zFl9Acz1qpCxVFK+DYsmfmm/9E9wBo82l/xe8XMelBoMEpy1fuW3lPVdx+iAhvw9j3LQ1UVmQ
SvHuCaQagKYIbxW0dESOB0517F/IgJYvKJ44opIIKBaQH4LsVZfnffioAu4LN2IzTHuWUauHrsFY
1+B0TM+3iQKLrQGmZUyZlMaz0ylRR38RiPAmqUIObbg+o5yYAcLz49s9zMDwQFBVdaKqE7HGNCsS
/B42MZPyXkmq9EUxFzhQHRvnOG+jPhGsbPfTuA==</SignatureValue>
  <KeyInfo>
    <X509Data>
      <X509Certificate>MIIIAjCCBuqgAwIBAgIIOewttXDY3Q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xMjE5MjIwMFoXDTE5MTExMjE5MjIwMFowggE2MQswCQYDVQQGEwJDTDElMCMGA1UECAwcREVDSU1BIC0gUkVHSU9OIERFIExPUyBMQUdPUzEVMBMGA1UEBwwMUHVlcnRvIE1vbnR0MSwwKgYDVQQKDCNTdXBlcmludGVuZGVuY2lhIGRlbCBNZWRpbyBBbWJpZW50ZTE8MDoGA1UECwwzVGVybWlub3MgZGUgdXNvIGVuIHd3dy5lc2lnbi1sYS5jb20vYWN1ZXJkb3RlcmNlcm9zMS8wLQYDVQQMDCZQcm9mZXNpb25hbCBERlogQ29vcmRpbmFkb3JhIFBQREFTIFN1cjEhMB8GA1UEAwwYSmVhbmV0dGUgQ2Fyb2NhIE9saXZhcmVzMSkwJwYJKoZIhvcNAQkBFhpqZWFuZXR0ZS5jYXJvY2FAc21hLmdvYi5jbDCCASIwDQYJKoZIhvcNAQEBBQADggEPADCCAQoCggEBAKRTBcfjR7jZZmowfeuT4ztc6pGHX0JqqEhD2vLoTKiqIwVpu2WUBR82Y0tPQkqGGuaY7Dd2bz/RuHWNU3tDWBGKnig9OeMZpJNNDs3fVkV5YoMAUBTiiTKENeloXNqzP10wHlLZiUP6OUeGYud4wGgOTTvY6gShGsFIMMWc2HwtLRSOVj9k0EsyGikovA9LvJGQVPHbkj6NsMITi44gLr7hKO61ZOO1U7JhkvQVROpmTwjh3ADYyZF2l2nXaUoQBDSH5YyEzgCxW6XHj1fClrUS9ThSMMh7FsqZX3UdLQucAA4Hlr6xM/RXzntBZaT3l4cdcb8W6Fc6i1AWhcwA3C0CAwEAAaOCA3UwggNxMIGFBggrBgEFBQcBAQR5MHcwTwYIKwYBBQUHMAKGQ2h0dHA6Ly9wa2kuZXNpZ24tbGEuY29tL2NhY2VydHMvcGtpQ2xhc3MzRkVBcGFyYUVzdGFkb2RlQ2hpbGVDQS5jcnQwJAYIKwYBBQUHMAGGGGh0dHA6Ly9vY3NwLmVzaWduLWxhLmNvbTAdBgNVHQ4EFgQUJcOE9HcvvWfvV3KyjIrFW1EAvw8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M3ODUtODAjBgNVHRIEHDAaoBgGCCsGAQQBwQECoAwWCjk5NTUxNzQwLUswDQYJKoZIhvcNAQELBQADggEBAC8Ssxt9XvyqKP0FeuAkc2W4sUQn2xRqnQMX8RYIJZ99GkPJ0NAmdsz7yzJvFZ652t6Gy6kDIBNUVXI08za3iMYc3r3hEXZ9gN/qlFaGqRNa3D1CqnmZXbhhvJ1txQWchHbkP4fxLBJ9lMTzT4aIXyRGJY98Lhe89hm0xd0YGW0uhQCVlFNR/i4fiNa+CQt9YpqclRvv5tasUoRtr8FmdGLAqd1egPkxDwMHRnmss/O07Xf2MXbSTgxWd4brWaHxxEaEgD3t/BF9bdqxS4bC0Ns5+gF+RKp1/1Le2ZIVv3bVOZW3WrgMOj09bm+FIvTSNkfxvQ7ut4FjC661QCOLXZ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LuvgOdUNIsX05WHjD1s8ZpEAI0XCBycG8/Xh+0hqOug=</DigestValue>
      </Reference>
      <Reference URI="/word/endnotes.xml?ContentType=application/vnd.openxmlformats-officedocument.wordprocessingml.endnotes+xml">
        <DigestMethod Algorithm="http://www.w3.org/2001/04/xmlenc#sha256"/>
        <DigestValue>nf2cqbnXsz3MYdz46d3w+Nej+KMnN2Xna4rMsikrbU0=</DigestValue>
      </Reference>
      <Reference URI="/word/fontTable.xml?ContentType=application/vnd.openxmlformats-officedocument.wordprocessingml.fontTable+xml">
        <DigestMethod Algorithm="http://www.w3.org/2001/04/xmlenc#sha256"/>
        <DigestValue>zwR+lB7bSet6YWqSR+jF6X9X5jw/m7diBhRG2i1qkJA=</DigestValue>
      </Reference>
      <Reference URI="/word/footer1.xml?ContentType=application/vnd.openxmlformats-officedocument.wordprocessingml.footer+xml">
        <DigestMethod Algorithm="http://www.w3.org/2001/04/xmlenc#sha256"/>
        <DigestValue>C/q8rvSJKjD8b4WcdIfUJkd6CSLNg6bnhGza6uB3c1M=</DigestValue>
      </Reference>
      <Reference URI="/word/footer2.xml?ContentType=application/vnd.openxmlformats-officedocument.wordprocessingml.footer+xml">
        <DigestMethod Algorithm="http://www.w3.org/2001/04/xmlenc#sha256"/>
        <DigestValue>Ysf3tN+eh9b1R9LoM1F6+S0j4E3cBcam4JQB6Z1H+/w=</DigestValue>
      </Reference>
      <Reference URI="/word/footnotes.xml?ContentType=application/vnd.openxmlformats-officedocument.wordprocessingml.footnotes+xml">
        <DigestMethod Algorithm="http://www.w3.org/2001/04/xmlenc#sha256"/>
        <DigestValue>1PArDVxlYwJh7HeYEoGDO7Ys2Dl2QktItjTCBluAFiQ=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lxGi3o5J2i9nRPx9tyO2afGuDTdbwjNgxthqqMy7r0A=</DigestValue>
      </Reference>
      <Reference URI="/word/media/image3.emf?ContentType=image/x-emf">
        <DigestMethod Algorithm="http://www.w3.org/2001/04/xmlenc#sha256"/>
        <DigestValue>XYF+Gm/BgpcFl4pEa3rNsIUv+RAH0kRLyKNrig07xdI=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qwUZ0EDaYPLML8/GL+YGq6y0ckdLkzootlR2e478tsE=</DigestValue>
      </Reference>
      <Reference URI="/word/styles.xml?ContentType=application/vnd.openxmlformats-officedocument.wordprocessingml.styles+xml">
        <DigestMethod Algorithm="http://www.w3.org/2001/04/xmlenc#sha256"/>
        <DigestValue>f7VvP5GFjPU4cp5HChfN09xAPfFrQlyZxAMWlRJjR/o=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2019-10-16T18:33:04Z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16.0.12026/19</OfficeVersion>
          <ApplicationVersion>16.0.12026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2019-10-16T18:33:04Z</xd:SigningTime>
          <xd:SigningCertificate>
            <xd:Cert>
              <xd:CertDigest>
                <DigestMethod Algorithm="http://www.w3.org/2001/04/xmlenc#sha256"/>
                <DigestValue>gU2NGC0JNQx+efd4BLzj+qW28/5Ax+x1QDgcqQ9QHTw=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4173761211971198214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BDIwAApBEAACBFTUYAAAEATKI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CoAYgTUd3Li03c4BNR3UKktd5xS8GkAAAAA//8AAAAAGXd+WgAAmKUqAHsg02gAAAAAoF09AOykKgBo8xp3AAAAAAAAQ2hhclVwcGVyVwClKgCAATJ3DVwtd99bLXc0pSoAZAEAAAAAAAAJZcJ2CWXCdgAAAAAACAAAAAIAAAAAAABYpSoAnGzCdgAAAAAAAAAAjqYqAAkAAAB8pioACQAAAAAAAAAAAAAAfKYqAJClKgCa7MF2AAAAAAACAAAAACoACQAAAHymKgAJAAAATBLDdgAAAAAAAAAAfKYqAAkAAAAAAAAAvKUqAEYwwXYAAAAAAAIAAHymKgAJAAAAZHYACAAAAAAlAAAADAAAAAEAAAAYAAAADAAAAAAAAAASAAAADAAAAAEAAAAeAAAAGAAAAL0AAAAEAAAA9wAAABEAAAAlAAAADAAAAAEAAABUAAAAiAAAAL4AAAAEAAAA9QAAABAAAAABAAAAqwoNQnIcDUK+AAAABAAAAAoAAABMAAAAAAAAAAAAAAAAAAAA//////////9gAAAAMQA2AC0AMQAw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qAMjhgwhZzeVjSAItd8wNLXf4GC138OoqAFkC1HdS6yoAywIAAAAALHfMDS13mwLUd+jmLXdQ6yoAAAAAAFDrKgDY5i13GOsqAOjrKgAAACx3AAAsd0QWrgjoAAAA6AAsdwAAAACE6ioACWXCdgllwnbNTdh3AAgAAAACAAAAAAAA8OoqAJxswnYAAAAAAAAAACLsKgAHAAAAFOwqAAcAAAAAAAAAAAAAABTsKgAo6yoAmuzBdgAAAAAAAgAAAAAqAAcAAAAU7CoABwAAAEwSw3YAAAAAAAAAABTsKgAHAAAAAAAAAFTrKgBGMMF2AAAAAAACAAAU7C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ESEFwpAAAAAAD9Ya9cvFspAMACF2lVP9R3QGApAGZksWgonG0ClGApAKAPAAC5z7NodVqvXEDt4wS+0rNo8cy1aAAAAAAAAAAAAgAAACxcKQCAATJ3DVwtd99bLXcsXCkAZAEAAAAAAAAJZcJ2CWXCdgcAAAAACAAAAAIAAAAAAABQXCkAnGzCdgAAAAAAAAAAgF0pAAYAAAB0XSkABgAAAAAAAAAAAAAAdF0pAIhcKQCa7MF2AAAAAAACAAAAACkABgAAAHRdKQAGAAAATBLDdgAAAAAAAAAAdF0pAAYAAAAAAAAAtFwpAEYwwXYAAAAAAAIAAHRdKQAGAAAAZHYACAAAAAAlAAAADAAAAAMAAAAYAAAADAAAAAAAAAASAAAADAAAAAEAAAAWAAAADAAAAAgAAABUAAAAVAAAAAoAAAAnAAAAHgAAAEoAAAABAAAAqwoNQnIcDUIKAAAASwAAAAEAAABMAAAABAAAAAkAAAAnAAAAIAAAAEsAAABQAAAAWADdo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ZwLIkyoAdLv5ZwQAAAAAAAIAAAAAAJhPMxL0k6xcAxUh6iIAigH/////cJQqAC7SkmlQDPgEiJ0qAAQAAAAAAAIQAAAAAAQAgBOInSoABACAE0LTkmk47WQNUAz4BKguOwggAAAAsJQqAOieKgCwLDsIAAAAAFTk03eEmC13AAAAAGwCPQAAAD0AAAAAAAMVIeoHAJgBlAQAAKh0rQ0PAAAAyuD5Zw8AAAAIAHsBlAQAAAQAgBNU5NN3AHM+AAAAAADgAAAAAAA9AAQAAAA4xR4TkJ89ABChPQDw9b8WeH4+AByZLXcYlCoAbAI9AIiVKgDNTdh3uJQqAFY5Lnd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ABAACAAAAAAAAAAAAAAAAAAQAAgAAAACUAAAAMAAAAAgAAACcAAAAYAAAABAAAAAAAAAD///8AAAAAACUAAAAMAAAABAAAAEwAAABkAAAACQAAAHAAAADMAAAAfAAAAAkAAABwAAAAxAAAAA0AAAAhAPAAAAAAAAAAAAAAAIA/AAAAAAAAAAAAAIA/AAAAAAAAAAAAAAAAAAAAAAAAAAAAAAAAAAAAAAAAAAAlAAAADAAAAAAAAIAoAAAADAAAAAQAAAAlAAAADAAAAAEAAAAYAAAADAAAAAAAAAASAAAADAAAAAEAAAAWAAAADAAAAAAAAABUAAAALAEAAAoAAABwAAAAywAAAHwAAAABAAAAqwoNQnIcDUIKAAAAcAAAACUAAABMAAAABAAAAAkAAABwAAAAzQAAAH0AAACYAAAARgBpAHIAbQBhAGQAbwAgAHAAbwByADoAIABKAGUAYQBuAGUAdAB0AGUAIABDAGEAcgBvAGMAYQAgAE8AbABpAHYAYQByAGUAcwCQQQYAAAADAAAABAAAAAkAAAAGAAAABwAAAAcAAAADAAAABwAAAAcAAAAEAAAAAwAAAAMAAAAEAAAABgAAAAYAAAAHAAAABgAAAAQAAAAEAAAABgAAAAMAAAAHAAAABgAAAAQAAAAHAAAABQAAAAYAAAADAAAACQAAAAMAAAADAAAABQAAAAYAAAAEAAAABgAAAAUAAAAWAAAADAAAAAAAAAAlAAAADAAAAAIAAAAOAAAAFAAAAAAAAAAQAAAAFAAAAA==</Object>
  <Object Id="idInvalidSigLnImg">AQAAAGwAAAAAAAAAAAAAAP8AAAB/AAAAAAAAAAAAAABDIwAApBEAACBFTUYAAAEA6KU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/DQAAAAcKDQcKDQcJDQ4WMShFrjFU1TJV1gECBAIDBAECBQoRKyZBowsTMUsSAAAAfqbJd6PIeqDCQFZ4JTd0Lk/HMVPSGy5uFiE4GypVJ0KnHjN9AAABeg0AAACcz+7S6ffb7fnC0t1haH0hMm8aLXIuT8ggOIwoRKslP58cK08AAAFLEgAAAMHg9P///////////+bm5k9SXjw/SzBRzTFU0y1NwSAyVzFGXwEBAnoNCA8mnM/u69/SvI9jt4tgjIR9FBosDBEjMVTUMlXWMVPRKUSeDxk4AAAASxIAAADT6ff///////+Tk5MjK0krSbkvUcsuT8YVJFoTIFIrSbgtTcEQHEdBEgAAAJzP7vT6/bTa8kRleixHhy1Nwi5PxiQtTnBwcJKSki81SRwtZAgOI0sSAAAAweD02+35gsLqZ5q6Jz1jNEJyOUZ4qamp+/v7////wdPeVnCJAQECoRIAAACv1/Ho8/ubzu6CwuqMudS3u769vb3////////////L5fZymsABAgNLEgAAAK/X8fz9/uLx+snk9uTy+vz9/v///////////////8vl9nKawAECA8YWAAAAotHvtdryxOL1xOL1tdry0+r32+350+r3tdryxOL1pdPvc5rAAQIDSxIAAABpj7ZnjrZqj7Zqj7ZnjrZtkbdukrdtkbdnjrZqj7ZojrZ3rdUCAwTGFgAAAAAAAAAAAAAAAAAAAAAAAAAAAAAAAAAAAAAAAAAAAAAAAAAAAAAAAEsS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qAGIE1Hdy4tN3OATUd1CpLXecUvBpAAAAAP//AAAAABl3floAAJilKgB7INNoAAAAAKBdPQDspCoAaPMadwAAAAAAAENoYXJVcHBlclcApSoAgAEydw1cLXffWy13NKUqAGQBAAAAAAAACWXCdgllwnYAAAAAAAgAAAACAAAAAAAAWKUqAJxswnYAAAAAAAAAAI6mKgAJAAAAfKYqAAkAAAAAAAAAAAAAAHymKgCQpSoAmuzBdgAAAAAAAgAAAAAqAAkAAAB8pioACQAAAEwSw3YAAAAAAAAAAHymKgAJAAAAAAAAALylKgBGMMF2AAAAAAACAAB8pio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qAMjhgwhZzeVjSAItd8wNLXf4GC138OoqAFkC1HdS6yoAywIAAAAALHfMDS13mwLUd+jmLXdQ6yoAAAAAAFDrKgDY5i13GOsqAOjrKgAAACx3AAAsd0QWrgjoAAAA6AAsdwAAAACE6ioACWXCdgllwnbNTdh3AAgAAAACAAAAAAAA8OoqAJxswnYAAAAAAAAAACLsKgAHAAAAFOwqAAcAAAAAAAAAAAAAABTsKgAo6yoAmuzBdgAAAAAAAgAAAAAqAAcAAAAU7CoABwAAAEwSw3YAAAAAAAAAABTsKgAHAAAAAAAAAFTrKgBGMMF2AAAAAAACAAAU7C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ESEFwpAAAAAAD9Ya9cvFspAMACF2lVP9R3QGApAGZksWgonG0ClGApAKAPAAC5z7NodVqvXEDt4wS+0rNo8cy1aAAAAAAAAAAAAgAAACxcKQCAATJ3DVwtd99bLXcsXCkAZAEAAAAAAAAJZcJ2CWXCdgcAAAAACAAAAAIAAAAAAABQXCkAnGzCdgAAAAAAAAAAgF0pAAYAAAB0XSkABgAAAAAAAAAAAAAAdF0pAIhcKQCa7MF2AAAAAAACAAAAACkABgAAAHRdKQAGAAAATBLDdgAAAAAAAAAAdF0pAAYAAAAAAAAAtFwpAEYwwXYAAAAAAAIAAHRdKQ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AABQoSoAUAz4BGrYy2gAAAIAAAAAAJhPMxIAAAAAOhUhuSIAigHhAAAA4QAAAEBZKw0IAAAAAAAAAMSVKgBG2MtomL6gCAQAAABQDPgEUAz4BGrYy2g47WQNkJ89AKguOwgAAAAAmL6gCAQAAACwLDsI8NouElTk03eEmC13AAAAAGwCPQAAAD0AAAAAADoVIbkHAJgBvgQAAAAAAAAPAAAAyuD5Zw8AAAAIAHsBvgQAAAQAAABU5NN3AHM+AAAAAADgAAAAAAA9AAQAAAA4xR4TkJ89ABChPQDw9b8WeH4+AByZLXcYlCoAbAI9AIiVKgDNTdh3uJQqAFY5Lnd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gAAAAKAAAAYAAAAFoAAABsAAAAAQAAAKsKDUJyHA1CCgAAAGAAAAAPAAAATAAAAAAAAAAAAAAAAAAAAP//////////bAAAAFAAcgBvAGYAZQBzAGkAbwBuAGEAbAAgAEQARgBaAHpDBgAAAAQAAAAHAAAABAAAAAYAAAAFAAAAAwAAAAcAAAAHAAAABgAAAAMAAAADAAAACAAAAAYAAAAGAAAASwAAAEAAAAAwAAAABQAAACAAAAABAAAAAQAAABAAAAAAAAAAAAAAAAABAACAAAAAAAAAAAAAAAAAAQAAgAAAACUAAAAMAAAAAgAAACcAAAAYAAAABAAAAAAAAAD///8AAAAAACUAAAAMAAAABAAAAEwAAABkAAAACQAAAHAAAADMAAAAfAAAAAkAAABwAAAAxAAAAA0AAAAhAPAAAAAAAAAAAAAAAIA/AAAAAAAAAAAAAIA/AAAAAAAAAAAAAAAAAAAAAAAAAAAAAAAAAAAAAAAAAAAlAAAADAAAAAAAAIAoAAAADAAAAAQAAAAlAAAADAAAAAEAAAAYAAAADAAAAAAAAAASAAAADAAAAAEAAAAWAAAADAAAAAAAAABUAAAALAEAAAoAAABwAAAAywAAAHwAAAABAAAAqwoNQnIcDUIKAAAAcAAAACUAAABMAAAABAAAAAkAAABwAAAAzQAAAH0AAACYAAAARgBpAHIAbQBhAGQAbwAgAHAAbwByADoAIABKAGUAYQBuAGUAdAB0AGUAIABDAGEAcgBvAGMAYQAgAE8AbABpAHYAYQByAGUAcwAAAAYAAAADAAAABAAAAAkAAAAGAAAABwAAAAcAAAADAAAABwAAAAcAAAAEAAAAAwAAAAMAAAAEAAAABgAAAAYAAAAHAAAABgAAAAQAAAAEAAAABgAAAAMAAAAHAAAABgAAAAQAAAAHAAAABQAAAAYAAAADAAAACQAAAAMAAAADAAAABQAAAAYAAAAEAAAABg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wtV+cYvHvj05n6n+Tju3IMCGFNiRt23WbsDyNkVans8=</DigestValue>
    </Reference>
    <Reference Type="http://www.w3.org/2000/09/xmldsig#Object" URI="#idOfficeObject">
      <DigestMethod Algorithm="http://www.w3.org/2001/04/xmlenc#sha256"/>
      <DigestValue>YAWIbamIWxdNRSjmVcNqfZwwWbqWTUtI70e54QE04Mg=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l9FTUrqXWt74yZgauYLQTWGbyaUqT81jtc3wI4U8nvM=</DigestValue>
    </Reference>
    <Reference Type="http://www.w3.org/2000/09/xmldsig#Object" URI="#idValidSigLnImg">
      <DigestMethod Algorithm="http://www.w3.org/2001/04/xmlenc#sha256"/>
      <DigestValue>fgZK9GMC58G29jIjjxRqMJW+N2mCTUYGbT0zi7Dov70=</DigestValue>
    </Reference>
    <Reference Type="http://www.w3.org/2000/09/xmldsig#Object" URI="#idInvalidSigLnImg">
      <DigestMethod Algorithm="http://www.w3.org/2001/04/xmlenc#sha256"/>
      <DigestValue>m4VlkQPO4jGZLOV9LdUZwBlvrFRLCSfEAb2KQgBj65I=</DigestValue>
    </Reference>
  </SignedInfo>
  <SignatureValue>VCjX1Mt/su3mdqFCMOVH/WXCNfBmurtV5V+I8LS2f5hgxS6NUbKTxdvh8vV/ugG/zkp5pi0fsXML
tK7HH4VkswkGRYNwlRM/4mSwmgoX6IfJgwjr5qiCDEuOGWaRUay9Vp/if/7pIYGLMZqXi0ANf0ES
36a3MXVAtBQrUVS5qEE6i3bcnlgD5+zr1odDemS93POsBpVdEg5pVInObDldHt4Y8/9jwRRq3U9p
MQ+8kaqJYdoWSCbs2opDDPD+QH7fE/jGd5HC8qLxGK70dhDJlekmY6PUrH9HIWsajTWJtmhPZ3+5
EsRDgprkQ7Q3+GbrVGEVbDSkkdrlk9W+n59jvQ==</SignatureValue>
  <KeyInfo>
    <X509Data>
      <X509Certificate>MIIH8jCCBtqgAwIBAgIIZiNvUj6qi4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yMDExMjIwMFoXDTIwMDIyMDExMjIwMFowggEmMQswCQYDVQQGEwJDTDEjMCEGA1UECAwaU0VQVElNQSAtIFJFR0lPTiBERUwgTUFVTEUxDjAMBgNVBAcMBVRhbGNhMSwwKgYDVQQKDCNTdXBlcmludGVuZGVuY2lhIGRlbCBNZWRpbyBBbWJpZW50ZTE8MDoGA1UECwwzVGVybWlub3MgZGUgdXNvIGVuIHd3dy5lc2lnbi1sYS5jb20vYWN1ZXJkb3RlcmNlcm9zMR4wHAYDVQQMDBVKZWZhIE9maWNpbmEgUmVnaW9uYWwxKDAmBgNVBAMMH01hcmllbGEgQmVhdHJpeiBWYWxlbnp1ZWxhIEh1YmUxLDAqBgkqhkiG9w0BCQEWHW1hcmllbGEudmFsZW56dWVsYUBzbWEuZ29iLmNsMIIBIjANBgkqhkiG9w0BAQEFAAOCAQ8AMIIBCgKCAQEArLdRldMWluyjbVxlUecYQKP5WdMqv5p1OwXMRILH94qadM+31VM5OBD8xZV4pu6VsO0peFz2TlYqQUPLiopxLkKToUfs7ii35Yjp3WWjn88XJxnmHr5sAqZzs+OuQ6YSmisxSuAtEF59EO/8N8EGLu4RK62Qpj9l4lIn7Xx8GLFFy08cNjsQcbkUqj+SyNNDNAA3UdC2fTqSNBb6mW4aVea1JkaXlhJrXkqV8bOWHWyqzvMMSzcoAgA0UmZQt6bPn2R9FD7FcVy5P++6u3Jn/reoUt/gBiSZWplQVt8gWUpHX9SUsAQYa449MK6Ijl8neqjdpfzgTNkoNiJtbX8hVwIDAQABo4IDdTCCA3EwgYUGCCsGAQUFBwEBBHkwdzBPBggrBgEFBQcwAoZDaHR0cDovL3BraS5lc2lnbi1sYS5jb20vY2FjZXJ0cy9wa2lDbGFzczNGRUFwYXJhRXN0YWRvZGVDaGlsZUNBLmNydDAkBggrBgEFBQcwAYYYaHR0cDovL29jc3AuZXNpZ24tbGEuY29tMB0GA1UdDgQWBBSQ9JZGmWI9nT94OerjT5CxfeY+f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DU3Njk2OS01MCMGA1UdEgQcMBqgGAYIKwYBBAHBAQKgDBYKOTk1NTE3NDAtSzANBgkqhkiG9w0BAQsFAAOCAQEAGDJ896oKvwySaxGCedz/5jeLGScHVn5Rs1UKnKHDq+E6OZHNq8J+kRYMkGA6GedOH+MWFu7AapDNwHjvI12LeR7XcCteqMlOCyi8uR4PNVIJRtWXIpLFBx9wvAjyXvFY50pdJugFfKlghXwn/ZFfxxafDYbL0hzH/Ey2osIBV87FQ1QB4t3V6Xpv14w0Dfpisy0MLDL5AIuYTHeaY034wHXEnlCvtQIvdp7IHw9ebpuFzmwa7aE+PnifbLFwBLUIhiLxKSU/1o3WFVhFjiHm7H1OMIwrPHyWvsgP6FJTa2sCAAV3IuMoVnH3Mm5dT5/RsLEsSUvu2ud9/oLLyHBC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LuvgOdUNIsX05WHjD1s8ZpEAI0XCBycG8/Xh+0hqOug=</DigestValue>
      </Reference>
      <Reference URI="/word/endnotes.xml?ContentType=application/vnd.openxmlformats-officedocument.wordprocessingml.endnotes+xml">
        <DigestMethod Algorithm="http://www.w3.org/2001/04/xmlenc#sha256"/>
        <DigestValue>nf2cqbnXsz3MYdz46d3w+Nej+KMnN2Xna4rMsikrbU0=</DigestValue>
      </Reference>
      <Reference URI="/word/fontTable.xml?ContentType=application/vnd.openxmlformats-officedocument.wordprocessingml.fontTable+xml">
        <DigestMethod Algorithm="http://www.w3.org/2001/04/xmlenc#sha256"/>
        <DigestValue>zwR+lB7bSet6YWqSR+jF6X9X5jw/m7diBhRG2i1qkJA=</DigestValue>
      </Reference>
      <Reference URI="/word/footer1.xml?ContentType=application/vnd.openxmlformats-officedocument.wordprocessingml.footer+xml">
        <DigestMethod Algorithm="http://www.w3.org/2001/04/xmlenc#sha256"/>
        <DigestValue>C/q8rvSJKjD8b4WcdIfUJkd6CSLNg6bnhGza6uB3c1M=</DigestValue>
      </Reference>
      <Reference URI="/word/footer2.xml?ContentType=application/vnd.openxmlformats-officedocument.wordprocessingml.footer+xml">
        <DigestMethod Algorithm="http://www.w3.org/2001/04/xmlenc#sha256"/>
        <DigestValue>Ysf3tN+eh9b1R9LoM1F6+S0j4E3cBcam4JQB6Z1H+/w=</DigestValue>
      </Reference>
      <Reference URI="/word/footnotes.xml?ContentType=application/vnd.openxmlformats-officedocument.wordprocessingml.footnotes+xml">
        <DigestMethod Algorithm="http://www.w3.org/2001/04/xmlenc#sha256"/>
        <DigestValue>1PArDVxlYwJh7HeYEoGDO7Ys2Dl2QktItjTCBluAFiQ=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lxGi3o5J2i9nRPx9tyO2afGuDTdbwjNgxthqqMy7r0A=</DigestValue>
      </Reference>
      <Reference URI="/word/media/image3.emf?ContentType=image/x-emf">
        <DigestMethod Algorithm="http://www.w3.org/2001/04/xmlenc#sha256"/>
        <DigestValue>XYF+Gm/BgpcFl4pEa3rNsIUv+RAH0kRLyKNrig07xdI=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qwUZ0EDaYPLML8/GL+YGq6y0ckdLkzootlR2e478tsE=</DigestValue>
      </Reference>
      <Reference URI="/word/styles.xml?ContentType=application/vnd.openxmlformats-officedocument.wordprocessingml.styles+xml">
        <DigestMethod Algorithm="http://www.w3.org/2001/04/xmlenc#sha256"/>
        <DigestValue>f7VvP5GFjPU4cp5HChfN09xAPfFrQlyZxAMWlRJjR/o=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2019-10-16T20:27:16Z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HoAAAA6AAAAAAAAAAAAAADdCgAAMAUAACBFTUYAAAEAiA4BAAwAAAABAAAAAAAAAAAAAAAAAAAAVgUAAAADAAA1AQAArQAAAAAAAAAAAAAAAAAAAAi3BADIowIARgAAACwAAAAgAAAARU1GKwFAAQAcAAAAEAAAAAIQwNsBAAAAYAAAAGAAAABGAAAArBYAAKAWAABFTUYrIkAEAAwAAAAAAAAAHkAJAAwAAAAAAAAAJEABAAwAAAAAAAAAMEACABAAAAAEAAAAAACAPyFABwAMAAAAAAAAAAhAAAX4FQAA7BUAAAIQwNsBAAAAAAAAAAAAAAAAAAAAAAAAAAEAAAD/2P/gABBKRklGAAEBAQDIAMgAAP/bAEMACgcHCAcGCggICAsKCgsOGBAODQ0OHRUWERgjHyUkIh8iISYrNy8mKTQpISIwQTE0OTs+Pj4lLkRJQzxINz0+O//bAEMBCgsLDg0OHBAQHDsoIig7Ozs7Ozs7Ozs7Ozs7Ozs7Ozs7Ozs7Ozs7Ozs7Ozs7Ozs7Ozs7Ozs7Ozs7Ozs7Ozs7O//AABEIAHs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MUYpaKACiiigAptKaSmAUUc4podS5QMC6gErnkA5wf0P5UCHUUUUAKKKKM0hhRjNFGcUAGKSl5o7UwDFGKbLJHFG0kjKiKMszHAA9zSQTRXESywyJJG4yro2Qw9QRQA/FLSZo60gFooooAKKKKACiiigBuKKU1m3+s22n3EcDiSWV8EpGASiltoZskYGTj1POAcGqSbdkJtI0hQRQvSlqRjaKWgimIWiiikMKKKQigBM0oFJRTEMuJo7eCSaZgkcal3Y9gBkmsbwxHLNaz6tdKVuNRlMu09UjHEafQKM/Vie9HimRp7a20mJsS6jMIjjqIx80h/IY/wCBVsxRrFEkcahURQqgdgK1+Gn5v8l/wfyI3l6FPWtUj0fS5r2RDIUHyRr1kY8Ko+pq1a+ebWL7VsE+websHy7sc45PGa5+9H9seLbey+9b6biaUdvM4IH1AKkeoZq6Q9KUkoxXf+rDTbbGGeITiDzE80qXCbhuKg4Jx6ZI/OnPIkY3OyqMgZY45PArm/DT/wBpatf6xnekgEcR9FJyAPYp5TfV2pPEDf2hfSW3DRWixJjHBmmcID9VTJ/7aU/Z+9yi59LnTioLi+traeCGaULJcMViXBJYgZP0HueOR6ip+1czb/8AE08VfaG5S2kkWI9tsY2N+ckjf9+R6VEY3vcqTsdPmkNLiobu4js7Sa6mbbFCjSOfRQMn9BUjMyQ/2rrDQOM2enspcHpJMRuAPsqkN9WH92rOh86TDLjifdMPYOxcD/x6s6GCa38LxwS5W81E/viOoklOXI/3QWI9lFb6hYkCqAFUYAHarltZEre47FLSA5orMsKKM0ZoAWiiigAoopCaAI5547eCSaVwkcalnY9FAGSa5iygkuls5LhCLnVbgXs6t1jhjw0ae20+UCPUse5q/wCJD9qS00def7Rm2S/9cVG6T8CAE/4HU9iDcaze3ePkhC20Xpx8zkfiwU+6VtH3Y3/r+r/kZy1djVHFLSClrE0EoJpaSgBaKQUtABSUUUAJRRVbUL2PT7Ce8lGUgjZ2A6nAzge9NaiMu1X+0fFV1en5otPjFrF6eY2GkI/DYv4Gti4uI7S2luJmCRRIXdj2AGSfyqnodjJp+kQQzkG5YGW4YfxSsdzn/vomqviUfa7e20hSc6hOsb47RL88n5qu36uK1dpTS6f1/wAOQtI3IvB9vIdOk1O4XFxqLmZhnOFJJUfTkkexqx4qvWsfD128ZbzpE8mIJ94u52jHvzn8K1lVUUKoAAGAB2rE1FF1HxLp1kTmOzVr2Vf9r7kWfxLn/gFNSUqvM1p/Wn6Cs4wsX9IsF03TIbUAAqMtjpuPJx7dh7AViaWft1zbTck3l3Pfn0Mafu4//HTGfwra1u7ex0S9uYuZY4GMY9Xx8o/E4FUvD9qsE06oSUs44rGMnuI1yT+bkH/dpJtpyYNapGpf3cen6dc3kv8Aq7eJpW+ijJ/lWR4VtJIbV5JuZFCwsw6My5Mh+vmvJ+VL4uulg0pIWUuLiZQyDqypmRl/4EqFfqwrU022a00+GB2DSKv7xh/E55Y/iST+NLan6j3kWs1j+ImM0FrpoPN/cpE3vGMvID7FEZf+BVsViSTLL4plmkcLBpdllmPQPIcnP+6sYP0ephvcqWxaf/SdciT+Czj8w/775VfxCh/++hWjWPbXK2Gn/bLqOT7Rfy7xCq5dmYfKgHqEUA9vlJOBk1cstQ+1SzQSW8lvNCFLRybTw2cEFSRjgj8DQ0xJlyijNFSUB4qAX1obs2YuYjcAZMO8bwPXHWo9Vvv7O0y4u9m9o0JRM/ffoq/iSB+NYmto2g+FkuYx597bzxSBuhnmZ1Vv++tzD2B9quEOZ27kydjpgaWmR7ti78bsc46Zp2agoXNIaKQ0Ac7LdJ/buqam6+Yml2620SdzIwEjge7Awj6itnTLRrLT4oHbfIBukf8AvOTlj+LEmua8P51QRZyY3uJNRuD/AHi0jeQv4KA3tsX1rrxWtTT3SI66i0CjtQOlYmgtFJmloAKKKTmgBaTNBpOlABWBrUv23WNP0dOUaQXNz/uJ8yj8XC/l71s3d1HZ20lxMSEQZOBkk9gB3JPAHcmsTSreVfEU73X/AB8C0SWTByFaV2BUewEKD8M961p6XkZz10Og6Cud0qU6t4mvNR6wWsK29t6ENhmb8QEI9iKv6vK0xi0uFiJLvPmMpwY4Rje31OQo92z2NM8PRqLe8mVQolvZgABgAI3lD9IxTj7sG+4nrJI0riaO3gknmYJHGpZ2PQADJNYfhZZLmTUtVuFKy3VxsCn+FIxtC/UHcD7ipNbvVLvEebexj+13eO4UEon4kbj7Lj+Kr+i2j2Oi2lvL/rUiHmn1c8sfxYk017tN+YbyXkUPFt1HbaXD5ufLa6iZ9vUrGfNI/ERkfjV/R7aW00uGOcATsDJNjp5jks+PbcTWTrzQ3/iPRNKbLGOdr2QDoAiOEz9WP/jprozgDNKWkEu+o1rJs5jUh/afjezsR80dlb+fL6cuCPx3Rp+BNbdrqlpdzywxPkxuUyRhXIzkKe+CrA49DXOWUryWt7qts+271y98i1kxnbGuUVwPZEeT3zV0R2yeJ9K0i2wsWm2klx5YOdp+WNM/8BaSrnFPRdF/w/46Ep63Oirk9MYaqGVTuGp3DXtw3/TuG2RL/wADVF47gPW34hvTp3h7ULxW2vDbOyH/AGtp2j65xUXhvSm0vSYklXE7IgcZzsCqFVAfRQAPc5PeojpByKlq7CKftnilweU0+2Xb6eZITn8QqD8HPrUumZuL2/vv4XkEEZ9VjyD/AOPmT9Kyre6lD6iLZgL3UdQkjhPXy1jVYmcj0XYT7kgd6va3cxeH/Ck/2c7DDB5NsC3LSEbUGT1Ocfzoa15V10/r5iT6lbRbu41XWZL4TSfZvKYLHuOwKzDyzjpuKozk9cSKOlT6lqFy/iTTtLtH2AZnuiOuzDBR9CwOfoPWrWg6UujaTDabg8iqPMcdC2AOPYAAD2ArN8Not9rOs6z5gkWS5+zwEHICIqqxB92H6VXu3k+i2/r8Ra2XmXNcBubzSrAfdluxNIP9iIFx/wCPiP8AOq+vR/2hrei6YD8qztfTD/ZiA2g/9tHQ/ganV0l8T3VxIyiLT7RY95OArOS8mT/upEfxrN8N3r6v4q1bUHQrELeGO1DDB8vfKCSO25lJ+mPSiKdubsvzG2r27nTzTR28DzTOEjjUs7MeFAGSTXP2j3l7q9pcySzRu6m4a33kLDAVKojL0Lsx3En+4QOgqfxdcrDo6RsrulzcRQsiDLOpYFlA9WAK/jUWoQT2nhvUJ52Avb1dsrIeI92ECqfRQfzye5qYK0b99Ak9RUvry6urK+jnZLe6ufLt4QBtki2MxduM/MFyOeBt7k1r6ldLZaZdXTsEWGFpCxPAwCaoWOy91Q3MKgWdkht7fAwGbI3kew2qoPqHqpqkb+JxcWEHNhCHWV+08wHCD1VTyT/eAHZqdk5Logu0rk3gvTX03wxZrNzPLEkkpPY7QAPwUKPwq3Y6wt9reo6fFH8lgIw0ueGdgSVA9gB+JPpTNJ1CI+FbPUGJ8sWSSt6gBMn8etZ3gGB/7CfUJsedqM7XDn3OAfwyCR7GqklLnnL+n/wwJ2skdRig0UVzGodqWkpaACkpaKAEppp3FRz20V1E0MyB426qehpiZmRE6xfrcDmwtW/dHtNJ03f7q8gepyeyk1r68/snxFNcy29zKl1ZxxxCCFpCzo8hK8DAJEg5OBweeDW+iLGgRFCqowABgAUEVakr+RNjN0uzmQS3l8F+23WDIFORGo+7GD3C5PPcknjOBmWmpPpiXWlx28k2ofa5mhi2MFZZJGkVy2MBAH5PqCBk8V0lKBQpdwsc/qGn/ZNAFs8hmmurqFbiU8GUvKgc+w25AHYADtWtqF/Fp1o08oZzkKkaDLSOeiqPUn/OKZq1tLc28CwruZLqGQjOPlVwSfwGT+FP/s+Fr/7bIXklUYjDnKxcYO0die56/hxRdNK4Ws9DC+xy2Oq6Ve3jq11d3MizsD8qlomKovsNgUevJ6k0/wAX6i6adPp9rlppYGeTH8MfQAnsXbCD6sf4a2tR06HU7NreYuo3KyvG2GjZTlWU9iCAax73SYbG3t4Y3klku9QgeeeZtzyFGDjJ6fwAYAAA6CrjJOSb6EtNJ2EnsbzS20lbCwN7HZ2rwKokVAkh2BXYk9MB8kAnnoc0yTTb3SLu21eGF9RuCsiXyxYVpA+07kDED5SiqFz93uSOelHSlqfaMfIjlNV03U/EmnXcl1bNaokLGys3YFmkxw8mCRnsFBOMkk5xtux+LLG6hVNOV7y+ZRmzj4eM+kmf9Xg9d34A9K3aMYo501ZofLrdHG6De6foX21NUuEXV2upd0Kks7hnZ1ESfeKndngdSc9OLWq6Xf6vpV1fXNvi6VN1lZZB8vBBwT0MjYwT0AOB3LdOY1LByo3AcHHNOpur73MtxKGljAfUJ/EAFrpqXFvaMP8ASbuWNomA7ogYA7j0LdF7HPAitJo/C893ZTWtwtnJL51o9vbPKoDAboyEB2kMCRnjBHoa6OszxBK40t7WFis96wtoiOoL8Fh/urub/gNJSu+XoDVlc5+2S71HTbnVJ/ktr64861tu87MQkJk9F2hPlGR1JJ6DUk0y+0q9iutIhiuVNqlrLDNMY+EJKPuCnn5mzx3HpVwRRNqVrZwqEg0+MSbR0UkFEH4Lv4/3a06qVTtsJROfn8O3Wow/ab++zqKMJLZo1/c2rAhhtX+Lpgk8kEgbQcU+40rVtYge01a6t4bR1KyR2Stvk+rt90ewGf8AardzRuqPaSK5Uc/DoOqtbR6fdarGunxKEC2luYZZEAwFZtxC8ddgX2x0rct7eG1t47e3jWKKNQqIgwFA6ACns6opZiFUdSTVBte00MUiuluXHVLYGZh9QgOPxoblMEkjK1Pw5e/2VqNnp+ovDaXCSutusQ3qzAkor54Qsc4xnkgEcYm0nxHpksGn2NjuuJngjJht1z9nQgcv0CAeh59Aatu+r6j8sMf9mQnrJLtkmP8AuqCVX6kt/u1Z0zSbPSLYwWke0Mxd3Jy8jHqzE8kn1q3JONpb/wBbiS10LmeKXNJRWJYUopKXFIYtFFFACUmaU1hX1t4la5ka1vbXyDnYqjynX2JZZAfrgfSqir9bCbsbmaTNc6LbXB/x8tezD+7BdQ//ABtP508QAf67TtcA7k3xI/JZf6VfJ5k83kb+aZJNHEMySKg9WOKwwmhj/XaXdMe/nWM0n6lSKck3hSBs7dNt2z/y0jSI/qAaXL6/cHMaDa3pMZw+p2an0M65/nTf7c05v9XOZ/8ArhG0v/oINTWt1YTL/olxbyD/AKYup/lVniloug9Sj/bNseFhvWJ/6cZh/Nahnu1uwgbSb2YRyLInyqmGByD8zCtQYoouuwWZQ/tC7PTR7z8XhA/9GUputRb7mmgf9dJ1H8s1fopXXYLPuZ/nawT/AMeFmB73jf8AxqgjWH6fYoP++5f/AImtCinddgsZ32fWT97ULQf7tm39ZDR/Z+oN9/WJ1/65wxj+amtGijmYWM7+yrjndrF83/fofySsxtLW71/ZJe3jx2MO8sZiuJHyBgrjBCg59pBXSGubib7Vp5UZ363dMxI7Q4xn2/dIoz6sKuEnqRJIm0rRoJ7T7Y818GumMoxezKdh+5nDddoXPvmr39iWuMedf/8Agwn/APi6vgAAADAFLUucm9ylFJGf/YVp/wA9b4/XUJ//AIug6Fp5+9C8mevmTO2fzNaIoNTzS7j5UZ6+H9GVg/8AZVmWHRjApP54q8iKihUUKo6ADAFO9KMUm292OyQYoNFJQMKKKKBC80tIKWkMTNLRSYoAM0CjFFAC0UgooADSYzS5pKBFafTLC7Obiyt5v+ukSt/MVB/wj+kj/V2UUR9YR5f/AKDitEUd6pSktmHKjN/sK3Ufu7m+j+l7KcfgWIpP7JuF/wBXrN+g9P3Tf+hITWnR0p88hcqM02OqJ/q9WDf9d7ZW/wDQStIYtcUcXVhJ/wBuzp/7Oa06SjmYcpmiTXV/5dLCT/t6dP8A2maPturJ/rNJR/8ArjdBv/QgtaYFB4o5l2Cz7mZ/ad4Ouh3/AODwH/2pQdYKf6zTL9P+2Ib/ANBJrTpKLrsFn3MHVfEkMGk3ksdvfJKkDtHusZgNwU4524HNU9J1bSo52lacxQW0S2lr5kTqAigbmyR3IA/7ZiukvLWK+s5rScExTIUcAkHB9COlPggit4I4IUCRxqFRR2A6Cr5octrE8srmeviTQ2OP7ZsM+huUz/OrkN9a3ABguYpQe6OG/lUzRq33lB+oqnPomk3JzPpdnKfV4FP8xUe4P3i7upc1jy+E9DlQoLERKSDiCR4uf+AEVc0/TYtNjeOGa5kRjkC4uHmK/QsScUNRto/6+8auXDQaO1LUFDaKWkpiClxRRQMWijrRSASlzSUtABmkpaTvQAYoxigUUAFGKWkoAMmilptAC0UCloASjHFHrS0ANpfSlpPSgBaSlpKACigd6D0oASilHekpiFpaSikMMUtIaBQAUYpaQd6ACgUtFACUUUUDP//ZAAAACEABCCQAAAAYAAAAAhDA2wEAAAADAAAAAAAAAAAAAAAAAAAAG0AAAEAAAAA0AAAAAQAAAAIAAAAAAAC/AAAAvwAAgEMAAPZCAwAAAAAAAIAAAACA///1QgAAAIAAAACA/v9rQiEAAAAIAAAAYgAAAAwAAAABAAAAFQAAAAwAAAAEAAAAFQAAAAwAAAAEAAAAUQAAAHj2AAAAAAAAAAAAAHoAAAA6AAAAAAAAAAAAAAAAAAAAAAAAAAABAAB7AAAAUAAAACgAAAB4AAAAAPYAAAAAAAAgAMwAewAAADsAAAAoAAAAAAEAAHs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n/+f/5//n/+f/9//3//f/9//n/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ee9573nv/f99//3//f/9//3//f/9//3/+f/9//3//f/9//3//f/9/3nv+f/57/3/+f/9//3//f/5//3//f/9//3//f957/3//f/9//3//f/9//3/d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//3//f/9//3//f/9//3//f/9//3//f/9//3//f/9//3//f/9//3//f/9//3//f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f/9//3//f/97/3//f/9//3//f/9//3//f/9//3//f/97/3//e/9//3v/f/97/3//e/9//3//e/9//3/fe/9/33f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993/3//f/9//3v/f/9//3//f/9//3//f/97/3//e/9//3v/f/97/3//f/9//3//f/9//3//e/9//3//f/97/3//f/9//3//f/9//3u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97/3//dxlb33P/e/97/3//f/9733f/f/97/3v/e/97/3v/f/97/3//e/9//3//f/97/3v/e/97/3v/e993/3v/f/9//3v/f993O2f4Wn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ztfKx24Tt9z/3//d/9//3v/d/9//3//e/9//3v/e/93/3v/d/9//3v/e/93/3v/d/97/3u/b15n/FqZUldGcCnLGKoUiAyIDE4puV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v/e/97/3vfc/97XWOxLZApn2v/e99z/3v/f99z/3//e/97/3ffd79zv3Oea55v+VrYUnVGEjqPLW0lKx0rHU0lTiVwLTVCmU54SjZGmE6fb993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//e/9//3v/f/97/3v/e/9//3v/f/97/3//e/9//3v/f/97/3//e/9//3v/f/97/3v/e/97/3f/f99z/3//d/9733N/Y9MxmUrzMT1fuU7aVnZGVELQMW0pTCUsIQodKyFMIW0pjikSOjNCt076Wl1nnmvfc/93/3v/e/97/3v/f/97/3//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//f/5//3/+f/9//n//f/9//3//f/9//3//f/9//3//f/9/3nf/f/9//3//f/9//3//e/9//3//f/9//3//f/9//3/fe/97/3v/f/97/3//f/9//3f/e/93/3v/e/97/3v/f/97/3v/e/97/3v/e/97/3v/e/97/3v/e99333ffc99zfWd8Zztf+VqWTnVGM0IzPq8tjy2PLU4hDR1vJbItaAD0MS0ZTiF3RlZCdkb6Vhpbv3Pfc99z/3f/d/97/3v/e993/3v/e/9733ffd99z/3f/e/97/3v/e/97/3v/e/9//3v/f/97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95333v/f/9//3//f/9//3//f/9//3/fe/97/3v/f/9//3//e/9//3v/f/97/3//e/9//3//f/9//3//e/9//3v/f/97/3v/e/97/3f/e/9333O/b35nGlu4UlRCMz7xNY4pjimOKY4pjiltJY4pbSUSOhI6VEJ1RrdO2FIaWxtffWd+a59vv3Pfc99z33NQId9zPl/zNf9733P/d/9//3/fd993/3v/e/9//3v/f/97/3//e/9//3v/e/97/3//f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/+e/9//3//f/9//3//f/9//3//f/9//3//f/9//3//f/97/3vfd/97/3v/f/97/3//e/9//3//f/97/3v/f/9//3v/f/9//3//e/9//3v/e75znW9bZzpj+Fr4WjM+Mz7xNdA1ji1tKUwhTCFuKa8t0TVUQpZK+Vo7X1xn33Pfd99z/3f/d/97/3v/e/97/3v/e/97/3f/e/93/3v/e/97v3P/e/97/3v/dy4d33Pfc9Ixv2//e/9/v3P/e/97/3v/e/97/3v/f/97/3//e/97/3v/e/93/3v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e/9//3//f/97/3v/e/97/3v/e/97/3v/e75vfGs6Y9dSdEoRPs81ji1tKY0prjHPNRE+MkJTRlNGGl86Y1xnfWu/c/97/3//f/9//3v/e/97/3v/e/97/3v/f/97/3//e/9//3v/f/97/3//e/9//3v/f/9//3//e/97/3//e/97/3ffc/9/0jF/a/93uE7yOf9//3//f/97/3//f/9//3v/f/97/3//f/9//3//f/9//3//f/9//3v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993/3v/e/97v3Pfd993/3v/e/97/3v/e/97/3v/d/93v3N+axpf2VaXTnVGEjrQMW0pbSVNJW0p0DURPjNCtk75WlxnnWu/c993/3v/d/97/3f/e/97/3vfd99733v/e997/3//f/9//3//f/9//3//f/9//3//f/97/3//e/9/33v/e997/3v/e/9//3v/f/97/3//f/9//nv/f/9//3//e/97/3t2StlW/3//d40p33ffd/9//nvee/9//3//f/9//3//f/9/3nv+e/97/3//f/9//3//f/5//n/+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//f/97v3NeZxxfuVJ4SlZG0TGPKY8pbiWwLfE1VEJ2RthS+VZdY59r33f/d/97/3v/e/97/3//e/97/3v/f/97/3//f/9//3//f/97/3//e/9//3//f/9//3//f/9//3//f/9//3//f/9//3//f/9//3//f/9//3//f/9//3//f/9//3//f/9//3//f/9//3//f/9//nved/9//3v/f1xjrzH/d/9/lU7WVv57/3/9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vnOdbzpj11YzRvE5ji1uKW4pjy2xMfM9Vka5UvtaPWN+a79z33f/f/9//3//e/97/3v/e/97/3v/e/97/3v/e/97/3//e/97/3v/e/97/3v/e/97/3v/e/97/3//e/9//3//f/9//3//f/9//3//f/9//3//f/9//3//f/9//3//f/9//3//f/9//3//f/9//3//f99//3//f/9//3//f917/3//f/9//3/fd993/3srHf9/nW//e0ol/3/dd/9//3//f/9//3/+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//f/9//3//f/9//3//f/9//3//f/9//3//f997/3//f/9//3//f/9733e/cz1j2lZ3ShQ+0jVvKW8pbimwNfA5VEq3VjtnfW/fe997/3//f/9//3//f/9//3//f/9//3//f/9//3//f/9//3//f/9//3//f/9//3//f/9//3//f/9//3//f/9//3//f/9//3//f/9//3//f/9//3//f/9//3//f/9//3//f/9//3//f/9//3//f/9//3//f/9//3//f/9//3//f/9//3//f/9//3//f/9//3//f/9//3//f/9//3//f/97/3//e44tv3P/d/97lkrYVv9//3f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93/3v/e/9//3//f/97/3vfd/97/3v/f79333ffd997v3N9bztjGl80QhM6sDGPKW4ljy2wMfI1dkaXTvpWfme/b99333f/e997/3//f/9//3//f/9//3//f/9//3//f/9//3//f/9/33//f/9//3//f/9//3//f/9//3//f/9//3//f/9//3//f/9//3//f/9//3//f/9//3//f/9//3//f/9//3//f/9//3//f/9//3//f/9//3//f/9//3//f/9//3//f/9//3//f/9//3//f/9//3//f/9//3//f/9//3//f/9//3//f/9//3//f/9//3//e/9/ET4aX/93/3t+a20l33P/f/97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e/9//3//e/9733Oea31rfms8Y/ladUYSOq8x0TWvMa8xji3QMRI+lkq3Ulpjemfdc/53/3v/e/97/nf/f/97/3v+d/97/nf/e/9//3//f/9//3//f/9//3//e/9//3//f/9//3//f/9//3//f/9//3//f/9//3//f/9//3//f/9//3//f/9//3//f/9//3//f/9//3//f/9//3//f/9//3//f/9//3//f/9//3//f/9//3//f/9//3//f/9//3//f/9//3//f/9//3//f/9//3//f/9//3//f/9//3//f/9//3//f/9//3//f/9//3//f/9//3//e/9//3v5WjNC/3+/b/9/ry18Z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59zVEZuKdE1kC3qFK8t0DHRMTM+dkoaW31nv2+/b99z/3f/e/97/3v/d/973XP+e/57/3/+e/57/Xf+e/17/nv9e/9//nv+e/13/nv/e/9//3v/f/9//3//f/9//3//f/9//3//f/9//3//f/9//3//f/9//3//f/9//3//f/9//3//f/9//3//f/9//3//f/9//3//f/9//3//f/9//3//f/9//3//f/9//3//f/9//3//f/9//3//f/9//3//f/9//3//f/9//3//f/9//3//f/9//3//f/9//3//f/9//3//f/9//3//f/9//3//f/9//3/+f/9//3v/f75zji3/d79z/3s7X1RC/3v/e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68xhwxNJXdK+1p/a99333f/d/97/3v/f/97/3ffc/9//3v/e/97/3v/d/97/3v/f/9//3/+d/57/nv/f/9//3//f/9//3//f/97/3v/e/9//3//f/9//3//f/9//3//f/9//3//f/9//3//f/9//3//f/9//3//f/9//3//f/9//3//f/9//3//f/9//3//f/9//3//f/9//3//f/9//3//f/9//3//f/9//3//f/9//3//f/9//3//f/9//3//f/9//3//f/9//3//f/9//3//f/9//3//f/9//3//f/9//3//f/9//3//f/9//3//f/9//3//f/9//3//f/97/39tKX1r/3v/e993zzH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33t/bxxjd04VQpExLSFvKY4pbSWOKbAtND6WSvlSPF99Z79v/3f/d/97/3f/e79z/3f/e/9//3v/e/93/3f/e/9333Pfd993/3v/f/9/33f/e/97/3v/e/97/3v/e/97/3//f/9//3v/f/9//3//e/9//3//f/9//3//f/9//3//f/9//3//f/9//3//f/9//3//f/9//3//f/9//3//f/9//3//f/9//3//f/9//3//f/9//3//f/9//3//f/9//3//f/9//3//f/9//3//f/9//3//f/9//3//f/9//3//f/9//3//f/9//3//f/9//3//f/9//n//f/9//3//f5ZOVEb/f/97/3uWTtd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fd/97/3//f/97/3f/d79vnms7X/lauFJURhI60DWOKY4pji3QMdE1l053TrlW+1peZ59v33v/e/9//3v/f/9//3//e99733f/f/9//3//f/9//3v/f/97/3//e/9//3v/f/97/3//e/9//3v/f/97/3//e/9//3//f/97/3//f/9//3v/f/9//3//f/9//3//f/9//3//f/9//3//f/9//3//f/9//3//f/9//3//f/9//3//f/9//3//f/9//3//f/9//3//f/9//3//f/9//3//f/9//3//f/9//3//f/9//3//f/9//3//f/9//3//f/9//3//f/9/v3NuKb9z/3//e/93rzH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97/3v/f/97/3//f/9/33f/e/97/3v/e/9//3//f993v3McY/teuVJ3TjVGFD7SNbE1sTGQMW8tsTHSOTVGd07aWjpjW2d8a75z33f/e/97/3//e/97/3v/e/97/3v/e/97/3v/e/97/3v/e/9//3v/f/97/3//e/9//3v/f/97/3//e/9//3//f/9//3//f/9//3//f/9//3//f/9//3//f/9//3//f/9//3//f/9//3//f/9//3//f/9//3//f/9//3//f/9//3//f/9//3//f/9//3//f/9//3//f/9//3//f/9//3//f/9//3//e/9//3v/f+oY/3//e993/3sROr5z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v/f/9//3/fd75zXGcaY/ladUpTRhI+zzXPNa4xzzXPNfE5ET5URrZSOmN8a99333f/f/97/3//e/97/3v/f/9//3v/f/97/3v/f/97/3v/e/97/3v/f/97/3//e/97/3f/f/97/3v/e/9//3v/e/97/3//f/9//3//f/9//3//e/9//3//f/9//3//f/9//3//f/9//3//f/9//3//f/9//3//f/9//3//f/9//3//f/9//3//f/9//3//f/9//3//f/97Ez4bX993/3v/e51rUkL/e/9/33f/f/9//3//f/9//3//f/9//3//f/9//3//f/9//3//f/9//3//f/9//3//f/9//3//f/5//3//f/5//3//f/9//3//f/9//3//f/9//3//f/9//3//f/9//3//f/9//3//f/9//3//f/9//3//f/9//3//f/9//3//f/9//3//f/9//3//f/9//3//f/9//3//f/9//3//f/9//3//f/9//3//f/9//3//f/9//3//f/9//3//f/9//3//f/9//3//f/9//3//f/9//3//f/9//3//f/9//3//f/9//3//f/9//3//f/9//n//f/5//3/+f/5//n//f/9//3//f/9//3//f/9//3//f/9//3//f/9//3//f/9//3v/f/97/3//e/9//3v/f/97/3v/e/9//3v/e9533nf/e/9//3v/e997/3vfd993v3Oeb1xn+Vp2TjNC0TnQNY4trzGvMdA1sDXxOfI9M0J1SrdSuFYaY31rnm+/c/9733f/d/93/3f/d/9//3v/f/97/3v/e/9//3v/f/97/3/fd/9733v/f/97/3//f/9//3//f/9//3//e/9/33v/e/9//3//f/9//3v/f/97/3//e/9//3v/f/97/3//e/9//3//f/9//3//f/9//3v/e/97/3t+Z00l33f/e99z/3+uLf9//3f/e/97/nv+e/5//3//f/9//3//f/9//3//f/9//3//f/9//3//f/9//3/+e/5//nv/f/9//3//f/9//3//f/5//n/+e/5//n//f/57/n/+f/9//n//f/9//3//f/9//3//f/9//3//f/9//3//f/9//3//f/9//3//f/9//3//f/9//3//f/9//3//f/9//3//f/9//3//f/9//3//f/9//3//f/9//3//f/9//3//f/9//3//f/9//3//f/9//3//f/9//3//f/9//3//f/9//3//f/9//3//f/9//3//f/9//3//f/9//3//f/5//n/+f/5//X/+f/5//3//f/9//3//f/9//3//f/9//3//f/9//3//f/9//3//f/5//3/+f/9//n//f/5//3/+f/9//n//f/5//3//f/97/3v/f/9//3//f/9//3v/f/97/3//e/9//3v/f/97/3//f/9//3vfd79zv3Ofcztj+VrYVpZOVUbxOdE10DXwNdAx0DHPMdAxzzHxNfA1lUqVSrdO2FIaWzpfXGNcZ/9733f/e997/3v/e/9//3//f/97/3//f/9//3//f/9//3v/e/9//3v/f/97/3//f/9//3//f/9//3//f/9//3//f/97/3//e/9//3//f/9//3vfd/9/6hT/d/93/3//d3NCOl//e/9//3//e/9//3//f/5//3//f/9//3//f/9//3//f/9//3//f/9//3//f/9//3//f/9//3//f/9//nv/f/9//3//f/9//3//f/9//3//f/9//3//f/5//3//f/9//3//f/9//3//f/9//3//f/9//3//f/9//3//f/9//3//f/9//3//f/9//3//f/9//3//f/9//3//f/9//3//f/9//3//f/9//3//f/9//3//f/9//3//f/9//3//f/9//3//f/9//3//f/9//3//f/9//3//f/9//3//f/9//3//f/9//3//f/9//3//f/9//3/+f/5//n/+f/1//n//f/9//3//f/9//3//f/9//3//f/9//3//f/9//3//f/5//3/+e/5//n//f/57/n//f/9//nv+f/57/n/9e/9//3//f/97/3//f/9//3//f/97/3//e/9//3//f/9//3//f/9//3//f/9//3/fe/97/3//e/97/3vfe/9/33v/e/97/3v/e/97/3f/d99z33N9Z3xnO18ZW9dStk50RnRGrzHQNY8xrzGPMa8xrzGvNfE5EkJURrdS+VpcZ35vv3P/e/97/3v/e/97/3v/e/9733f/e993/3v/e/9//3v/f/9//3//e/9//3v/e/93/3f/e993/3d3SrlO33P/e99z/3PPLf97/3v/e993/3ved/9//3//f/9//3//f/97/3//f/9//3v/f/97/3//e/97/3v/e/97/3v/e/97/3v/e/97/3v/e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/f/9//3//f/9//3//f/9//3//f99733v/e/97/3//f/9//3//f997/3/fd/9//3//f/9//3v/d/97/3v/f/97/3vfd/9//3v/e/97/3vfd/9733f/f/9//3//f/9//3//f/9/33e+c3xrGV+2UlNGET7QNW0tbSmOMa4x8DnxPRJCEkLYWthaGV86Y31rnm/fd993/3vfd/97/3f/f/97/3//e/97/3ffc79vjyWfa/97/3P/e48l32//d/97/3f/f/9//3//e/9//3//f/9//3//e/9//3v/f/97/3//e/9//3v/f/9//3//f/9//3v/e/97/3//f/9//3v/f/9//3//f/9//3v/f/57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v/e/9//3//f/97/3//f3xv/3//f/9//3//f/97/3//f/9//3//f/9//3//f/9//3//f/97/3vfd/9733f/e993/3v/f/9//3//f/97/3v/e/97/3//f/9733eeb31vXGdcZ5ZSlk51SlNG8T3QOa8xrzGPLa8xrzHwNfA1ET4SPjM+VUKYSphKuU4sGX5jXV+fZ15f+1LaUt9zv2/fc99z/3f/d/97/3v/f/97/3v/e/97/3f/e/97/3v/e/97/3v/f79z/3f/d/97/3f/e/97/3+/c/93/3v/f/97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97/3//f/9//3//f/9//3/ee/9//3v/fxhjlE7/e/9//3//f/5//3/ee/9//3//f/9//3//f/9//3//f/9//3//f/9//3//f/9//3//f/97/3v/e/97/3//e/9//3vfe993/3v/e/9//3//f/9//3//f/9//3v/f/97/3vfe993v3O/c75vnW98a31nXGNdYxxbHFt4RtIxbyETNtEt8y02OssM0i2xKbAtbyVuKW8pbimPLY8tjy1vKY8tbiluKW4ljiluKY8pjimPLY4pNEI0PlVGdka4TtlS+lr6Vp9rn2/fd993/3ffd/97/3//e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33v/f/9//3//f/9//3//f/97/3//f997/3//f/9/tVLONf9//n//f/9//3//f/9//3//f/9//3//f/9//3//f/5//3//e/9//3v/f/97/3/+e/97/3v/f/97/3//f/9//3//f/9//3//f/9//3v/f997/3v/e/9//3v/f/9//3//f/9//3v/e/97/3v/e/97/3v/e/93/3ffc/93XmMsHf93/3f/d59rd0Kfa79v/3v/e/9//3v/f/9//3//f/9//3v/e/97/3v/e/97/3f/e993/3efb35rG18aX/pa+VaWTnVG8jnyOa8tbiUsIW0p0DUzQhpffWvfd/9//3//f/97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fd/9/3nf/f953/nv/f/9//3//f/9//3//e/97/3//f/9//3/+e/9//3/ff/9//38xQvda/3v/f/9//3//f/9//3//f/9//3//f/9//3//f/9//3//f/9//3v/f/9//3//f/9//3//f/9//3//f/9//3//f/9//3//f/9//3//f/9//3//f/9//3//f/9//3//f/9//3//f/9//3//f/9//3//f/9//3//f/9//3f/d0wdnmf/d/97/3c5X1NC/3//f99333v/f/9//3//f/9//3//f/9//3//e/9//3v/f/97/3//e/9//3v/f/97/3//e/9//3v/f/97/3v/e/9/33edbztjVEavMUwlji2XTn1r/3vfe997/3v/f/9//3/+e/9//3//f/9//3++d/9//3//f/9//3//f/9//3//f/9//3//f/9//3//f/9//3//f/9//3//f/9//3//f/9//3//f/9//3//f/9//3//f/9//3//f/9//3//f/9//3//f/9//3//f/9//3//f/9//3//f/9//3//f/9//3//f/9//3//f/9//3//f/9//3//f/9//3/+f/5//nv+f/57/3//f/9//3//f/9//3//f/9//3//f/9//3//f/9//3//f/9//3//f/9//3//f/9//3//f/9//n//f/9//3//f/9/fGv/f953/3//f9573nv/f957/3//f/9//3/+e/9//3/+e/9//3//f/9/33+/d3VK+Fb/e/97/3//f/9//3//f/9//3//f/9//3//f/9//3//f/9//3v/f/97/3//f/9//3//f/9//3//f/9//3//f/9//3/ee/9//3//f/5//3/+f/1//n//f/9//3//f/9//3//f/9//3//f/9//3//f/9//3//f/9/33v/e/97lUoSNv973nP/f/97zjW9c/97/3/fe/9//3//f/9//3//f/5//3//e/9//3v/f/97/3//e/9//3v/f/97/3//e/9//3v/f/9//3//e/9//3//f993v3ffe/9//3+eb5dO0TmQMbE1f2/fd/97/3v/e/9//3/+e/573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xPf9//3//e/57/3//f/97/3//f/9/33v/f953/3//e953/3//f/9//3+/d/9/VEa2Tv97/3//f/9//3//f/9//3//f/9//3//f/9//3//f/9//3//f/9//3//f/9//3//f/9//3//f/9//3//f/9//3//f/9//3//f/9//3//f/9//n//f/9//3//f/9//3//f/9//3//f/9//3//f/9//3//f/9//3/ee/97/3/fcwoZ/3P/e/97/39zSjpj33v/f/9//3//f/9//3//f/9//3//f/9//3//f/9//3//f/9//3//f/9//3//f/9//3//f/9//3//e/9//3//f/9//3//f/9//3v/f/9//3//f997nm+OLUwlMkJ9a/9/33ffd/9//3//f/9//3/ee997/3/ff/9//3//f/9//3//f/9//3//f/9//3//f/9//3//f/9//3//f/9//3//f/9//3//f/9//3//f/9//3//f/9//3//f/9//3//f/9//3//f/9//3//f/9//3//f/9//3//f/9//3//f/9//3//f/9//3//f/9//3//f/9//3//f/9//3//f/9//3//f/9//3v/f/9//3//f/9//3//f/9//3//f/9//3v/f/9//3//e/9//3//f/9//3//f/9//3//f/9//3//f/9//3+eb0wl/3vfd/9//3//f997/3//f793/3++d/9//3//f/53/3//f/9//3//f/9/v3MzPthSvmv/e/9//3//f/9//3//f/9//3//f/9//3//f/9//3//f/9//3/+e/9//n//f/5//3//f/9//3//f/9//3//f/9//3//f/97/3//f/9//3//f/9//3//f/9//3//f/9//3//e/9//3v/f/9//3/+f/5//n//f/97/3/fd/97biU7X/97/3u+c993MkL/f3xv/3//e/9//3v/f/9//3//f/9//3//f/9//3//f/9//3//f/9//3//f/9//3//f/9//3//f/9//3v/e/97/3//e/9//3//f79333ffd/9733v/e/9//3+2Ukwl0TW/c/97v3P/e/97/nv+f/9//3//f/9//3//f/9//3//f/9//3//f/9//3//f/9//3//f/9//3//f/9//3//f/9//3//f/9//3//f/9//3//f/9//3//f/9//3//f/9//3//f/9//3//f/9//3//f/9//3//f/9//3//f/9//3//f/9//3//f/9//3//f/9//3//f/9//3//f/97/3//f/9//3//f/9//3//f/9//3//f/9//3//f/9//3//f/9//3//f/9//3//f/9//3//f/9//3//f/9//3/+f/9//3//f1xn8Tn/e/9/vnP/f/97/3//f55z/3//f/9//3//f/9/3nf/f51v/3/fe35vv3f/f9hO8S3/d/9//3//f/9//3//f/9//3//f/9//3//f/9//3//f/9//3//f/9//n//f/9//3//f/9//3//f/9//3//f/9//3//f/9//3//e/9//3//f/97/3//f/9//3//f/9//3//f/9//3v/f/9//3//f/9//n//f/9//3//f/93/3sbV7At/3//f/97/3/xOd5z/3v/e/9//3v/f/9//3//f/9//3//f/9//3//f/9//3//f/9//3//f/9//3//f/9//3//f/9//3//f/9//3//f/9//3//f/9//3//f/9//3v/f/9//n/dd/9//3+4UusYsDGfb/97/3/+e/97/3//f99//3//f/9//3//f/9//3//f/9//3//f/9//3//f/9//3//f/9//3//f/9//3//f/9//3//f/9//3//f/9//3//f/9//3//f/9//3//f/9//3//f/9//3//f/9//3//f/9//3//f/9//3//f/9//3//f/9//3//f/9//3//e/9//3v/f/9//3//f/9//3v/f/9//3//f/9//3//f/97/3//e/9//3v/f/9//3//e/9//3//f/97/3//e/9//3v/f/9//3//f/9//3//f/9/GmMSQv9733f/fxA6tlL/f51v/3//f/9//3/ed/97/3v/fzlfrjHHFLdW/3/fd/9732/JCP93/3v/f/9//3//f/9//3//f/9//3//f/9//3//f/9//3/+f/9//n//f/5//3//f/9//3v/f/97/3//e/9//3//f997/3//f/9//3v/f/9//3//f/9//3//f/9//3//f/9//3v/f/97/3//f/9//n/+f/5//nv/e/9//3f/d/97yhD/d993/3//e/ladEr/f/97/3v/f/9//3//e/9//3//f/9//3//f/9//3//f/9//3//f/9//3//f/9//3//f/9//3//f/9//3//f/9//3//f99733ved/9//3//f/9//3v/f/9//3+/d/97/3+5UusYVkqfb/9//3/fd99733v/f/9//3//f/9//3//f/9//3//f/9//3//f/9//3//f/9//3//f/9//3//f/9//3//f/9//3//f/9//3//f/9//3//f/9//3//f/9//3//f/9//3//f/9//3//f/9//3//f/9//3//f/9//3//f/9//3//f/9//3//f/9/3necbxljv3f/f/9//3//f/9//3//f/9//3//f/9//3//f/9//3//f/9//3//f/9//3//f/9//3//f/9//3//f/9//3//f/9//3//f997/38aX/E533f/e/97fGfOMXRG/3v/f997/3//f99333P/f99zjSnOMVxrCR1tKZ5r/3vfbwwR/3f/e/9//3//f/9//3//f/9//3//f/9//3//f/9//3//f/9//3//f/9//3//f/9//3//f/97/3//e/9//3v/f/97/3//f/9//3vfd993/3//f/9//3//f/9//3//f/9//3//f/97/3//f/9//3//f/5//3/+e/97/3//f/93/39wKftWv3P/f/93/3+NLf97/3//f/97/3//f/9//3v/f/9//3//f/9//3//f/9//3//f/9//3//f/9//3//f/9//3//f/97/3//f/9//3//f/9//3//f/9//3//f997/3//f/9/3nv/e/9//3//e99333cuIbMxPmP/f/9//3//f953/3//f/9//3//f/9//3//f/9//3//f/9//3//f/9//3//f/9//3//f/9//3//f/9//3//f/9//3//f/9//3//f/9//3//f/9//3//f/9//3//f/9//3//f/9//3//f/9//3//f/9//3//f/9//3//f/9//3//e/9//3+9c9ZWMkLYVp9z/3//f/97/3//f/9//3//f/97/3//e/9/33v/f/9//3//e/9//3//f/97/3//e/9//3v/f/9//3//f/9/33//f/9/33v/f11rji3/f/97/3v/d/9/U0KvLd93/3/fd/9//3//e/93GVvHEP9/33f/fyshVEL/d/93ywjfa/93/3//e/9//3//f/9//3//f/9//3//f/9//3//f/9//3//f/9//3//f/9//3v/f/97/3v/e/97/3v/f/97/3v/e/9733Oeb11nnm+/d/9//3//f/9//3//f/9//3v/f/97/3//e/9//3//f/5//n/+e/9//3v/f/97/3vfc9pSLiH/f79z/3v/e/A1nW//e/97/3//e/9//3v/f/97/3//f/9//3//f/9//3//f/9//3//f/9//3//f/9//3//f/9//3//e/9//3//f/9//3//f/9/3nv/f/9//3//f/9//3//f/9//3//e/97/3v/e19nzRTuHF9n33ffd/9//3//f/9//3//f/9//3//f/9//3//f/9//3//f/9//3//f/9//3//f/9//3//f/9//3//f/9//3//f/9//3//f/9//3//f/9//3//f/9//3//f/9//3//f/9//3//f/9//3//f/9//3//f/9//3//f/9//3//f/9//3//f/9//3//ezRCVUb/f/97/3//f/53/3//f/97/3+/d55vuVKfc997/3v+e/9//3/ed/9//3//e/97/3+eb68xVEaeb/97/3//f95//3/fe/9/XWfRNd93/3//f993/3v/f1NC0TX/f997/3//f79v/38rHZZK/3v/e993/38KGRtb/3cVMrlG/3f/f/97/3//f/9//3v/e/9//3v/f/9//3//f997/3//f99//3//f/9/33v/f/97fWcsIWUEpwwTPr9z/3v/e/9/3280PskUyBRmCBNCv3P/f/9//3//f/97/3ved/9/XWd2Sr9333ffd/9//3+9d/9//3//e/97/39cY39rf2fMFN93/3+/b/9/fGcxPv97/3v/f/97/3v/f/9//3/fd953/3//e/9//3//f/9//3//f/97/3v/f/9//3//f/97/3//f/9//3//f/9//3//f/9//3//f/9//3/ee/9//3//f/9//3//f/9//3/fd/97USU4Qu4YaQw1Rv97/3/+e/9//3//f/9//3//f/9//3//f/9//3//f/9//3//f/9//3//f/9//3//f/9//3//f/9//3//f/9//3//f/9//3//f/9//3//f/9//3//f/9//3//f/9//3//f/9//3//f/9//3//f/9//3//f/9//3//f/9//3//f/97/3//e/9/v3PRNTtjvnP/f/97/3v/f/97/39bZ993yBQtIakUNEL/f/9/vnP/f/97/3//e/9/33u+c2UI2FYSPqcQGl/fe713/3++d/9/33t+b48t/3//e993/3v/e/97vnPQNRI+/3//e99z/39+Z0wh33Pfd993/3//e3xnyRC/a5lCNjr/e/97/3/fd/9/nW++c/9//3vfd75z/3vfd/9/vnO3Vtda/3+/d793/3v/f993XWOHCHdK33deZ5AtbinZWv97v28bVwsZn2v/e79zji0rITxn33f/f993/3v/f99zGVunEG0pZQiWTv97vXP/e/9//3v/f/9/+FbIFOoYZgRNIQ0Zuk5/a/97/3v/d40p/3vec/9/33f/e/9733eeb/9//3//f/9733v/f993/3++d/97/3v/f/9/3nfed/97/3++c/9//3f/e/9733f/f/9/3nf/f/9//3//f/9//n/+f/9//3/ed/9/33ffd/97/FqKDH9r/3t4SogQrzFaZ/9//3v/f/9//3//f/9//3//f/9//3//f/9//3//f/9//3//f/9//3//f/9//3//f/9//3//f/9//3//f/9//3//f/9//3//f/9//3//f/9//3//f/9//3//f/9//3//f/9//3//f/9//3//f/9//3//f/9//3//f/9//3//f/9//3//e/9/Ch2/c55v/3/ed/9//3v/f/9/0DVURv9/n3MsIVNGvXP/f/93/3v/f/9//3v/f9dWVEZ9a/9/fWvJFHxr/3+9c/9//3//f993LCH/d/97/3vec/97/3//e55zbS0aX/97/3/fc59rLB3/f/93/3v/f/97/38SOtIt/3PMEN9z/3v/e9938TnIFKcQOl//e/9//3//e993VEaGDKcUhxTIGBtj/3+/c99z/3/zNRQ6/3f/e15n/3/6WuoYEz7/e28lmEq/b/97nm//f9ha6RgaX/9/33f/d/97nmunDDtj/3//fwod0DXfd/9/vnPfd993fGvoGPla/3v/f11jsS0tHf93n2u/c993+VbYUv9//3f/f/97/3fYVhpffWvfd/9733f/f/9/33v/f/9//3//f/9//3//e/9//3//e993/3v/f79z/3//f75z/3//f/9//3//f/5//3//f/57/3/dd/97/3v/e/9733c2QhU+/3v/d/93/3/QNSoh/3//f/9//3//f/9//3//f/9//3//f/9//3//f/9//3//f/9//3//f/9//3//f/9//3//f/9//3//f/9//3//f/9//3//f/9//3//f/9//3//f/9//3//f/9//3//f/9//3//f/9//3//f/9//3//f/9//3//f/9//3//e/9//3v/e/9//39cZysh/3v/e/97/3v/e51v/3ttKRtj33f/e993pxDec1tn/3//e/9/vnP/f/9/KiE7Y/9/v3P/fxpfCh17a/97/3v/e/97/3/IEP93/3v/e/97/3vfd/9//387Z0sl/3ufb/97XV8LGf97/3f/f957/nved/97TiF/Z8wQfmf/e/97/3/IEP93+VrIEDtf33Oea/97v28jAFxj/3//f7dWRQi4Uv97/3t/Zy4df2f/e79v/3//e/97/39NKdItqgy/a/93/3v/f/9/33cZX+kYGV/fd/9733M8X+oU/3v/e3xn/39MJW0p/3v/e/9//38KHRI+/3//f/97/3v/e4kMyhD7Vv93/3v/d48p/3d9a/97/3vxOSwh6hinEEwlnm//e/9//3//e55vfGszQm0pji0ZW993/3vfd/9//3uea9lWXGOea993/3v/e/97/3//f/9/3Xf+f/9//3/+e/9//3u/c993/3+/c9M1d0q/c993/3/fd/9//3//e/9//3//f/9//3//f/9//3//f/9//3//f/9//3//f/9//3//f/9//3//f/9//3//f/9//3//f/9//3//f/9//3//f/9//3//f/9//3//f/9//3//f/9//3//f/9//3//f/9//3//f/9//3//f/9//3//f/9//3//f/9//3//f/97/3//f/9711bwOf97/3/fd/9//3//e+kYnm//f993/3+/c6cQvnP/e/97/3//f993/3/IFP9/v3Pfd/9//3/YVmsp/3//e/9733f/eysd33ffd/9//3//f/9/33v/f/9/dEqvLf97/3f7VpAp/3v/e/9//nv/f/97/3scX5IpNj76Vv9333N9Zysd33P/e59ryBDfc/97/3duJXZG/3ffd79zv3d+b2YIHF//e59rqQz/c79r/3//e/9733ffe/9/FDbLDJ9n32//f/93/3v/d/9/fGtlCL9v33Pfd1c+FDr/f993/3//d9938jmwMd93v3Ofb4cM/3v/f993nGv/e/93jyl/Z+sUVkL/d99zVkL/d/97v28bWywhXGffc/97l06HDNhW/3vfc/9/n2/IFNAx+Va3UskUyBD5Vv9/v3O4TiUAhwjqFAoZl07fc/9//3vfd/9//3//f/9//3//f/9//3vYUgwdcCVxKf9/yxQbW/97/3//e/97/3vfe/9//3//f/9//3//f/9//3//f/9//3//f/9//3//f/9//3//f/9//3//f/9//3//f/9//3//f/9//3//f/9//3//f/9//3//f/9//3//f/9//3//f/9//3//f/9//3//f/9//3//f/9//3//f/9//3//f/9//3//f/9//3v/f/97/3//f75z/3v/f20pOmO/c/9/v3Pfd/9/pxD/f993v3P/e/9/2FZtKf9//3v/e/97/3u/c+gYv3P/f/9/33f/f/978DkQOv97/3vfc/97jy07X99z/3+8b/9//3/ee/9/33v/fysd+la/b1dCd0a/b/9//nv/f/1//3+db/9/ki0WPrEt/3f/e/93TR3/c/97329dY+oU/3ufZ6gM32//d/97/3//f79zv29mBL9vVULRLf9z/3vfc99z/3v/f/9/v3NfX+4Q0y3/e79v/3v/f/9/3nf/f75vyBBfZ/97kilXQr9v/3++c75v/3u/cy0hmE7/ezVC0TH/d/97/3v/f75z/3tVQjQ+/3eQKTU+f2c9X/Q5/3vfd04lNEL/f/97/3u/b31nyRTyNb9z/3cLHTQ+/3u/b/97/3sbX48pbimXSogI/3f/e/97PF/qFEwhnmv/e/9//3v/e/9//3/ee/97/3v5VmYEf2d/Z1dCyhAtHflW33Pec/9//3//f/9//3v/f/9//3//f/9//3//f/9//3//f/9//3//f/9//3//f/9//3//f/9//3//f/9//3//f/9//3//f/9//3//f/9//3//f/9//3//f/9//3//f/9//3//f/9//3//f/9//3//f/9//3//f/9//3//f/9//3//f/9//3//f/9//3//e/97/3//d/93/3tsKf9333f/f/9//3+nEL5v/3//f/9733f/e1RGt1Lfd/97/3/fd/9/6BT/e/93/3v/e/9//3v/eyodXGP/d/97/3d1RjM+/3/ec/9/vHf/f/9/3nv/f/9/v2/rFL9v9DV3Rv97/3v+e/5//n/+f/9//3tfZ1Ah7BT/d/97v2vRLTxb32//e/97VUJVPvpSLBn/c/97/3e/c/9//3u/bxpbCxnZTo4l/3ffb/9//3v/f/9/vHf/f99zzAj0MdIt/3vfc/97/3v/f/9//3t+Zy0df2f2MbtK/3u9b/9//3/fc/97/3sNHX9rbymXTv9/33ffd/9//3//e51nLBn/d/97FDrTMb9v1DXfc/9/RgSfa/93/3u/c/9/fmf/f3ZGqAxdYwsZ/3f/d/97/3//d/97/3d3SmcEPl+/a59r33P/e79vl0qnDBpb/3v/f753/3//f/97/3//e6oMPV//d/9733MaW2UEPF/fd/97/3++d957/3/+f/9//3//f/9//3//f/9//3//f/9//3//f/9//3//f/9//3//f/9//3//f/9//3//f/9//3//f/9//3//f/9//3//f/9//3//f/9//3//f/9//3//f/9//3//f/9//3//f/9//3//f/9//3//f/9//3//f/9//3//f/9//3//e/9/3nf/f/97/3v/e9hWVEb/d/97v3P/eysh33ffd/97/3f/f/9/nm/JFL9z/3+/c/9333PoFP97vnP/f/9/33v/f/93vm9sJf93v2//dxpb0TX/e993/3//f/5//n/+f/9//3v/d5dKV0IWOnhG/3v/e/9//n/9f/9/33v/f997sjFOIdlO/3f/e7lO8zX/c/9332//d04huk4tHf97/3f/d/9//3v/e/9//3dUQisZjiX/c/97/3vec/97/3/9f/9/32/MCL9r8TF1Rv97/3v/f/97/3vfd/972VJPIdUxFzr/e/973nP/f/97/3/fe19rLiFwKdlS/3vfc/9/3Xf/f/93/3csHd9z/3u/c3dGFDr1NX9jX2MMFb9v/3/fc/9/v3P/f993/3f6VqgM0zX/d/97/3v/d/93/3f/d9lSbyXKEP93/3f/d/9733f/d9lWyBQaX/9//3v/f/9/3nf/f1dGUCX/e99z3m//e/93sC0tHd9z/3v/e997/3/9f/5//3//f/9//3//f/9//3//f/9//3//f/9//3//f/9//3//f/9//3//f/9//3//f/9//3//f/9//3//f/9//3//f/9//3//f/9//3//f/9//3//f/9//3//f/9//3//f/9//3//f/9//3//f/9//3//f/9//3//f/9//3//f/9//3//f/9//3+9d/9//3uvMV1n/3//e99zKx3/e/9//3v/e/9//3//f/lakDH/e993/3f/dysZ/3v/e/9//3//f99//3//f5ZOEzr/c/93/3MLGf97/3//f/97/3//f/5//3//f95z/3sOGfY1mkr/e/93/3/+f/9//3//f/9//3/fdw0ZmEb/d/5z/3vLEP93/3f/e/93/lquFLEt/3f/e/93/3//f997/3//f79vVUIMFf9733P/e/97/3//f/17/3//ewwVvWe9a20lG1//e/97/3//e/97/3v/f3VGiwg4Pt9v/3ffd/9//3//f99/339XRqkM+E7/d/93/3/9f/5//nv/e04lPmP/f/97/3sSNjY6ej5/Y6sE/3v/e/9//3//f/97/3//e/978zkvId93/3u/b/97/3v/d99zVUJ3RhtbbSX/f79v/3//f99/33t9b+gYW2f/e/973nP/e/936xQ9X/93/3f/f/13/3uzLRAZm0rfc/97/3//e/5//H//f/9//3//f/9//3//f/9//3//f/9//3//f/9//3//f/9//3//f/9//3//f/9//3//f/9//3//f/9//3//f/9//3//f/9//3//f/9//3//f/9//3//f/9//3//f/9//3//f/9//3//f/9//3//f/9//3//f/9//3//f/9//3//f/9/3nv/f/9/3nf/f99zjin/d99z/3uoDP97/3+9b/9//Xv/f753/39OKV9n33P/d99vChX/c/93/3f/f99//3/ef/9/nW+wLZ9rv2v/c04hn2vfd/9//3//f/9//nv/f/17/3/fd3lK7xg3Pv93/3v+e/5//3//f/9//3//e/97V0INGf93/3v/d9Mxtk79d/17/3+fc9g5LyH/d/93/3vde/9//3/ed/97/3sbW8oQv2+/c/97/3vfd/9//n//f/97LR16Y/97Ol9vKd9333f/f71z/3+8b/57/3uTLfY1/3P/b/97/3//f/9/33//f59vkCUzNv9z32//f/5//n/+e/97VkYWQt9733f/e75r0ykwFV9XUBm/a/9/vXf/f713/3/+f/9//3sUPlEl9jX/e/97/nP+d9xz/3vyNdpSv290Qq8x/3+fc99733v/f997O2elEN93/3P/d/9z/2+oCH9r/3v/d/x3/nv/e/Y5UyWUKf93/3vfc/9/3Xv+f/9//3//f/9//3//f/9//3//f/9//3//f/9//3//f/9//3//f/9//3//f/9//3//f/9//3//f/9//3//f/9//3//f/9//3//f/9//3//f/9//3//f/9//3//f/9//3//f/9//3//f/9//3//f/9//3//f/9//3//f/9//3//f/9//3//f/5//3//f71z/391RrhO/3v/e+oU33f/e/97/3//f/57/3//f11nLSH/f99v/3crGf9v/3f/e/9//3//f/9//3v/f9hS8jX/d59nNT7ZUr9z/3//f997/3//f/9//n//e/9733MQGZMp/3v/d/9//n//f/9//3//f/9//3u/b4gE32+/b/97PF9sJf97/nf/e/9//lrMFP97/3v/f957/3//f753/3v/e993qQz0Nf97v2//e/9//3v+f/97/3vRLfdS/3f/fzRCM0L/f/9//3//f/13/3//e9xWrAz/b/9z/3/fe/9//3/ff/9//38UNm8h/3P/e/97/3/+f/9//3e/cw0h/3+/d/9//3teW+4Mm0LtEP9z/3v/f/9//3//f/57/3//e1ZGFjrUMdtS/3v/e/1z/3vec1VCl0r/e95zjSlcZ793/3//f997/3/fd7ZSbCnfb55n/3s8WwwZ33P/f/97/nv/e/9/21JSIVIhv2//d/97/3/9e/5//3//f/9//3//f/9//3//f/9//3//f/9//3//f/9//3//f/9//3//f/9//3//f/9//3//f/9//3//f/9//3//f/9//3//f/9//3//f/9//3//f/9//3//f/9//3//f/9//3//f/9//3//f/9//3//f/9//3//f/9//3//f/9//3/ef/9//n/+e/9/3nf/e/9/sC2fa993biVdZ/97/3v/e/9//3++d/9//3+xMXdK/3v/d44hfF//e/9//3/ef/9//3/fe/97/3+PKT1f33P7VrEt/3v/e/9/33v/f/9//3/+f913/3v/e1hCLx3/e99z/3v/f/9//3//f/9//3v/e/97DRmZTt9z/3v/d0shvWv/d99333efb2oI/3v/d/9//3/+f/9//3//f/93/3vrFA0dX2ffd/93/3//f917/3//d3ZC8TXfc/93/3tNJX1r33f/f9x3/n//e/93v3OrDBU2/3f/d/9//3//f957/3/fc7lKzAyfY/93/3fee/9//Xv+d/9/iRD/f/973XP/d/93mkIPFcwM/3f/e/9/vXv/f/9/vHP/f9932VbTNX9rkSk8X/97/3vdb/97VUJVQv93/3tbY2wl/3v/f/9733u/d/9//39TQiwd/3u/a7pKsS3/e993/3//e/9733ffc6sMWD6aSt9v/3v/f/57/n//f/9//3//f/9//3//f/9//3//f/9//3//f/9//3//f/9//3//f/9//3//f/9//3//f/9//3//f/9//3//f/9//3//f/9//3//f/9//3//f/9//3//f/9//3//f/9//3//f/9//3//f/9//3//f/9//3//f/9//3//f/9//3//f/9//3//f/9//nv/f/97/3fZVjRC/3+PKVxn/3v/e/97/3/+e/97/3//f/97biX/d/938THXSv93/3//f/9//3//f/9//3v/d79vCxn/e39nDBn/e/97/3v/f997/3/+f/9/3XP/f993f2erDP9z33P/f/9//3//f/9//3//f/97/3sUOnMp/3vfc/9711KNKf9//3v/e/93zRhfZ/93/nv/f957/3//f/9/v3P/f04hmEqRLf9/33ffd/97/3//e/97+lJNIf97/3v/dzxjbSn/f953/3/8d/97/3//e1AlcSE+W/97/3//f/9//3//e/97f2etCFg+/3v/d/9//3/+e/9//3/LHH5v/3//e/9733P/cw4V7RTfc/9//3//f/9//3//f/9//39+a+wY/3vaUtEx/3v/d/93/3saW/E1/3+9b/9/bCV8a99333f/f/9//3/fd/97byW6Tr9rNz41Pv9733f/e/9//3v/e/97LR1YQrUt33P/f/97/3/+e/9//3//f/9//3//f/9//3//f/9//3//f/9//3//f/9//3//f/9//3//f/9//3//f/9//3//f/9//3//f/9//3//f/9//3//f/9//3//f/9//3//f/9//3//f/9//3//f/9//3//f/9//3//f/9//3//f/9//3//f/9//3//f/9//3//f957/3/dd/9//3vfc/93ND77WndKt07/d993/3v+d/9//3/fe/9//392SlVC/3PZThM2/3f/d/9//3//f997/3//e993/3vRMdlS/3stHZ9r/3v/e/9//3v/f/5//n//f/9733O/b4kEuU7/e/97/3//f/9//3//f/9//3/fc39nbQg/Y99v/3v/d2wlPF//e/97/3uRLTZC3nf/f/5//3//f/9//3vfd/97EzpWQjU+NkL/f/97/3v/f/97/3efa8kQ/3v/e95z/3/RNfla/3/+f/9/3nf/e/970zW1LdQt33P/f957/3/+f/57/3ffc64MlCW/a/97/3//f913/3//fzVGNUb/e/97/3+/b/97mUaJCJ9v/3ved/9/3nv/f/9/3nf/e/9/6xRfZ/97dkZTQv93/3vfc79vKx3/e/9333NbY88x/3v/e/9//3/fd/97/3u/b8wQf2f2NRQ6/3//e993/3//f/97/3t2RnElMiH/e79z/3//e/9//3//f/9//3//f/9//3//f/9//3//f/9//3//f/9//3//f/9//3//f/9//3//f/9//3//f/9//3//f/9//3//f/9//3//f/9//3//f/9//3//f/9//3//f/9//3//f/9//3//f/9//3//f/9//3//f/9//3//f/9//3//f/9//3//f/9/3nv/f/9/3nv/e/9//388Y7AtfmvQMd9z/3//e/97/3/ed/9/33ffd99zsC2fZ35jsCn/e/93/3v/f/9//3//f/97/3//e79zjyn/dzU+d0b/f/93/3//f/9//3//f/9//3v/d/93qgzRLf93/3v/e/9//3//f/9//3//f/97/3uwEJct/3f/d/9/GlvSMX9r/3v/e9tWLSH/e/9//3//f/9//3v/e/97/38bW+sU33MtIb9v/3//e/97/3v/e/97yhB/Z/93/3v/e59vbSned/17/n//f79z/3/7VrYtFzbZUv97/nv+f/5//nv/d99zcyHWLdtS/3v/f993/nv/f/9/fm9NKd93/3v/d/9/33P/d2gIHF/fd/9//3//f/9//3/ed997/39WRjU+/3v/dysd/3ffc/97/3tNIVxj/3v/c/97bCXfc/9//nf/e/9//3f/e99zmkr2NbMtVkL/e/9/v3f/f/9//3/+d75rDRkzHZ9v33P/e/9//3//f/9//3//f/9//3//f/9//3//f/9//3//f/9//3//f/9//3//f/9//3//f/9//3//f/9//3//f/9//3//f/9//3//f/9//3//f/9//3//f/9//3//f/9//3//f/9//3//f/9//3//f/9//3//f/9//3//f/9//3//f/9//3//f/9/3nv/f957/3//f993/3v/e993ND6faywd/3v/d/97/3+9c/9//3//e/9//3u4TpdKfmMLFf9733f/f/9//3//e/9//3v/e/9/33d2RvtW+1aQKf93/3vfd/9//3//f/9//3//e/97/3ssGU0dn2f/e/97/3v/f/9//3//e/9//3+/c3YtFCG/b75v/3f/e+sUXmPfc/97v3fJFN93/3//f/9//3//f/9//3/fd993iAz/f5hOVULfc/9//nf/f/97/3sNHV5j/3vec/97/3vQNZ1v3Hf/f/97/3+/c993zhB/Z5Ap/3v9d/1//Hv/f/97/3sXNjk+0zHfc/97/3//f91733vfe4cM/3v/e/9//3vfd/97sTHSOf97/3/ed/9//nv/f/9/33f/d31nLCHfc/93+VYSOv93/3v/e3VGND7/c/93/3czPhlbnW//f/9//nf/e/93/3v/e1Ah7RS5Tv93/3/fe/9/v3f/f/9/33OQKfEUv1L/d/97/3v/f/9//3//f/9//3//f/9//3//f/9//3//f/9//3//f/9//3//f/9//3//f/9//3//f/9//3//f/9//3//f/9//3//f/9//3//f/9//3//f/9//3//f/9//3//f/9//3//f/9//3//f/9//3//f/9//3//f/9//3//f/9//3//f/9//3//f/9//3//f/9//3//f/97/39+a/M58jWeZ99z/3v/f/9//3//f/9//3v/e/93sCnfb04dn2f/d/9//3//e/9//3//f/9//3//f993byX/c+sQ/3P/d/97/3v/f/9//3//f/97/3f/e24h+lJvJf9/33v/f997/3//f/9//3v/e99331bxGDdC/3v/e/93n2vqFN9z+Vqeb1NG/3/ee/9//3//f/9//3//f/9//3upEF5n/3frGP97v3Pec/97/3v/d/Q5d0r/f95z/3//e993bCn/f/9//3//e/9//3swGb9v9DU7X/9/+3f+f/53/3//d99zDhUXOn9n/3f/e/9//3//f/9/sDX5Wv97/3v/f/9733ccX6kU/3v/f/97/3//f957/3//f/9/33dtJVxj/3v/d0wh33P/e993/3sMGf9733P/e79zji3/e/97/nv/f/97/3v/f/93f2eqDLlO/3v/e/9//3//f/9//Xf/f5dKEh24Mf9/v3P/f/9//3//f/9//3//f/9//3//f/9//3//f/9//3//f/9//3//f/9//3//f/9//3//f/9//3//f/9//3//f/9//3//f/9//3//f/9//3//f/9//3//f/9//3//f/9//3//f/9//3//f/9//3//f/9//3//f/9//3//f/9//3//f/9//3//f/9//3//f/5//3//f/9//3v/e993VkbyNbhK/3f/c/97/3//f/9//3//f/97/3v7VndG8zHaUt9z/3v/f/9//3v/f953/3/fe/97/3u4TldCFTb7Ut9v/3v/e/9/3n/ff/9//3//e/93biX7Um8lv2//e99733v/f/9//3v/f/9//3tfa/AYky3/d/9z/3v/e3ZK8jkzQt93/3v/f/97/3//f/9//3//f/9//3v/f48tVkb/e9lSjy3/e/9733P/e993HV8tIf97/3v/e/9733fwNXtr33f/f997/3//e/U1ekafa20l/Xf7d/57/3//e99z/3tPIZpKeUbfc/9//n//f/9//39VRjRC/3//e913/3/fe793aAx/a/93/3/+e/9//3//f993/3v/f/hWjSnfd/97+1bzOd9z/3v/e/M121Lfc/93/3sKGd9z/3v+e/9//nv/e/97/3/fd7Et0zH/e/97/3/ff/9//n/+f/93v3ONEJUtv3P/f/9/3nv/f/9//3//f/9//3//f/9//3//f/9//3//f/9//3//f/9//3//f/9//3//f/9//3//f/9//3//f/9//3//f/9//3//f/9//3//f/9//3//f/9//3//f/9//3//f/9//3//f/9//3//f/9//3//f/9//3//f/9//3//f/9//3//f/9//3//f/9//3/+f/9//3//f/9/33d+Z9Ex8jH/e99z/3v/f/9//3//f/9//3//e/97FDZWPvQ1/3f/e/9//3v/f/973nf/f/9/3nv/f79z0y2YQjY2/3P/e/97/3/ef/9//3//f/9//3vQLftSFTqZSv9733vfe/9//nv/f/9//3//e/97MCG1MfxW/3v/d/93/3u3Thtf/3v/f/9//3//f/9//3//f/9//3//f/97+lpNJf9//3uOKZ5r/3f/e/97/3vfd6kQ33P/e/93/3v/e7dSdUrfd/9//3v/f/97XWMvHf9/8jXcc9tz/3v/f/97/3v/e9lS9TnUMd9z/3//f757/3/fd11jLB3/f/973Xf/f/9//38NIVdG/3v/e/57/3//f/9//3++c/9//3sqIX1n/3/fd5At/3udb/93/3cNHd9333f/f9E1fGv/e/97/n//f913/3v/e/9/dkYOGZ9v/3/fe/9//3//f/5//3//e7Qxiwyfc/97/3/ee/9//3//f/9//3//f/9//3//f/9//3//f/9//3//f/9//3//f/9//3//f/9//3//f/9//3//f/9//3//f/9//3//f/9//3//f/9//3//f/9//3//f/9//3//f/9//3//f/9//3//f/9//3//f/9//3//f/9//3//f/9//3//f/9//3//f/9//3/+f/9//n//f/97/3+/c/97NT5NHb9r/3f/e/9//3//f/5//3//e/97/3teX9QxcCX/d/97vnP/e/93/3/ed/9//3/ee/9//3u6TtQtsiX/d99z/3/ff/9//3//f957/3//d7ZKVT5/Yy4d/3v/f997/3/+f/9//3//f/9/33v0OThCsy3/e/9z/nP/e79v/3//f/57/3++d/9//3//f/9//3//f/97/3/fd8kU33P/dzxf8TW+b/9733f/f793TSV9Z/97/3v/d/9333NuKd97v3f/f917/3//e04hPmMbW6wt/3+9c/9/33f/f75z/38NHXApv2//d/9/3nv/f/9733epDL9z/3v+e/5//3//f1hK7Rz/e/9z/nv/f957/3//f/93/3v/ezlfry1/a/9/V0bzOf97/3v/e7lSTyX/e59vl07YVt933nf/e/57/nv/e/97/3u4TqsMvE7/e993/3//f/17/3//f/97f2vsGL9z33v/f/9//3//f/9//3//f/9//3//f/9//3//f/9//3//f/9//3//f/9//3//f/9//3//f/9//3//f/9//3//f/9//3//f/9//3//f/9//3//f/9//3//f/9//3//f/9//3//f/9//3//f/9//3//f/9//3//f/9//3//f/9//3//f/9//3//f/9//3//f/9//n//f/9//3//e/9/33Ofa+oQPFv/d/97/3//f/5//n/+f/9//3vfd/97Vz4vHV1j/3v/d/97/3f/f/9//n//f95//3//d99v0ymSIb9n/3f/e/9//3//f/9//3//f/97e2NOHf93UCF/a/9//3v/f/57/3/fe/9//3//e7lS9jmTLb9v/3f/e91v/3v/f/9//nv/f/9//3//f/9//3//f/9//3//e/9/Cx1dY99z/3vxMVxj/3f/e/97/38SPrdS33P/f/13/3f/f5Exf2vfe/9//Xv+f/9/+lqwLf97bCX/d/9//3v/f/9//3//e3VK6hR9Z79z/3//f/9//3v/ewwZG1v/e/9//X/fe/9/X2sGAL9r33P/f/9//3//f/9//3//f/53/39UQpEp/3v/fwsZ/3/ed75z/38UQtlW/3+XTpZO33f/f/97/3//f/9//3//f9pazRC1Lf9333f/f/5//3//f/97/3v/fztj33v/f713/3//f/9//3//f/9//3//f/9//3//f/9//3//f/9//3//f/9//3//f/9//3//f/9//3//f/9//3//f/9//3//f/9//3//f/9//3//f/9//3//f/9//3//f/9//3//f/9//3//f/9//3//f/9//3//f/9//3//f/9//3//f/9//3//f/9//3//f/9//n/+f/5//3//e/97/3v/d/938jEUNv93/3f/f/5//n/9f/5//3//e/93/3tfX5Ip8zX/e/9//3v/d/9//3/df91//3//f/9732/9TlAZmUL/d993/3//f79//3//f/9//3f/b4cE/3ebSplOv3P/f/9//n//f/9/3nv/f/9/XWfuGLxSd0b/e/13/Xf/e/9/v3f/f713/3//f/9//3//f/9//3//f/9//3tVRrEx/3v/e1xjry3/e/93/3//e1tnLCH/f91z/3v+d/9/eU56Tv9/33v+f/5/vXP/f88xGluvLZ9v/3v/e/97/3//f99733dsJbhO/3f/f/9/33f/f/93FDrzNf9//Xv+f713/3+fc2kIVT7/d913/3//f/9//3v/f/57/3/dc/9/kSlYRr9zsTF7Z/57/3u+c75zTCFURrAx+Vr/f/9//3//f/97/3//f997XmfOEJUlHlffd/5//X//f/9//3//f51v/3/fd/9//n//f/9//3//f/9//3//f/9//3//f/9//3//f/9//3//f/9//3//f/9//3//f/9//3//f/9//3//f/9//3//f/9//3//f/9//3//f/9//3//f/9//3//f/9//3//f/9//3//f/9//3//f/9//3//f/9//3//f/9//3//f/9//3//f/9//3//f/9//3/+f/5//3//f/9//3/fd/9733N/Y04dn2f/e/97/3/+f/5//n//f/97/3v/d/93eUYtHb9v/3//e/9//3v/f91//n//f/9//3vfb/9vsyWyJf9733f/f99/33//f/9//nv/e/936xB/Y99zki3fd/9//3/+f/9//3//f/9//3/fd+0YP1+yLf9z/3v9e/53/3v/f/9/vXv+f/9//3//f/9//3//f/9//3//f35ryhS/c/97/3fQLVxj/3v/f/97/39NJX5r3HP+e/97/3d/b5Qx/3/fe/9//X/+e/97/3tsJU4h/3vfd/97/3//f/9//3//f/dWG1v/e/9//3//f/97/3s+Xy0d/3f9f/x//3//f793ky0sGf93/nv+f/9//3//e/97/n/+f/93/3f/f3Ip1TmQLf9//3/+e/9//3//f9dWGmP/f/97/3/fe/9/33v/f/9//3+fc/AUXEIXNt9z/n/8f/9//3//f/9/3Hf+f/9/vXf/f/5//3//f/9//3//f/9//3//f/9//3//f/9//3//f/9//3//f/9//3//f/9//3//f/9//3//f/9//3//f/9//3//f/9//3//f/9//3//f/9//3//f/9//3//f/9//3//f/9//3//f/9//3//f/9//3//f/9//3//f/9//3//f/9//3//f/9//3//f/5//n/+f/9//3/fe/97/3ffc/97CxU7X/93/3v/e/9//n/+f/9//3+/c/9/33N/Z+sUn2vfc/97/3v/d/5//n/+f/9/33vfe99z/3cWNnAhv2//e997/3/ff/9/3n/dd/97/3uPJT5b/3cNGf97/3/dd/9//3//f/9//3//d/9/kS39Vk8hv2v9c/13/3v/e99733//f91//3//f/9//3//f/9//3//f/9/33fqGF1j33P/d75rzzH/e/9//3//e7hS0TX/e/57/3v/d997USnfe/9//n/+f/9/3Xf+d/9/v3O/c/9//3v/f917/3//f913/3//e/9733v/f/9//3f/e/93hwjfd/5/23f/f793/3+8UkYA33P/f/5//3//f/9//3/9e/57/3//e993/38+Z/97/3v9e/5//nvdd/9/vnf/f/9//3v/f/97/3//f/9//3/ff997zxB/Yy8Z33P+e/1/3nv/f797/3/+f/5//3//f95//3//f/9//3//f/9//3//f/9//3//f/9//3//f/9//3//f/9//3//f/9//3//f/9//3//f/9//3//f/9//3//f/9//3//f/9//3//f/9//3//f/9//3//f/9//3//f/9//3//f/9//3//f/9//3//f/9//3//f/9//3//f/9//3//f/9//3//f/9//3//f/9//3//f/97v3f/f/9/nm9cZ2wp/3/ec/9//3/de/9//3/ff/9//3/ed/9/Ez41Pv9z/3v/f/9//X/8f/9//3//f/9//3/fd/97pwxZX/97/3v/e/9//3//f957/3//e1VCd0b/e1Y+uE7/e/9733v/f917/3/+e/97/3teZ3Ap2lKXSv93/3u9c/9//3//f/9//3//f/9//3//f/9//3//f/9//3//f68xdUr/e/93/3+vLb5v/3v/f/97/3/pFL5z/3v/e/97v3NuKf9//3//f/97/3//f/9//3//f/9//3//f/9//3//f/9//3//f/9//3//f/9//3//f997/3uvMfha/3/+d/9//3v/ez9fzBD8Vv9//3//f/9//3//f/9//3//f/9//3//f/9//3//f/9//3//f/9//3//f/9//3//f/9//3//f/9//3//f/9//3suHR9Xuk41Pv9//3v/f/97/3//f/9//n//f/9//3//f/9//3//f/9//3//f/9//3//f/9//3//f/9//3//f/9//3//f/9//3//f/9//3//f/9//3//f/9//3//f/9//3//f/9//3//f/9//3//f/9//3//f/9//3//f/9//3//f/9//3//f/9//3//f/9//3//f/9//3//f/9//3//f/9//n//f/9//3//f/9//3//f/9//3/fe/9/33v/f31vKiG9b/97/3v/f997/3//f/9/33//f917/3sbX+sY/3ffc/9//3/+f/5//3//f99//3+/e/9//38ROg86/3vfb/97/3v/f997/3//f/97+lqwLd9zPVvRLf93/3v/f957/3/9e/9//3v/e99zyxR/Z5Ap/3v/e/93/3//f/9//3//f/9//3//f/9//3//f/9//3//f997GV9MJd93/3/fcztfMj7/e/9733P/e31r6Bg7Y/9//3u3UlNG33f/e79z/3//f/9//3//f/9//3//f/9//3//f/9//3//f/9//3//f/9//3//f/9/33v/f5ZS8Tn/e/9733P/e/93/3tqBDc+/3v/f/9//3//e/9//3//f/9//3//f/9//3//f/9//3//f/9//3//f/9//3//f/9//3//f/9//3//f/9//3//e28hmUa/a04h33f/e993/3//f/9//3//f/9//3//f/9//3//f/9//3//f/9//3//f/9//3//f/9//3//f/9//3//f/9//3//f/9//3//f/9//3//f/9//3//f/9//3//f/9//3//f/9//3//f/9//3//f/9//3//f/9//3//f/9//3//f/9//3//f/9//3//f/9//3//f/9//3//f/9//3//f/9//3//f/9//3//f/9//3//f/9//3//f/9/33uuNbZO/3v/e/9//3//f/9//3//f/9//3/ed/9/qAyfa99z/3//f/9//3//f/9//3//f997/3//e3xrCh3/d/9z/3v/f/9//3//f997/3v/e8kQ33Pfc24h33P/f/9/3nv/f/5//nv/f/97/38uIZ9rTiG/c99z/3//f/9//3//f/9//3//f/9//3//f/9//3//f/9//3v/f2UI33f/e99z/3uOLf9333f/f/97nWv/e68xrzESPq4xGV//f/9//3//f/9//3//f/9//3//f/9//3//f/9//3//f/9//3//f/9//3/+f/9//3//f/9/v3cJHf9/3nP/e/97/3f/e1EhqxDfd/9//3//f/9//3//f/9//3//f/9//3//f/9//3//f/9//3//f/9//3//f/9//3//f/9//3//f/9//3//f/97NT6yKf97dkI0Qv9/33f/f/9//3//f/9//3//f/9//3//f/9//3//f/9//3//f/9//3//f/9//3//f/9//3//f/9//3//f/9//3//f/9//3//f/9//3//f/9//3//f/9//3//f/9//3//f/9//3//f/9//3//f/9//3//f/9//3//f/9//3//f/9//3//f/9//3//f/9//3//f/9//3//f/9//3/+f/9//3//f/9//3//e/9//3//f99733v/fzpjTCH/d/93/3v/e/9//3//f/5/3nv/f/97/3szPrIt/3v/e/9//3//f/9//3/+f/5//3//f953/3/KFF1j/3f/d/97/3//f/9/33v/f/9/yRSfa/9z0S2eZ99z/3//f/5//n/dd/9//3u/c9pSFT65TpdK/3f/e/97/nv/f/9//3//f/9//3//f/9//3//f/9/33v/f/97CR0ZW/97/3v/d7ZO11L/e993/3//f3xr/3t8a993vnP/f/9//3//f993/3//f/9//3//f/9//3//f/9//3//f/9//3//f/9//3/+f/5//3/fe997/3//f2wpGV//f/93/3v/d99z1DHsFFxn3nv/f/9//3//f/9//3//f/9//3//f/9//3//f/9//3//f/9//3//f/9//3//f/9//3//f/9//3//f/9//3v7VgwV/3P/dwsd/3ffe/9//3//f/9//3//f/9//3//f/9//3//f/9//3//f/9//3//f/9//3//f/9//3//f/9//3//f/9//3//f/9//3//f/9//3//f/9//3//f/9//3//f/9//3//f/9//3//f/9//3//f/9//3//f/9//3//f/9//3//f/9//3//f/9//3//f/9//3//f/9//3//f/9//3//f/9//3//f/9//3//f/9//3//f/9//3++d/9//3/pFH1j/3v/f/97/3//f/1//n/+f/9//3v/e79viQjfd/9//3//f997/3/+f/5//X//f/17/3v/e7It9DX/e95z/3//f/9/3nv/f/9//3uvLfpW328bV5ZG/3f/f/9/3nv/f/57/3/fd99333frFP930DH/e/97/3v/f/9//3//f/9//3//f/9//3//f/9//3//f/9/v3d1Ss81/3f/f75v/3tsKf9//3//d/97/3//f/9/33f/f71z33v/e/9//3//f/9//3//f/9//3//f/9//3//f/9//3//f/9//3//f/9//3//f/9//3//f/9/+FqMKf9/3nP/e/97/3tPIdpSfWved/9//3//f/9//3//f/9//3//f/9//3//f/9//3//f/9//3//f/9//3//f/9//3//f/9//3//f/9//3//e39nqQj/d/93t04zQv9//3//f/9//3//f/9//3//f/9//3//f/9//3//f/9//3//f/9//3//f/9//3//f/9//3//f/9//3//f/9//3//f/9//3//f/9//3//f/9//3//f/9//3//f/9//3//f/9//3//f/9//3//f/9//3//f/9//3//f/9//3//f/9//3//f/9//3//f/9//3//f/9//3//f/9//3//f/9//3//f/9//3//f/9//3//f/9//3//e48pl0r/d/9/33f/f99//X/8f/9/33v/e/97/3urENtS/3f/f/97/3v/e/5//X/8f/x7/Xv/f/97mk7tFN9v/3f/e/9//3/ee/9//3+9b9hSry3fc79rjyn/e/9/33v/f/17/3//e993/3v/d8oU33PRMb9z/3f/f/97/3//f/9//3//f/9//3//f/9//3//f/9//3/fe75zpxDfc/97/3v/d1NCfGudb/97/3//f953/3+9c/9//3//e/9/33v/f/9//3//f/9//3//f/9//3//f/9//3//f/9//3//f/9//3//f/9//3//f/9/33v/f2wpWmP/e/9//3e/b3Al/3u/d/9//3//f997/3//f/9//3//f/9//3//f/9//3//f/9//3//f/9//3//f/9//3//f/9//3//f/9//3//f/9/33eICH9n33O/c0wl33ffe/97/3//f/9//3//f/9//3//f/9//3//f/9//3//f/9//3//f/9//3//f/9//3//f/9//3//f/9//3//f/9//3//f/9//3//f/9//3//f/9//3//f/9//3//f/9//3//f/9//3//f/9//3//f/9//3//f/9//3//f/9//3//f/9//3//f/9//3//f/9//3//f/9//3//f/9//3//f/9//3//f/9//3//f/9//3//f993HF9vJb9v/3v/e/9//3/+f/1//n//f/97/3//exY+kSm/b/93/3//e/97/n/9f/x//H/9f/9//3ufa+4UuUr/d/97/3//f/5//3//f993nWsrGf9z/3tuJd9z/3v/e/9//n//f/9/33f/f9938zmYStpWuFL/f/9//3//f/9//3//f/9//3//f/9//3//f/9//3//e/9//3sqIVxn/3f/e/9/vW+tLf9//3//f75z/3//f/97/3//f/9//3//f/9//3//f/9//3//f/9//3//f/9//3//f/9//3//f/9//3//f/9//3//f/9/33v/f/9/OV8QOt9z/3v/d3ZG2lL/e/9//3//f/9//3//f/9//3//f/9//3//f/9//3//f/9//3//f/9//3//f/9//3//f/9//3//f/9//3//f/9//3//f04hdkb/e/97VEa3Ut93/3//f/9//3//f/9//3//f/9//3//f/9//3//f/9//3//f/9//3//f/9//3//f/9//3//f/9//3//f/9//3//f/9//3//f/9//3//f/9//3//f/9//3//f/9//3//f/9//3//f/9//3//f/9//3//f/9//3//f/9//3//f/9//3//f/9//3//f/9//3//f/9//3//f/9//3//f/9//3//f/9//3//f/9//3v/f997/3//e6oMG1v/e/97/3++d/9//X/+f/9//3/fd/9//VrtGD1fv2//d/97/3f+e/1//X/9f/9/vXP/e/97kimSJf9z/3f/f913/3/ee/9//3/fdwoZ/3P/dxI2O1//d/9//3//f/5//3//e/97/3+5UrAtv2/RMf97/3v/e/9//3/+f/9//3//f/9//3//f/9//3//f/9//3vfd/E5+Vbfc/9//3v/d60x/3u+c/97/3+9c71z/3//f/9//3/ed/9/3nv/f/9//3//f/9//3//f/9//3//f/9//3//f/9//3//f/9//3//f/9//3/fe/9/33v/ezJCU0b/e9930TWfa/9//3v/f/9//3//f/9//3//f/9//3//f/9//3//f/9//3//f/9//3//f/9//3//f/9//3//f/9//3//f/9//3//f/97uU6PKb9z/3u/cwod/3//e/9//3v/f/9//3//f/9//3//f/9//3//f/9//3//f/9//3//f/9//3//f/9//3//f/9//3//f/9//3//f/9//3//f/9//3//f/9//3//f/9//3//f/9//3//f/9//3//f/9//3//f/9//3//f/9//3//f/9//3//f/9//3//f/9//3//f/9//3//f/9//3//f/9//3//f/9//3//f/9//3//f/9//3//f/9//3//f/93d0ayMd93/3//e997/3/+f/5//Xv/f/9733vfew4dUSH/d99vvm//f/93/3/+f/9//3//e993/395RlIdP1/fc/9//3v+e/9/3nv/e/97bCE7W/93v2+vLf97/3/fe/9//nv/f/9//3v/e/93hwj/e04l/3v/f/9//3//f/9//3//f/9//3//f/9//3//f/9//3//f79zXGcrHf97/3f/f/97OWNTRv9//3ved/9//3//f/9//3//f/9//3//f/9//3//f/9//3//f/9//3//f/9//3//f/9//3//f/9//3//f/9//3//f/9//3//e/9/vnN1SmwlrzH5Vv97/3//f/9//3//f/9//3//f/9//3//f/9//3//f/9//3//f/9//3//f/9//3//f/9//3//f/9//3//f/9//3//f/9//3+/b2YI33f/e993VEb5Wv9//3v/f/97/3//f/9//3//f/9//3//f/9//3//f/9//3//f/9//3//f/9//3//f/9//3//f/9//3//f/9//3//f/9//3//f/9//3//f/9//3//f/9//3//f/9//3//f/9//3//f/9//3//f/9//3//f/9//3//f/9//3//f/9//3//f/9//3//f/9//3//f/9//3//f/9//3//f/9//3//f/9//3//f/9//3//f/9//3teYw4df2vfd/9/33v/f/57/3/cd/9//3v/f/97N0K1LbxK/3f/e/93/3/+e/9//3//f/9//3v/d39nERnXNf973nP/e/9//3/+e/9//3sROnVC/3O/b44p33P/f/9//3//f/9//3//d/9//3csHX9rdkYbX/97v3P/f/5//3//f/9//3//f/9//3//f/9//3//f/9//3ueb8gQv2//e993/3/ed841/3//e/9//3//f/9//3//f/9//3//f/9//3//f/9//3//f/9//3//f/9//3//f/9//3//f/9//3//f/9//3//f/5//3//f/9/33v/e993v3O/c/9//3v/e/97/3//f/9//3//f/9//3//f/9//3//f/9//3//f/9//3//f/9//3//f/9//3//f/9//3//f/9//3//f/9//3/fd/97pwx+a/93/3tdZ9A1/3v/e/9//3/fe/9//nv/f/9//3//f/9//3//f/9//3//f/9//3//f/9//3//f/9//3//f/9//3//f/9//3//f/9//3//f/9//3//f/9//3//f/9//3//f/9//3//f/9//3//f/9//3//f/9//3//f/9//3//f/9//3//f/9//3//f/9//3//f/9//3//f/9//3//f/9//3//f/9//3//f/9//3//f/9//3//f/9//3//f/97USV5Sv97/3v/f/97/3/+f/x7/n//f/97/39/a5UllCX/d/97/3f/f/9//3//f997/3//e/93/3uVKTIdn2/fc/97/3//f/97/3//ezpfbCH/e99zEjpcZ/97/3//f/9//3//f/9//3v/ezQ+mE5/axQ+33ffd/9//3/+f/9//3//f/9//3//f/9//3//f/9//3//e/9/Kx0bX/97/3v/e/9/7zmcb/97/3//f/9//3//f/9//3//f/9//3//f/9//3//f/9//3//f/9//3//f/9//3//f/9//3//f/9//3//f/9//3//f/9//3//f/97/3//f/9//3v/e/9//3//f/9//3//f/9//3//f/9//3//f/9//3//f/9//3//f/9//3//f/9//3//f/9//3//f/9//3//f/9//3//f/97/3+wMXZK/3v/e/9/bSXfc/97/3//f953/3//f/9//3//f/9//3//f/9//3//f/9//3//f/9//3//f/9//3//f/9//3//f/9//3//f/9//3//f/9//3//f/9//3//f/9//3//f/9//3//f/9//3//f/9//3//f/9//3//f/9//3//f/9//3//f/9//3//f/9//3//f/9//3//f/9//3//f/9//3//f/9//3//f/9//3//f/9//3//f/9//3//f99z/3u6Tk8l33P/d/97/3v/f/9//X/9e997/3/fe/97Uh32LRtT/3P/e/9//3//f/9/33v/f/9733f/e1pGlCk2Pv9/v3P/f/97/3//e/9733PoEP9z/3vYUrdO33f/e/9//3/+e/9//3//f/93G19vJf93kCnfd/9//3vdd/9//3//f/9//3//f/9//3//f/9//3//e75z/3+XTtEx/3f/e/97/3sYX3NK/3+9c/9//3//f/9//3//f/9//3//f/9//3//f/9//3//f/9//3//f/9//3//f/9//3//f/9//3//f/9//3/+f/5//nv/f/9//3//e/9//3v/e953/3//f/9//3//f/9//3//f/9//3//f/9//3//f/9//3//f/9//3//f/9//3//f/9//3//f/9//3//f/9//3//f/9//3/fd/peTCXfc/9733e3TrdO/3//d/9/33v/f/9//3//f/9//3//f/9//3//f/9//3//f/9//3//f/9//3//f/9//3//f/9//3//f/9//3//f/9//3//f/9//3//f/9//3//f/9//3//f/9//3//f/9//3//f/9//3//f/9//3//f/9//3//f/9//3//f/9//3//f/9//3//f/9//3//f/9//3//f/9//3//f/9//3//f/9//3//f/9//3//f/9//3f/d/93yhQbX/9/33v/f/9//3//f913/3//f997/3tZPhcydz7/c/9//3v/f95//3//f/9/33v/f/93f2dyJRU6v2//f993/3//f/97/3v/fyoZfWP/d79v8TX/e/97/3//f/9//3//f/9//3vfc+sU33c1Pj1j/3/ed/9//3//f/9//3//f/9//3//f/9//3//f/9/33f/f99zqBD/e/9//3vfd/9/zzn/e997/3//f/9//3//f/9//3//f/9//3//f/9//3//f/9//3//f/9//3//f/9//3//f/9//3//f/9//3//f/9//n//f/9//3//f/9//3//f/9//3//f/9//3//f/9//3//f/9//3//f/9//3//f/9//3//f/9//3//f/9//3//f/9//3//f/9//3//f/9//3//f/9//3//f993/3tlCL9z/3u/c9930TH/e/93/3v/f/9//3//f/9//3//f/9//3//f/9//3//f/9//3//f/9//3//f/9//3//f/9//3//f/9//3//f/9//3//f/9//3//f/9//3//f/9//3//f/9//3//f/9//3//f/9//3//f/9//3//f/9//3//f/9//3//f/9//3//f/9//3//f/9//3//f/9//3//f/9//3//f/9//3//f/9//3//f/9//3//f/9//3//e/93/3uOKdI1/3+/c/9/33v/f/9//nv/f/9//3v/e59jkR0VMr9r33P/f/9//3/df/9//3/fe/97/3ffcy0d2lI1Pv9733f/f/9/33v/f/97MjpUQt9z/3OvLb9z/3/ff/9/3nv/f/97/3//d/97LSFfYz1fVkbfd953/3/+e/9//3//f/9//3//f/9//3//f957/3//f993/3uHDL9v/3v/e/9//38RPjpn/3//e/9//3//f/9//3//f/9//3//f/9//3//f/9//3//f/9//3//f/9//3//f/9//3//f/9//3//f/9//n/+f/5//3//f/9/33vfd953/3/+f/5//3//f/9//3//f/9//3//f/9//3//f/9//3//f/9//3//f/9//3//f/9//3//f/9//3//f/9//3//f/9//3//f993/3//ewod+Vr/e/93/3+wMX1n33f/e/9//3v+f/9//3//f/9//3//f/9//3//f/9//3//f/9//3//f/9//3//f/9//3//f/9//3//f/9//3//f/9//3//f/9//3//f/9//3//f/9//3//f/9//3//f/9//3//f/9//3//f/9//3//f/9//3//f/9//3//f/9//3//f/9//3//f/9//3//f/9//3//f/9//3//f/9//3//f/9//3//f/9//3//f/9//3v/d9hSLR1fa/97/3//f/9//3//f/9//n//f/97/3eQHTc6mUbfd/9//3/+f/5//n//f/9//3//e/970DG5TrIxv3P/f/9//3//f/97/387X44l32//dxI6O2P/f/9//3//f/9//3//f/93/3t3RjZC/3vSMd9z/3v/f/57/3//f/9//3//f/9//3//f/9//3v/f/9//3//d1VCdUb/e/9//3//ezpjMkb/f997/3//f/9//3//f/9//3//f/9//3//f/9//3//f/9//3//f/9//3//f/9//3//f/9//3//f/9//3/+f/5//3//f997/3//f/9//3//f/5//Hf/f/9//3//f/9//3//f/9//3//f/9//3//f/9//3//f/9//3//f/9//3//f/9//3//f/9//3//f/9//3//f/9/33v/f/97lk6PLb9z/3/fd/pWVUb/e/97/3//f/5//3//f/9//3//f/9//3//f/9//3//f/9//3//f/9//3//f/9//3//f/9//3//f/9//3//f/9//3//f/9//3//f/9//3//f/9//3//f/9//3//f/9//3//f/9//3//f/9//3//f/9//3//f/9//3//f/9//3//f/9//3//f/9//3//f/9//3//f/9//3//f/9//3//f/9//3//f/9//3//f/9//3v/f95z/3vMFHlK/3v/d/9//3+/d/9//3/9e/9//3v/d5dCWD5yJf97/3/+f/1//n/df/5//3+/d/9//3s6X5AlmUbaUv9/33f/e/97/3v/d/936RD/c/93t063Tv9733//f997/3/+e/9/33P/e11jTiH/e9Ex33f/e91z/3//f/9//3//f/9//3//f/9//3//f/9733v/f993/3cKHf97/3/fd/97/3+NMd93/3//f/9//3//f/9//3//f/9//3//f/9//3//f/9//3//f/9//3//f/9//3//f/9//3//f/9//3//f/5//n/+f/9//3//f/9//3//f/9//Xv/f/9//3//f/9//3//f/9//3//f/9//3//f/9//3//f/9//3//f/9//3//f/9//3//f/9//3//f/9//3//f/9//3//f997/3v/fyQAn2vfc/93/3ePKf93/3v/e/9/3Xf/f/9//3//f/9//3//f/9//3//f/9//3//f/9//3//f/9//3//f/9//3//f/9//3//f/9//3//f/9//3//f/9//3//f/9//3//f/9//3//f/9//3//f/9//3//f/9//3//f/9//3//f/9//3//f/9//3//f/9//3//f/9//3//f/9//3//f/9//3//f/9//3//f/9//3//f/9//3//f/9//3//f/9//nv/d7UtlSn/c/97/nv+e/9//3//f/9//3/+e/97/3vMFHpKXWPfc/9//3//f/9//3/+f/9//3//f/97yxB/Y3Al/3f/d/9/33f/f/97/3vPMdhS/3e/b7Ip/3v/f/9//3//f/9//3//f/97/3uoEP972VbYUv93/3//d/9//3//f/9//3//f/9//3//f/9//3//f/9//3v/f+gYnWv/f/97/3//fxE+vXP/e/9//3//f/9//3//f/9/33v/f/9//3//f/9//3//f/9//3//f/9//3//f/9//3//f/9//3//f/9//3//f/9//3//f/9//3//f/9//3//f/9//3//f/9//3//f/9//3//f/9//3//f/9//3//f/9//3//f/9//3//f/9//3//f/9//3//f/9//3//f/9//3//f99//3//f/9/TymZSv93/3f/fxQ6XWf/f953/3//f/9//3//f/9//3//f/9//3//f/9//3//f/9//3//f/9//3//f/9//3//f/9//3//f/9//3//f/9//3//f/9//3//f/9//3//f/9//3//f/9//3//f/9//3//f/9//3//f/9//3//f/9//3//f/9//3//f/9//3//f/9//3//f/9//3//f/9//3//f/9//3//f/9//3//f/9//3//f/9//3//f99//3//f/97vU5THV5f/3f9e/1//3//f99//3//f/9//3+fbxU+eUqxLf97/3v/d/97/3//f/9//X/+f/9//3vTMdtOsSm/b99z/3/fd/9//3v/f9dSjin/d/9zkSX/c/9//3//f/9//3//f/9//3//e9E1lkrfc68t/3v/c/97/3//f/9//3//f/9//3//f/9//3//f/9//3//f/9/zzn4Wr5v/3//e/97GV+VUt97/3//f/9//3//f/9/33v/e/9//3//f/9//3//f/9//3//f/9//3//f/9//3//f/9//3//f/9//3//f/9//3//f/9//3//f/9//3//f/9//3//f/9//3//f/9//3//f/9//3//f/9//3//f/9//3//f/9//3//f/9//3//f/9//3//f/9//3//f/9//3//f/9//3//f917/394Sk8l/3f/d99zn2uxMf93/3//f/9//3//f/9//3//f/9//3//f/9//3//f/9//3//f/9//3//f/9//3//f/9//3//f/9//3//f/9//3//f/9//3//f/9//3//f/9//3//f/9//3//f/9//3//f/9//3//f/9//3//f/9//3//f/9//3//f/9//3//f/9//3//f/9//3//f/9//3//f/9//3//f/9//3//f/9//3//f/9//3//f/9//3//f/9//3f/c1EZmUbfc/97/Xv/f/9//3//f/9//3//f993f2uRLfIx32/fc/97/3//f/9//3/+f/5//3//e15fsin8VnZG/3v/e/9//3v/f/97/3vJFP93/3eyKb9v/3//f/9//3//f/9//3//f/9/+VpuKf97jyn/e/93/3v/f/9//3//f/9//3//f/9//3//f/9//3//f/9//38YX881vnP/f/97/3v/e881/3//f/9//3//f/9//3//f/9//3//f/9//3//f/9//3//f/9//3//f/9//3//f/9//3//f/9//3//f/9//3//f/9//3//f/9//3//f/9//3//f/9//3//f/9//3//f/9//3//f/9//3//f/9//3//f/9//3//f/9//3//f/9//3//f/9//3//f/9//3//f/9//3//f/9/3nv/f793hwi/b/9333P/eywdnm//f/57/3//f/9//3//f/9//3//f/9//3//f/9//3//f/9//3//f/9//3//f/9//3//f/9//3//f/9//3//f/9//3//f/9//3//f/9//3//f/9//3//f/9//3//f/9//3//f/9//3//f/9//3//f/9//3//f/9//3//f/9//3//f/9//3//f/9//3//f/9//3//f/9//3//f/9//3//f/9//3//f/9//3//f/9//3v/d/93FTaTKb9r/3f+f99733//f/9//nv/f753/3//e24luU6XRp9r/3v/e/9//3//f/5//3/+e/97/3ctGf93TR3/e/97/3//e/9/33f/e68t+lb/e9MxPV//f/9//3//f/9//3//f/9/33u/cwsd33NVQlxj/3f/e/9//3//f/9//3//f/9//3//f/9//3//f/9//3/fe997xxT/f993/3/fd/9/zzXfd/97/3//f/9//3//f/9//3//f/9//3//f/9//3//f/9//3//f/9//3//f/9//3//f/9//3//f/9//3//f/9//3//f/9//3//f/9//3//f/9//3//f/9//3//f/9//3//f/9//3//f/9//3//f/9//3//f/9//3//f/9//3//f/9//3//f/9//3//f/9//3//f/9//3//f997/39tJXdG/3f/d/93ND76Wt93/3/ed/9//3//f/9//3//f/9//3//f/9//3//f/9//3//f/9//3//f/9//3//f/9//3//f/9//3//f/9//3//f/9//3//f/9//3//f/9//3//f/9//3//f/9//3//f/9//3//f/9//3//f/9//3//f/9//3//f/9//3//f/9//3//f/9//3//f/9//3//f/9//3//f/9//3//f/9//3//f/9//3//f/9//3//e/93/3s8WzEZ/lb/e/9//3/fe/9//3//f/9//3/fd/97uE41OtMx32//e/9//3//f/9//3//f/9//3v/e/M1G1tuJd9z/3v/f/9//3v/e/97Gl+PKf93uUq4Tv9//3//f/9//3//f/9//3/fe/9/0TW4Un5rVEL/e/97/3//f/9//3//f/9//3//f/9//3v/f/9//3//f957/39LJTtj/3v/f/97/3sZX7ZS/3//f/9//3v/f/9//3//f/9//3//f/9//3//f/9//3//f/9//3//f/9//3//f/9//3//f/9//3//f/9//3//f/9//3//f/9//3//f/9//3//f/9//3//f/9//3//f/9//3//f/9//3//f/9//3//f/9//3//f/9//3//f/9//3//f/9//3//f/9//3//f/9//3//f/9/33v/f/haLR3fc/9/nWufa9E1/3v/f/97/3//f/9//3//f/9//3//f/9//3//f/9//3//f/9//3//f/9//3//f/9//3//f/9//3//f/9//3//f/9//3//f/9//3//f/9//3//f/9//3//f/9//3//f/9//3//f/9//3//f/9//3//f/9//3//f/9//3//f/9//3//f/9//3//f/9//3//f/9//3//f/9//3//f/9//3//f/9//3//f/9//n//f/9//3/dc/93UyEZPr9v/3//f/97/3//f/57/3//f99333P/dy0dV0L8Vv97/3v/f/9//3//f/9//nv/e/93f2ctHZZK+Vb/f997/3/ed/9/33f/fwsdn2tdX1ZG/3//f/9//3//f/9//3//f/9733c9Z24p/3tMIf97/3v/f/9//3//f/9//3//f/9//3//f997/3//e/9/3nv/f7dSji3/f/9/33f/e/97jS3/e/9//3//f/9//3//f/9//3//f/9//3//f/9//3//f/9//3//f/9//3//f/9//3//f/9//3//f/9//3//f/9//3//f/9//3//f/9//3//f/9//3//f/9//3//f/9//3//f/9//3//f/9//3//f/9//3//f/9//3//f/9//3//f/9//3//f/9//3//f/9//3//f95733//f913/3vKFD9j/3v/d993LCHfd/9//3v/f/9//3//f/9//3//f/9//3//f/9//3//f/9//3//f/9//3//f/9//3//f/9//3//f/9//3//f/9//3//f/9//3//f/9//3//f/9//3//f/9//3//f/9//3//f/9//3//f/9//3//f/9//3//f/9//3//f/9//3//f/9//3//f/9//3//f/9//3//f/9//3//f/9//3//f/9//3//f/9//3//f/9//3//f/13/3t7RnYpHl//e/9//nv/f/9//3//f/9//3//d/93VkI3PtUx/3f/e/97/3//f/9//3/+f/57/3v/e7Axlk5URv9//3//e/9//3//e/9/lk5VRjxfNEL/f/9//3//f/9//3//f/9//3+/c/9/kDFdZ0wl/3v/e/9//3//f/9//3//f/9//3//f/9//3//f/9//3//f/97/3sLIX5r/3v/f/9//3/PNb5z/3v/f/9//3//f/9//3//f/9//3//f/9//3//f/9//3//f/9//3//f/9//3//f/9//3//f/9//3//f/9//3//f/9//3//f/9//3//f/9//3//f/9//3//f/9//3//f/9//3//f/9//3//f/9//3//f/9//3//f/9//3//f/9//3//f/9//3//f/9//3//f/9//3/ff/9//nv/fzZCszH/d/97/3fxORtf/3v/f/9//3//f/9//3//f/9//3//f/9//3//f/9//3//f/9//3//f/9//3//f/9//3//f/9//3//f/9//3//f/9//3//f/9//3//f/9//3//f/9//3//f/9//3//f/9//3//f/9//3//f/9//3//f/9//3//f/9//3//f/9//3//f/9//3//f/9//3//f/9//3//f/9//3//f/9//3//f/9//3//f/9/3nv/f/97/Xf/d19ndSk6Rr9z/3v9d/97/3/+e/9/33v/e/97/3Pfc1AhcyWfa/97/3//f/9//3//f/57/nv/e79zfWfQNdA1/3v/f997/3//e/97/3v/f0wldkozQv9//3//f/9//n//f/9//3//e/9/33c8Y48tdUoaX/97/3//f/9//3//f/9//3//f/9//3/ee/9/3nf/f/9//3v/f/I9VUr/e/9//3+/c9hWGl++c/9//3//e/9//3//f/9//3//f/9//3//f/9//3//f/9//3//f/9//3//f/9//3//f/9//3//f/9//3//f/9//3//f/9//3//f/9//3//f/9//3//f/9//3//f/9//3//f/9//3//f/9//3//f/9//3//f/9//3//f/9//3//f/9//3//f/9//3//f/9//X//f797/3/+e953v3NoCL9z33P/ezpj8zn/e/97/3//f/9//3//f/9//3//f/9//3//f/9//3//f/9//3//f/9//3//f/9//3//f/9//3//f/9//3//f/9//3//f/9//3//f/9//3//f/9//3//f/9//3//f/9//3//f/9//3//f/9//3//f/9//3//f/9//3//f/9//3//f/9//3//f/9//3//f/9//3//f/9//3//f/9//3//f/9//3//f/9//3//f/9//3/+e/9733d0KRo+v3Pec/57/3vfd/9//n//e/9//3/db/973FIwHZtO/3vfd/9//3//f/9//3/+e/9733f/e9hWbCn/f/9//3v/f/9//3/fd/9/nm/YVn1v/3//f/9//n//f/5//3//f/97/3+/c/9/rzEzQltnvnP/f/9//3//f/9//3//f/9//3//f/9//3//f/9//3//f/97v3cLId97/3+/c/9/nm/PMf9//3v/f/9//3/+f/9//3//f/9//3//f/9//3//f/9//3//f/9//3//f/9//3//f/9//3//f/9//3//f/9//3//f/9//3//f/9//3//f/9//3//f/9//3//f/9//3//f/9//3//f/9//3//f/9//3//f/9//3//f/9//3//f/9//3//f/9//3//f/9//3//f/9/33v/f/9//3/fd28p+1rfc/93/3uPKb9z/3/ed/9//3//f/9//3//f/9//3//f/9//3//f/9//3//f/9//3//f/9//3//f/9//3//f/9//3//f/9//3//f/9//3//f/9//3//f/9//3//f/9//3//f/9//3//f/9//3//f/9//3//f/9//3//f/9//3//f/9//3//f/9//3//f/9//3//f/9//3//f/9//3//f/9//3//f/9//3//f/9//3//f/9//nv/f/57/3//e5tOdimcSv97/XP/e997/n//f/9//3//f/93/3ufa7QtUCH/e/9//3//f/9//3v+e/9//3/fd/9//39bZ/9//3//f997/3//e/97/3//f31r/3//f/9//3//f/5//n//f/9//39cZ/9//3+fcwkdOmP/f/9//3//f/9//3//f/9//3//f/9//3//f/9//3//f/9/v3f/f0wlO2Pfd/9333P/f88x/3v/e/9//nv/f/5//3//f/9//3//f/9//3//f/9//3//f/9//3//f/9//3//f/9//3//f/9//3//f/9//3//f/9//3//f/9//3//f/9//3//f/9//3//f/9//3//f/9//3//f/9//3//f/9//3//f/9//3//f/9//3//f/9//3//f/9//3//f/9//3//f/9//3/fe/9/33v/f/9/uFLsGP9//3v/d7Exf2u/c/9//3//f/9//3//f/9//3//f/9//3//f/9//3//f/9//3//f/9//3//f/9//3//f/9//3//f/9//3//f/9//3//f/9//3//f/9//3//f/9//3//f/9//3//f/9//3//f/9//3//f/9//3//f/9//3//f/9//3//f/9//3//f/9//3//f/9//3//f/9//3//f/9//3//f/9//3//f/9//3//f/9//3/+e/9//3//e/9/v29TJdcx/3f/e/9//3v/f/5//3/ee/9//3v/e/973FaqEPpevne+d997/3//e/9//3//f51z/3//f/9/33v/f997/3//f/9//3v/f/9//3v/f/9//3//f/9//3/+f/9//3//f/9//3//f/9/33f/f71z/3//f/9//3//f/9//3//f/9//3//f/9//3//f/9//3//f793GmNtKf9/33f/e/97M0J8a/9//3/ee/9//3/+f/9//3//f/9//3//f/9//3//f/9//3//f/9//3//f/9//3//f/9//3//f/9//3//f/9//3//f/9//3//f/9//3//f/9//3//f/9//3//f/9//3//f/9//3//f/9//3//f/9//3//f/9//3//f/9//3//f/9//3//f/9//3//f/9//3//f/9//3//f993/3/fd6oUf2v/e95zf2fTNf97/3v/f/9//3//f/9//3//f/9//3//f/9//3//f/9//3//f/9//3//f/9//3//f/9//3//f/9//3//f/9//3//f/9//3//f/9//3//f/9//3//f/9//3//f/9//3//f/9//3//f/9//3//f/9//3//f/9//3//f/9//3//f/9//3//f/9//3//f/9//3//f/9//3//f/9//3//f/9//3//f/9//nv/f957/3//f997/3//fzg+MR1/Y/9333P/f/9//3/+f/5//3//f99z/3/fc/I5Ej7/f/9//3//f/9//3//e/9//3//f71z/3/ed/9//3//f/9//3//f957/3/fe997/3//f/9//3/+f/9//3//f997/3+/d/9//3v/f/9//3//f/9//3//f/9//3//f/9//3//f/9//3//f/9//3//f/9/vnP/f0sl+Vr/f993/3fXUvha/3v/f957/3//f/9//3//f/9//3//f/9//3//f/9//3//f/9//3//f/9//3//f/9//3//f/9//3//f/9//3//f/9//3//f/9//3//f/9//3//f/9//3//f/9//3//f/9//3//f/9//3//f/9//3//f/9//3//f/9//3//f/9//3//f/9//3//f/9//3/ef/9//n//f/9/33v/f/9/NULSNb5v/3vfc04h33P/d/9//3//f/9//3//f/9//3//f/9//3//f/9//3//f/9//3//f/9//3//f/9//3//f/9//3//f/9//3//f/9//3//f/9//3//f/9//3//f/9//3//f/9//3//f/9//3//f/9//3//f/9//3//f/9//3//f/9//3//f/9//3//f/9//3//f/9//3//f/9//3//f/9//3//f/9//3//f/9//3//f/9//3//f/9/33//f/9733OsDNtO32//d/9//3//f/5//3//f/9//3vfd/9/fWttLXxv33/ee/9/3nv/f/97/3//f/9//3v/f/9//3//f/9//3//f/9//3//f/9//3//f/9//3//f/9//3//f/9//3//f/9//3//f5xz/nv/f/9//3//f/9//3//f/9//3//f/9//3//f/9//3//f/9//3//f997W2euLd9333f/e31ndEb/d/9//3//f/9//3//f/9//3//f/9//3//f/9//3//f/9//3//f/9//3//f/9//3//f/9//3//f/9//3//f/9//3//f/9//3//f/9//3//f/9//3//f/9//3//f/9//3//f/9//3//f/9//3//f/9//3//f/9//3//f/9//3//f/9//3//f/9//3//f/9//3//f/9//3//f/9//3u/c4gM/3v/d/930TFdY/97/3//f/9//3//f/9//3//f/9//3//f/9//3//f/9//3//f/9//3//f/9//3//f/9//3//f/9//3//f/9//3//f/9//3//f/9//3//f/9//3//f/9//3//f/9//3//f/9//3//f/9//3//f/9//3//f/9//3//f/9//3//f/9//3//f/9//3//f/9//3//f/9//3//f/9//3//f/9//3//f/57/3//f/9//3//f/17/nv/dzY27hD/d/9z/nvfe/9//n//f797/3//f993/3v/f51v/3//f/9//3/ee/97/3vee/9/3nv/f/9/33vee/9//3//f/9//3//f/9//3//f/9//3//f/9//n//f/9//3//f/9/33v/f/97/3/+f/5//3//f/9//3//f/9//3//f/9//3//f/9//3//f/9//3/fe/9/3nf/f1RGEj7/d/97v28SOt93/3//f/9//3//f/9//3//f/9//3//f/9//3//f/9//3//f/9//3//f/9//3//f/9//3//f/9//3//f/9//3//f/9//3//f/9//3//f/9//3//f/9//3//f/9//3//f/9//3//f/9//3//f/9//3//f/9//3//f/9//3//f/9//3//f/9//3//f/9//3//f/5//nv/f/9//3//e/9/sDHzOf93/3vYTlVC/3v/e/9//3//f/9//3//f/9//3//f/9//3//f/9//3//f/9//3//f/9//3//f/9//3//f/9//3//f/9//3//f/9//3//f/9//3//f/9//3//f/9//3//f/9//3//f/9//3//f/9//3//f/9//3//f/9//3//f/9//3//f/9//3//f/9//3//f/9//3//f/9//3//f/9//3//f/9//3//f/9//3//e/9//3//f/9//n/9e/9332+uCF9f/3fdd/9//3//f/9/33//f/9//3v+e/5//3//f99//n//f/9//3//f/9//n//f/9//3//f/9//3//f/9//3//f/9/3nv/f/9//3//f/9//3//f/9//3//f/9/vnf/f/9//3/dd/5//3//f/9//3//f/9//3//f/9//3//f/9//3//f/9//3//f/9/vXf/f993/3+uLVxj33Pfc/E1/3/fd/9//3//f/9//3//f/9//3//f/9//3//f/9//3//f/9//3//f/9//3//f/9//3//f/9//3//f/9//3//f/9//3//f/9//3//f/9//3//f/9//3//f/9//3//f/9//3//f/9//3//f/9//3//f/9//3//f/9//3//f/9//3//f/9//3//f/9//3//f/9//3/+f/9//3//f/9//3vfd2gIn2/fc/93TiH/d/9//3//f/9//3//f/9//3//f/9//3//f/9//3//f/9//3//f/9//3//f/9//3//f/9//3//f/9//3//f/9//3//f/9//3//f/9//3//f/9//3//f/9//3//f/9//3//f/9//3//f/9//3//f/9//3//f/9//3//f/9//3//f/9//3//f/9//3//f/9//3//f/9//3//f/9//3//f/9//3//f/5733//f/9//3/de/5//3f/d5tKDxn/e/9/vnv/f/9//3//f/9/33v/f/5//Xv/f/9//3//f/1//3//f997/3/ee/9/3nv/f/9//3//f/9//3++d/9//3/ee/9//3//f/9//3//f/9//3//f/9//3//f/9//3/ee/9//3/+f/9//3//f/9//3//f/9//3//f/9//3//f/9//3//f/9//3//f/9//3//f1xnbSlcZ55v8Tn/f753/3//f/9//3//f/9//3//f/9//3//f/9//3//f/9//3//f/9//3//f/9//3//f/9//3//f/9//3//f/9//3//f/9//3//f/9//3//f/9//3//f/9//3//f/9//3//f/9//3//f/9//3//f/9//3//f/9//3//f/9//3//f/9//3//f/9//3//f/9//n//f/9//3//f/97/3/+d/9/eEpwJd9z/3ssGd9z/3v/f/9//3//f/9//3//f/9//3//f/9//3//f/9//3//f/9//3//f/9//3//f/9//3//f/9//3//f/9//3//f/9//3//f/9//3//f/9//3//f/9//3//f/9//3//f/9//3//f/9//3//f/9//3//f/9//3//f/9//3//f/9//3//f/9//3//f/9//3//f/9//3//f/9//3//f/9//3//f/9//3//f/9//3//f/9//3//f/9//3tURv9/3Xf/f/9//3//f/9//3//f/9//3//f/9//3//f/9//3//f/9//3//f/9//3//f/9//3//f/9//3//f/9//3//f/9//3//f/9//3//f/9//3//f/9//3//f/9//3//f/9//3//f/9//3//f/9//3//f/9//3//f/9//3//f/9//3//f/9//3//f/9//3//f/9//39bazJGjTH3Wv9//3//f/9//3//f/9//3//f/9//3//f/9//3//f/9//3//f/9//3//f/9//3//f/9//3//f/9//3//f/9//3//f/9//3//f/9//3//f/9//3//f/9//3//f/9//3//f/9//3//f/9//3//f/9//3//f/9//3//f/9//3//f/9//3//f/9//3//f/9//3//f/9//3//f/9//3//f/9//3f/ewsZt06/bxQ6XWP/f/9//3//f/9//3//f/9//3//f/9//3//f/9//3//f/9//3//f/9//3//f/9//3//f/9//3//f/9//3//f/9//3//f/9//3//f/9//3//f/9//3//f/9//3//f/9//3//f/9//3//f/9//3//f/9//3//f/9//3//f/9//3//f/9//3//f/9//3//f/9//3//f/9//3//f/9//3//f/9//3//f/9//3//f/9//3//f/97/3//f1pr/3//f/9//3//f/9//3//f/9//3//f/9//3//f/9//3//f/9//3//f/9//3//f/9//3//f/9//3//f/9//3//f/9//3//f/9//3//f/9//3//f/9//3//f/9//3//f/9//3//f/9//3//f/9//3//f/9//3//f/9//3//f/9//3//f/9//3//f/9//3//f/9/33v/f/9/3nu9d/9//3//f997/3//f/9//3//f/9//3//f/9//3//f/9//3//f/9//3//f/9//3//f/9//3//f/9//3//f/9//3//f/9//3//f/9//3//f/9//3//f/9//3//f/9//3//f/9//3//f/9//3//f/9//3//f/9//3//f/9//3//f/9//3//f/9//3//f/9//3//f/9//3//f/9//3//f/9/vXPfd/97/3sLGV1jd0Y8X/97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ffc/93jynrGH5r/3//f/9//3//f/9//3//f/9//3//f/9//3//f/9//3//f/9//3//f/9//3//f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//f/9//3//f/9//3/ee957/3/fe957/3//f/9/3nv/f/9//3//f/9//3//f/9//3//f/9//3//f/9//3//f/9//3//f/9//3//f/9//3//f/9//3//f/9//3//f/9//3//f/9//3//f/9//3//f/9//3//f/9//3//f/9//3//f/9//3//f/9//3//f/9//3//f/9//3//f/9//3//f/9//3//f/9//3//f/9//3//f/5733f/f/93/3v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/3/fc/97/3ffe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+f713/3/fe/97/3v/e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5//3//f957/3//f/97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fe997/3//f/9//3//f/9//3//f/9//3//f/9//3//f/9//3//f/9//3//f/9//3//f/9//3//f/9//3//f/9//3//f/9//3//f/9//3//f/9//3//f/9//3//f/9//3//f/9//3//f/9//3//f/9//3//f/9//3//f/9//3//f/9//3//f/9//3//f/9//3//f/9//3//f/9//3//f/9//3//f/9/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TAAAAGQAAAAAAAAAAAAAAHoAAAA6AAAAAAAAAAAAAAB7AAAAO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16.0.12026/19</OfficeVersion>
          <ApplicationVersion>16.0.12026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2019-10-16T20:27:16Z</xd:SigningTime>
          <xd:SigningCertificate>
            <xd:Cert>
              <xd:CertDigest>
                <DigestMethod Algorithm="http://www.w3.org/2001/04/xmlenc#sha256"/>
                <DigestValue>7RReRKpUqyMtjR9r0ycJKJFh1pkWsCa3mVlA8etk+co=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7359848615082888074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CfFgAARAsAACBFTUYAAAEAgBEBAMsAAAAFAAAAAAAAAAAAAAAAAAAAVgUAAAADAAA1AQAArQAAAAAAAAAAAAAAAAAAAAi3BADIow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CQAAAF3ZbXWwA2J2nFISYwAAAAC4/C4BoKpEEVioqQA9IKxffOt7vhwAAAAAAAAA+MhYEQEAAABUqKkAWKipAHsgrF//////ZKipAGNRiV+gqkQR5NmRXzTre74AAAAAAQAAAAEAAAAzjdOFPOt7vhyqqQCJ2G11bKipAAAAAACV2G11//////X///8AAAAAAAAAAAAAAACQAQAAAAAAAQAAAABzAGUAZwBvAPHd5rHIqKkAcaW8dwAAX3YAAAAAAAAAAGYzvXcAAAAAVAbg/wkAAADMqakA8FmzdwHYAADMqakAAAAAAAAAAAAAAAAAAAAAAAAAAABldU+xZHYACAAAAAAlAAAADAAAAAEAAAAYAAAADAAAAAAAAAASAAAADAAAAAEAAAAeAAAAGAAAAL0AAAAEAAAA9wAAABEAAAAlAAAADAAAAAEAAABUAAAAiAAAAL4AAAAEAAAA9QAAABAAAAABAAAAYfe0QVU1tEG+AAAABAAAAAoAAABMAAAAAAAAAAAAAAAAAAAA//////////9gAAAAMQA2AC0AMQAw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CpAP5U5XcJAAAAaP0uASlV5XdQ7qkAaP0uAQI7EmMAAAAAAjsSYwAAAABo/S4BAAAAAAAAAAAAAAAAAAAAAMAGLwEAAAAAAAAAAAAAAAAAAAAAAAAAAAAAAAAAAAAAAAAAAAAAAAAAAAAAAAAAAAAAAAAAAAAAAAAAAAAAAAAAAAAA6ZjmsYibFKv47qkA8izgdwAAAAABAAAAUO6pAP//AAAAAAAArC/gd6wv4HcAAGkBKO+pACzvqQACOxJjAAAAAAAAAABmM713CQAAAFQG4P8HAAAAZO+pAPBZs3cB2AAAZO+pAAAAAAAAAAAAAAAAAAAAAAAAAAAAAQIAA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kAOIypAF3ZbXVYiakA8ImpAAAAAACYaTcDmImpAJmB4HeYzu53mGk3A5BpNwPAAvBfHI6pAGZkil+YaTcDcI6pAKAPAAC5z4xfTM17voCPrg6+0oxfAAAAAAAAAAC4ynu+AgAAABQAAAC/rNOFAAAAAKCLqQCJ2G118ImpAAAAAACV2G11KIn4X+D///8AAAAAAAAAAAAAAACQAQAAAAAAAQAAAABhAHIAaQBhAGwAAAAAAAAAAAAAAAAAAAAAAAAABgAAAAAAAABmM713AAAAAFQG4P8GAAAAUIupAPBZs3cB2AAAUIupAAAAAAAAAAAAAAAAAAAAAAAAAAAAZHYACAAAAAAlAAAADAAAAAMAAAAYAAAADAAAAAAAAAASAAAADAAAAAEAAAAWAAAADAAAAAgAAABUAAAAVAAAAAoAAAAnAAAAHgAAAEoAAAABAAAAYfe0QVU1tEEKAAAASwAAAAEAAABMAAAABAAAAAkAAAAnAAAAIAAAAEsAAABQAAAAWADBI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0v//////QBwAACHSAQDAAnUOAAAAANMOBv//////QBwAAAoGCgBYUtYVAAAAALxYe3UesG91Qg8h0uz94BUBAAAA/////wAAAACoiXsROI2pAAAAAACoiXsR2M1+HS+wb3VCDyHSAPwAAAEAAADs/eAVqIl7EQAAAAAA3AAAAAAAAAAAAABCD9IAAQAAAADYAAA4jakAQg/S//////9AHAAAIdIBAMACdQ4AAAAACgAAANjNfh20gXsRQg8h0gAAAAANAAAAEAAAAAMBAAC1AAAAHAAAAb4AAAAEAAAA7P3gFVkBAAAwZjkOAAA5DgAAAAAAADkOCGScEPBsnBB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//////////eAAAAEoAZQBmAGEAIABPAGYAaQBjAGkAbgBhACAAUgBlAGcAaQBvAG4AYQBsAOEABAAAAAYAAAAEAAAABgAAAAMAAAAJAAAABAAAAAMAAAAFAAAAAwAAAAcAAAAGAAAAAwAAAAcAAAAGAAAABwAAAAMAAAAHAAAABwAAAAYAAAADAAAASwAAAEAAAAAwAAAABQAAACAAAAABAAAAAQAAABAAAAAAAAAAAAAAAAABAACAAAAAAAAAAAAAAAAAAQAAgAAAACUAAAAMAAAAAgAAACcAAAAYAAAABAAAAAAAAAD///8AAAAAACUAAAAMAAAABAAAAEwAAABkAAAACQAAAHAAAAD0AAAAfAAAAAkAAABwAAAA7AAAAA0AAAAhAPAAAAAAAAAAAAAAAIA/AAAAAAAAAAAAAIA/AAAAAAAAAAAAAAAAAAAAAAAAAAAAAAAAAAAAAAAAAAAlAAAADAAAAAAAAIAoAAAADAAAAAQAAAAlAAAADAAAAAEAAAAYAAAADAAAAAAAAAASAAAADAAAAAEAAAAWAAAADAAAAAAAAABUAAAAVAEAAAoAAABwAAAA8wAAAHwAAAABAAAAYfe0QVU1tEEKAAAAcAAAACwAAABMAAAABAAAAAkAAABwAAAA9QAAAH0AAACkAAAARgBpAHIAbQBhAGQAbwAgAHAAbwByADoAIABNAGEAcgBpAGUAbABhACAAQgBlAGEAdAByAGkAegAgAFYAYQBsAGUAbgB6AHUAZQBsAGEAIABIAHUAYgBlAAYAAAADAAAABAAAAAkAAAAGAAAABwAAAAcAAAADAAAABwAAAAcAAAAEAAAAAwAAAAMAAAAKAAAABgAAAAQAAAADAAAABgAAAAMAAAAGAAAAAwAAAAYAAAAGAAAABgAAAAQAAAAEAAAAAwAAAAUAAAADAAAABwAAAAYAAAADAAAABgAAAAcAAAAFAAAABwAAAAYAAAADAAAABgAAAAMAAAAIAAAABwAAAAcAAAAGAAAAFgAAAAwAAAAAAAAAJQAAAAwAAAACAAAADgAAABQAAAAAAAAAEAAAABQAAAA=</Object>
  <Object Id="idInvalidSigLnImg">AQAAAGwAAAAAAAAAAAAAAP8AAAB/AAAAAAAAAAAAAACfFgAARAsAACBFTUYAAAEAHBUBANEAAAAFAAAAAAAAAAAAAAAAAAAAVgUAAAADAAA1AQAArQAAAAAAAAAAAAAAAAAAAAi3BADIow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MAAAAAfqbJd6PIeqDCQFZ4JTd0Lk/HMVPSGy5uFiE4GypVJ0KnHjN9AAABLQAAAACcz+7S6ffb7fnC0t1haH0hMm8aLXIuT8ggOIwoRKslP58cK08AAAFlAAAAAMHg9P///////////+bm5k9SXjw/SzBRzTFU0y1NwSAyVzFGXwEBAmkWCA8mnM/u69/SvI9jt4tgjIR9FBosDBEjMVTUMlXWMVPRKUSeDxk4AAAAAwAAAADT6ff///////+Tk5MjK0krSbkvUcsuT8YVJFoTIFIrSbgtTcEQHEeAEQAAAJzP7vT6/bTa8kRleixHhy1Nwi5PxiQtTnBwcJKSki81SRwtZAgOIwMAAAAAweD02+35gsLqZ5q6Jz1jNEJyOUZ4qamp+/v7////wdPeVnCJAQEC2iEAAACv1/Ho8/ubzu6CwuqMudS3u769vb3////////////L5fZymsABAgMB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AkAAABd2W11sANidpxSEmMAAAAAuPwuAaCqRBFYqKkAPSCsX3zre74cAAAAAAAAAPjIWBEBAAAAVKipAFioqQB7IKxf/////2SoqQBjUYlfoKpEEeTZkV8063u+AAAAAAEAAAABAAAAM43ThTzre74cqqkAidhtdWyoqQAAAAAAldhtdf/////1////AAAAAAAAAAAAAAAAkAEAAAAAAAEAAAAAcwBlAGcAbwDx3eaxyKipAHGlvHcAAF92AAAAAAAAAABmM713AAAAAFQG4P8JAAAAzKmpAPBZs3cB2AAAzKmpAAAAAAAAAAAAAAAAAAAAAAAAAAAAZXVPsWR2AAgAAAAAJQAAAAwAAAABAAAAGAAAAAwAAAD/AAAAEgAAAAwAAAABAAAAHgAAABgAAAAiAAAABAAAAHIAAAARAAAAJQAAAAwAAAABAAAAVAAAAKgAAAAjAAAABAAAAHAAAAAQAAAAAQAAAGH3tEFVNbR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CpAP5U5XcJAAAAaP0uASlV5XdQ7qkAaP0uAQI7EmMAAAAAAjsSYwAAAABo/S4BAAAAAAAAAAAAAAAAAAAAAMAGLwEAAAAAAAAAAAAAAAAAAAAAAAAAAAAAAAAAAAAAAAAAAAAAAAAAAAAAAAAAAAAAAAAAAAAAAAAAAAAAAAAAAAAA6ZjmsYibFKv47qkA8izgdwAAAAABAAAAUO6pAP//AAAAAAAArC/gd6wv4HcAAGkBKO+pACzvqQACOxJjAAAAAAAAAABmM713CQAAAFQG4P8HAAAAZO+pAPBZs3cB2AAAZO+pAAAAAAAAAAAAAAAAAAAAAAAAAAAAAQIAA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kAOIypAF3ZbXVYiakA8ImpAAAAAACYaTcDmImpAJmB4HeYzu53mGk3A5BpNwPAAvBfHI6pAGZkil+YaTcDcI6pAKAPAAC5z4xfTM17voCPrg6+0oxfAAAAAAAAAAC4ynu+AgAAABQAAAC/rNOFAAAAAKCLqQCJ2G118ImpAAAAAACV2G11KIn4X+D///8AAAAAAAAAAAAAAACQAQAAAAAAAQAAAABhAHIAaQBhAGwAAAAAAAAAAAAAAAAAAAAAAAAABgAAAAAAAABmM713AAAAAFQG4P8GAAAAUIupAPBZs3cB2AAAUIupAAAAAAAAAAAAAAAAAAAAAAAAAAAAZHYACAAAAAAlAAAADAAAAAMAAAAYAAAADAAAAAAAAAASAAAADAAAAAEAAAAWAAAADAAAAAgAAABUAAAAVAAAAAoAAAAnAAAAHgAAAEoAAAABAAAAYfe0QVU1tEE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/P//////QBwAACH8AQDAAnUOAAAAANMOBv//////QBwAAAoGCgBYUtYVAAAAALxYe3UesG91SAwh/Oz94BUBAAAA/////wAAAABEjXsROI2pAAAAAABEjXsR2M1+HS+wb3VIDCH8APwAAAEAAADs/eAVRI17EQAAAAAA3AAAAAAAAAAAAABIDPwAAQAAAADYAAA4jakASAz8//////9AHAAAIfwBAMACdQ4AAAAADwAAANjNfh0whXsRSAwh/AAAAAANAAAAEAAAAAMBAAC1AAAAHAAAASMAAAAEAAAA7P3gFVkBAAAwZjkOAAA5DgAAAAAAADkOCGScEPBsnBB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//////////eAAAAEoAZQBmAGEAIABPAGYAaQBjAGkAbgBhACAAUgBlAGcAaQBvAG4AYQBsAAAABAAAAAYAAAAEAAAABgAAAAMAAAAJAAAABAAAAAMAAAAFAAAAAwAAAAcAAAAGAAAAAwAAAAcAAAAGAAAABwAAAAMAAAAHAAAABwAAAAYAAAADAAAASwAAAEAAAAAwAAAABQAAACAAAAABAAAAAQAAABAAAAAAAAAAAAAAAAABAACAAAAAAAAAAAAAAAAAAQAAgAAAACUAAAAMAAAAAgAAACcAAAAYAAAABAAAAAAAAAD///8AAAAAACUAAAAMAAAABAAAAEwAAABkAAAACQAAAHAAAAD0AAAAfAAAAAkAAABwAAAA7AAAAA0AAAAhAPAAAAAAAAAAAAAAAIA/AAAAAAAAAAAAAIA/AAAAAAAAAAAAAAAAAAAAAAAAAAAAAAAAAAAAAAAAAAAlAAAADAAAAAAAAIAoAAAADAAAAAQAAAAlAAAADAAAAAEAAAAYAAAADAAAAAAAAAASAAAADAAAAAEAAAAWAAAADAAAAAAAAABUAAAAVAEAAAoAAABwAAAA8wAAAHwAAAABAAAAYfe0QVU1tEEKAAAAcAAAACwAAABMAAAABAAAAAkAAABwAAAA9QAAAH0AAACkAAAARgBpAHIAbQBhAGQAbwAgAHAAbwByADoAIABNAGEAcgBpAGUAbABhACAAQgBlAGEAdAByAGkAegAgAFYAYQBsAGUAbgB6AHUAZQBsAGEAIABIAHUAYgBlAAYAAAADAAAABAAAAAkAAAAGAAAABwAAAAcAAAADAAAABwAAAAcAAAAEAAAAAwAAAAMAAAAKAAAABgAAAAQAAAADAAAABgAAAAMAAAAGAAAAAwAAAAYAAAAGAAAABgAAAAQAAAAEAAAAAwAAAAUAAAADAAAABwAAAAYAAAADAAAABgAAAAcAAAAFAAAABwAAAAYAAAADAAAABgAAAAMAAAAIAAAABw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6C63D-8C44-4CB2-AAAD-E67D9DCF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587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Jeanette Caroca Olivares</cp:lastModifiedBy>
  <cp:revision>3</cp:revision>
  <dcterms:created xsi:type="dcterms:W3CDTF">2019-10-16T17:42:00Z</dcterms:created>
  <dcterms:modified xsi:type="dcterms:W3CDTF">2019-10-16T17:58:00Z</dcterms:modified>
</cp:coreProperties>
</file>