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B3" w:rsidRDefault="00A90CC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156B3" w:rsidRDefault="00A90CC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156B3" w:rsidRDefault="00A90CC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156B3" w:rsidRDefault="00A90CCD">
      <w:pPr>
        <w:jc w:val="center"/>
      </w:pPr>
      <w:r>
        <w:rPr>
          <w:b/>
          <w:sz w:val="32"/>
          <w:szCs w:val="32"/>
        </w:rPr>
        <w:br/>
        <w:t>ENERGIA VERDE S.A. (MOSTAZAL)</w:t>
      </w:r>
    </w:p>
    <w:p w:rsidR="00E156B3" w:rsidRDefault="00A90CCD">
      <w:pPr>
        <w:jc w:val="center"/>
      </w:pPr>
      <w:r>
        <w:rPr>
          <w:b/>
          <w:sz w:val="32"/>
          <w:szCs w:val="32"/>
        </w:rPr>
        <w:br/>
        <w:t>DFZ-2013-3474-VI-NE-EI</w:t>
      </w:r>
    </w:p>
    <w:p w:rsidR="00E156B3" w:rsidRDefault="00E156B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156B3">
        <w:trPr>
          <w:jc w:val="center"/>
        </w:trPr>
        <w:tc>
          <w:tcPr>
            <w:tcW w:w="1500" w:type="dxa"/>
          </w:tcPr>
          <w:p w:rsidR="00E156B3" w:rsidRDefault="00E156B3"/>
        </w:tc>
        <w:tc>
          <w:tcPr>
            <w:tcW w:w="375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156B3">
        <w:trPr>
          <w:jc w:val="center"/>
        </w:trPr>
        <w:tc>
          <w:tcPr>
            <w:tcW w:w="231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156B3" w:rsidRPr="00A90CCD" w:rsidRDefault="00A90CCD">
            <w:pPr>
              <w:jc w:val="center"/>
              <w:rPr>
                <w:sz w:val="18"/>
              </w:rPr>
            </w:pPr>
            <w:r w:rsidRPr="00A90CC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156B3" w:rsidRDefault="00A90CC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0BF3A67-685E-41F1-AC85-238BD6557CF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156B3">
        <w:trPr>
          <w:jc w:val="center"/>
        </w:trPr>
        <w:tc>
          <w:tcPr>
            <w:tcW w:w="231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E156B3" w:rsidRDefault="00A90CCD">
      <w:r>
        <w:br w:type="page"/>
      </w:r>
    </w:p>
    <w:p w:rsidR="00E156B3" w:rsidRDefault="00A90CCD">
      <w:r>
        <w:rPr>
          <w:b/>
        </w:rPr>
        <w:lastRenderedPageBreak/>
        <w:br/>
        <w:t>1. RESUMEN.</w:t>
      </w:r>
    </w:p>
    <w:p w:rsidR="00E156B3" w:rsidRDefault="00A90CCD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“ENERGIA VERDE S.A. (MOSTAZAL)”, en el marco de la norma de emisión DS.90/00 para el reporte del período correspondiente a JUNIO del año 2013.</w:t>
      </w:r>
    </w:p>
    <w:p w:rsidR="00E156B3" w:rsidRDefault="00A90CCD">
      <w:pPr>
        <w:jc w:val="both"/>
      </w:pPr>
      <w:r>
        <w:br/>
        <w:t xml:space="preserve">Entre </w:t>
      </w:r>
      <w:r>
        <w:t>los principales hechos constatados como no conformidades se encuentran: El establecimiento industrial no presenta el autocontrol correspondiente al mes de JUNIO de 2013 para el(los) siguiente(s) punto(s) de descarga(s):  PUNTO 1 (ESTERO EL TRONCO);</w:t>
      </w:r>
    </w:p>
    <w:p w:rsidR="00E156B3" w:rsidRDefault="00A90CCD">
      <w:r>
        <w:rPr>
          <w:b/>
        </w:rPr>
        <w:br/>
        <w:t>2. IDE</w:t>
      </w:r>
      <w:r>
        <w:rPr>
          <w:b/>
        </w:rPr>
        <w:t>NTIFICACIÓN DEL PROYECTO, ACTIVIDAD O FUENTE FISCALIZADA</w:t>
      </w:r>
    </w:p>
    <w:p w:rsidR="00E156B3" w:rsidRDefault="00E156B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156B3">
        <w:trPr>
          <w:jc w:val="center"/>
        </w:trPr>
        <w:tc>
          <w:tcPr>
            <w:tcW w:w="2310" w:type="pct"/>
            <w:gridSpan w:val="2"/>
          </w:tcPr>
          <w:p w:rsidR="00E156B3" w:rsidRDefault="00A90CCD">
            <w:r>
              <w:rPr>
                <w:b/>
              </w:rPr>
              <w:t>Titular de la actividad, proyecto o fuente fiscalizada:</w:t>
            </w:r>
            <w:r>
              <w:br/>
              <w:t>ENERGIA VERDE S.A.</w:t>
            </w:r>
          </w:p>
        </w:tc>
        <w:tc>
          <w:tcPr>
            <w:tcW w:w="2310" w:type="pct"/>
            <w:gridSpan w:val="2"/>
          </w:tcPr>
          <w:p w:rsidR="00E156B3" w:rsidRDefault="00A90CCD">
            <w:r>
              <w:rPr>
                <w:b/>
              </w:rPr>
              <w:t>RUT o RUN:</w:t>
            </w:r>
            <w:r>
              <w:br/>
              <w:t>96673040-4</w:t>
            </w:r>
          </w:p>
        </w:tc>
      </w:tr>
      <w:tr w:rsidR="00E156B3">
        <w:trPr>
          <w:jc w:val="center"/>
        </w:trPr>
        <w:tc>
          <w:tcPr>
            <w:tcW w:w="2310" w:type="pct"/>
            <w:gridSpan w:val="4"/>
          </w:tcPr>
          <w:p w:rsidR="00E156B3" w:rsidRDefault="00A90CCD">
            <w:r>
              <w:rPr>
                <w:b/>
              </w:rPr>
              <w:t>Identificación de la actividad, proyecto o fuente fiscalizada:</w:t>
            </w:r>
            <w:r>
              <w:br/>
              <w:t>ENERGIA VERDE S.A. (MOSTAZAL)</w:t>
            </w:r>
          </w:p>
        </w:tc>
      </w:tr>
      <w:tr w:rsidR="00E156B3">
        <w:trPr>
          <w:jc w:val="center"/>
        </w:trPr>
        <w:tc>
          <w:tcPr>
            <w:tcW w:w="15000" w:type="dxa"/>
          </w:tcPr>
          <w:p w:rsidR="00E156B3" w:rsidRDefault="00A90CCD">
            <w:r>
              <w:rPr>
                <w:b/>
              </w:rPr>
              <w:t>Dirección:</w:t>
            </w:r>
            <w:r>
              <w:br/>
              <w:t>LONGITUDINAL SUR KM 63, SAN FRANCISCO DE MOSTAZAL, VI REGION</w:t>
            </w:r>
          </w:p>
        </w:tc>
        <w:tc>
          <w:tcPr>
            <w:tcW w:w="15000" w:type="dxa"/>
          </w:tcPr>
          <w:p w:rsidR="00E156B3" w:rsidRDefault="00A90CCD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E156B3" w:rsidRDefault="00A90CCD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E156B3" w:rsidRDefault="00A90CCD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E156B3">
        <w:trPr>
          <w:jc w:val="center"/>
        </w:trPr>
        <w:tc>
          <w:tcPr>
            <w:tcW w:w="2310" w:type="pct"/>
            <w:gridSpan w:val="2"/>
          </w:tcPr>
          <w:p w:rsidR="00E156B3" w:rsidRDefault="00A90CCD">
            <w:r>
              <w:rPr>
                <w:b/>
              </w:rPr>
              <w:t>Correo electrónico:</w:t>
            </w:r>
            <w:r>
              <w:br/>
              <w:t>JHENRIQUEZS@AES.COM</w:t>
            </w:r>
          </w:p>
        </w:tc>
        <w:tc>
          <w:tcPr>
            <w:tcW w:w="2310" w:type="pct"/>
            <w:gridSpan w:val="2"/>
          </w:tcPr>
          <w:p w:rsidR="00E156B3" w:rsidRDefault="00A90CC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156B3" w:rsidRDefault="00A90CCD">
      <w:r>
        <w:rPr>
          <w:b/>
        </w:rPr>
        <w:br/>
        <w:t xml:space="preserve">3. ANTECEDENTES DE LA ACTIVIDAD </w:t>
      </w:r>
      <w:r>
        <w:rPr>
          <w:b/>
        </w:rPr>
        <w:t>DE FISCALIZACIÓN</w:t>
      </w:r>
    </w:p>
    <w:p w:rsidR="00E156B3" w:rsidRDefault="00E156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156B3">
        <w:trPr>
          <w:jc w:val="center"/>
        </w:trPr>
        <w:tc>
          <w:tcPr>
            <w:tcW w:w="12000" w:type="dxa"/>
          </w:tcPr>
          <w:p w:rsidR="00E156B3" w:rsidRDefault="00A90CCD">
            <w:r>
              <w:t>Motivo de la Actividad de Fiscalización:</w:t>
            </w:r>
          </w:p>
        </w:tc>
        <w:tc>
          <w:tcPr>
            <w:tcW w:w="30000" w:type="dxa"/>
          </w:tcPr>
          <w:p w:rsidR="00E156B3" w:rsidRDefault="00A90CCD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E156B3">
        <w:trPr>
          <w:jc w:val="center"/>
        </w:trPr>
        <w:tc>
          <w:tcPr>
            <w:tcW w:w="2310" w:type="auto"/>
          </w:tcPr>
          <w:p w:rsidR="00E156B3" w:rsidRDefault="00A90CCD">
            <w:r>
              <w:t>Materia Específica Objeto de la Fiscalización:</w:t>
            </w:r>
          </w:p>
        </w:tc>
        <w:tc>
          <w:tcPr>
            <w:tcW w:w="2310" w:type="auto"/>
          </w:tcPr>
          <w:p w:rsidR="00E156B3" w:rsidRDefault="00A90CC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1072 de fecha 17-04-2007</w:t>
            </w:r>
          </w:p>
        </w:tc>
      </w:tr>
      <w:tr w:rsidR="00E156B3">
        <w:trPr>
          <w:jc w:val="center"/>
        </w:trPr>
        <w:tc>
          <w:tcPr>
            <w:tcW w:w="2310" w:type="auto"/>
          </w:tcPr>
          <w:p w:rsidR="00E156B3" w:rsidRDefault="00A90CCD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E156B3" w:rsidRDefault="00A90CCD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</w:t>
            </w:r>
            <w:r>
              <w:t>les</w:t>
            </w:r>
          </w:p>
        </w:tc>
      </w:tr>
    </w:tbl>
    <w:p w:rsidR="00E156B3" w:rsidRDefault="00A90CCD">
      <w:r>
        <w:rPr>
          <w:b/>
        </w:rPr>
        <w:lastRenderedPageBreak/>
        <w:br/>
        <w:t>4. ACTIVIDADES DE FISCALIZACIÓN REALIZADAS Y RESULTADOS</w:t>
      </w:r>
    </w:p>
    <w:p w:rsidR="00E156B3" w:rsidRDefault="00A90CCD">
      <w:r>
        <w:rPr>
          <w:b/>
        </w:rPr>
        <w:br/>
      </w:r>
      <w:r>
        <w:rPr>
          <w:b/>
        </w:rPr>
        <w:tab/>
        <w:t>4.1. Identificación de la descarga</w:t>
      </w:r>
    </w:p>
    <w:p w:rsidR="00E156B3" w:rsidRDefault="00E156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5"/>
        <w:gridCol w:w="1207"/>
        <w:gridCol w:w="1014"/>
        <w:gridCol w:w="1337"/>
        <w:gridCol w:w="1045"/>
        <w:gridCol w:w="1346"/>
        <w:gridCol w:w="857"/>
        <w:gridCol w:w="847"/>
        <w:gridCol w:w="785"/>
        <w:gridCol w:w="896"/>
        <w:gridCol w:w="981"/>
        <w:gridCol w:w="723"/>
        <w:gridCol w:w="922"/>
        <w:gridCol w:w="919"/>
      </w:tblGrid>
      <w:tr w:rsidR="00E156B3">
        <w:trPr>
          <w:jc w:val="center"/>
        </w:trPr>
        <w:tc>
          <w:tcPr>
            <w:tcW w:w="6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 xml:space="preserve">Fecha </w:t>
            </w:r>
            <w:r>
              <w:rPr>
                <w:sz w:val="18"/>
                <w:szCs w:val="18"/>
              </w:rPr>
              <w:t>emisión RPM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156B3">
        <w:trPr>
          <w:jc w:val="center"/>
        </w:trPr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96673040-4-306-652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PUNTO 1 (ESTERO EL TRONCO)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ESTERO TRONCO (CACHAPOAL, VI REGION)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E156B3" w:rsidRDefault="00E156B3"/>
        </w:tc>
        <w:tc>
          <w:tcPr>
            <w:tcW w:w="2310" w:type="auto"/>
          </w:tcPr>
          <w:p w:rsidR="00E156B3" w:rsidRDefault="00E156B3"/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349715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6250425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1072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17-04-2007</w:t>
            </w:r>
          </w:p>
        </w:tc>
        <w:tc>
          <w:tcPr>
            <w:tcW w:w="2310" w:type="auto"/>
          </w:tcPr>
          <w:p w:rsidR="00E156B3" w:rsidRDefault="00A90CCD">
            <w:r>
              <w:rPr>
                <w:sz w:val="18"/>
                <w:szCs w:val="18"/>
              </w:rPr>
              <w:t>10-2010</w:t>
            </w:r>
          </w:p>
        </w:tc>
      </w:tr>
    </w:tbl>
    <w:p w:rsidR="00E156B3" w:rsidRDefault="00A90CCD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E156B3" w:rsidRDefault="00E156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9"/>
        <w:gridCol w:w="1613"/>
        <w:gridCol w:w="1232"/>
        <w:gridCol w:w="1286"/>
        <w:gridCol w:w="1219"/>
        <w:gridCol w:w="1448"/>
        <w:gridCol w:w="1379"/>
        <w:gridCol w:w="1403"/>
        <w:gridCol w:w="1446"/>
        <w:gridCol w:w="1459"/>
      </w:tblGrid>
      <w:tr w:rsidR="00E156B3">
        <w:trPr>
          <w:jc w:val="center"/>
        </w:trPr>
        <w:tc>
          <w:tcPr>
            <w:tcW w:w="2310" w:type="auto"/>
          </w:tcPr>
          <w:p w:rsidR="00E156B3" w:rsidRDefault="00E156B3"/>
        </w:tc>
        <w:tc>
          <w:tcPr>
            <w:tcW w:w="2310" w:type="auto"/>
          </w:tcPr>
          <w:p w:rsidR="00E156B3" w:rsidRDefault="00E156B3"/>
        </w:tc>
        <w:tc>
          <w:tcPr>
            <w:tcW w:w="2310" w:type="auto"/>
            <w:gridSpan w:val="8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156B3">
        <w:trPr>
          <w:jc w:val="center"/>
        </w:trPr>
        <w:tc>
          <w:tcPr>
            <w:tcW w:w="2310" w:type="auto"/>
          </w:tcPr>
          <w:p w:rsidR="00E156B3" w:rsidRDefault="00E156B3"/>
        </w:tc>
        <w:tc>
          <w:tcPr>
            <w:tcW w:w="2310" w:type="auto"/>
          </w:tcPr>
          <w:p w:rsidR="00E156B3" w:rsidRDefault="00E156B3"/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156B3">
        <w:trPr>
          <w:jc w:val="center"/>
        </w:trPr>
        <w:tc>
          <w:tcPr>
            <w:tcW w:w="45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156B3">
        <w:trPr>
          <w:jc w:val="center"/>
        </w:trPr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96673040-4-306-652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PUNTO 1 (ESTERO EL TRONCO)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E156B3" w:rsidRDefault="00A90C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156B3" w:rsidRDefault="00A90CCD">
      <w:r>
        <w:rPr>
          <w:b/>
        </w:rPr>
        <w:br/>
        <w:t>5. CONCLUSIONES</w:t>
      </w:r>
    </w:p>
    <w:p w:rsidR="00E156B3" w:rsidRDefault="00A90CCD">
      <w:r>
        <w:br/>
        <w:t xml:space="preserve">Del total de exigencias verificadas, se identificó la siguiente no </w:t>
      </w:r>
      <w:r>
        <w:t>conformidad:</w:t>
      </w:r>
    </w:p>
    <w:p w:rsidR="00E156B3" w:rsidRDefault="00E156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E156B3">
        <w:trPr>
          <w:jc w:val="center"/>
        </w:trPr>
        <w:tc>
          <w:tcPr>
            <w:tcW w:w="4500" w:type="dxa"/>
          </w:tcPr>
          <w:p w:rsidR="00E156B3" w:rsidRDefault="00A90CC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156B3" w:rsidRDefault="00A90CC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156B3" w:rsidRDefault="00A90CCD">
            <w:pPr>
              <w:jc w:val="center"/>
            </w:pPr>
            <w:r>
              <w:t>Descripción de la No Conformidad</w:t>
            </w:r>
          </w:p>
        </w:tc>
      </w:tr>
      <w:tr w:rsidR="00E156B3">
        <w:trPr>
          <w:jc w:val="center"/>
        </w:trPr>
        <w:tc>
          <w:tcPr>
            <w:tcW w:w="2310" w:type="auto"/>
          </w:tcPr>
          <w:p w:rsidR="00E156B3" w:rsidRDefault="00A90CC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156B3" w:rsidRDefault="00A90CCD">
            <w:r>
              <w:t>Informar autocontrol</w:t>
            </w:r>
          </w:p>
        </w:tc>
        <w:tc>
          <w:tcPr>
            <w:tcW w:w="2310" w:type="auto"/>
          </w:tcPr>
          <w:p w:rsidR="00E156B3" w:rsidRDefault="00A90CCD">
            <w:r>
              <w:t>El establecimiento industrial no presenta el autocontrol correspondiente al mes de JUNIO de 2013 para el siguiente punto de descarga:</w:t>
            </w:r>
            <w:r>
              <w:br/>
              <w:t>PUNTO 1 (</w:t>
            </w:r>
            <w:r>
              <w:t>ESTERO EL TRONCO)</w:t>
            </w:r>
          </w:p>
        </w:tc>
      </w:tr>
    </w:tbl>
    <w:p w:rsidR="00E156B3" w:rsidRDefault="00A90CCD">
      <w:r>
        <w:rPr>
          <w:b/>
        </w:rPr>
        <w:br/>
        <w:t>6. ANEXOS</w:t>
      </w:r>
    </w:p>
    <w:p w:rsidR="00E156B3" w:rsidRDefault="00E156B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156B3">
        <w:trPr>
          <w:jc w:val="center"/>
        </w:trPr>
        <w:tc>
          <w:tcPr>
            <w:tcW w:w="4500" w:type="dxa"/>
          </w:tcPr>
          <w:p w:rsidR="00E156B3" w:rsidRDefault="00A90CC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156B3" w:rsidRDefault="00A90CCD">
            <w:pPr>
              <w:jc w:val="center"/>
            </w:pPr>
            <w:r>
              <w:t xml:space="preserve">Nombre Anexo </w:t>
            </w:r>
          </w:p>
        </w:tc>
      </w:tr>
      <w:tr w:rsidR="00E156B3">
        <w:trPr>
          <w:jc w:val="center"/>
        </w:trPr>
        <w:tc>
          <w:tcPr>
            <w:tcW w:w="2310" w:type="auto"/>
          </w:tcPr>
          <w:p w:rsidR="00E156B3" w:rsidRDefault="00A90CC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156B3" w:rsidRDefault="00A90CCD">
            <w:r>
              <w:t>Ficha de resultados de autocontrol PUNTO 1 (ESTERO EL TRONCO)</w:t>
            </w:r>
          </w:p>
        </w:tc>
      </w:tr>
    </w:tbl>
    <w:p w:rsidR="00000000" w:rsidRDefault="00A90CC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0CCD">
      <w:r>
        <w:separator/>
      </w:r>
    </w:p>
  </w:endnote>
  <w:endnote w:type="continuationSeparator" w:id="0">
    <w:p w:rsidR="00000000" w:rsidRDefault="00A9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0C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0CCD"/>
  <w:p w:rsidR="00E156B3" w:rsidRDefault="00A90CC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90C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0CCD">
      <w:r>
        <w:separator/>
      </w:r>
    </w:p>
  </w:footnote>
  <w:footnote w:type="continuationSeparator" w:id="0">
    <w:p w:rsidR="00000000" w:rsidRDefault="00A90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90CCD"/>
    <w:rsid w:val="00AB5A74"/>
    <w:rsid w:val="00E156B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90C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C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f8zsiXbcFnFcIzxFYdgjxt5xm4U=</DigestValue>
    </Reference>
    <Reference URI="#idOfficeObject" Type="http://www.w3.org/2000/09/xmldsig#Object">
      <DigestMethod Algorithm="http://www.w3.org/2000/09/xmldsig#sha1"/>
      <DigestValue>6WvMraBEe8lx8Tx9b3+l3w/myxQ=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Po8jMJRTpd5O2mutuIodnKW3vCU=</DigestValue>
    </Reference>
    <Reference URI="#idValidSigLnImg" Type="http://www.w3.org/2000/09/xmldsig#Object">
      <DigestMethod Algorithm="http://www.w3.org/2000/09/xmldsig#sha1"/>
      <DigestValue>N8lBB7BazuTOnoqSosusH/tqqVs=</DigestValue>
    </Reference>
    <Reference URI="#idInvalidSigLnImg" Type="http://www.w3.org/2000/09/xmldsig#Object">
      <DigestMethod Algorithm="http://www.w3.org/2000/09/xmldsig#sha1"/>
      <DigestValue>11/b4GnZ/7j4Uz6v3h1vSxPqBvI=</DigestValue>
    </Reference>
  </SignedInfo>
  <SignatureValue>cPcAaypkyzqmHCKoxLS7FUcSvvlJpm+jj1xmA6lhFIWKTwX8Cy7RcGkEkjbANuG/SBi6pkW+XWTJ
6++sEVGOKksPnn3BBXsqnydHC4P0yvreB/Ay91IvS5Aq7hHkZq0HnXHrC4vwk54GDXm97FN6CW2o
+vS5iUke0YHEZZZGJMs3KpcoBnrsiFR6p8yrc59hNEvWzqKYvxd6f8Cez71be4FI3RHmwARi9MRX
AHx16MLDIt8ewzLeoQmMKLaJxkWv6qLlgtnZfuC3WDtv/xtX3tVtsRi1ybosWB5HSM1TBFAir7YH
r6GY3tAHXR5nzzA3XQZjhFw0p8UwypA9oR77vA==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CU6Bw96ubh8gcMpYxxDgJtbDRSw=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vzfeSg5k8vHCY+9D8eK2XyEnIAU=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qg00Qul47O7gdWuvAKleT4C4zys=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TL4RMPDkX4Lp0ABWsiyMvanWqHI=</DigestValue>
      </Reference>
      <Reference URI="/word/footer3.xml?ContentType=application/vnd.openxmlformats-officedocument.wordprocessingml.footer+xml">
        <DigestMethod Algorithm="http://www.w3.org/2000/09/xmldsig#sha1"/>
        <DigestValue>0QchyAm/KJ8bFnEHsECfkmWDKMA=</DigestValue>
      </Reference>
      <Reference URI="/word/document.xml?ContentType=application/vnd.openxmlformats-officedocument.wordprocessingml.document.main+xml">
        <DigestMethod Algorithm="http://www.w3.org/2000/09/xmldsig#sha1"/>
        <DigestValue>s++cmO0HQTiDVY+9ufnUePSVSaw=</DigestValue>
      </Reference>
      <Reference URI="/word/footnotes.xml?ContentType=application/vnd.openxmlformats-officedocument.wordprocessingml.footnotes+xml">
        <DigestMethod Algorithm="http://www.w3.org/2000/09/xmldsig#sha1"/>
        <DigestValue>EWJsuS8IPwRGgXQNwIo4/Oze2aY=</DigestValue>
      </Reference>
      <Reference URI="/word/footer1.xml?ContentType=application/vnd.openxmlformats-officedocument.wordprocessingml.footer+xml">
        <DigestMethod Algorithm="http://www.w3.org/2000/09/xmldsig#sha1"/>
        <DigestValue>0QchyAm/KJ8bFnEHsECfkmWDKMA=</DigestValue>
      </Reference>
      <Reference URI="/word/footer2.xml?ContentType=application/vnd.openxmlformats-officedocument.wordprocessingml.footer+xml">
        <DigestMethod Algorithm="http://www.w3.org/2000/09/xmldsig#sha1"/>
        <DigestValue>VDw2nzDk9OESEVGVPw0dwZ6tyNs=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2014-01-21T03:07:20Z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{30BF3A67-685E-41F1-AC85-238BD6557CFB}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2014-01-21T03:07:20Z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kFsgjTIAXTWMWwjCdFsBAAAAtCNhW8C8glugqugECMJ0WwEAAAC0I2Fb5CNhW2BE/QJgRP0CaI0yAO1UjFt0RnRbAQAAALQjYVt0jTIAgAGYdg5ck3bgW5N2dI0yAGQBAAAAAAAAAAAAAIFinnaBYp52YCc8AAAIAAAAAgAAAAAAAJyNMgAWap52AAAAAAAAAADMjjIABgAAAMCOMgAGAAAAAAAAAAAAAADAjjIA1I0yAOLqnXYAAAAAAAIAAAAAMgAGAAAAwI4yAAYAAABMEp92AAAAAAAAAADAjjIABgAAAKBkMgIAjjIAii6ddgAAAAAAAgAAwI4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EgCg+P//8gEAAAAAAAD8m/4GgPj//wgAWH779v//AAAAAAAAAADgm/4GgPj/////AAAAALR3AAAAAKSQMgAokDIAX6iwdxj3jQboX4sG1AAAANUOIesiAIoBCAAAAAAAAAAAAAAA16iwd3QALgBNAFMAAgAAAAAAAAA2AEQANAAyAAAAAAAIAAAAAAAAANQAAAAIAAoA5Kiwd8iQMgAAAAAAQwA6AFwAVQBzAGUAcgBzAAAAZQBkAHUAYQByAGQAbwAuAGoAbwBoAG4AcwBvAG4AXABBAHAAcABEAGEAdABhAFwATABvAGMAYQBsAFwATQAAAGMAcgBvAHMAbwBmAHQAXABXAGkAbgBkAG8AdwBzAFwAVABlAG0AcABvAHIAYQByAHkAIABJAMSOMg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QgCsqzIAAIxCAMwdjlsA4TwASFRbAAEAAAAABAAAWKkyAFEejlsp9cSAZqoyAAAEAAABAAAIAAAAALCoMgBc/DIAXPwyAAypMgCAAZh2DlyTduBbk3YMqTIAZAEAAAAAAAAAAAAAgWKedoFinnZYJjwAAAgAAAACAAAAAAAANKkyABZqnnYAAAAAAAAAAGaqMgAHAAAAWKoyAAcAAAAAAAAAAAAAAFiqMgBsqTIA4uqddgAAAAAAAgAAAAAyAAcAAABYqjIABwAAAEwSn3YAAAAAAAAAAFiqMgAHAAAAoGQyApipMgCKLp12AAAAAAACAABYqjI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Jv+BoD4//8IAFh++/b//wAAAAAAAAAA4Jv+BoD4/////wAAAAAAAAIAAADQqzIAeZGNWwAAAAiADTcABAAAAPAVIQCAFSEAoGQyAvSrMgASeo1b8BUhAIANNwBTeo1bAAAAAIAVIQCgZDICAC7nAwSsMgA1eY1b0M9gAPwBAABArDIA1XiNW/wBAAAAAAAAgWKedoFinnb8AQAAAAgAAAACAAAAAAAAWKwyABZqnnYAAAAAAAAAAIqtMgAHAAAAfK0yAAcAAAAAAAAAAAAAAHytMgCQrDIA4uqddgAAAAAAAgAAAAAyAAcAAAB8rTIABwAAAEwSn3YAAAAAAAAAAHytMgAHAAAAoGQyArysMgCKLp12AAAAAAACAAB8rT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BbII0yAF01jFsIwnRbAQAAALQjYVvAvIJboKroBAjCdFsBAAAAtCNhW+QjYVtgRP0CYET9AmiNMgDtVIxbdEZ0WwEAAAC0I2FbdI0yAIABmHYOXJN24FuTdnSNMgBkAQAAAAAAAAAAAACBYp52gWKedmAnPAAACAAAAAIAAAAAAACcjTIAFmqedgAAAAAAAAAAzI4yAAYAAADAjjIABgAAAAAAAAAAAAAAwI4yANSNMgDi6p12AAAAAAACAAAAADIABgAAAMCOMgAGAAAATBKfdgAAAAAAAAAAwI4yAAYAAACgZDICAI4yAIounXYAAAAAAAIAAMCOM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///yAQAAAAAAAPyb/gaA+P//CABYfvv2//8AAAAAAAAAAOCb/gaA+P////8AAAAAtHcAAAAApJAyACiQMgBfqLB3GPeNBmBliwbUAAAAEBEhVCIAigEIAAAAAAAAAAAAAADXqLB3dAAuAE0AUwACAAAAAAAAADYARAA0ADIAAAAAAAgAAAAAAAAA1AAAAAgACgDkqLB3yJAyAAAAAABDADoAXABVAHMAZQByAHMAAABlAGQAdQBhAHIAZABvAC4AagBvAGgAbgBzAG8AbgBcAEEAcABwAEQAYQB0AGEAXABMAG8AYwBhAGwAXABNAAAAYwByAG8AcwBvAGYAdABcAFcAaQBuAGQAbwB3AHMAXABUAGUAbQBwAG8AcgBhAHIAeQAgAEkAxI4y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2922</Characters>
  <Application>Microsoft Office Word</Application>
  <DocSecurity>0</DocSecurity>
  <Lines>24</Lines>
  <Paragraphs>6</Paragraphs>
  <ScaleCrop>false</ScaleCrop>
  <Company>HP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2014-01-21T03:07:00Z</dcterms:created>
  <dcterms:modified xsi:type="dcterms:W3CDTF">2014-01-21T03:07:00Z</dcterms:modified>
</cp:coreProperties>
</file>